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rPr>
        <w:drawing>
          <wp:inline distB="0" distT="0" distL="0" distR="0">
            <wp:extent cx="1093994" cy="1113217"/>
            <wp:effectExtent b="0" l="0" r="0" t="0"/>
            <wp:docPr descr="https://lh4.googleusercontent.com/z77b-AzAo2MzxM-QrV2VB6o-knglf7bYwXRoj-YI59HXDSad-vn01F897cT62ioUYErXykbtpK4t6NoyhmzIIepba2zPEBiMh5Jc2QfY5sybmfvrmCAccS1MdsBOqxfuDzRNqpm1" id="952861845" name="image5.jpg"/>
            <a:graphic>
              <a:graphicData uri="http://schemas.openxmlformats.org/drawingml/2006/picture">
                <pic:pic>
                  <pic:nvPicPr>
                    <pic:cNvPr descr="https://lh4.googleusercontent.com/z77b-AzAo2MzxM-QrV2VB6o-knglf7bYwXRoj-YI59HXDSad-vn01F897cT62ioUYErXykbtpK4t6NoyhmzIIepba2zPEBiMh5Jc2QfY5sybmfvrmCAccS1MdsBOqxfuDzRNqpm1" id="0" name="image5.jpg"/>
                    <pic:cNvPicPr preferRelativeResize="0"/>
                  </pic:nvPicPr>
                  <pic:blipFill>
                    <a:blip r:embed="rId7"/>
                    <a:srcRect b="0" l="0" r="0" t="0"/>
                    <a:stretch>
                      <a:fillRect/>
                    </a:stretch>
                  </pic:blipFill>
                  <pic:spPr>
                    <a:xfrm>
                      <a:off x="0" y="0"/>
                      <a:ext cx="1093994" cy="111321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line="240" w:lineRule="auto"/>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Durham County Council Model School Policy</w:t>
        <w:br w:type="textWrapping"/>
        <w:t xml:space="preserve">Red Rose Primary School</w:t>
      </w:r>
    </w:p>
    <w:p w:rsidR="00000000" w:rsidDel="00000000" w:rsidP="00000000" w:rsidRDefault="00000000" w:rsidRPr="00000000" w14:paraId="00000008">
      <w:pPr>
        <w:spacing w:after="0" w:line="240" w:lineRule="auto"/>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9">
      <w:pPr>
        <w:spacing w:after="0" w:line="240" w:lineRule="auto"/>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A">
      <w:pPr>
        <w:spacing w:after="0" w:line="240" w:lineRule="auto"/>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B">
      <w:pPr>
        <w:spacing w:after="0" w:line="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Safeguarding Policy </w:t>
      </w:r>
    </w:p>
    <w:p w:rsidR="00000000" w:rsidDel="00000000" w:rsidP="00000000" w:rsidRDefault="00000000" w:rsidRPr="00000000" w14:paraId="0000000C">
      <w:pPr>
        <w:spacing w:after="0" w:line="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September 2023</w:t>
      </w:r>
    </w:p>
    <w:p w:rsidR="00000000" w:rsidDel="00000000" w:rsidP="00000000" w:rsidRDefault="00000000" w:rsidRPr="00000000" w14:paraId="0000000D">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240" w:lineRule="auto"/>
        <w:jc w:val="left"/>
        <w:rPr>
          <w:rFonts w:ascii="Arial" w:cs="Arial" w:eastAsia="Arial" w:hAnsi="Arial"/>
          <w:sz w:val="24"/>
          <w:szCs w:val="24"/>
        </w:rPr>
      </w:pPr>
      <w:r w:rsidDel="00000000" w:rsidR="00000000" w:rsidRPr="00000000">
        <w:rPr>
          <w:rtl w:val="0"/>
        </w:rPr>
      </w:r>
    </w:p>
    <w:tbl>
      <w:tblPr>
        <w:tblStyle w:val="Table1"/>
        <w:tblW w:w="9840.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2790"/>
        <w:gridCol w:w="3105"/>
        <w:tblGridChange w:id="0">
          <w:tblGrid>
            <w:gridCol w:w="3945"/>
            <w:gridCol w:w="2790"/>
            <w:gridCol w:w="3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Designated Safeguarding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Angela Brinton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Headteacher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Deputy Designated Safeguarding Leads: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Alex Holt</w:t>
              <w:br w:type="textWrapping"/>
              <w:t xml:space="preserve">Mrs Gillian Jackson</w:t>
              <w:br w:type="textWrapping"/>
              <w:t xml:space="preserve">Mr Daniel Oliver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Acting Deputy Head</w:t>
              <w:br w:type="textWrapping"/>
              <w:t xml:space="preserve">School Business Manager</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KS2 Lead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Named Governor with Lead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Julie Lumley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Chair of Governors</w:t>
            </w:r>
          </w:p>
        </w:tc>
      </w:tr>
    </w:tbl>
    <w:p w:rsidR="00000000" w:rsidDel="00000000" w:rsidP="00000000" w:rsidRDefault="00000000" w:rsidRPr="00000000" w14:paraId="0000001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tl w:val="0"/>
        </w:rPr>
      </w:r>
    </w:p>
    <w:tbl>
      <w:tblPr>
        <w:tblStyle w:val="Table2"/>
        <w:tblW w:w="9825.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5880"/>
        <w:tblGridChange w:id="0">
          <w:tblGrid>
            <w:gridCol w:w="3945"/>
            <w:gridCol w:w="5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 written: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August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 agreed and ratified by the Governing 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598.8671874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 of next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August 2024</w:t>
            </w:r>
          </w:p>
          <w:p w:rsidR="00000000" w:rsidDel="00000000" w:rsidP="00000000" w:rsidRDefault="00000000" w:rsidRPr="00000000" w14:paraId="00000023">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This policy will be reviewed </w:t>
            </w:r>
            <w:r w:rsidDel="00000000" w:rsidR="00000000" w:rsidRPr="00000000">
              <w:rPr>
                <w:rFonts w:ascii="Arial" w:cs="Arial" w:eastAsia="Arial" w:hAnsi="Arial"/>
                <w:i w:val="1"/>
                <w:sz w:val="18"/>
                <w:szCs w:val="18"/>
                <w:u w:val="single"/>
                <w:rtl w:val="0"/>
              </w:rPr>
              <w:t xml:space="preserve">at least </w:t>
            </w:r>
            <w:r w:rsidDel="00000000" w:rsidR="00000000" w:rsidRPr="00000000">
              <w:rPr>
                <w:rFonts w:ascii="Arial" w:cs="Arial" w:eastAsia="Arial" w:hAnsi="Arial"/>
                <w:i w:val="1"/>
                <w:sz w:val="18"/>
                <w:szCs w:val="18"/>
                <w:rtl w:val="0"/>
              </w:rPr>
              <w:t xml:space="preserve">annually. It will also be revised following any concerns and/or updates to national and local guidance or procedure.</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25">
      <w:pPr>
        <w:spacing w:after="0" w:line="240" w:lineRule="auto"/>
        <w:jc w:val="left"/>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26">
      <w:pPr>
        <w:spacing w:after="0" w:line="240" w:lineRule="auto"/>
        <w:jc w:val="cente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27">
      <w:pPr>
        <w:spacing w:after="0" w:line="240" w:lineRule="auto"/>
        <w:jc w:val="center"/>
        <w:rPr>
          <w:rFonts w:ascii="Arial" w:cs="Arial" w:eastAsia="Arial" w:hAnsi="Arial"/>
          <w:i w:val="1"/>
          <w:sz w:val="20"/>
          <w:szCs w:val="20"/>
        </w:rPr>
      </w:pPr>
      <w:bookmarkStart w:colFirst="0" w:colLast="0" w:name="_heading=h.30j0zll" w:id="0"/>
      <w:bookmarkEnd w:id="0"/>
      <w:r w:rsidDel="00000000" w:rsidR="00000000" w:rsidRPr="00000000">
        <w:rPr>
          <w:rFonts w:ascii="Arial" w:cs="Arial" w:eastAsia="Arial" w:hAnsi="Arial"/>
          <w:i w:val="1"/>
          <w:sz w:val="20"/>
          <w:szCs w:val="20"/>
          <w:rtl w:val="0"/>
        </w:rPr>
        <w:t xml:space="preserve">It is recommended that this policy is accessed electronically so that embedded links </w:t>
      </w:r>
    </w:p>
    <w:p w:rsidR="00000000" w:rsidDel="00000000" w:rsidP="00000000" w:rsidRDefault="00000000" w:rsidRPr="00000000" w14:paraId="00000028">
      <w:pPr>
        <w:spacing w:after="0" w:line="240" w:lineRule="auto"/>
        <w:jc w:val="center"/>
        <w:rPr>
          <w:rFonts w:ascii="Arial" w:cs="Arial" w:eastAsia="Arial" w:hAnsi="Arial"/>
          <w:i w:val="1"/>
          <w:sz w:val="24"/>
          <w:szCs w:val="24"/>
        </w:rPr>
      </w:pPr>
      <w:bookmarkStart w:colFirst="0" w:colLast="0" w:name="_heading=h.favqmv8glfp5" w:id="1"/>
      <w:bookmarkEnd w:id="1"/>
      <w:r w:rsidDel="00000000" w:rsidR="00000000" w:rsidRPr="00000000">
        <w:rPr>
          <w:rFonts w:ascii="Arial" w:cs="Arial" w:eastAsia="Arial" w:hAnsi="Arial"/>
          <w:i w:val="1"/>
          <w:sz w:val="20"/>
          <w:szCs w:val="20"/>
          <w:rtl w:val="0"/>
        </w:rPr>
        <w:t xml:space="preserve">take the user to the most up to date documentation</w:t>
      </w:r>
      <w:r w:rsidDel="00000000" w:rsidR="00000000" w:rsidRPr="00000000">
        <w:rPr>
          <w:rFonts w:ascii="Arial" w:cs="Arial" w:eastAsia="Arial" w:hAnsi="Arial"/>
          <w:i w:val="1"/>
          <w:sz w:val="24"/>
          <w:szCs w:val="24"/>
          <w:rtl w:val="0"/>
        </w:rPr>
        <w:t xml:space="preserve">.</w:t>
      </w:r>
    </w:p>
    <w:p w:rsidR="00000000" w:rsidDel="00000000" w:rsidP="00000000" w:rsidRDefault="00000000" w:rsidRPr="00000000" w14:paraId="00000029">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A">
      <w:pPr>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operates in conjunction with a range of other policies and documents, including the ones listed below:</w:t>
      </w:r>
    </w:p>
    <w:p w:rsidR="00000000" w:rsidDel="00000000" w:rsidP="00000000" w:rsidRDefault="00000000" w:rsidRPr="00000000" w14:paraId="0000002B">
      <w:pPr>
        <w:rPr>
          <w:rFonts w:ascii="Arial" w:cs="Arial" w:eastAsia="Arial" w:hAnsi="Arial"/>
          <w:sz w:val="24"/>
          <w:szCs w:val="24"/>
        </w:rPr>
      </w:pPr>
      <w:r w:rsidDel="00000000" w:rsidR="00000000" w:rsidRPr="00000000">
        <w:rPr>
          <w:rFonts w:ascii="Arial" w:cs="Arial" w:eastAsia="Arial" w:hAnsi="Arial"/>
          <w:sz w:val="24"/>
          <w:szCs w:val="24"/>
          <w:rtl w:val="0"/>
        </w:rPr>
        <w:t xml:space="preserve">Attendance Policy</w:t>
      </w:r>
    </w:p>
    <w:p w:rsidR="00000000" w:rsidDel="00000000" w:rsidP="00000000" w:rsidRDefault="00000000" w:rsidRPr="00000000" w14:paraId="0000002C">
      <w:pPr>
        <w:rPr>
          <w:rFonts w:ascii="Arial" w:cs="Arial" w:eastAsia="Arial" w:hAnsi="Arial"/>
          <w:sz w:val="24"/>
          <w:szCs w:val="24"/>
        </w:rPr>
      </w:pPr>
      <w:r w:rsidDel="00000000" w:rsidR="00000000" w:rsidRPr="00000000">
        <w:rPr>
          <w:rFonts w:ascii="Arial" w:cs="Arial" w:eastAsia="Arial" w:hAnsi="Arial"/>
          <w:sz w:val="24"/>
          <w:szCs w:val="24"/>
          <w:rtl w:val="0"/>
        </w:rPr>
        <w:t xml:space="preserve">Anti-Bullying Policy</w:t>
      </w:r>
    </w:p>
    <w:p w:rsidR="00000000" w:rsidDel="00000000" w:rsidP="00000000" w:rsidRDefault="00000000" w:rsidRPr="00000000" w14:paraId="0000002D">
      <w:pPr>
        <w:rPr>
          <w:rFonts w:ascii="Arial" w:cs="Arial" w:eastAsia="Arial" w:hAnsi="Arial"/>
          <w:sz w:val="24"/>
          <w:szCs w:val="24"/>
        </w:rPr>
      </w:pPr>
      <w:r w:rsidDel="00000000" w:rsidR="00000000" w:rsidRPr="00000000">
        <w:rPr>
          <w:rFonts w:ascii="Arial" w:cs="Arial" w:eastAsia="Arial" w:hAnsi="Arial"/>
          <w:sz w:val="24"/>
          <w:szCs w:val="24"/>
          <w:rtl w:val="0"/>
        </w:rPr>
        <w:t xml:space="preserve">Behaviour Policy</w:t>
      </w:r>
    </w:p>
    <w:p w:rsidR="00000000" w:rsidDel="00000000" w:rsidP="00000000" w:rsidRDefault="00000000" w:rsidRPr="00000000" w14:paraId="0000002E">
      <w:pPr>
        <w:rPr>
          <w:rFonts w:ascii="Arial" w:cs="Arial" w:eastAsia="Arial" w:hAnsi="Arial"/>
          <w:sz w:val="24"/>
          <w:szCs w:val="24"/>
        </w:rPr>
      </w:pPr>
      <w:r w:rsidDel="00000000" w:rsidR="00000000" w:rsidRPr="00000000">
        <w:rPr>
          <w:rFonts w:ascii="Arial" w:cs="Arial" w:eastAsia="Arial" w:hAnsi="Arial"/>
          <w:sz w:val="24"/>
          <w:szCs w:val="24"/>
          <w:rtl w:val="0"/>
        </w:rPr>
        <w:t xml:space="preserve">CLA/PCLA Policy</w:t>
      </w:r>
    </w:p>
    <w:p w:rsidR="00000000" w:rsidDel="00000000" w:rsidP="00000000" w:rsidRDefault="00000000" w:rsidRPr="00000000" w14:paraId="0000002F">
      <w:pPr>
        <w:rPr>
          <w:rFonts w:ascii="Arial" w:cs="Arial" w:eastAsia="Arial" w:hAnsi="Arial"/>
          <w:sz w:val="24"/>
          <w:szCs w:val="24"/>
        </w:rPr>
      </w:pPr>
      <w:r w:rsidDel="00000000" w:rsidR="00000000" w:rsidRPr="00000000">
        <w:rPr>
          <w:rFonts w:ascii="Arial" w:cs="Arial" w:eastAsia="Arial" w:hAnsi="Arial"/>
          <w:sz w:val="24"/>
          <w:szCs w:val="24"/>
          <w:rtl w:val="0"/>
        </w:rPr>
        <w:t xml:space="preserve">Confidential Reporting Code (Durham County Council’s)</w:t>
      </w:r>
    </w:p>
    <w:p w:rsidR="00000000" w:rsidDel="00000000" w:rsidP="00000000" w:rsidRDefault="00000000" w:rsidRPr="00000000" w14:paraId="00000030">
      <w:pPr>
        <w:rPr>
          <w:rFonts w:ascii="Arial" w:cs="Arial" w:eastAsia="Arial" w:hAnsi="Arial"/>
          <w:sz w:val="24"/>
          <w:szCs w:val="24"/>
        </w:rPr>
      </w:pPr>
      <w:r w:rsidDel="00000000" w:rsidR="00000000" w:rsidRPr="00000000">
        <w:rPr>
          <w:rFonts w:ascii="Arial" w:cs="Arial" w:eastAsia="Arial" w:hAnsi="Arial"/>
          <w:sz w:val="24"/>
          <w:szCs w:val="24"/>
          <w:rtl w:val="0"/>
        </w:rPr>
        <w:t xml:space="preserve">Domestic Abuse Policy</w:t>
      </w:r>
    </w:p>
    <w:p w:rsidR="00000000" w:rsidDel="00000000" w:rsidP="00000000" w:rsidRDefault="00000000" w:rsidRPr="00000000" w14:paraId="00000031">
      <w:pPr>
        <w:rPr>
          <w:rFonts w:ascii="Arial" w:cs="Arial" w:eastAsia="Arial" w:hAnsi="Arial"/>
          <w:sz w:val="24"/>
          <w:szCs w:val="24"/>
        </w:rPr>
      </w:pPr>
      <w:r w:rsidDel="00000000" w:rsidR="00000000" w:rsidRPr="00000000">
        <w:rPr>
          <w:rFonts w:ascii="Arial" w:cs="Arial" w:eastAsia="Arial" w:hAnsi="Arial"/>
          <w:sz w:val="24"/>
          <w:szCs w:val="24"/>
          <w:rtl w:val="0"/>
        </w:rPr>
        <w:t xml:space="preserve">Equalities Policy</w:t>
      </w:r>
    </w:p>
    <w:p w:rsidR="00000000" w:rsidDel="00000000" w:rsidP="00000000" w:rsidRDefault="00000000" w:rsidRPr="00000000" w14:paraId="00000032">
      <w:pPr>
        <w:rPr>
          <w:rFonts w:ascii="Arial" w:cs="Arial" w:eastAsia="Arial" w:hAnsi="Arial"/>
          <w:sz w:val="24"/>
          <w:szCs w:val="24"/>
        </w:rPr>
      </w:pPr>
      <w:r w:rsidDel="00000000" w:rsidR="00000000" w:rsidRPr="00000000">
        <w:rPr>
          <w:rFonts w:ascii="Arial" w:cs="Arial" w:eastAsia="Arial" w:hAnsi="Arial"/>
          <w:sz w:val="24"/>
          <w:szCs w:val="24"/>
          <w:rtl w:val="0"/>
        </w:rPr>
        <w:t xml:space="preserve">Health and Safety Policy</w:t>
      </w:r>
    </w:p>
    <w:p w:rsidR="00000000" w:rsidDel="00000000" w:rsidP="00000000" w:rsidRDefault="00000000" w:rsidRPr="00000000" w14:paraId="00000033">
      <w:pPr>
        <w:rPr>
          <w:rFonts w:ascii="Arial" w:cs="Arial" w:eastAsia="Arial" w:hAnsi="Arial"/>
          <w:sz w:val="24"/>
          <w:szCs w:val="24"/>
        </w:rPr>
      </w:pPr>
      <w:r w:rsidDel="00000000" w:rsidR="00000000" w:rsidRPr="00000000">
        <w:rPr>
          <w:rFonts w:ascii="Arial" w:cs="Arial" w:eastAsia="Arial" w:hAnsi="Arial"/>
          <w:sz w:val="24"/>
          <w:szCs w:val="24"/>
          <w:rtl w:val="0"/>
        </w:rPr>
        <w:t xml:space="preserve">Intimate Care Policy</w:t>
      </w:r>
    </w:p>
    <w:p w:rsidR="00000000" w:rsidDel="00000000" w:rsidP="00000000" w:rsidRDefault="00000000" w:rsidRPr="00000000" w14:paraId="00000034">
      <w:pPr>
        <w:rPr>
          <w:rFonts w:ascii="Arial" w:cs="Arial" w:eastAsia="Arial" w:hAnsi="Arial"/>
          <w:sz w:val="24"/>
          <w:szCs w:val="24"/>
        </w:rPr>
      </w:pPr>
      <w:r w:rsidDel="00000000" w:rsidR="00000000" w:rsidRPr="00000000">
        <w:rPr>
          <w:rFonts w:ascii="Arial" w:cs="Arial" w:eastAsia="Arial" w:hAnsi="Arial"/>
          <w:sz w:val="24"/>
          <w:szCs w:val="24"/>
          <w:rtl w:val="0"/>
        </w:rPr>
        <w:t xml:space="preserve">Job descriptions/role of the designated safeguarding leads</w:t>
      </w:r>
    </w:p>
    <w:p w:rsidR="00000000" w:rsidDel="00000000" w:rsidP="00000000" w:rsidRDefault="00000000" w:rsidRPr="00000000" w14:paraId="00000035">
      <w:pPr>
        <w:rPr>
          <w:rFonts w:ascii="Arial" w:cs="Arial" w:eastAsia="Arial" w:hAnsi="Arial"/>
          <w:sz w:val="24"/>
          <w:szCs w:val="24"/>
        </w:rPr>
      </w:pPr>
      <w:r w:rsidDel="00000000" w:rsidR="00000000" w:rsidRPr="00000000">
        <w:rPr>
          <w:rFonts w:ascii="Arial" w:cs="Arial" w:eastAsia="Arial" w:hAnsi="Arial"/>
          <w:sz w:val="24"/>
          <w:szCs w:val="24"/>
          <w:rtl w:val="0"/>
        </w:rPr>
        <w:t xml:space="preserve">Medications in Schools/First Aid Policies</w:t>
      </w:r>
    </w:p>
    <w:p w:rsidR="00000000" w:rsidDel="00000000" w:rsidP="00000000" w:rsidRDefault="00000000" w:rsidRPr="00000000" w14:paraId="00000036">
      <w:pPr>
        <w:rPr>
          <w:rFonts w:ascii="Arial" w:cs="Arial" w:eastAsia="Arial" w:hAnsi="Arial"/>
          <w:sz w:val="24"/>
          <w:szCs w:val="24"/>
        </w:rPr>
      </w:pPr>
      <w:r w:rsidDel="00000000" w:rsidR="00000000" w:rsidRPr="00000000">
        <w:rPr>
          <w:rFonts w:ascii="Arial" w:cs="Arial" w:eastAsia="Arial" w:hAnsi="Arial"/>
          <w:sz w:val="24"/>
          <w:szCs w:val="24"/>
          <w:rtl w:val="0"/>
        </w:rPr>
        <w:t xml:space="preserve">Online Safety Policy</w:t>
      </w:r>
    </w:p>
    <w:p w:rsidR="00000000" w:rsidDel="00000000" w:rsidP="00000000" w:rsidRDefault="00000000" w:rsidRPr="00000000" w14:paraId="00000037">
      <w:pPr>
        <w:rPr>
          <w:rFonts w:ascii="Arial" w:cs="Arial" w:eastAsia="Arial" w:hAnsi="Arial"/>
          <w:sz w:val="24"/>
          <w:szCs w:val="24"/>
        </w:rPr>
      </w:pPr>
      <w:r w:rsidDel="00000000" w:rsidR="00000000" w:rsidRPr="00000000">
        <w:rPr>
          <w:rFonts w:ascii="Arial" w:cs="Arial" w:eastAsia="Arial" w:hAnsi="Arial"/>
          <w:sz w:val="24"/>
          <w:szCs w:val="24"/>
          <w:rtl w:val="0"/>
        </w:rPr>
        <w:t xml:space="preserve">PHSCE policy</w:t>
      </w:r>
    </w:p>
    <w:p w:rsidR="00000000" w:rsidDel="00000000" w:rsidP="00000000" w:rsidRDefault="00000000" w:rsidRPr="00000000" w14:paraId="00000038">
      <w:pPr>
        <w:rPr>
          <w:rFonts w:ascii="Arial" w:cs="Arial" w:eastAsia="Arial" w:hAnsi="Arial"/>
          <w:sz w:val="24"/>
          <w:szCs w:val="24"/>
        </w:rPr>
      </w:pPr>
      <w:r w:rsidDel="00000000" w:rsidR="00000000" w:rsidRPr="00000000">
        <w:rPr>
          <w:rFonts w:ascii="Arial" w:cs="Arial" w:eastAsia="Arial" w:hAnsi="Arial"/>
          <w:sz w:val="24"/>
          <w:szCs w:val="24"/>
          <w:rtl w:val="0"/>
        </w:rPr>
        <w:t xml:space="preserve">Policy relating to safeguarding response to children who go missing from education</w:t>
      </w:r>
    </w:p>
    <w:p w:rsidR="00000000" w:rsidDel="00000000" w:rsidP="00000000" w:rsidRDefault="00000000" w:rsidRPr="00000000" w14:paraId="00000039">
      <w:pPr>
        <w:rPr>
          <w:rFonts w:ascii="Arial" w:cs="Arial" w:eastAsia="Arial" w:hAnsi="Arial"/>
          <w:sz w:val="24"/>
          <w:szCs w:val="24"/>
        </w:rPr>
      </w:pPr>
      <w:r w:rsidDel="00000000" w:rsidR="00000000" w:rsidRPr="00000000">
        <w:rPr>
          <w:rFonts w:ascii="Arial" w:cs="Arial" w:eastAsia="Arial" w:hAnsi="Arial"/>
          <w:sz w:val="24"/>
          <w:szCs w:val="24"/>
          <w:rtl w:val="0"/>
        </w:rPr>
        <w:t xml:space="preserve">Policy on de-escalation and physical restraint of children/pupils</w:t>
      </w:r>
    </w:p>
    <w:p w:rsidR="00000000" w:rsidDel="00000000" w:rsidP="00000000" w:rsidRDefault="00000000" w:rsidRPr="00000000" w14:paraId="0000003A">
      <w:pPr>
        <w:rPr>
          <w:rFonts w:ascii="Arial" w:cs="Arial" w:eastAsia="Arial" w:hAnsi="Arial"/>
          <w:sz w:val="24"/>
          <w:szCs w:val="24"/>
        </w:rPr>
      </w:pPr>
      <w:r w:rsidDel="00000000" w:rsidR="00000000" w:rsidRPr="00000000">
        <w:rPr>
          <w:rFonts w:ascii="Arial" w:cs="Arial" w:eastAsia="Arial" w:hAnsi="Arial"/>
          <w:sz w:val="24"/>
          <w:szCs w:val="24"/>
          <w:rtl w:val="0"/>
        </w:rPr>
        <w:t xml:space="preserve">PREVENT documentation (see Appendix 2)</w:t>
      </w:r>
    </w:p>
    <w:p w:rsidR="00000000" w:rsidDel="00000000" w:rsidP="00000000" w:rsidRDefault="00000000" w:rsidRPr="00000000" w14:paraId="0000003B">
      <w:pPr>
        <w:rPr>
          <w:rFonts w:ascii="Arial" w:cs="Arial" w:eastAsia="Arial" w:hAnsi="Arial"/>
          <w:sz w:val="24"/>
          <w:szCs w:val="24"/>
        </w:rPr>
      </w:pPr>
      <w:r w:rsidDel="00000000" w:rsidR="00000000" w:rsidRPr="00000000">
        <w:rPr>
          <w:rFonts w:ascii="Arial" w:cs="Arial" w:eastAsia="Arial" w:hAnsi="Arial"/>
          <w:sz w:val="24"/>
          <w:szCs w:val="24"/>
          <w:rtl w:val="0"/>
        </w:rPr>
        <w:t xml:space="preserve">Remote Education Policy</w:t>
      </w:r>
    </w:p>
    <w:p w:rsidR="00000000" w:rsidDel="00000000" w:rsidP="00000000" w:rsidRDefault="00000000" w:rsidRPr="00000000" w14:paraId="0000003C">
      <w:pPr>
        <w:rPr>
          <w:rFonts w:ascii="Arial" w:cs="Arial" w:eastAsia="Arial" w:hAnsi="Arial"/>
          <w:sz w:val="24"/>
          <w:szCs w:val="24"/>
        </w:rPr>
      </w:pPr>
      <w:r w:rsidDel="00000000" w:rsidR="00000000" w:rsidRPr="00000000">
        <w:rPr>
          <w:rFonts w:ascii="Arial" w:cs="Arial" w:eastAsia="Arial" w:hAnsi="Arial"/>
          <w:sz w:val="24"/>
          <w:szCs w:val="24"/>
          <w:rtl w:val="0"/>
        </w:rPr>
        <w:t xml:space="preserve">Recruitment and selection policy</w:t>
      </w:r>
    </w:p>
    <w:p w:rsidR="00000000" w:rsidDel="00000000" w:rsidP="00000000" w:rsidRDefault="00000000" w:rsidRPr="00000000" w14:paraId="0000003D">
      <w:pPr>
        <w:rPr>
          <w:rFonts w:ascii="Arial" w:cs="Arial" w:eastAsia="Arial" w:hAnsi="Arial"/>
          <w:sz w:val="24"/>
          <w:szCs w:val="24"/>
        </w:rPr>
      </w:pPr>
      <w:r w:rsidDel="00000000" w:rsidR="00000000" w:rsidRPr="00000000">
        <w:rPr>
          <w:rFonts w:ascii="Arial" w:cs="Arial" w:eastAsia="Arial" w:hAnsi="Arial"/>
          <w:sz w:val="24"/>
          <w:szCs w:val="24"/>
          <w:rtl w:val="0"/>
        </w:rPr>
        <w:t xml:space="preserve">RHSCE Policy</w:t>
      </w:r>
    </w:p>
    <w:p w:rsidR="00000000" w:rsidDel="00000000" w:rsidP="00000000" w:rsidRDefault="00000000" w:rsidRPr="00000000" w14:paraId="0000003E">
      <w:pPr>
        <w:rPr>
          <w:rFonts w:ascii="Arial" w:cs="Arial" w:eastAsia="Arial" w:hAnsi="Arial"/>
          <w:sz w:val="24"/>
          <w:szCs w:val="24"/>
        </w:rPr>
      </w:pPr>
      <w:r w:rsidDel="00000000" w:rsidR="00000000" w:rsidRPr="00000000">
        <w:rPr>
          <w:rFonts w:ascii="Arial" w:cs="Arial" w:eastAsia="Arial" w:hAnsi="Arial"/>
          <w:sz w:val="24"/>
          <w:szCs w:val="24"/>
          <w:rtl w:val="0"/>
        </w:rPr>
        <w:t xml:space="preserve">School Visits Policy</w:t>
      </w:r>
    </w:p>
    <w:p w:rsidR="00000000" w:rsidDel="00000000" w:rsidP="00000000" w:rsidRDefault="00000000" w:rsidRPr="00000000" w14:paraId="0000003F">
      <w:pPr>
        <w:rPr>
          <w:rFonts w:ascii="Arial" w:cs="Arial" w:eastAsia="Arial" w:hAnsi="Arial"/>
          <w:sz w:val="24"/>
          <w:szCs w:val="24"/>
        </w:rPr>
      </w:pPr>
      <w:r w:rsidDel="00000000" w:rsidR="00000000" w:rsidRPr="00000000">
        <w:rPr>
          <w:rFonts w:ascii="Arial" w:cs="Arial" w:eastAsia="Arial" w:hAnsi="Arial"/>
          <w:sz w:val="24"/>
          <w:szCs w:val="24"/>
          <w:rtl w:val="0"/>
        </w:rPr>
        <w:t xml:space="preserve">Staff Code of Conduct </w:t>
      </w:r>
    </w:p>
    <w:p w:rsidR="00000000" w:rsidDel="00000000" w:rsidP="00000000" w:rsidRDefault="00000000" w:rsidRPr="00000000" w14:paraId="00000040">
      <w:pPr>
        <w:rPr>
          <w:rFonts w:ascii="Arial" w:cs="Arial" w:eastAsia="Arial" w:hAnsi="Arial"/>
          <w:sz w:val="24"/>
          <w:szCs w:val="24"/>
        </w:rPr>
      </w:pPr>
      <w:r w:rsidDel="00000000" w:rsidR="00000000" w:rsidRPr="00000000">
        <w:rPr>
          <w:rFonts w:ascii="Arial" w:cs="Arial" w:eastAsia="Arial" w:hAnsi="Arial"/>
          <w:sz w:val="24"/>
          <w:szCs w:val="24"/>
          <w:rtl w:val="0"/>
        </w:rPr>
        <w:t xml:space="preserve">Vetting Policy</w:t>
      </w:r>
    </w:p>
    <w:p w:rsidR="00000000" w:rsidDel="00000000" w:rsidP="00000000" w:rsidRDefault="00000000" w:rsidRPr="00000000" w14:paraId="0000004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rPr>
          <w:rFonts w:ascii="Arial" w:cs="Arial" w:eastAsia="Arial" w:hAnsi="Arial"/>
          <w:b w:val="1"/>
          <w:sz w:val="24"/>
          <w:szCs w:val="24"/>
          <w:highlight w:val="green"/>
        </w:rPr>
      </w:pPr>
      <w:r w:rsidDel="00000000" w:rsidR="00000000" w:rsidRPr="00000000">
        <w:rPr>
          <w:rtl w:val="0"/>
        </w:rPr>
      </w:r>
    </w:p>
    <w:p w:rsidR="00000000" w:rsidDel="00000000" w:rsidP="00000000" w:rsidRDefault="00000000" w:rsidRPr="00000000" w14:paraId="00000043">
      <w:pPr>
        <w:rPr>
          <w:rFonts w:ascii="Arial" w:cs="Arial" w:eastAsia="Arial" w:hAnsi="Arial"/>
          <w:b w:val="1"/>
          <w:sz w:val="24"/>
          <w:szCs w:val="24"/>
          <w:highlight w:val="green"/>
        </w:rPr>
      </w:pPr>
      <w:r w:rsidDel="00000000" w:rsidR="00000000" w:rsidRPr="00000000">
        <w:rPr>
          <w:rtl w:val="0"/>
        </w:rPr>
      </w:r>
    </w:p>
    <w:p w:rsidR="00000000" w:rsidDel="00000000" w:rsidP="00000000" w:rsidRDefault="00000000" w:rsidRPr="00000000" w14:paraId="00000044">
      <w:pPr>
        <w:jc w:val="center"/>
        <w:rPr>
          <w:rFonts w:ascii="Arial" w:cs="Arial" w:eastAsia="Arial" w:hAnsi="Arial"/>
          <w:b w:val="1"/>
          <w:sz w:val="28"/>
          <w:szCs w:val="28"/>
        </w:rPr>
      </w:pPr>
      <w:r w:rsidDel="00000000" w:rsidR="00000000" w:rsidRPr="00000000">
        <w:rPr>
          <w:rtl w:val="0"/>
        </w:rPr>
        <w:br w:type="textWrapping"/>
      </w:r>
      <w:r w:rsidDel="00000000" w:rsidR="00000000" w:rsidRPr="00000000">
        <w:rPr>
          <w:rFonts w:ascii="Arial" w:cs="Arial" w:eastAsia="Arial" w:hAnsi="Arial"/>
          <w:b w:val="1"/>
          <w:sz w:val="28"/>
          <w:szCs w:val="28"/>
          <w:rtl w:val="0"/>
        </w:rPr>
        <w:t xml:space="preserve">Safeguarding and Child Protection Training Summary</w:t>
      </w:r>
    </w:p>
    <w:p w:rsidR="00000000" w:rsidDel="00000000" w:rsidP="00000000" w:rsidRDefault="00000000" w:rsidRPr="00000000" w14:paraId="00000045">
      <w:pPr>
        <w:spacing w:after="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Our school complies with the advice laid down in ‘Working Together to Safeguard Children’ 2018 and ‘Keeping Children Safe in Education’ </w:t>
      </w:r>
      <w:r w:rsidDel="00000000" w:rsidR="00000000" w:rsidRPr="00000000">
        <w:rPr>
          <w:rFonts w:ascii="Arial" w:cs="Arial" w:eastAsia="Arial" w:hAnsi="Arial"/>
          <w:sz w:val="24"/>
          <w:szCs w:val="24"/>
          <w:rtl w:val="0"/>
        </w:rPr>
        <w:t xml:space="preserve">September 2023 to undertake regular training.</w:t>
      </w:r>
    </w:p>
    <w:p w:rsidR="00000000" w:rsidDel="00000000" w:rsidP="00000000" w:rsidRDefault="00000000" w:rsidRPr="00000000" w14:paraId="0000004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record of those trained may be found in the Safeguarding Folder on our Google Drive and certificates are kept, where appropriate, to verify the attendance of individuals. Child protection and safeguarding training form a key part of our induction processes. All staff will receive regular updates regarding child protection and safeguarding, including online safety, as necessary and at least annually. </w:t>
      </w:r>
      <w:r w:rsidDel="00000000" w:rsidR="00000000" w:rsidRPr="00000000">
        <w:rPr>
          <w:rtl w:val="0"/>
        </w:rPr>
      </w:r>
    </w:p>
    <w:p w:rsidR="00000000" w:rsidDel="00000000" w:rsidP="00000000" w:rsidRDefault="00000000" w:rsidRPr="00000000" w14:paraId="0000004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spacing w:after="0" w:line="240" w:lineRule="auto"/>
        <w:jc w:val="both"/>
        <w:rPr>
          <w:rFonts w:ascii="Arial" w:cs="Arial" w:eastAsia="Arial" w:hAnsi="Arial"/>
          <w:i w:val="1"/>
          <w:sz w:val="24"/>
          <w:szCs w:val="24"/>
          <w:u w:val="single"/>
        </w:rPr>
      </w:pPr>
      <w:r w:rsidDel="00000000" w:rsidR="00000000" w:rsidRPr="00000000">
        <w:rPr>
          <w:rFonts w:ascii="Arial" w:cs="Arial" w:eastAsia="Arial" w:hAnsi="Arial"/>
          <w:sz w:val="24"/>
          <w:szCs w:val="24"/>
          <w:rtl w:val="0"/>
        </w:rPr>
        <w:t xml:space="preserve">Training for the designated safeguarding lead and other designated teachers in school is also undertaken regularly, and updated at least every two years.</w:t>
      </w:r>
      <w:r w:rsidDel="00000000" w:rsidR="00000000" w:rsidRPr="00000000">
        <w:rPr>
          <w:rtl w:val="0"/>
        </w:rPr>
      </w:r>
    </w:p>
    <w:p w:rsidR="00000000" w:rsidDel="00000000" w:rsidP="00000000" w:rsidRDefault="00000000" w:rsidRPr="00000000" w14:paraId="0000004A">
      <w:pPr>
        <w:spacing w:after="0" w:line="240" w:lineRule="auto"/>
        <w:ind w:left="283" w:firstLine="0"/>
        <w:jc w:val="both"/>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04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recognise that, as a minimum, schools should </w:t>
      </w:r>
      <w:r w:rsidDel="00000000" w:rsidR="00000000" w:rsidRPr="00000000">
        <w:rPr>
          <w:rFonts w:ascii="Arial" w:cs="Arial" w:eastAsia="Arial" w:hAnsi="Arial"/>
          <w:sz w:val="24"/>
          <w:szCs w:val="24"/>
          <w:rtl w:val="0"/>
        </w:rPr>
        <w:t xml:space="preserve">also ensure that the Designated Safeguarding Lead undertakes Prevent awareness training and is thus able to provide advice and support to other members of staff on protecting children from the risk of radicalisation (The Prevent duty DFE June 2015). </w:t>
      </w:r>
    </w:p>
    <w:p w:rsidR="00000000" w:rsidDel="00000000" w:rsidP="00000000" w:rsidRDefault="00000000" w:rsidRPr="00000000" w14:paraId="0000004C">
      <w:pPr>
        <w:spacing w:after="0" w:line="240" w:lineRule="auto"/>
        <w:rPr>
          <w:rFonts w:ascii="Arial" w:cs="Arial" w:eastAsia="Arial" w:hAnsi="Arial"/>
          <w:sz w:val="24"/>
          <w:szCs w:val="24"/>
        </w:rPr>
      </w:pPr>
      <w:r w:rsidDel="00000000" w:rsidR="00000000" w:rsidRPr="00000000">
        <w:rPr>
          <w:rtl w:val="0"/>
        </w:rPr>
      </w:r>
    </w:p>
    <w:tbl>
      <w:tblPr>
        <w:tblStyle w:val="Table3"/>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5"/>
        <w:gridCol w:w="1755"/>
        <w:gridCol w:w="3795"/>
        <w:gridCol w:w="1590"/>
        <w:tblGridChange w:id="0">
          <w:tblGrid>
            <w:gridCol w:w="2205"/>
            <w:gridCol w:w="1755"/>
            <w:gridCol w:w="3795"/>
            <w:gridCol w:w="1590"/>
          </w:tblGrid>
        </w:tblGridChange>
      </w:tblGrid>
      <w:tr>
        <w:trPr>
          <w:cantSplit w:val="0"/>
          <w:tblHeader w:val="0"/>
        </w:trPr>
        <w:tc>
          <w:tcPr>
            <w:shd w:fill="bfbfbf" w:val="clear"/>
          </w:tcPr>
          <w:p w:rsidR="00000000" w:rsidDel="00000000" w:rsidP="00000000" w:rsidRDefault="00000000" w:rsidRPr="00000000" w14:paraId="0000004D">
            <w:pPr>
              <w:spacing w:after="80" w:before="80" w:lineRule="auto"/>
              <w:rPr>
                <w:rFonts w:ascii="Arial" w:cs="Arial" w:eastAsia="Arial" w:hAnsi="Arial"/>
                <w:sz w:val="24"/>
                <w:szCs w:val="24"/>
              </w:rPr>
            </w:pPr>
            <w:r w:rsidDel="00000000" w:rsidR="00000000" w:rsidRPr="00000000">
              <w:rPr>
                <w:rtl w:val="0"/>
              </w:rPr>
            </w:r>
          </w:p>
        </w:tc>
        <w:tc>
          <w:tcPr>
            <w:shd w:fill="bfbfbf" w:val="clear"/>
          </w:tcPr>
          <w:p w:rsidR="00000000" w:rsidDel="00000000" w:rsidP="00000000" w:rsidRDefault="00000000" w:rsidRPr="00000000" w14:paraId="0000004E">
            <w:pPr>
              <w:tabs>
                <w:tab w:val="left" w:leader="none" w:pos="1260"/>
              </w:tabs>
              <w:spacing w:after="80" w:before="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Name</w:t>
            </w:r>
          </w:p>
        </w:tc>
        <w:tc>
          <w:tcPr>
            <w:shd w:fill="bfbfbf" w:val="clear"/>
          </w:tcPr>
          <w:p w:rsidR="00000000" w:rsidDel="00000000" w:rsidP="00000000" w:rsidRDefault="00000000" w:rsidRPr="00000000" w14:paraId="0000004F">
            <w:pPr>
              <w:tabs>
                <w:tab w:val="left" w:leader="none" w:pos="1260"/>
              </w:tabs>
              <w:spacing w:after="80" w:before="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Training</w:t>
            </w:r>
          </w:p>
        </w:tc>
        <w:tc>
          <w:tcPr>
            <w:shd w:fill="bfbfbf" w:val="clear"/>
          </w:tcPr>
          <w:p w:rsidR="00000000" w:rsidDel="00000000" w:rsidP="00000000" w:rsidRDefault="00000000" w:rsidRPr="00000000" w14:paraId="00000050">
            <w:pPr>
              <w:tabs>
                <w:tab w:val="left" w:leader="none" w:pos="1260"/>
              </w:tabs>
              <w:spacing w:after="80" w:before="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r>
      <w:tr>
        <w:trPr>
          <w:cantSplit w:val="0"/>
          <w:tblHeader w:val="0"/>
        </w:trPr>
        <w:tc>
          <w:tcPr>
            <w:shd w:fill="bfbfbf" w:val="clear"/>
          </w:tcPr>
          <w:p w:rsidR="00000000" w:rsidDel="00000000" w:rsidP="00000000" w:rsidRDefault="00000000" w:rsidRPr="00000000" w14:paraId="00000051">
            <w:pPr>
              <w:spacing w:after="80" w:before="80" w:lineRule="auto"/>
              <w:rPr>
                <w:rFonts w:ascii="Arial" w:cs="Arial" w:eastAsia="Arial" w:hAnsi="Arial"/>
              </w:rPr>
            </w:pPr>
            <w:r w:rsidDel="00000000" w:rsidR="00000000" w:rsidRPr="00000000">
              <w:rPr>
                <w:rFonts w:ascii="Arial" w:cs="Arial" w:eastAsia="Arial" w:hAnsi="Arial"/>
                <w:rtl w:val="0"/>
              </w:rPr>
              <w:t xml:space="preserve">Designated Safeguarding Lead</w:t>
            </w:r>
          </w:p>
        </w:tc>
        <w:tc>
          <w:tcPr/>
          <w:p w:rsidR="00000000" w:rsidDel="00000000" w:rsidP="00000000" w:rsidRDefault="00000000" w:rsidRPr="00000000" w14:paraId="00000052">
            <w:pPr>
              <w:tabs>
                <w:tab w:val="left" w:leader="none" w:pos="1260"/>
              </w:tabs>
              <w:spacing w:after="80" w:before="80" w:lineRule="auto"/>
              <w:rPr>
                <w:rFonts w:ascii="Arial" w:cs="Arial" w:eastAsia="Arial" w:hAnsi="Arial"/>
              </w:rPr>
            </w:pPr>
            <w:r w:rsidDel="00000000" w:rsidR="00000000" w:rsidRPr="00000000">
              <w:rPr>
                <w:rFonts w:ascii="Arial" w:cs="Arial" w:eastAsia="Arial" w:hAnsi="Arial"/>
                <w:rtl w:val="0"/>
              </w:rPr>
              <w:t xml:space="preserve">Angela Brinton</w:t>
            </w:r>
            <w:r w:rsidDel="00000000" w:rsidR="00000000" w:rsidRPr="00000000">
              <w:rPr>
                <w:rFonts w:ascii="Arial" w:cs="Arial" w:eastAsia="Arial" w:hAnsi="Arial"/>
                <w:sz w:val="24"/>
                <w:szCs w:val="24"/>
                <w:rtl w:val="0"/>
              </w:rPr>
              <w:tab/>
            </w:r>
            <w:r w:rsidDel="00000000" w:rsidR="00000000" w:rsidRPr="00000000">
              <w:rPr>
                <w:rtl w:val="0"/>
              </w:rPr>
            </w:r>
          </w:p>
        </w:tc>
        <w:tc>
          <w:tcPr>
            <w:shd w:fill="auto" w:val="clear"/>
          </w:tcPr>
          <w:p w:rsidR="00000000" w:rsidDel="00000000" w:rsidP="00000000" w:rsidRDefault="00000000" w:rsidRPr="00000000" w14:paraId="00000053">
            <w:pPr>
              <w:tabs>
                <w:tab w:val="left" w:leader="none" w:pos="1260"/>
              </w:tabs>
              <w:spacing w:after="80" w:before="80" w:line="276" w:lineRule="auto"/>
              <w:rPr>
                <w:rFonts w:ascii="Arial" w:cs="Arial" w:eastAsia="Arial" w:hAnsi="Arial"/>
              </w:rPr>
            </w:pPr>
            <w:r w:rsidDel="00000000" w:rsidR="00000000" w:rsidRPr="00000000">
              <w:rPr>
                <w:rFonts w:ascii="Arial" w:cs="Arial" w:eastAsia="Arial" w:hAnsi="Arial"/>
                <w:rtl w:val="0"/>
              </w:rPr>
              <w:t xml:space="preserve">DSL Training</w:t>
            </w:r>
          </w:p>
          <w:p w:rsidR="00000000" w:rsidDel="00000000" w:rsidP="00000000" w:rsidRDefault="00000000" w:rsidRPr="00000000" w14:paraId="00000054">
            <w:pPr>
              <w:tabs>
                <w:tab w:val="left" w:leader="none" w:pos="1260"/>
              </w:tabs>
              <w:spacing w:after="80" w:before="80" w:lineRule="auto"/>
              <w:rPr>
                <w:rFonts w:ascii="Arial" w:cs="Arial" w:eastAsia="Arial" w:hAnsi="Arial"/>
              </w:rPr>
            </w:pPr>
            <w:r w:rsidDel="00000000" w:rsidR="00000000" w:rsidRPr="00000000">
              <w:rPr>
                <w:rFonts w:ascii="Arial" w:cs="Arial" w:eastAsia="Arial" w:hAnsi="Arial"/>
                <w:rtl w:val="0"/>
              </w:rPr>
              <w:t xml:space="preserve">Prevent, CSE, FGM, Child Criminal Exploitation (Incl County Lines), Child on Child Abuse, Online Safety</w:t>
            </w:r>
          </w:p>
        </w:tc>
        <w:tc>
          <w:tcPr/>
          <w:p w:rsidR="00000000" w:rsidDel="00000000" w:rsidP="00000000" w:rsidRDefault="00000000" w:rsidRPr="00000000" w14:paraId="00000055">
            <w:pPr>
              <w:tabs>
                <w:tab w:val="left" w:leader="none" w:pos="1260"/>
              </w:tabs>
              <w:spacing w:after="80" w:before="80" w:lineRule="auto"/>
              <w:rPr>
                <w:rFonts w:ascii="Arial" w:cs="Arial" w:eastAsia="Arial" w:hAnsi="Arial"/>
              </w:rPr>
            </w:pPr>
            <w:r w:rsidDel="00000000" w:rsidR="00000000" w:rsidRPr="00000000">
              <w:rPr>
                <w:rFonts w:ascii="Arial" w:cs="Arial" w:eastAsia="Arial" w:hAnsi="Arial"/>
                <w:rtl w:val="0"/>
              </w:rPr>
              <w:t xml:space="preserve">May 2023</w:t>
              <w:br w:type="textWrapping"/>
            </w:r>
          </w:p>
          <w:p w:rsidR="00000000" w:rsidDel="00000000" w:rsidP="00000000" w:rsidRDefault="00000000" w:rsidRPr="00000000" w14:paraId="00000056">
            <w:pPr>
              <w:tabs>
                <w:tab w:val="left" w:leader="none" w:pos="1260"/>
              </w:tabs>
              <w:spacing w:after="80" w:before="80" w:lineRule="auto"/>
              <w:rPr>
                <w:rFonts w:ascii="Arial" w:cs="Arial" w:eastAsia="Arial" w:hAnsi="Arial"/>
              </w:rPr>
            </w:pPr>
            <w:r w:rsidDel="00000000" w:rsidR="00000000" w:rsidRPr="00000000">
              <w:rPr>
                <w:rFonts w:ascii="Arial" w:cs="Arial" w:eastAsia="Arial" w:hAnsi="Arial"/>
                <w:rtl w:val="0"/>
              </w:rPr>
              <w:t xml:space="preserve">August 2023</w:t>
            </w:r>
          </w:p>
        </w:tc>
      </w:tr>
      <w:tr>
        <w:trPr>
          <w:cantSplit w:val="0"/>
          <w:tblHeader w:val="0"/>
        </w:trPr>
        <w:tc>
          <w:tcPr>
            <w:shd w:fill="bfbfbf" w:val="clear"/>
          </w:tcPr>
          <w:p w:rsidR="00000000" w:rsidDel="00000000" w:rsidP="00000000" w:rsidRDefault="00000000" w:rsidRPr="00000000" w14:paraId="00000057">
            <w:pPr>
              <w:spacing w:after="80" w:before="80" w:lineRule="auto"/>
              <w:rPr>
                <w:rFonts w:ascii="Arial" w:cs="Arial" w:eastAsia="Arial" w:hAnsi="Arial"/>
              </w:rPr>
            </w:pPr>
            <w:r w:rsidDel="00000000" w:rsidR="00000000" w:rsidRPr="00000000">
              <w:rPr>
                <w:rFonts w:ascii="Arial" w:cs="Arial" w:eastAsia="Arial" w:hAnsi="Arial"/>
                <w:rtl w:val="0"/>
              </w:rPr>
              <w:t xml:space="preserve">Deputy Designated Safeguarding Lead(s)</w:t>
            </w:r>
          </w:p>
        </w:tc>
        <w:tc>
          <w:tcPr/>
          <w:p w:rsidR="00000000" w:rsidDel="00000000" w:rsidP="00000000" w:rsidRDefault="00000000" w:rsidRPr="00000000" w14:paraId="00000058">
            <w:pPr>
              <w:spacing w:after="80" w:before="80" w:lineRule="auto"/>
              <w:rPr>
                <w:rFonts w:ascii="Arial" w:cs="Arial" w:eastAsia="Arial" w:hAnsi="Arial"/>
              </w:rPr>
            </w:pPr>
            <w:r w:rsidDel="00000000" w:rsidR="00000000" w:rsidRPr="00000000">
              <w:rPr>
                <w:rFonts w:ascii="Arial" w:cs="Arial" w:eastAsia="Arial" w:hAnsi="Arial"/>
                <w:rtl w:val="0"/>
              </w:rPr>
              <w:t xml:space="preserve">Alex Holt</w:t>
              <w:br w:type="textWrapping"/>
              <w:t xml:space="preserve">Gillian Jackson</w:t>
              <w:br w:type="textWrapping"/>
              <w:t xml:space="preserve">Daniel Oliver Elliott</w:t>
            </w:r>
          </w:p>
        </w:tc>
        <w:tc>
          <w:tcPr>
            <w:shd w:fill="auto" w:val="clear"/>
          </w:tcPr>
          <w:p w:rsidR="00000000" w:rsidDel="00000000" w:rsidP="00000000" w:rsidRDefault="00000000" w:rsidRPr="00000000" w14:paraId="00000059">
            <w:pPr>
              <w:tabs>
                <w:tab w:val="left" w:leader="none" w:pos="1260"/>
              </w:tabs>
              <w:spacing w:after="80" w:before="80" w:line="276" w:lineRule="auto"/>
              <w:rPr>
                <w:rFonts w:ascii="Arial" w:cs="Arial" w:eastAsia="Arial" w:hAnsi="Arial"/>
              </w:rPr>
            </w:pPr>
            <w:r w:rsidDel="00000000" w:rsidR="00000000" w:rsidRPr="00000000">
              <w:rPr>
                <w:rFonts w:ascii="Arial" w:cs="Arial" w:eastAsia="Arial" w:hAnsi="Arial"/>
                <w:rtl w:val="0"/>
              </w:rPr>
              <w:t xml:space="preserve">DSL Training</w:t>
            </w:r>
          </w:p>
          <w:p w:rsidR="00000000" w:rsidDel="00000000" w:rsidP="00000000" w:rsidRDefault="00000000" w:rsidRPr="00000000" w14:paraId="0000005A">
            <w:pPr>
              <w:spacing w:after="80" w:before="80" w:lineRule="auto"/>
              <w:rPr>
                <w:rFonts w:ascii="Arial" w:cs="Arial" w:eastAsia="Arial" w:hAnsi="Arial"/>
              </w:rPr>
            </w:pPr>
            <w:r w:rsidDel="00000000" w:rsidR="00000000" w:rsidRPr="00000000">
              <w:rPr>
                <w:rFonts w:ascii="Arial" w:cs="Arial" w:eastAsia="Arial" w:hAnsi="Arial"/>
                <w:rtl w:val="0"/>
              </w:rPr>
              <w:t xml:space="preserve">Prevent, CSE, FGM, Child Criminal Exploitation (Incl County Lines), Child on Child Abuse, Online Safety</w:t>
            </w:r>
          </w:p>
        </w:tc>
        <w:tc>
          <w:tcPr/>
          <w:p w:rsidR="00000000" w:rsidDel="00000000" w:rsidP="00000000" w:rsidRDefault="00000000" w:rsidRPr="00000000" w14:paraId="0000005B">
            <w:pPr>
              <w:spacing w:after="80" w:before="80" w:lineRule="auto"/>
              <w:rPr>
                <w:rFonts w:ascii="Arial" w:cs="Arial" w:eastAsia="Arial" w:hAnsi="Arial"/>
              </w:rPr>
            </w:pPr>
            <w:r w:rsidDel="00000000" w:rsidR="00000000" w:rsidRPr="00000000">
              <w:rPr>
                <w:rFonts w:ascii="Arial" w:cs="Arial" w:eastAsia="Arial" w:hAnsi="Arial"/>
                <w:rtl w:val="0"/>
              </w:rPr>
              <w:t xml:space="preserve">January 2022</w:t>
              <w:br w:type="textWrapping"/>
              <w:t xml:space="preserve">May 2023</w:t>
            </w:r>
          </w:p>
          <w:p w:rsidR="00000000" w:rsidDel="00000000" w:rsidP="00000000" w:rsidRDefault="00000000" w:rsidRPr="00000000" w14:paraId="0000005C">
            <w:pPr>
              <w:tabs>
                <w:tab w:val="left" w:leader="none" w:pos="1260"/>
              </w:tabs>
              <w:spacing w:after="80" w:before="80" w:lineRule="auto"/>
              <w:rPr>
                <w:rFonts w:ascii="Arial" w:cs="Arial" w:eastAsia="Arial" w:hAnsi="Arial"/>
              </w:rPr>
            </w:pPr>
            <w:r w:rsidDel="00000000" w:rsidR="00000000" w:rsidRPr="00000000">
              <w:rPr>
                <w:rFonts w:ascii="Arial" w:cs="Arial" w:eastAsia="Arial" w:hAnsi="Arial"/>
                <w:rtl w:val="0"/>
              </w:rPr>
              <w:t xml:space="preserve">August 2023</w:t>
            </w:r>
          </w:p>
        </w:tc>
      </w:tr>
      <w:tr>
        <w:trPr>
          <w:cantSplit w:val="0"/>
          <w:tblHeader w:val="0"/>
        </w:trPr>
        <w:tc>
          <w:tcPr>
            <w:shd w:fill="bfbfbf" w:val="clear"/>
          </w:tcPr>
          <w:p w:rsidR="00000000" w:rsidDel="00000000" w:rsidP="00000000" w:rsidRDefault="00000000" w:rsidRPr="00000000" w14:paraId="0000005D">
            <w:pPr>
              <w:spacing w:after="80" w:before="80" w:lineRule="auto"/>
              <w:rPr>
                <w:rFonts w:ascii="Arial" w:cs="Arial" w:eastAsia="Arial" w:hAnsi="Arial"/>
              </w:rPr>
            </w:pPr>
            <w:r w:rsidDel="00000000" w:rsidR="00000000" w:rsidRPr="00000000">
              <w:rPr>
                <w:rFonts w:ascii="Arial" w:cs="Arial" w:eastAsia="Arial" w:hAnsi="Arial"/>
                <w:rtl w:val="0"/>
              </w:rPr>
              <w:t xml:space="preserve">Nominated Governor for Child Protection and Safeguarding</w:t>
            </w:r>
          </w:p>
        </w:tc>
        <w:tc>
          <w:tcPr/>
          <w:p w:rsidR="00000000" w:rsidDel="00000000" w:rsidP="00000000" w:rsidRDefault="00000000" w:rsidRPr="00000000" w14:paraId="0000005E">
            <w:pPr>
              <w:spacing w:after="80" w:before="80" w:lineRule="auto"/>
              <w:rPr>
                <w:rFonts w:ascii="Arial" w:cs="Arial" w:eastAsia="Arial" w:hAnsi="Arial"/>
              </w:rPr>
            </w:pPr>
            <w:r w:rsidDel="00000000" w:rsidR="00000000" w:rsidRPr="00000000">
              <w:rPr>
                <w:rFonts w:ascii="Arial" w:cs="Arial" w:eastAsia="Arial" w:hAnsi="Arial"/>
                <w:rtl w:val="0"/>
              </w:rPr>
              <w:t xml:space="preserve">Julie Lumley</w:t>
            </w:r>
          </w:p>
        </w:tc>
        <w:tc>
          <w:tcPr>
            <w:shd w:fill="auto" w:val="clear"/>
          </w:tcPr>
          <w:p w:rsidR="00000000" w:rsidDel="00000000" w:rsidP="00000000" w:rsidRDefault="00000000" w:rsidRPr="00000000" w14:paraId="0000005F">
            <w:pPr>
              <w:spacing w:after="40" w:before="40" w:lineRule="auto"/>
              <w:rPr>
                <w:rFonts w:ascii="Arial" w:cs="Arial" w:eastAsia="Arial" w:hAnsi="Arial"/>
              </w:rPr>
            </w:pPr>
            <w:r w:rsidDel="00000000" w:rsidR="00000000" w:rsidRPr="00000000">
              <w:rPr>
                <w:rFonts w:ascii="Arial" w:cs="Arial" w:eastAsia="Arial" w:hAnsi="Arial"/>
                <w:rtl w:val="0"/>
              </w:rPr>
              <w:t xml:space="preserve">Safeguarding Induction </w:t>
            </w:r>
          </w:p>
          <w:p w:rsidR="00000000" w:rsidDel="00000000" w:rsidP="00000000" w:rsidRDefault="00000000" w:rsidRPr="00000000" w14:paraId="00000060">
            <w:pPr>
              <w:spacing w:after="40" w:before="40" w:lineRule="auto"/>
              <w:rPr>
                <w:rFonts w:ascii="Arial" w:cs="Arial" w:eastAsia="Arial" w:hAnsi="Arial"/>
              </w:rPr>
            </w:pPr>
            <w:r w:rsidDel="00000000" w:rsidR="00000000" w:rsidRPr="00000000">
              <w:rPr>
                <w:rFonts w:ascii="Arial" w:cs="Arial" w:eastAsia="Arial" w:hAnsi="Arial"/>
                <w:rtl w:val="0"/>
              </w:rPr>
              <w:t xml:space="preserve">KCSIE update</w:t>
            </w:r>
          </w:p>
          <w:p w:rsidR="00000000" w:rsidDel="00000000" w:rsidP="00000000" w:rsidRDefault="00000000" w:rsidRPr="00000000" w14:paraId="00000061">
            <w:pPr>
              <w:spacing w:after="80" w:before="80" w:lineRule="auto"/>
              <w:rPr>
                <w:rFonts w:ascii="Arial" w:cs="Arial" w:eastAsia="Arial" w:hAnsi="Arial"/>
              </w:rPr>
            </w:pPr>
            <w:r w:rsidDel="00000000" w:rsidR="00000000" w:rsidRPr="00000000">
              <w:rPr>
                <w:rFonts w:ascii="Arial" w:cs="Arial" w:eastAsia="Arial" w:hAnsi="Arial"/>
                <w:rtl w:val="0"/>
              </w:rPr>
              <w:t xml:space="preserve">Regular safeguarding training, including Online Safety</w:t>
            </w:r>
          </w:p>
        </w:tc>
        <w:tc>
          <w:tcPr/>
          <w:p w:rsidR="00000000" w:rsidDel="00000000" w:rsidP="00000000" w:rsidRDefault="00000000" w:rsidRPr="00000000" w14:paraId="00000062">
            <w:pPr>
              <w:spacing w:after="80" w:before="80" w:lineRule="auto"/>
              <w:rPr>
                <w:rFonts w:ascii="Arial" w:cs="Arial" w:eastAsia="Arial" w:hAnsi="Arial"/>
              </w:rPr>
            </w:pPr>
            <w:r w:rsidDel="00000000" w:rsidR="00000000" w:rsidRPr="00000000">
              <w:rPr>
                <w:rFonts w:ascii="Arial" w:cs="Arial" w:eastAsia="Arial" w:hAnsi="Arial"/>
                <w:rtl w:val="0"/>
              </w:rPr>
              <w:t xml:space="preserve">September 2023</w:t>
            </w:r>
          </w:p>
        </w:tc>
      </w:tr>
      <w:tr>
        <w:trPr>
          <w:cantSplit w:val="0"/>
          <w:tblHeader w:val="0"/>
        </w:trPr>
        <w:tc>
          <w:tcPr>
            <w:shd w:fill="bfbfbf" w:val="clear"/>
          </w:tcPr>
          <w:p w:rsidR="00000000" w:rsidDel="00000000" w:rsidP="00000000" w:rsidRDefault="00000000" w:rsidRPr="00000000" w14:paraId="00000063">
            <w:pPr>
              <w:spacing w:after="80" w:before="80" w:lineRule="auto"/>
              <w:rPr>
                <w:rFonts w:ascii="Arial" w:cs="Arial" w:eastAsia="Arial" w:hAnsi="Arial"/>
              </w:rPr>
            </w:pPr>
            <w:r w:rsidDel="00000000" w:rsidR="00000000" w:rsidRPr="00000000">
              <w:rPr>
                <w:rFonts w:ascii="Arial" w:cs="Arial" w:eastAsia="Arial" w:hAnsi="Arial"/>
                <w:rtl w:val="0"/>
              </w:rPr>
              <w:t xml:space="preserve">Governor(s) and Staff with Safer Recruitment Training</w:t>
            </w:r>
          </w:p>
        </w:tc>
        <w:tc>
          <w:tcPr/>
          <w:p w:rsidR="00000000" w:rsidDel="00000000" w:rsidP="00000000" w:rsidRDefault="00000000" w:rsidRPr="00000000" w14:paraId="00000064">
            <w:pPr>
              <w:spacing w:after="80" w:before="80" w:lineRule="auto"/>
              <w:rPr>
                <w:rFonts w:ascii="Arial" w:cs="Arial" w:eastAsia="Arial" w:hAnsi="Arial"/>
              </w:rPr>
            </w:pPr>
            <w:r w:rsidDel="00000000" w:rsidR="00000000" w:rsidRPr="00000000">
              <w:rPr>
                <w:rFonts w:ascii="Arial" w:cs="Arial" w:eastAsia="Arial" w:hAnsi="Arial"/>
                <w:rtl w:val="0"/>
              </w:rPr>
              <w:t xml:space="preserve">Julie Lumley</w:t>
            </w:r>
          </w:p>
        </w:tc>
        <w:tc>
          <w:tcPr>
            <w:shd w:fill="auto" w:val="clear"/>
          </w:tcPr>
          <w:p w:rsidR="00000000" w:rsidDel="00000000" w:rsidP="00000000" w:rsidRDefault="00000000" w:rsidRPr="00000000" w14:paraId="00000065">
            <w:pPr>
              <w:spacing w:after="40" w:before="40" w:lineRule="auto"/>
              <w:rPr>
                <w:rFonts w:ascii="Arial" w:cs="Arial" w:eastAsia="Arial" w:hAnsi="Arial"/>
              </w:rPr>
            </w:pPr>
            <w:r w:rsidDel="00000000" w:rsidR="00000000" w:rsidRPr="00000000">
              <w:rPr>
                <w:rFonts w:ascii="Arial" w:cs="Arial" w:eastAsia="Arial" w:hAnsi="Arial"/>
                <w:rtl w:val="0"/>
              </w:rPr>
              <w:t xml:space="preserve">Safer Recruitment</w:t>
            </w:r>
          </w:p>
          <w:p w:rsidR="00000000" w:rsidDel="00000000" w:rsidP="00000000" w:rsidRDefault="00000000" w:rsidRPr="00000000" w14:paraId="00000066">
            <w:pPr>
              <w:spacing w:after="80" w:before="8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67">
            <w:pPr>
              <w:spacing w:after="80" w:before="80" w:lineRule="auto"/>
              <w:rPr>
                <w:rFonts w:ascii="Arial" w:cs="Arial" w:eastAsia="Arial" w:hAnsi="Arial"/>
              </w:rPr>
            </w:pPr>
            <w:r w:rsidDel="00000000" w:rsidR="00000000" w:rsidRPr="00000000">
              <w:rPr>
                <w:rFonts w:ascii="Arial" w:cs="Arial" w:eastAsia="Arial" w:hAnsi="Arial"/>
                <w:rtl w:val="0"/>
              </w:rPr>
              <w:t xml:space="preserve">June 2022</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68">
            <w:pPr>
              <w:spacing w:after="80" w:before="80" w:lineRule="auto"/>
              <w:rPr>
                <w:rFonts w:ascii="Arial" w:cs="Arial" w:eastAsia="Arial" w:hAnsi="Arial"/>
              </w:rPr>
            </w:pPr>
            <w:r w:rsidDel="00000000" w:rsidR="00000000" w:rsidRPr="00000000">
              <w:rPr>
                <w:rFonts w:ascii="Arial" w:cs="Arial" w:eastAsia="Arial" w:hAnsi="Arial"/>
                <w:rtl w:val="0"/>
              </w:rPr>
              <w:t xml:space="preserve">Whole Staff</w:t>
            </w:r>
          </w:p>
        </w:tc>
        <w:tc>
          <w:tcPr/>
          <w:p w:rsidR="00000000" w:rsidDel="00000000" w:rsidP="00000000" w:rsidRDefault="00000000" w:rsidRPr="00000000" w14:paraId="00000069">
            <w:pPr>
              <w:spacing w:after="80" w:before="80" w:lineRule="auto"/>
              <w:rPr>
                <w:rFonts w:ascii="Arial" w:cs="Arial" w:eastAsia="Arial" w:hAnsi="Arial"/>
              </w:rPr>
            </w:pPr>
            <w:r w:rsidDel="00000000" w:rsidR="00000000" w:rsidRPr="00000000">
              <w:rPr>
                <w:rFonts w:ascii="Arial" w:cs="Arial" w:eastAsia="Arial" w:hAnsi="Arial"/>
                <w:rtl w:val="0"/>
              </w:rPr>
              <w:t xml:space="preserve">See separate signed list</w:t>
            </w:r>
          </w:p>
        </w:tc>
        <w:tc>
          <w:tcPr>
            <w:shd w:fill="auto" w:val="clear"/>
          </w:tcPr>
          <w:p w:rsidR="00000000" w:rsidDel="00000000" w:rsidP="00000000" w:rsidRDefault="00000000" w:rsidRPr="00000000" w14:paraId="0000006A">
            <w:pPr>
              <w:spacing w:after="40" w:before="40" w:lineRule="auto"/>
              <w:rPr>
                <w:rFonts w:ascii="Arial" w:cs="Arial" w:eastAsia="Arial" w:hAnsi="Arial"/>
              </w:rPr>
            </w:pPr>
            <w:r w:rsidDel="00000000" w:rsidR="00000000" w:rsidRPr="00000000">
              <w:rPr>
                <w:rFonts w:ascii="Arial" w:cs="Arial" w:eastAsia="Arial" w:hAnsi="Arial"/>
                <w:rtl w:val="0"/>
              </w:rPr>
              <w:t xml:space="preserve">KCSIE Update</w:t>
            </w:r>
          </w:p>
          <w:p w:rsidR="00000000" w:rsidDel="00000000" w:rsidP="00000000" w:rsidRDefault="00000000" w:rsidRPr="00000000" w14:paraId="0000006B">
            <w:pPr>
              <w:spacing w:after="80" w:before="80" w:lineRule="auto"/>
              <w:rPr>
                <w:rFonts w:ascii="Arial" w:cs="Arial" w:eastAsia="Arial" w:hAnsi="Arial"/>
              </w:rPr>
            </w:pPr>
            <w:r w:rsidDel="00000000" w:rsidR="00000000" w:rsidRPr="00000000">
              <w:rPr>
                <w:rFonts w:ascii="Arial" w:cs="Arial" w:eastAsia="Arial" w:hAnsi="Arial"/>
                <w:rtl w:val="0"/>
              </w:rPr>
              <w:t xml:space="preserve">Regular Safeguarding Training, including Online Safety</w:t>
            </w:r>
          </w:p>
        </w:tc>
        <w:tc>
          <w:tcPr/>
          <w:p w:rsidR="00000000" w:rsidDel="00000000" w:rsidP="00000000" w:rsidRDefault="00000000" w:rsidRPr="00000000" w14:paraId="0000006C">
            <w:pPr>
              <w:spacing w:after="80" w:before="80" w:lineRule="auto"/>
              <w:rPr>
                <w:rFonts w:ascii="Arial" w:cs="Arial" w:eastAsia="Arial" w:hAnsi="Arial"/>
              </w:rPr>
            </w:pPr>
            <w:r w:rsidDel="00000000" w:rsidR="00000000" w:rsidRPr="00000000">
              <w:rPr>
                <w:rFonts w:ascii="Arial" w:cs="Arial" w:eastAsia="Arial" w:hAnsi="Arial"/>
                <w:rtl w:val="0"/>
              </w:rPr>
              <w:t xml:space="preserve">Annually in September</w:t>
              <w:br w:type="textWrapping"/>
              <w:t xml:space="preserve">Part of weekly CPD </w:t>
            </w:r>
            <w:r w:rsidDel="00000000" w:rsidR="00000000" w:rsidRPr="00000000">
              <w:rPr>
                <w:rtl w:val="0"/>
              </w:rPr>
            </w:r>
          </w:p>
        </w:tc>
      </w:tr>
    </w:tbl>
    <w:p w:rsidR="00000000" w:rsidDel="00000000" w:rsidP="00000000" w:rsidRDefault="00000000" w:rsidRPr="00000000" w14:paraId="0000006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spacing w:after="0" w:line="240" w:lineRule="auto"/>
        <w:rPr/>
      </w:pPr>
      <w:r w:rsidDel="00000000" w:rsidR="00000000" w:rsidRPr="00000000">
        <w:rPr>
          <w:rFonts w:ascii="Arial" w:cs="Arial" w:eastAsia="Arial" w:hAnsi="Arial"/>
          <w:b w:val="1"/>
          <w:sz w:val="24"/>
          <w:szCs w:val="24"/>
        </w:rPr>
        <mc:AlternateContent>
          <mc:Choice Requires="wpg">
            <w:drawing>
              <wp:inline distB="0" distT="0" distL="0" distR="0">
                <wp:extent cx="5667375" cy="1251268"/>
                <wp:effectExtent b="0" l="0" r="0" t="0"/>
                <wp:docPr id="952861839" name=""/>
                <a:graphic>
                  <a:graphicData uri="http://schemas.microsoft.com/office/word/2010/wordprocessingShape">
                    <wps:wsp>
                      <wps:cNvSpPr/>
                      <wps:cNvPr id="3" name="Shape 3"/>
                      <wps:spPr>
                        <a:xfrm>
                          <a:off x="2517075" y="3077690"/>
                          <a:ext cx="565785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Local Authority Designated Officer (LADO):</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Sharon Lewis / Louise Brookes 03000 268835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u w:val="single"/>
                                <w:vertAlign w:val="baseline"/>
                              </w:rPr>
                              <w:t xml:space="preserve">CYPSLADOSecure@durham.gov.uk</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First Contact Service: 03000 26 79 79</w:t>
                            </w:r>
                          </w:p>
                        </w:txbxContent>
                      </wps:txbx>
                      <wps:bodyPr anchorCtr="0" anchor="t" bIns="45700" lIns="91425" spcFirstLastPara="1" rIns="91425" wrap="square" tIns="45700">
                        <a:noAutofit/>
                      </wps:bodyPr>
                    </wps:wsp>
                  </a:graphicData>
                </a:graphic>
              </wp:inline>
            </w:drawing>
          </mc:Choice>
          <mc:Fallback>
            <w:drawing>
              <wp:inline distB="0" distT="0" distL="0" distR="0">
                <wp:extent cx="5667375" cy="1251268"/>
                <wp:effectExtent b="0" l="0" r="0" t="0"/>
                <wp:docPr id="952861839"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667375" cy="12512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F">
      <w:pPr>
        <w:keepNext w:val="1"/>
        <w:spacing w:after="120" w:before="120" w:line="240" w:lineRule="auto"/>
        <w:jc w:val="cente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CONTENTS</w:t>
      </w:r>
    </w:p>
    <w:p w:rsidR="00000000" w:rsidDel="00000000" w:rsidP="00000000" w:rsidRDefault="00000000" w:rsidRPr="00000000" w14:paraId="00000070">
      <w:pPr>
        <w:keepNext w:val="1"/>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PRINCIPLES OF THE POLICY</w:t>
      </w:r>
    </w:p>
    <w:p w:rsidR="00000000" w:rsidDel="00000000" w:rsidP="00000000" w:rsidRDefault="00000000" w:rsidRPr="00000000" w14:paraId="00000071">
      <w:pPr>
        <w:keepNext w:val="1"/>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2">
      <w:pPr>
        <w:keepNext w:val="1"/>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MAIN ELEMENTS OF THE POLICY</w:t>
      </w:r>
    </w:p>
    <w:p w:rsidR="00000000" w:rsidDel="00000000" w:rsidP="00000000" w:rsidRDefault="00000000" w:rsidRPr="00000000" w14:paraId="00000073">
      <w:pPr>
        <w:keepNext w:val="1"/>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 w:val="left" w:leader="none" w:pos="1134"/>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Establishing a safe environment in which children can learn and develop.</w:t>
      </w:r>
    </w:p>
    <w:p w:rsidR="00000000" w:rsidDel="00000000" w:rsidP="00000000" w:rsidRDefault="00000000" w:rsidRPr="00000000" w14:paraId="00000074">
      <w:pPr>
        <w:keepNext w:val="1"/>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1134"/>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Ensuring we practice safe recruitment in checking the suitability of staff and volunteers to work with children.</w:t>
      </w:r>
    </w:p>
    <w:p w:rsidR="00000000" w:rsidDel="00000000" w:rsidP="00000000" w:rsidRDefault="00000000" w:rsidRPr="00000000" w14:paraId="0000007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1134"/>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Training and supporting staff to equip them to appropriately recognise, respond to and support children who are vulnerable and may be in need of safeguarding.</w:t>
      </w:r>
    </w:p>
    <w:p w:rsidR="00000000" w:rsidDel="00000000" w:rsidP="00000000" w:rsidRDefault="00000000" w:rsidRPr="00000000" w14:paraId="0000007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1134"/>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Raising awareness of other safeguarding issues, boosting resilience and equipping children with the skills needed to keep them safe.</w:t>
      </w:r>
    </w:p>
    <w:p w:rsidR="00000000" w:rsidDel="00000000" w:rsidP="00000000" w:rsidRDefault="00000000" w:rsidRPr="00000000" w14:paraId="0000007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 w:val="left" w:leader="none" w:pos="1134"/>
        </w:tabs>
        <w:spacing w:after="12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Developing and implementing procedures for identifying and reporting cases, or suspected cases, of abuse.</w:t>
      </w:r>
    </w:p>
    <w:p w:rsidR="00000000" w:rsidDel="00000000" w:rsidP="00000000" w:rsidRDefault="00000000" w:rsidRPr="00000000" w14:paraId="0000007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keepNext w:val="1"/>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OVERVIEW: SAFEGUARDING</w:t>
      </w:r>
    </w:p>
    <w:p w:rsidR="00000000" w:rsidDel="00000000" w:rsidP="00000000" w:rsidRDefault="00000000" w:rsidRPr="00000000" w14:paraId="0000007A">
      <w:pPr>
        <w:keepNext w:val="1"/>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Definition of ‘safeguarding’</w:t>
      </w:r>
    </w:p>
    <w:p w:rsidR="00000000" w:rsidDel="00000000" w:rsidP="00000000" w:rsidRDefault="00000000" w:rsidRPr="00000000" w14:paraId="0000007B">
      <w:pPr>
        <w:keepNext w:val="1"/>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Safeguarding within this school</w:t>
      </w:r>
    </w:p>
    <w:p w:rsidR="00000000" w:rsidDel="00000000" w:rsidP="00000000" w:rsidRDefault="00000000" w:rsidRPr="00000000" w14:paraId="0000007C">
      <w:pPr>
        <w:keepNext w:val="1"/>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Safeguarding throughout school life</w:t>
      </w:r>
    </w:p>
    <w:p w:rsidR="00000000" w:rsidDel="00000000" w:rsidP="00000000" w:rsidRDefault="00000000" w:rsidRPr="00000000" w14:paraId="0000007D">
      <w:pPr>
        <w:tabs>
          <w:tab w:val="left" w:leader="none" w:pos="851"/>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 PROTECTION WITHIN OVERALL SAFEGUARDING AND EARLY HELP ARRANGEMENTS FOR ALL CHILDREN/YOUNG PEOPLE IN SCHOOL</w:t>
      </w:r>
    </w:p>
    <w:p w:rsidR="00000000" w:rsidDel="00000000" w:rsidP="00000000" w:rsidRDefault="00000000" w:rsidRPr="00000000" w14:paraId="0000007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Life at home</w:t>
      </w:r>
    </w:p>
    <w:p w:rsidR="00000000" w:rsidDel="00000000" w:rsidP="00000000" w:rsidRDefault="00000000" w:rsidRPr="00000000" w14:paraId="0000008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Signs and behaviours of concern</w:t>
      </w:r>
    </w:p>
    <w:p w:rsidR="00000000" w:rsidDel="00000000" w:rsidP="00000000" w:rsidRDefault="00000000" w:rsidRPr="00000000" w14:paraId="0000008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Early Help; Single Assessment Procedure and Practice Guidance</w:t>
      </w:r>
    </w:p>
    <w:p w:rsidR="00000000" w:rsidDel="00000000" w:rsidP="00000000" w:rsidRDefault="00000000" w:rsidRPr="00000000" w14:paraId="0000008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 in Need</w:t>
      </w:r>
    </w:p>
    <w:p w:rsidR="00000000" w:rsidDel="00000000" w:rsidP="00000000" w:rsidRDefault="00000000" w:rsidRPr="00000000" w14:paraId="0000008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 Protection and significant harm</w:t>
      </w:r>
    </w:p>
    <w:p w:rsidR="00000000" w:rsidDel="00000000" w:rsidP="00000000" w:rsidRDefault="00000000" w:rsidRPr="00000000" w14:paraId="0000008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Prepare for the unexpected</w:t>
      </w:r>
    </w:p>
    <w:p w:rsidR="00000000" w:rsidDel="00000000" w:rsidP="00000000" w:rsidRDefault="00000000" w:rsidRPr="00000000" w14:paraId="0000008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Low Level Concerns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MULTI-AGENCY WORK IN CHILD PROTECTION</w:t>
      </w:r>
    </w:p>
    <w:p w:rsidR="00000000" w:rsidDel="00000000" w:rsidP="00000000" w:rsidRDefault="00000000" w:rsidRPr="00000000" w14:paraId="0000008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Initial Child Protection Conference: school responsibilities</w:t>
      </w:r>
    </w:p>
    <w:p w:rsidR="00000000" w:rsidDel="00000000" w:rsidP="00000000" w:rsidRDefault="00000000" w:rsidRPr="00000000" w14:paraId="0000008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Membership of a Core Group</w:t>
      </w:r>
    </w:p>
    <w:p w:rsidR="00000000" w:rsidDel="00000000" w:rsidP="00000000" w:rsidRDefault="00000000" w:rsidRPr="00000000" w14:paraId="0000008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720"/>
        </w:tabs>
        <w:spacing w:after="12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Review Child Protection Conference</w:t>
      </w:r>
    </w:p>
    <w:p w:rsidR="00000000" w:rsidDel="00000000" w:rsidP="00000000" w:rsidRDefault="00000000" w:rsidRPr="00000000" w14:paraId="0000008B">
      <w:pPr>
        <w:tabs>
          <w:tab w:val="left" w:leader="none" w:pos="72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INFORMATION-SHARING</w:t>
      </w:r>
    </w:p>
    <w:p w:rsidR="00000000" w:rsidDel="00000000" w:rsidP="00000000" w:rsidRDefault="00000000" w:rsidRPr="00000000" w14:paraId="0000008D">
      <w:pPr>
        <w:tabs>
          <w:tab w:val="left" w:leader="none" w:pos="720"/>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ALLEGATIONS AGAINST STAFF AND VOLUNTEERS</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SAFE TOUCH</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PHYSICAL CONTROL AND RESTRICTIVE PHYSICAL INTERVENTION: USE OF REASONABLE FORCE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PREVENT DUTY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 SEXUAL EXPLOITATION</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FEMALE GENITAL MUTILATION</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ONLINE SAFETY</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vertAlign w:val="baseline"/>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CHILD ON CHILD SEXUAL VIOLENCE AND SEXUAL HARASSMENT</w:t>
      </w:r>
      <w:r w:rsidDel="00000000" w:rsidR="00000000" w:rsidRPr="00000000">
        <w:rPr>
          <w:rtl w:val="0"/>
        </w:rPr>
      </w:r>
    </w:p>
    <w:p w:rsidR="00000000" w:rsidDel="00000000" w:rsidP="00000000" w:rsidRDefault="00000000" w:rsidRPr="00000000" w14:paraId="0000009D">
      <w:pPr>
        <w:tabs>
          <w:tab w:val="left" w:leader="none" w:pos="567"/>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 CRIMINAL EXPLOITATION INCLUDING COUNTY LINES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SERIOUS VIOLENCE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MENTAL HEALTH</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DOMESTIC ABUSE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24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APPENDICES </w:t>
      </w:r>
    </w:p>
    <w:p w:rsidR="00000000" w:rsidDel="00000000" w:rsidP="00000000" w:rsidRDefault="00000000" w:rsidRPr="00000000" w14:paraId="000000A7">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Appendix 1 - Summary of multi-agency meetings</w:t>
      </w:r>
      <w:r w:rsidDel="00000000" w:rsidR="00000000" w:rsidRPr="00000000">
        <w:rPr>
          <w:rtl w:val="0"/>
        </w:rPr>
      </w:r>
    </w:p>
    <w:p w:rsidR="00000000" w:rsidDel="00000000" w:rsidP="00000000" w:rsidRDefault="00000000" w:rsidRPr="00000000" w14:paraId="000000A8">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Appendix 2 – Durham Prevent Flowchart</w:t>
      </w:r>
    </w:p>
    <w:p w:rsidR="00000000" w:rsidDel="00000000" w:rsidP="00000000" w:rsidRDefault="00000000" w:rsidRPr="00000000" w14:paraId="000000A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4">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spacing w:after="0" w:before="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B">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PRINCIPLES OF THE POLICY</w:t>
      </w:r>
      <w:r w:rsidDel="00000000" w:rsidR="00000000" w:rsidRPr="00000000">
        <w:rPr>
          <w:rtl w:val="0"/>
        </w:rPr>
      </w:r>
    </w:p>
    <w:p w:rsidR="00000000" w:rsidDel="00000000" w:rsidP="00000000" w:rsidRDefault="00000000" w:rsidRPr="00000000" w14:paraId="000000B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Children maximise their potential in an environment which is safe, secure and supportive of all their needs, including any needs they have for protection from abuse.</w:t>
      </w:r>
    </w:p>
    <w:p w:rsidR="00000000" w:rsidDel="00000000" w:rsidP="00000000" w:rsidRDefault="00000000" w:rsidRPr="00000000" w14:paraId="000000B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Our school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rsidR="00000000" w:rsidDel="00000000" w:rsidP="00000000" w:rsidRDefault="00000000" w:rsidRPr="00000000" w14:paraId="000000C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rsidR="00000000" w:rsidDel="00000000" w:rsidP="00000000" w:rsidRDefault="00000000" w:rsidRPr="00000000" w14:paraId="000000C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Our policy is underpinned and shaped by legislation and guidance contained in a variety of documents including: -</w:t>
      </w:r>
    </w:p>
    <w:p w:rsidR="00000000" w:rsidDel="00000000" w:rsidP="00000000" w:rsidRDefault="00000000" w:rsidRPr="00000000" w14:paraId="000000C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numPr>
          <w:ilvl w:val="0"/>
          <w:numId w:val="19"/>
        </w:numPr>
        <w:spacing w:after="0" w:line="240" w:lineRule="auto"/>
        <w:ind w:left="283" w:hanging="283"/>
        <w:rPr>
          <w:rFonts w:ascii="Arial" w:cs="Arial" w:eastAsia="Arial" w:hAnsi="Arial"/>
          <w:sz w:val="24"/>
          <w:szCs w:val="24"/>
        </w:rPr>
      </w:pPr>
      <w:r w:rsidDel="00000000" w:rsidR="00000000" w:rsidRPr="00000000">
        <w:rPr>
          <w:rFonts w:ascii="Arial" w:cs="Arial" w:eastAsia="Arial" w:hAnsi="Arial"/>
          <w:sz w:val="24"/>
          <w:szCs w:val="24"/>
          <w:rtl w:val="0"/>
        </w:rPr>
        <w:t xml:space="preserve">The Children Act 1989; Children Act 2004</w:t>
      </w:r>
    </w:p>
    <w:p w:rsidR="00000000" w:rsidDel="00000000" w:rsidP="00000000" w:rsidRDefault="00000000" w:rsidRPr="00000000" w14:paraId="000000C7">
      <w:pPr>
        <w:spacing w:after="0" w:line="240" w:lineRule="auto"/>
        <w:ind w:left="283" w:firstLine="0"/>
        <w:rPr>
          <w:rFonts w:ascii="Arial" w:cs="Arial" w:eastAsia="Arial" w:hAnsi="Arial"/>
          <w:sz w:val="24"/>
          <w:szCs w:val="24"/>
        </w:rPr>
      </w:pPr>
      <w:hyperlink r:id="rId9">
        <w:r w:rsidDel="00000000" w:rsidR="00000000" w:rsidRPr="00000000">
          <w:rPr>
            <w:rFonts w:ascii="Arial" w:cs="Arial" w:eastAsia="Arial" w:hAnsi="Arial"/>
            <w:color w:val="0000ff"/>
            <w:sz w:val="24"/>
            <w:szCs w:val="24"/>
            <w:u w:val="single"/>
            <w:rtl w:val="0"/>
          </w:rPr>
          <w:t xml:space="preserve">Children Act 1989 (legislation.gov.uk)</w:t>
        </w:r>
      </w:hyperlink>
      <w:r w:rsidDel="00000000" w:rsidR="00000000" w:rsidRPr="00000000">
        <w:rPr>
          <w:rFonts w:ascii="Arial" w:cs="Arial" w:eastAsia="Arial" w:hAnsi="Arial"/>
          <w:sz w:val="24"/>
          <w:szCs w:val="24"/>
          <w:rtl w:val="0"/>
        </w:rPr>
        <w:t xml:space="preserve">; </w:t>
      </w:r>
      <w:hyperlink r:id="rId10">
        <w:r w:rsidDel="00000000" w:rsidR="00000000" w:rsidRPr="00000000">
          <w:rPr>
            <w:rFonts w:ascii="Arial" w:cs="Arial" w:eastAsia="Arial" w:hAnsi="Arial"/>
            <w:color w:val="0000ff"/>
            <w:sz w:val="24"/>
            <w:szCs w:val="24"/>
            <w:u w:val="single"/>
            <w:rtl w:val="0"/>
          </w:rPr>
          <w:t xml:space="preserve">Children Act 2004 (legislation.gov.uk)</w:t>
        </w:r>
      </w:hyperlink>
      <w:r w:rsidDel="00000000" w:rsidR="00000000" w:rsidRPr="00000000">
        <w:rPr>
          <w:rtl w:val="0"/>
        </w:rPr>
      </w:r>
    </w:p>
    <w:p w:rsidR="00000000" w:rsidDel="00000000" w:rsidP="00000000" w:rsidRDefault="00000000" w:rsidRPr="00000000" w14:paraId="000000C8">
      <w:pPr>
        <w:spacing w:after="0" w:line="240" w:lineRule="auto"/>
        <w:ind w:left="28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numPr>
          <w:ilvl w:val="0"/>
          <w:numId w:val="19"/>
        </w:numPr>
        <w:spacing w:after="0" w:line="240" w:lineRule="auto"/>
        <w:ind w:left="283" w:hanging="283"/>
        <w:rPr>
          <w:rFonts w:ascii="Arial" w:cs="Arial" w:eastAsia="Arial" w:hAnsi="Arial"/>
          <w:sz w:val="24"/>
          <w:szCs w:val="24"/>
        </w:rPr>
      </w:pPr>
      <w:r w:rsidDel="00000000" w:rsidR="00000000" w:rsidRPr="00000000">
        <w:rPr>
          <w:rFonts w:ascii="Arial" w:cs="Arial" w:eastAsia="Arial" w:hAnsi="Arial"/>
          <w:sz w:val="24"/>
          <w:szCs w:val="24"/>
          <w:rtl w:val="0"/>
        </w:rPr>
        <w:t xml:space="preserve">The Education Act 2002; Education and Inspections Act 2006</w:t>
      </w:r>
    </w:p>
    <w:p w:rsidR="00000000" w:rsidDel="00000000" w:rsidP="00000000" w:rsidRDefault="00000000" w:rsidRPr="00000000" w14:paraId="000000CA">
      <w:pPr>
        <w:spacing w:after="0" w:line="240" w:lineRule="auto"/>
        <w:ind w:left="283" w:firstLine="0"/>
        <w:rPr>
          <w:rFonts w:ascii="Arial" w:cs="Arial" w:eastAsia="Arial" w:hAnsi="Arial"/>
          <w:sz w:val="24"/>
          <w:szCs w:val="24"/>
        </w:rPr>
      </w:pPr>
      <w:hyperlink r:id="rId11">
        <w:r w:rsidDel="00000000" w:rsidR="00000000" w:rsidRPr="00000000">
          <w:rPr>
            <w:rFonts w:ascii="Arial" w:cs="Arial" w:eastAsia="Arial" w:hAnsi="Arial"/>
            <w:color w:val="0000ff"/>
            <w:sz w:val="24"/>
            <w:szCs w:val="24"/>
            <w:u w:val="single"/>
            <w:rtl w:val="0"/>
          </w:rPr>
          <w:t xml:space="preserve">Education Act 2002 (legislation.gov.uk)</w:t>
        </w:r>
      </w:hyperlink>
      <w:r w:rsidDel="00000000" w:rsidR="00000000" w:rsidRPr="00000000">
        <w:rPr>
          <w:rFonts w:ascii="Arial" w:cs="Arial" w:eastAsia="Arial" w:hAnsi="Arial"/>
          <w:sz w:val="24"/>
          <w:szCs w:val="24"/>
          <w:rtl w:val="0"/>
        </w:rPr>
        <w:t xml:space="preserve">; </w:t>
      </w:r>
      <w:hyperlink r:id="rId12">
        <w:r w:rsidDel="00000000" w:rsidR="00000000" w:rsidRPr="00000000">
          <w:rPr>
            <w:rFonts w:ascii="Arial" w:cs="Arial" w:eastAsia="Arial" w:hAnsi="Arial"/>
            <w:color w:val="0000ff"/>
            <w:sz w:val="24"/>
            <w:szCs w:val="24"/>
            <w:u w:val="single"/>
            <w:rtl w:val="0"/>
          </w:rPr>
          <w:t xml:space="preserve">Education and Inspections Act 2006 (legislation.gov.uk)</w:t>
        </w:r>
      </w:hyperlink>
      <w:r w:rsidDel="00000000" w:rsidR="00000000" w:rsidRPr="00000000">
        <w:rPr>
          <w:rtl w:val="0"/>
        </w:rPr>
      </w:r>
    </w:p>
    <w:p w:rsidR="00000000" w:rsidDel="00000000" w:rsidP="00000000" w:rsidRDefault="00000000" w:rsidRPr="00000000" w14:paraId="000000CB">
      <w:pPr>
        <w:spacing w:after="0" w:line="240" w:lineRule="auto"/>
        <w:ind w:left="28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numPr>
          <w:ilvl w:val="0"/>
          <w:numId w:val="19"/>
        </w:numPr>
        <w:spacing w:after="0" w:line="240" w:lineRule="auto"/>
        <w:ind w:left="283" w:hanging="283"/>
        <w:rPr>
          <w:rFonts w:ascii="Arial" w:cs="Arial" w:eastAsia="Arial" w:hAnsi="Arial"/>
          <w:sz w:val="24"/>
          <w:szCs w:val="24"/>
        </w:rPr>
      </w:pPr>
      <w:r w:rsidDel="00000000" w:rsidR="00000000" w:rsidRPr="00000000">
        <w:rPr>
          <w:rFonts w:ascii="Arial" w:cs="Arial" w:eastAsia="Arial" w:hAnsi="Arial"/>
          <w:sz w:val="24"/>
          <w:szCs w:val="24"/>
          <w:rtl w:val="0"/>
        </w:rPr>
        <w:t xml:space="preserve">Working Together to Safeguard Children July 2018</w:t>
      </w:r>
    </w:p>
    <w:p w:rsidR="00000000" w:rsidDel="00000000" w:rsidP="00000000" w:rsidRDefault="00000000" w:rsidRPr="00000000" w14:paraId="000000CD">
      <w:pPr>
        <w:spacing w:after="0" w:line="240" w:lineRule="auto"/>
        <w:ind w:firstLine="283"/>
        <w:rPr>
          <w:rFonts w:ascii="Arial" w:cs="Arial" w:eastAsia="Arial" w:hAnsi="Arial"/>
          <w:sz w:val="24"/>
          <w:szCs w:val="24"/>
        </w:rPr>
      </w:pPr>
      <w:hyperlink r:id="rId13">
        <w:r w:rsidDel="00000000" w:rsidR="00000000" w:rsidRPr="00000000">
          <w:rPr>
            <w:rFonts w:ascii="Arial" w:cs="Arial" w:eastAsia="Arial" w:hAnsi="Arial"/>
            <w:color w:val="0000ff"/>
            <w:sz w:val="24"/>
            <w:szCs w:val="24"/>
            <w:u w:val="single"/>
            <w:rtl w:val="0"/>
          </w:rPr>
          <w:t xml:space="preserve">Working together to safeguard children - GOV.UK (www.gov.uk)</w:t>
        </w:r>
      </w:hyperlink>
      <w:r w:rsidDel="00000000" w:rsidR="00000000" w:rsidRPr="00000000">
        <w:rPr>
          <w:rtl w:val="0"/>
        </w:rPr>
      </w:r>
    </w:p>
    <w:p w:rsidR="00000000" w:rsidDel="00000000" w:rsidP="00000000" w:rsidRDefault="00000000" w:rsidRPr="00000000" w14:paraId="000000CE">
      <w:pPr>
        <w:spacing w:after="0" w:line="240" w:lineRule="auto"/>
        <w:ind w:left="28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numPr>
          <w:ilvl w:val="0"/>
          <w:numId w:val="19"/>
        </w:numPr>
        <w:spacing w:after="0" w:line="240" w:lineRule="auto"/>
        <w:ind w:left="283" w:hanging="283"/>
        <w:rPr>
          <w:rFonts w:ascii="Arial" w:cs="Arial" w:eastAsia="Arial" w:hAnsi="Arial"/>
          <w:sz w:val="24"/>
          <w:szCs w:val="24"/>
        </w:rPr>
      </w:pPr>
      <w:r w:rsidDel="00000000" w:rsidR="00000000" w:rsidRPr="00000000">
        <w:rPr>
          <w:rFonts w:ascii="Arial" w:cs="Arial" w:eastAsia="Arial" w:hAnsi="Arial"/>
          <w:sz w:val="24"/>
          <w:szCs w:val="24"/>
          <w:rtl w:val="0"/>
        </w:rPr>
        <w:t xml:space="preserve">Local Multi-Agency Safeguarding Arrangements and Procedures </w:t>
      </w:r>
    </w:p>
    <w:p w:rsidR="00000000" w:rsidDel="00000000" w:rsidP="00000000" w:rsidRDefault="00000000" w:rsidRPr="00000000" w14:paraId="000000D0">
      <w:pPr>
        <w:spacing w:after="0" w:line="240" w:lineRule="auto"/>
        <w:ind w:firstLine="283"/>
        <w:rPr>
          <w:rFonts w:ascii="Arial" w:cs="Arial" w:eastAsia="Arial" w:hAnsi="Arial"/>
          <w:sz w:val="24"/>
          <w:szCs w:val="24"/>
        </w:rPr>
      </w:pPr>
      <w:hyperlink r:id="rId14">
        <w:r w:rsidDel="00000000" w:rsidR="00000000" w:rsidRPr="00000000">
          <w:rPr>
            <w:rFonts w:ascii="Arial" w:cs="Arial" w:eastAsia="Arial" w:hAnsi="Arial"/>
            <w:color w:val="0000ff"/>
            <w:sz w:val="24"/>
            <w:szCs w:val="24"/>
            <w:u w:val="single"/>
            <w:rtl w:val="0"/>
          </w:rPr>
          <w:t xml:space="preserve">www.durham-scp.org.uk</w:t>
        </w:r>
      </w:hyperlink>
      <w:r w:rsidDel="00000000" w:rsidR="00000000" w:rsidRPr="00000000">
        <w:rPr>
          <w:rtl w:val="0"/>
        </w:rPr>
      </w:r>
    </w:p>
    <w:p w:rsidR="00000000" w:rsidDel="00000000" w:rsidP="00000000" w:rsidRDefault="00000000" w:rsidRPr="00000000" w14:paraId="000000D1">
      <w:pPr>
        <w:spacing w:after="0" w:line="240" w:lineRule="auto"/>
        <w:ind w:left="28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numPr>
          <w:ilvl w:val="0"/>
          <w:numId w:val="19"/>
        </w:numPr>
        <w:spacing w:after="0" w:line="240" w:lineRule="auto"/>
        <w:ind w:left="283" w:hanging="283"/>
        <w:rPr>
          <w:rFonts w:ascii="Arial" w:cs="Arial" w:eastAsia="Arial" w:hAnsi="Arial"/>
          <w:sz w:val="24"/>
          <w:szCs w:val="24"/>
        </w:rPr>
      </w:pPr>
      <w:r w:rsidDel="00000000" w:rsidR="00000000" w:rsidRPr="00000000">
        <w:rPr>
          <w:rFonts w:ascii="Arial" w:cs="Arial" w:eastAsia="Arial" w:hAnsi="Arial"/>
          <w:sz w:val="24"/>
          <w:szCs w:val="24"/>
          <w:rtl w:val="0"/>
        </w:rPr>
        <w:t xml:space="preserve">What to do if you’re worried a child is being abused – DfE 2015 </w:t>
      </w:r>
    </w:p>
    <w:p w:rsidR="00000000" w:rsidDel="00000000" w:rsidP="00000000" w:rsidRDefault="00000000" w:rsidRPr="00000000" w14:paraId="000000D3">
      <w:pPr>
        <w:spacing w:after="0" w:line="240" w:lineRule="auto"/>
        <w:ind w:firstLine="283"/>
        <w:rPr>
          <w:rFonts w:ascii="Arial" w:cs="Arial" w:eastAsia="Arial" w:hAnsi="Arial"/>
          <w:sz w:val="24"/>
          <w:szCs w:val="24"/>
        </w:rPr>
      </w:pPr>
      <w:hyperlink r:id="rId15">
        <w:r w:rsidDel="00000000" w:rsidR="00000000" w:rsidRPr="00000000">
          <w:rPr>
            <w:rFonts w:ascii="Arial" w:cs="Arial" w:eastAsia="Arial" w:hAnsi="Arial"/>
            <w:color w:val="0000ff"/>
            <w:sz w:val="24"/>
            <w:szCs w:val="24"/>
            <w:u w:val="single"/>
            <w:rtl w:val="0"/>
          </w:rPr>
          <w:t xml:space="preserve">Stat guidance template (publishing.service.gov.uk)</w:t>
        </w:r>
      </w:hyperlink>
      <w:r w:rsidDel="00000000" w:rsidR="00000000" w:rsidRPr="00000000">
        <w:rPr>
          <w:rtl w:val="0"/>
        </w:rPr>
      </w:r>
    </w:p>
    <w:p w:rsidR="00000000" w:rsidDel="00000000" w:rsidP="00000000" w:rsidRDefault="00000000" w:rsidRPr="00000000" w14:paraId="000000D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numPr>
          <w:ilvl w:val="0"/>
          <w:numId w:val="19"/>
        </w:numPr>
        <w:spacing w:after="0" w:line="240" w:lineRule="auto"/>
        <w:ind w:left="283" w:hanging="283"/>
        <w:rPr>
          <w:rFonts w:ascii="Arial" w:cs="Arial" w:eastAsia="Arial" w:hAnsi="Arial"/>
          <w:sz w:val="24"/>
          <w:szCs w:val="24"/>
        </w:rPr>
      </w:pPr>
      <w:r w:rsidDel="00000000" w:rsidR="00000000" w:rsidRPr="00000000">
        <w:rPr>
          <w:rFonts w:ascii="Arial" w:cs="Arial" w:eastAsia="Arial" w:hAnsi="Arial"/>
          <w:sz w:val="24"/>
          <w:szCs w:val="24"/>
          <w:rtl w:val="0"/>
        </w:rPr>
        <w:t xml:space="preserve">Keeping Children Safe in Education. Statutory guidance for schools and colleges. September 2023</w:t>
      </w:r>
    </w:p>
    <w:p w:rsidR="00000000" w:rsidDel="00000000" w:rsidP="00000000" w:rsidRDefault="00000000" w:rsidRPr="00000000" w14:paraId="000000D6">
      <w:pPr>
        <w:spacing w:after="0" w:line="240" w:lineRule="auto"/>
        <w:ind w:left="283" w:firstLine="0"/>
        <w:rPr>
          <w:rFonts w:ascii="Arial" w:cs="Arial" w:eastAsia="Arial" w:hAnsi="Arial"/>
          <w:sz w:val="24"/>
          <w:szCs w:val="24"/>
        </w:rPr>
      </w:pPr>
      <w:hyperlink r:id="rId16">
        <w:r w:rsidDel="00000000" w:rsidR="00000000" w:rsidRPr="00000000">
          <w:rPr>
            <w:rFonts w:ascii="Arial" w:cs="Arial" w:eastAsia="Arial" w:hAnsi="Arial"/>
            <w:color w:val="0000ff"/>
            <w:sz w:val="24"/>
            <w:szCs w:val="24"/>
            <w:u w:val="single"/>
            <w:rtl w:val="0"/>
          </w:rPr>
          <w:t xml:space="preserve">Keeping children safe in education - GOV.UK (www.gov.uk)</w:t>
        </w:r>
      </w:hyperlink>
      <w:r w:rsidDel="00000000" w:rsidR="00000000" w:rsidRPr="00000000">
        <w:rPr>
          <w:rtl w:val="0"/>
        </w:rPr>
      </w:r>
    </w:p>
    <w:p w:rsidR="00000000" w:rsidDel="00000000" w:rsidP="00000000" w:rsidRDefault="00000000" w:rsidRPr="00000000" w14:paraId="000000D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numPr>
          <w:ilvl w:val="0"/>
          <w:numId w:val="19"/>
        </w:numPr>
        <w:spacing w:after="0" w:line="240" w:lineRule="auto"/>
        <w:ind w:left="283" w:hanging="283"/>
        <w:rPr>
          <w:rFonts w:ascii="Arial" w:cs="Arial" w:eastAsia="Arial" w:hAnsi="Arial"/>
          <w:sz w:val="24"/>
          <w:szCs w:val="24"/>
        </w:rPr>
      </w:pPr>
      <w:r w:rsidDel="00000000" w:rsidR="00000000" w:rsidRPr="00000000">
        <w:rPr>
          <w:rFonts w:ascii="Arial" w:cs="Arial" w:eastAsia="Arial" w:hAnsi="Arial"/>
          <w:sz w:val="24"/>
          <w:szCs w:val="24"/>
          <w:rtl w:val="0"/>
        </w:rPr>
        <w:t xml:space="preserve">Use of reasonable force. Advice for head teachers, staff and governing bodies. DfE. July 2013</w:t>
      </w:r>
    </w:p>
    <w:p w:rsidR="00000000" w:rsidDel="00000000" w:rsidP="00000000" w:rsidRDefault="00000000" w:rsidRPr="00000000" w14:paraId="000000D9">
      <w:pPr>
        <w:spacing w:after="0" w:line="240" w:lineRule="auto"/>
        <w:ind w:firstLine="283"/>
        <w:rPr>
          <w:rFonts w:ascii="Arial" w:cs="Arial" w:eastAsia="Arial" w:hAnsi="Arial"/>
          <w:sz w:val="24"/>
          <w:szCs w:val="24"/>
        </w:rPr>
      </w:pPr>
      <w:r w:rsidDel="00000000" w:rsidR="00000000" w:rsidRPr="00000000">
        <w:rPr>
          <w:rFonts w:ascii="Arial" w:cs="Arial" w:eastAsia="Arial" w:hAnsi="Arial"/>
          <w:color w:val="0000ff"/>
          <w:sz w:val="24"/>
          <w:szCs w:val="24"/>
          <w:u w:val="single"/>
          <w:rtl w:val="0"/>
        </w:rPr>
        <w:t xml:space="preserve">Use of reasonable force in schools - GOV.UK (www.gov.uk)</w:t>
      </w:r>
      <w:r w:rsidDel="00000000" w:rsidR="00000000" w:rsidRPr="00000000">
        <w:rPr>
          <w:rtl w:val="0"/>
        </w:rPr>
      </w:r>
    </w:p>
    <w:p w:rsidR="00000000" w:rsidDel="00000000" w:rsidP="00000000" w:rsidRDefault="00000000" w:rsidRPr="00000000" w14:paraId="000000D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numPr>
          <w:ilvl w:val="0"/>
          <w:numId w:val="19"/>
        </w:numPr>
        <w:spacing w:after="0" w:line="240" w:lineRule="auto"/>
        <w:ind w:left="283" w:hanging="283"/>
        <w:rPr>
          <w:rFonts w:ascii="Arial" w:cs="Arial" w:eastAsia="Arial" w:hAnsi="Arial"/>
          <w:sz w:val="24"/>
          <w:szCs w:val="24"/>
        </w:rPr>
      </w:pPr>
      <w:r w:rsidDel="00000000" w:rsidR="00000000" w:rsidRPr="00000000">
        <w:rPr>
          <w:rFonts w:ascii="Arial" w:cs="Arial" w:eastAsia="Arial" w:hAnsi="Arial"/>
          <w:sz w:val="24"/>
          <w:szCs w:val="24"/>
          <w:rtl w:val="0"/>
        </w:rPr>
        <w:t xml:space="preserve">Information Sharing Agreement: County Durham Safeguarding Adults Inter-Agency Partnership  </w:t>
      </w:r>
    </w:p>
    <w:p w:rsidR="00000000" w:rsidDel="00000000" w:rsidP="00000000" w:rsidRDefault="00000000" w:rsidRPr="00000000" w14:paraId="000000DC">
      <w:pPr>
        <w:spacing w:after="0" w:line="240" w:lineRule="auto"/>
        <w:ind w:left="283" w:firstLine="0"/>
        <w:rPr>
          <w:rFonts w:ascii="Arial" w:cs="Arial" w:eastAsia="Arial" w:hAnsi="Arial"/>
          <w:sz w:val="24"/>
          <w:szCs w:val="24"/>
        </w:rPr>
      </w:pPr>
      <w:hyperlink r:id="rId17">
        <w:r w:rsidDel="00000000" w:rsidR="00000000" w:rsidRPr="00000000">
          <w:rPr>
            <w:rFonts w:ascii="Arial" w:cs="Arial" w:eastAsia="Arial" w:hAnsi="Arial"/>
            <w:color w:val="0000ff"/>
            <w:sz w:val="24"/>
            <w:szCs w:val="24"/>
            <w:u w:val="single"/>
            <w:rtl w:val="0"/>
          </w:rPr>
          <w:t xml:space="preserve">Good practice guidance for professionals - Durham Safeguarding Adults (safeguardingdurhamadults.info)</w:t>
        </w:r>
      </w:hyperlink>
      <w:r w:rsidDel="00000000" w:rsidR="00000000" w:rsidRPr="00000000">
        <w:rPr>
          <w:rtl w:val="0"/>
        </w:rPr>
      </w:r>
    </w:p>
    <w:p w:rsidR="00000000" w:rsidDel="00000000" w:rsidP="00000000" w:rsidRDefault="00000000" w:rsidRPr="00000000" w14:paraId="000000D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83" w:right="0" w:hanging="28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Procedures for locating missing pupils and the removal of pupils from roll.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June 2017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See DfE document “Children Missing Education”  Sept 2016 </w:t>
      </w:r>
      <w:hyperlink r:id="rId18">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https://assets.publishing.service.gov.uk/government/uploads/system/uploads/attachment_data/file/550416/Children_Missing_Education_-_statutory_guidance.pdf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Prevent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Duty Guidance for England and Wales: HM Government 2021  </w:t>
      </w:r>
    </w:p>
    <w:p w:rsidR="00000000" w:rsidDel="00000000" w:rsidP="00000000" w:rsidRDefault="00000000" w:rsidRPr="00000000" w14:paraId="000000E1">
      <w:pPr>
        <w:spacing w:after="0" w:line="240" w:lineRule="auto"/>
        <w:ind w:firstLine="283"/>
        <w:jc w:val="both"/>
        <w:rPr>
          <w:rFonts w:ascii="Arial" w:cs="Arial" w:eastAsia="Arial" w:hAnsi="Arial"/>
          <w:sz w:val="24"/>
          <w:szCs w:val="24"/>
        </w:rPr>
      </w:pPr>
      <w:r w:rsidDel="00000000" w:rsidR="00000000" w:rsidRPr="00000000">
        <w:rPr>
          <w:rFonts w:ascii="Arial" w:cs="Arial" w:eastAsia="Arial" w:hAnsi="Arial"/>
          <w:color w:val="0000ff"/>
          <w:sz w:val="24"/>
          <w:szCs w:val="24"/>
          <w:u w:val="single"/>
          <w:rtl w:val="0"/>
        </w:rPr>
        <w:t xml:space="preserve">Revised Prevent duty guidance: for England and Wales - GOV.UK (www.gov.uk)</w:t>
      </w:r>
      <w:r w:rsidDel="00000000" w:rsidR="00000000" w:rsidRPr="00000000">
        <w:rPr>
          <w:rtl w:val="0"/>
        </w:rPr>
      </w:r>
    </w:p>
    <w:p w:rsidR="00000000" w:rsidDel="00000000" w:rsidP="00000000" w:rsidRDefault="00000000" w:rsidRPr="00000000" w14:paraId="000000E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numPr>
          <w:ilvl w:val="0"/>
          <w:numId w:val="19"/>
        </w:numPr>
        <w:spacing w:after="0" w:line="240" w:lineRule="auto"/>
        <w:ind w:left="283" w:hanging="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Prevent Duty Departmental advice for schools and childcare providers</w:t>
      </w:r>
    </w:p>
    <w:p w:rsidR="00000000" w:rsidDel="00000000" w:rsidP="00000000" w:rsidRDefault="00000000" w:rsidRPr="00000000" w14:paraId="000000E4">
      <w:pPr>
        <w:spacing w:after="0" w:line="24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for Education June 2015 </w:t>
      </w:r>
    </w:p>
    <w:p w:rsidR="00000000" w:rsidDel="00000000" w:rsidP="00000000" w:rsidRDefault="00000000" w:rsidRPr="00000000" w14:paraId="000000E5">
      <w:pPr>
        <w:spacing w:after="0" w:line="240" w:lineRule="auto"/>
        <w:ind w:left="283" w:firstLine="0"/>
        <w:jc w:val="both"/>
        <w:rPr>
          <w:rFonts w:ascii="Arial" w:cs="Arial" w:eastAsia="Arial" w:hAnsi="Arial"/>
          <w:sz w:val="24"/>
          <w:szCs w:val="24"/>
        </w:rPr>
      </w:pPr>
      <w:r w:rsidDel="00000000" w:rsidR="00000000" w:rsidRPr="00000000">
        <w:rPr>
          <w:rFonts w:ascii="Arial" w:cs="Arial" w:eastAsia="Arial" w:hAnsi="Arial"/>
          <w:color w:val="0000ff"/>
          <w:sz w:val="24"/>
          <w:szCs w:val="24"/>
          <w:u w:val="single"/>
          <w:rtl w:val="0"/>
        </w:rPr>
        <w:t xml:space="preserve">Protecting children from radicalisation: the prevent duty - GOV.UK (www.gov.uk)</w:t>
      </w:r>
      <w:r w:rsidDel="00000000" w:rsidR="00000000" w:rsidRPr="00000000">
        <w:rPr>
          <w:rtl w:val="0"/>
        </w:rPr>
      </w:r>
    </w:p>
    <w:p w:rsidR="00000000" w:rsidDel="00000000" w:rsidP="00000000" w:rsidRDefault="00000000" w:rsidRPr="00000000" w14:paraId="000000E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emphasise the caring ethos of our school, the staff and governors are committed to the following principles: -</w:t>
      </w:r>
    </w:p>
    <w:p w:rsidR="00000000" w:rsidDel="00000000" w:rsidP="00000000" w:rsidRDefault="00000000" w:rsidRPr="00000000" w14:paraId="000000E8">
      <w:pPr>
        <w:numPr>
          <w:ilvl w:val="0"/>
          <w:numId w:val="11"/>
        </w:numPr>
        <w:tabs>
          <w:tab w:val="left" w:leader="none" w:pos="567"/>
        </w:tabs>
        <w:spacing w:after="0" w:before="120" w:line="240" w:lineRule="auto"/>
        <w:ind w:left="48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welfare and well-being of each child is of paramount importance.</w:t>
      </w:r>
    </w:p>
    <w:p w:rsidR="00000000" w:rsidDel="00000000" w:rsidP="00000000" w:rsidRDefault="00000000" w:rsidRPr="00000000" w14:paraId="000000E9">
      <w:pPr>
        <w:numPr>
          <w:ilvl w:val="0"/>
          <w:numId w:val="11"/>
        </w:numPr>
        <w:tabs>
          <w:tab w:val="left" w:leader="none" w:pos="567"/>
        </w:tabs>
        <w:spacing w:after="0" w:before="120" w:line="240" w:lineRule="auto"/>
        <w:ind w:left="48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recognise our policy works on the premise that abuse takes place in all communities and that school staff are particularly well-placed to identify and refer concerns and to act to prevent children and young people from being abused.</w:t>
      </w:r>
    </w:p>
    <w:p w:rsidR="00000000" w:rsidDel="00000000" w:rsidP="00000000" w:rsidRDefault="00000000" w:rsidRPr="00000000" w14:paraId="000000EA">
      <w:pPr>
        <w:numPr>
          <w:ilvl w:val="0"/>
          <w:numId w:val="11"/>
        </w:numPr>
        <w:tabs>
          <w:tab w:val="left" w:leader="none" w:pos="567"/>
        </w:tabs>
        <w:spacing w:after="0" w:before="120" w:line="240" w:lineRule="auto"/>
        <w:ind w:left="48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respect and value each child as an individual.</w:t>
      </w:r>
    </w:p>
    <w:p w:rsidR="00000000" w:rsidDel="00000000" w:rsidP="00000000" w:rsidRDefault="00000000" w:rsidRPr="00000000" w14:paraId="000000EB">
      <w:pPr>
        <w:numPr>
          <w:ilvl w:val="0"/>
          <w:numId w:val="11"/>
        </w:numPr>
        <w:tabs>
          <w:tab w:val="left" w:leader="none" w:pos="567"/>
        </w:tabs>
        <w:spacing w:after="0" w:before="120" w:line="240" w:lineRule="auto"/>
        <w:ind w:left="48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are a listening school, and encourage an environment where children feel free to talk, knowing that they will be listened to.</w:t>
      </w:r>
    </w:p>
    <w:p w:rsidR="00000000" w:rsidDel="00000000" w:rsidP="00000000" w:rsidRDefault="00000000" w:rsidRPr="00000000" w14:paraId="000000EC">
      <w:pPr>
        <w:numPr>
          <w:ilvl w:val="0"/>
          <w:numId w:val="11"/>
        </w:numPr>
        <w:tabs>
          <w:tab w:val="left" w:leader="none" w:pos="567"/>
        </w:tabs>
        <w:spacing w:after="0" w:before="120" w:line="240" w:lineRule="auto"/>
        <w:ind w:left="48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protection of children from abuse is a whole-school issue, and the responsibility therefore of the entire school community.</w:t>
      </w:r>
    </w:p>
    <w:p w:rsidR="00000000" w:rsidDel="00000000" w:rsidP="00000000" w:rsidRDefault="00000000" w:rsidRPr="00000000" w14:paraId="000000ED">
      <w:pPr>
        <w:numPr>
          <w:ilvl w:val="0"/>
          <w:numId w:val="11"/>
        </w:numPr>
        <w:tabs>
          <w:tab w:val="left" w:leader="none" w:pos="567"/>
        </w:tabs>
        <w:spacing w:after="0" w:before="120" w:line="240" w:lineRule="auto"/>
        <w:ind w:left="48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recognise our policy should be accessible in terms of understanding and availability.  Regular training will ensure all adults in school are aware of indicators of concern or abuse and colleagues that act as designated safeguarding leads that such information should be promptly passed on to.</w:t>
      </w:r>
    </w:p>
    <w:p w:rsidR="00000000" w:rsidDel="00000000" w:rsidP="00000000" w:rsidRDefault="00000000" w:rsidRPr="00000000" w14:paraId="000000EE">
      <w:pPr>
        <w:numPr>
          <w:ilvl w:val="0"/>
          <w:numId w:val="11"/>
        </w:numPr>
        <w:tabs>
          <w:tab w:val="left" w:leader="none" w:pos="567"/>
        </w:tabs>
        <w:spacing w:after="0" w:before="120" w:line="240" w:lineRule="auto"/>
        <w:ind w:left="48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Our policy will be developed and kept up to date with information from our relevant partners in early help and child protection as well as national documentation issued by HM Government and The Department for Education.</w:t>
      </w:r>
    </w:p>
    <w:p w:rsidR="00000000" w:rsidDel="00000000" w:rsidP="00000000" w:rsidRDefault="00000000" w:rsidRPr="00000000" w14:paraId="000000EF">
      <w:pPr>
        <w:numPr>
          <w:ilvl w:val="0"/>
          <w:numId w:val="11"/>
        </w:numPr>
        <w:tabs>
          <w:tab w:val="left" w:leader="none" w:pos="567"/>
        </w:tabs>
        <w:spacing w:after="0" w:before="120" w:line="240" w:lineRule="auto"/>
        <w:ind w:left="48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will use the school curriculum to resource our children to protect themselves from abuse, both as victims and as potential perpetrators.</w:t>
      </w:r>
    </w:p>
    <w:p w:rsidR="00000000" w:rsidDel="00000000" w:rsidP="00000000" w:rsidRDefault="00000000" w:rsidRPr="00000000" w14:paraId="000000F0">
      <w:pPr>
        <w:numPr>
          <w:ilvl w:val="0"/>
          <w:numId w:val="11"/>
        </w:numPr>
        <w:tabs>
          <w:tab w:val="left" w:leader="none" w:pos="567"/>
        </w:tabs>
        <w:spacing w:after="0" w:before="120" w:line="240" w:lineRule="auto"/>
        <w:ind w:left="48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runs in an open, transparent way.</w:t>
      </w:r>
    </w:p>
    <w:p w:rsidR="00000000" w:rsidDel="00000000" w:rsidP="00000000" w:rsidRDefault="00000000" w:rsidRPr="00000000" w14:paraId="000000F1">
      <w:pPr>
        <w:numPr>
          <w:ilvl w:val="0"/>
          <w:numId w:val="27"/>
        </w:numPr>
        <w:tabs>
          <w:tab w:val="left" w:leader="none" w:pos="567"/>
        </w:tabs>
        <w:spacing w:after="0" w:before="120" w:line="240" w:lineRule="auto"/>
        <w:ind w:left="48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ensure that school leaders, including governors, exercise strategic oversight of all aspects of safeguarding through; training, link governors, HT’s report to governors, clerk’s reports, sharing safeguarding audit outcomes</w:t>
      </w:r>
      <w:r w:rsidDel="00000000" w:rsidR="00000000" w:rsidRPr="00000000">
        <w:rPr>
          <w:rtl w:val="0"/>
        </w:rPr>
      </w:r>
    </w:p>
    <w:p w:rsidR="00000000" w:rsidDel="00000000" w:rsidP="00000000" w:rsidRDefault="00000000" w:rsidRPr="00000000" w14:paraId="000000F2">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THE FIVE MAIN ELEMENTS TO THE POLICY </w:t>
      </w:r>
      <w:r w:rsidDel="00000000" w:rsidR="00000000" w:rsidRPr="00000000">
        <w:rPr>
          <w:rtl w:val="0"/>
        </w:rPr>
      </w:r>
    </w:p>
    <w:p w:rsidR="00000000" w:rsidDel="00000000" w:rsidP="00000000" w:rsidRDefault="00000000" w:rsidRPr="00000000" w14:paraId="000000F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5">
      <w:pPr>
        <w:tabs>
          <w:tab w:val="left" w:leader="none" w:pos="567"/>
        </w:tabs>
        <w:spacing w:after="0" w:line="240"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(1)</w:t>
      </w:r>
      <w:r w:rsidDel="00000000" w:rsidR="00000000" w:rsidRPr="00000000">
        <w:rPr>
          <w:rFonts w:ascii="Arial" w:cs="Arial" w:eastAsia="Arial" w:hAnsi="Arial"/>
          <w:sz w:val="28"/>
          <w:szCs w:val="28"/>
          <w:rtl w:val="0"/>
        </w:rPr>
        <w:t xml:space="preserve"> </w:t>
        <w:tab/>
      </w:r>
      <w:r w:rsidDel="00000000" w:rsidR="00000000" w:rsidRPr="00000000">
        <w:rPr>
          <w:rFonts w:ascii="Arial" w:cs="Arial" w:eastAsia="Arial" w:hAnsi="Arial"/>
          <w:b w:val="1"/>
          <w:sz w:val="28"/>
          <w:szCs w:val="28"/>
          <w:rtl w:val="0"/>
        </w:rPr>
        <w:t xml:space="preserve">Establishing a safe environment in which children can learn and develop</w:t>
      </w:r>
      <w:r w:rsidDel="00000000" w:rsidR="00000000" w:rsidRPr="00000000">
        <w:rPr>
          <w:rtl w:val="0"/>
        </w:rPr>
      </w:r>
    </w:p>
    <w:p w:rsidR="00000000" w:rsidDel="00000000" w:rsidP="00000000" w:rsidRDefault="00000000" w:rsidRPr="00000000" w14:paraId="000000F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KCSIE September 2023 (para 341) states that ‘Good safeguarding requires continuing commitment from governing bodies, proprietors, and all staff to ensure the safety and welfare of children is embedded in all of the organisation’s processes and procedures, and consequentially enshrined in its ethos’.</w:t>
      </w:r>
    </w:p>
    <w:p w:rsidR="00000000" w:rsidDel="00000000" w:rsidP="00000000" w:rsidRDefault="00000000" w:rsidRPr="00000000" w14:paraId="000000F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Establishing a safe environment links to the school’s overall safeguarding arrangements and duty of care to all students. </w:t>
      </w:r>
    </w:p>
    <w:p w:rsidR="00000000" w:rsidDel="00000000" w:rsidP="00000000" w:rsidRDefault="00000000" w:rsidRPr="00000000" w14:paraId="000000F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policies are relevant:</w:t>
      </w:r>
    </w:p>
    <w:p w:rsidR="00000000" w:rsidDel="00000000" w:rsidP="00000000" w:rsidRDefault="00000000" w:rsidRPr="00000000" w14:paraId="000000FC">
      <w:pPr>
        <w:spacing w:after="0" w:line="240" w:lineRule="auto"/>
        <w:rPr/>
      </w:pPr>
      <w:hyperlink r:id="rId19">
        <w:r w:rsidDel="00000000" w:rsidR="00000000" w:rsidRPr="00000000">
          <w:rPr>
            <w:rFonts w:ascii="Arial" w:cs="Arial" w:eastAsia="Arial" w:hAnsi="Arial"/>
            <w:color w:val="0000ff"/>
            <w:sz w:val="24"/>
            <w:szCs w:val="24"/>
            <w:u w:val="single"/>
            <w:rtl w:val="0"/>
          </w:rPr>
          <w:t xml:space="preserve">Durham Schools Portal - HR and Employee Services - HR Advice and Support - All Documents (sharepoint.com)</w:t>
        </w:r>
      </w:hyperlink>
      <w:r w:rsidDel="00000000" w:rsidR="00000000" w:rsidRPr="00000000">
        <w:rPr>
          <w:rtl w:val="0"/>
        </w:rPr>
      </w:r>
    </w:p>
    <w:p w:rsidR="00000000" w:rsidDel="00000000" w:rsidP="00000000" w:rsidRDefault="00000000" w:rsidRPr="00000000" w14:paraId="000000F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Building Lockdown procedures/Policy</w:t>
      </w:r>
    </w:p>
    <w:p w:rsidR="00000000" w:rsidDel="00000000" w:rsidP="00000000" w:rsidRDefault="00000000" w:rsidRPr="00000000" w14:paraId="000000F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Business Continuity Plan</w:t>
      </w:r>
      <w:r w:rsidDel="00000000" w:rsidR="00000000" w:rsidRPr="00000000">
        <w:rPr>
          <w:rtl w:val="0"/>
        </w:rPr>
      </w:r>
    </w:p>
    <w:p w:rsidR="00000000" w:rsidDel="00000000" w:rsidP="00000000" w:rsidRDefault="00000000" w:rsidRPr="00000000" w14:paraId="000000FF">
      <w:pPr>
        <w:spacing w:after="0" w:line="240" w:lineRule="auto"/>
        <w:rPr>
          <w:rFonts w:ascii="Arial" w:cs="Arial" w:eastAsia="Arial" w:hAnsi="Arial"/>
          <w:sz w:val="24"/>
          <w:szCs w:val="24"/>
          <w:highlight w:val="green"/>
        </w:rPr>
      </w:pPr>
      <w:r w:rsidDel="00000000" w:rsidR="00000000" w:rsidRPr="00000000">
        <w:rPr>
          <w:rtl w:val="0"/>
        </w:rPr>
      </w:r>
    </w:p>
    <w:p w:rsidR="00000000" w:rsidDel="00000000" w:rsidP="00000000" w:rsidRDefault="00000000" w:rsidRPr="00000000" w14:paraId="00000100">
      <w:pPr>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Use of our school for non-school activities:</w:t>
      </w:r>
    </w:p>
    <w:p w:rsidR="00000000" w:rsidDel="00000000" w:rsidP="00000000" w:rsidRDefault="00000000" w:rsidRPr="00000000" w14:paraId="0000010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Where we hire or rent out our school facilities/premises to organisations or individuals we will ensure that appropriate arrangements are in place to keep children safe in line with Keeping Children Safe In Education September 2023 (paras 166 &amp; 167):</w:t>
      </w:r>
    </w:p>
    <w:p w:rsidR="00000000" w:rsidDel="00000000" w:rsidP="00000000" w:rsidRDefault="00000000" w:rsidRPr="00000000" w14:paraId="0000010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We will seek assurance that the provider has appropriate safeguarding and child protection policies and procedures in place;</w:t>
      </w:r>
    </w:p>
    <w:p w:rsidR="00000000" w:rsidDel="00000000" w:rsidP="00000000" w:rsidRDefault="00000000" w:rsidRPr="00000000" w14:paraId="0000010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We will ensure that arrangements are in place for the provider to liaise with us on these matters where appropriate, whether the children who attend are on our school roll or not;</w:t>
      </w:r>
    </w:p>
    <w:p w:rsidR="00000000" w:rsidDel="00000000" w:rsidP="00000000" w:rsidRDefault="00000000" w:rsidRPr="00000000" w14:paraId="0000010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As a condition of use, these safeguarding requirements will be included in any transfer of control agreement and failure to comply will lead to termination of the agreement.</w:t>
      </w:r>
    </w:p>
    <w:p w:rsidR="00000000" w:rsidDel="00000000" w:rsidP="00000000" w:rsidRDefault="00000000" w:rsidRPr="00000000" w14:paraId="0000010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ff"/>
          <w:sz w:val="22"/>
          <w:szCs w:val="22"/>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We will expect providers to have the safeguarding arrangements set out in the following guidance in place: </w:t>
      </w:r>
      <w:hyperlink r:id="rId20">
        <w:r w:rsidDel="00000000" w:rsidR="00000000" w:rsidRPr="00000000">
          <w:rPr>
            <w:rFonts w:ascii="Calibri" w:cs="Calibri" w:eastAsia="Calibri" w:hAnsi="Calibri"/>
            <w:b w:val="0"/>
            <w:i w:val="0"/>
            <w:smallCaps w:val="0"/>
            <w:strike w:val="0"/>
            <w:color w:val="0000ff"/>
            <w:sz w:val="22"/>
            <w:szCs w:val="22"/>
            <w:u w:val="single"/>
            <w:vertAlign w:val="baseline"/>
            <w:rtl w:val="0"/>
          </w:rPr>
          <w:t xml:space="preserve">Keeping children safe in out-of-school settings - GOV.UK (www.gov.uk)</w:t>
        </w:r>
      </w:hyperlink>
      <w:r w:rsidDel="00000000" w:rsidR="00000000" w:rsidRPr="00000000">
        <w:rPr>
          <w:rtl w:val="0"/>
        </w:rPr>
      </w:r>
    </w:p>
    <w:p w:rsidR="00000000" w:rsidDel="00000000" w:rsidP="00000000" w:rsidRDefault="00000000" w:rsidRPr="00000000" w14:paraId="00000106">
      <w:pPr>
        <w:spacing w:after="0" w:line="240" w:lineRule="auto"/>
        <w:rPr>
          <w:highlight w:val="yellow"/>
        </w:rPr>
      </w:pPr>
      <w:r w:rsidDel="00000000" w:rsidR="00000000" w:rsidRPr="00000000">
        <w:rPr>
          <w:rtl w:val="0"/>
        </w:rPr>
      </w:r>
    </w:p>
    <w:p w:rsidR="00000000" w:rsidDel="00000000" w:rsidP="00000000" w:rsidRDefault="00000000" w:rsidRPr="00000000" w14:paraId="00000107">
      <w:pPr>
        <w:spacing w:after="0" w:line="240" w:lineRule="auto"/>
        <w:rPr>
          <w:u w:val="single"/>
        </w:rPr>
      </w:pPr>
      <w:r w:rsidDel="00000000" w:rsidR="00000000" w:rsidRPr="00000000">
        <w:rPr>
          <w:rFonts w:ascii="Arial" w:cs="Arial" w:eastAsia="Arial" w:hAnsi="Arial"/>
          <w:sz w:val="24"/>
          <w:szCs w:val="24"/>
          <w:u w:val="single"/>
          <w:rtl w:val="0"/>
        </w:rPr>
        <w:t xml:space="preserve">Pupils Arriving and Leaving School on Local Authority Arranged Transport</w:t>
      </w:r>
      <w:r w:rsidDel="00000000" w:rsidR="00000000" w:rsidRPr="00000000">
        <w:rPr>
          <w:rtl w:val="0"/>
        </w:rPr>
      </w:r>
    </w:p>
    <w:p w:rsidR="00000000" w:rsidDel="00000000" w:rsidP="00000000" w:rsidRDefault="00000000" w:rsidRPr="00000000" w14:paraId="00000108">
      <w:pPr>
        <w:rPr>
          <w:rFonts w:ascii="Calibri" w:cs="Calibri" w:eastAsia="Calibri" w:hAnsi="Calibri"/>
        </w:rPr>
      </w:pPr>
      <w:r w:rsidDel="00000000" w:rsidR="00000000" w:rsidRPr="00000000">
        <w:rPr>
          <w:rFonts w:ascii="Arial" w:cs="Arial" w:eastAsia="Arial" w:hAnsi="Arial"/>
          <w:sz w:val="24"/>
          <w:szCs w:val="24"/>
          <w:rtl w:val="0"/>
        </w:rPr>
        <w:t xml:space="preserve">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1">
        <w:r w:rsidDel="00000000" w:rsidR="00000000" w:rsidRPr="00000000">
          <w:rPr>
            <w:rFonts w:ascii="Arial" w:cs="Arial" w:eastAsia="Arial" w:hAnsi="Arial"/>
            <w:color w:val="0563c1"/>
            <w:sz w:val="24"/>
            <w:szCs w:val="24"/>
            <w:u w:val="single"/>
            <w:rtl w:val="0"/>
          </w:rPr>
          <w:t xml:space="preserve">IPTMonitoring@durham.gov.uk</w:t>
        </w:r>
      </w:hyperlink>
      <w:r w:rsidDel="00000000" w:rsidR="00000000" w:rsidRPr="00000000">
        <w:rPr>
          <w:rFonts w:ascii="Arial" w:cs="Arial" w:eastAsia="Arial" w:hAnsi="Arial"/>
          <w:sz w:val="24"/>
          <w:szCs w:val="24"/>
          <w:rtl w:val="0"/>
        </w:rPr>
        <w:t xml:space="preserve"> ). We will retain a record of the inspection and outcome to demonstrate these actions. </w:t>
      </w:r>
      <w:r w:rsidDel="00000000" w:rsidR="00000000" w:rsidRPr="00000000">
        <w:rPr>
          <w:rFonts w:ascii="Calibri" w:cs="Calibri" w:eastAsia="Calibri" w:hAnsi="Calibri"/>
          <w:rtl w:val="0"/>
        </w:rPr>
        <w:t xml:space="preserve"> </w:t>
      </w:r>
    </w:p>
    <w:p w:rsidR="00000000" w:rsidDel="00000000" w:rsidP="00000000" w:rsidRDefault="00000000" w:rsidRPr="00000000" w14:paraId="00000109">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0A">
      <w:pPr>
        <w:tabs>
          <w:tab w:val="left" w:leader="none" w:pos="567"/>
        </w:tabs>
        <w:spacing w:after="0" w:line="240" w:lineRule="auto"/>
        <w:ind w:left="567" w:hanging="567"/>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sz w:val="28"/>
          <w:szCs w:val="28"/>
          <w:rtl w:val="0"/>
        </w:rPr>
        <w:t xml:space="preserve">2)</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b w:val="1"/>
          <w:sz w:val="28"/>
          <w:szCs w:val="28"/>
          <w:rtl w:val="0"/>
        </w:rPr>
        <w:t xml:space="preserve">Ensuring we practice safe recruitment in checking the suitability of staff and volunteers to work with children</w:t>
      </w:r>
    </w:p>
    <w:p w:rsidR="00000000" w:rsidDel="00000000" w:rsidP="00000000" w:rsidRDefault="00000000" w:rsidRPr="00000000" w14:paraId="0000010B">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10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and governors who have received Safer Recruitment training are listed on the front page of this document.</w:t>
      </w:r>
    </w:p>
    <w:p w:rsidR="00000000" w:rsidDel="00000000" w:rsidP="00000000" w:rsidRDefault="00000000" w:rsidRPr="00000000" w14:paraId="0000010D">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0E">
      <w:pPr>
        <w:numPr>
          <w:ilvl w:val="0"/>
          <w:numId w:val="1"/>
        </w:numPr>
        <w:spacing w:after="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Our school will comply with the requirements outlined in local multi-agency safeguarding arrangements ‘Key Safeguarding Employment Standards’ and in the DSCP Child Protection procedures as well as national documentation in ‘Keeping Children Safe in Education’ September 2023, Part Three. </w:t>
      </w:r>
    </w:p>
    <w:p w:rsidR="00000000" w:rsidDel="00000000" w:rsidP="00000000" w:rsidRDefault="00000000" w:rsidRPr="00000000" w14:paraId="0000010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numPr>
          <w:ilvl w:val="0"/>
          <w:numId w:val="1"/>
        </w:numPr>
        <w:spacing w:after="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Our school will refer to its responsibilities regarding safeguarding and child protection in all adverts, job descriptions, and/or to its profile in the school, in the general information distributed with application forms. Annex C in ‘Keeping Children Safe in Education’ September 2023 has specific details of the role of the designated safeguarding lead.</w:t>
      </w:r>
    </w:p>
    <w:p w:rsidR="00000000" w:rsidDel="00000000" w:rsidP="00000000" w:rsidRDefault="00000000" w:rsidRPr="00000000" w14:paraId="000001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numPr>
          <w:ilvl w:val="0"/>
          <w:numId w:val="1"/>
        </w:numPr>
        <w:spacing w:after="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Our school will adhere to The Rehabilitation of Offenders Act 1974 (amended 2020) and the Exceptions Order 1975 taking account of any declarations at the point of interview and not during shortlisting from application. </w:t>
      </w:r>
    </w:p>
    <w:p w:rsidR="00000000" w:rsidDel="00000000" w:rsidP="00000000" w:rsidRDefault="00000000" w:rsidRPr="00000000" w14:paraId="0000011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numPr>
          <w:ilvl w:val="0"/>
          <w:numId w:val="1"/>
        </w:numPr>
        <w:spacing w:after="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Our school will undertake appropriate pre-employment checks, including online searches, on all staff working in school, including criminal record checks (DBS checks), barred list checks and prohibition checks together with references and interview information, as detailed in Part Three: Safer Recruitment in ‘Keeping Children Safe in Education’, September 2023. We will also ensure that relevant staff are made aware of their responsibilities to disclose anything relating to “Disqualification Under the Childcare Act 2006” </w:t>
      </w:r>
      <w:hyperlink r:id="rId22">
        <w:r w:rsidDel="00000000" w:rsidR="00000000" w:rsidRPr="00000000">
          <w:rPr>
            <w:rFonts w:ascii="Arial" w:cs="Arial" w:eastAsia="Arial" w:hAnsi="Arial"/>
            <w:color w:val="0000ff"/>
            <w:sz w:val="24"/>
            <w:szCs w:val="24"/>
            <w:u w:val="single"/>
            <w:rtl w:val="0"/>
          </w:rPr>
          <w:t xml:space="preserve">Disqualification under the Childcare Act 2006 - GOV.UK (www.gov.uk)</w:t>
        </w:r>
      </w:hyperlink>
      <w:r w:rsidDel="00000000" w:rsidR="00000000" w:rsidRPr="00000000">
        <w:rPr>
          <w:rtl w:val="0"/>
        </w:rPr>
      </w:r>
    </w:p>
    <w:p w:rsidR="00000000" w:rsidDel="00000000" w:rsidP="00000000" w:rsidRDefault="00000000" w:rsidRPr="00000000" w14:paraId="00000115">
      <w:pPr>
        <w:numPr>
          <w:ilvl w:val="0"/>
          <w:numId w:val="1"/>
        </w:numPr>
        <w:spacing w:after="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We will follow good practice advice and inform shortlisted candidates that online searches will be carried out.</w:t>
      </w:r>
    </w:p>
    <w:p w:rsidR="00000000" w:rsidDel="00000000" w:rsidP="00000000" w:rsidRDefault="00000000" w:rsidRPr="00000000" w14:paraId="000001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outlined in ‘Keeping Children Safe in Education’, September 2023 (paras 238-248) 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Risk assessments will be undertaken to determine the level of checks needed for any volunteers within our school (KCSIE 2023, paras 304-307).</w:t>
      </w:r>
    </w:p>
    <w:p w:rsidR="00000000" w:rsidDel="00000000" w:rsidP="00000000" w:rsidRDefault="00000000" w:rsidRPr="00000000" w14:paraId="0000011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our school:</w:t>
      </w:r>
    </w:p>
    <w:p w:rsidR="00000000" w:rsidDel="00000000" w:rsidP="00000000" w:rsidRDefault="00000000" w:rsidRPr="00000000" w14:paraId="0000011A">
      <w:pPr>
        <w:numPr>
          <w:ilvl w:val="0"/>
          <w:numId w:val="20"/>
        </w:numPr>
        <w:spacing w:after="120" w:before="120" w:line="240" w:lineRule="auto"/>
        <w:ind w:left="3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Volunteers will not be left unsupervised with groups of children, nor will they be in areas where they cannot be fully seen by the supervising teacher.</w:t>
      </w:r>
    </w:p>
    <w:p w:rsidR="00000000" w:rsidDel="00000000" w:rsidP="00000000" w:rsidRDefault="00000000" w:rsidRPr="00000000" w14:paraId="0000011B">
      <w:pPr>
        <w:numPr>
          <w:ilvl w:val="0"/>
          <w:numId w:val="20"/>
        </w:numPr>
        <w:spacing w:after="120" w:before="120" w:line="240" w:lineRule="auto"/>
        <w:ind w:left="3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In accepting the offer of help from volunteers, especially those unknown, staff are aware that schools in general are attractive places for ‘unsafe’ volunteers. </w:t>
      </w:r>
    </w:p>
    <w:p w:rsidR="00000000" w:rsidDel="00000000" w:rsidP="00000000" w:rsidRDefault="00000000" w:rsidRPr="00000000" w14:paraId="0000011C">
      <w:pPr>
        <w:numPr>
          <w:ilvl w:val="0"/>
          <w:numId w:val="20"/>
        </w:numPr>
        <w:spacing w:after="120" w:before="120" w:line="240" w:lineRule="auto"/>
        <w:ind w:left="3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rsidR="00000000" w:rsidDel="00000000" w:rsidP="00000000" w:rsidRDefault="00000000" w:rsidRPr="00000000" w14:paraId="0000011D">
      <w:pPr>
        <w:numPr>
          <w:ilvl w:val="0"/>
          <w:numId w:val="20"/>
        </w:numPr>
        <w:spacing w:after="120" w:before="120" w:line="240" w:lineRule="auto"/>
        <w:ind w:left="3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We ensure that appropriate DBS checks are carried out before employing supply staff. We will obtain written notification that the appropriate checks have been completed. We will also check that the member of supply staff is the same person for whom these checks have been made. </w:t>
      </w:r>
    </w:p>
    <w:p w:rsidR="00000000" w:rsidDel="00000000" w:rsidP="00000000" w:rsidRDefault="00000000" w:rsidRPr="00000000" w14:paraId="0000011E">
      <w:pPr>
        <w:numPr>
          <w:ilvl w:val="0"/>
          <w:numId w:val="20"/>
        </w:numPr>
        <w:spacing w:after="120" w:before="120" w:line="240" w:lineRule="auto"/>
        <w:ind w:left="3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Our Governing Body will be aware of their responsibilities in connection with staff appointments and similarly aware of their liabilities especially if they fail to follow LA guidance.</w:t>
      </w:r>
    </w:p>
    <w:p w:rsidR="00000000" w:rsidDel="00000000" w:rsidP="00000000" w:rsidRDefault="00000000" w:rsidRPr="00000000" w14:paraId="0000011F">
      <w:pPr>
        <w:numPr>
          <w:ilvl w:val="0"/>
          <w:numId w:val="20"/>
        </w:numPr>
        <w:spacing w:after="120" w:before="120" w:line="240" w:lineRule="auto"/>
        <w:ind w:left="3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Members of our governing body will have an enhanced DBS check. They will also be subject to a Section 128 check.</w:t>
      </w:r>
    </w:p>
    <w:p w:rsidR="00000000" w:rsidDel="00000000" w:rsidP="00000000" w:rsidRDefault="00000000" w:rsidRPr="00000000" w14:paraId="00000120">
      <w:pPr>
        <w:numPr>
          <w:ilvl w:val="0"/>
          <w:numId w:val="20"/>
        </w:numPr>
        <w:spacing w:after="120" w:before="120" w:line="240" w:lineRule="auto"/>
        <w:ind w:left="3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Volunteers and helpers will not be given tasks beyond their capabilities and therefore where they might feel under pressure.</w:t>
      </w:r>
    </w:p>
    <w:p w:rsidR="00000000" w:rsidDel="00000000" w:rsidP="00000000" w:rsidRDefault="00000000" w:rsidRPr="00000000" w14:paraId="00000121">
      <w:pPr>
        <w:numPr>
          <w:ilvl w:val="0"/>
          <w:numId w:val="20"/>
        </w:numPr>
        <w:spacing w:after="120" w:before="120" w:line="240" w:lineRule="auto"/>
        <w:ind w:left="3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Volunteers and helpers should feel able to discuss difficulties with the teacher, who will respond with advice and additional guidance and supervision.</w:t>
      </w:r>
    </w:p>
    <w:p w:rsidR="00000000" w:rsidDel="00000000" w:rsidP="00000000" w:rsidRDefault="00000000" w:rsidRPr="00000000" w14:paraId="00000122">
      <w:pPr>
        <w:numPr>
          <w:ilvl w:val="0"/>
          <w:numId w:val="20"/>
        </w:numPr>
        <w:spacing w:after="120" w:before="120" w:line="240" w:lineRule="auto"/>
        <w:ind w:left="3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Volunteers and helpers will not have the opportunity to feel that they are in charge and thus in a position of power, which may then be abused.</w:t>
      </w:r>
    </w:p>
    <w:p w:rsidR="00000000" w:rsidDel="00000000" w:rsidP="00000000" w:rsidRDefault="00000000" w:rsidRPr="00000000" w14:paraId="00000123">
      <w:pPr>
        <w:numPr>
          <w:ilvl w:val="0"/>
          <w:numId w:val="20"/>
        </w:numPr>
        <w:spacing w:after="120" w:before="120" w:line="240" w:lineRule="auto"/>
        <w:ind w:left="3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Volunteers, helpers and staff new to the school are given documentation that covers behaviour guidelines for staff and volunteers.</w:t>
      </w:r>
    </w:p>
    <w:p w:rsidR="00000000" w:rsidDel="00000000" w:rsidP="00000000" w:rsidRDefault="00000000" w:rsidRPr="00000000" w14:paraId="00000124">
      <w:pPr>
        <w:spacing w:after="120" w:before="12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Alternative Provision (KCSIE September 2023 Para 326):</w:t>
      </w:r>
    </w:p>
    <w:p w:rsidR="00000000" w:rsidDel="00000000" w:rsidP="00000000" w:rsidRDefault="00000000" w:rsidRPr="00000000" w14:paraId="00000125">
      <w:pPr>
        <w:spacing w:after="12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Where we place a pupil with an alternative provision provider (AP Provider), we will understand that we continue to be responsible for the safeguarding of that pupil &amp; will ensure that we are satisfied that the provider can meet the needs of the pupil by:</w:t>
      </w:r>
    </w:p>
    <w:p w:rsidR="00000000" w:rsidDel="00000000" w:rsidP="00000000" w:rsidRDefault="00000000" w:rsidRPr="00000000" w14:paraId="0000012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Obtaining written confirmation from the AP Provider that appropriate checks have been carried out on individuals working at the establishment.</w:t>
      </w:r>
    </w:p>
    <w:p w:rsidR="00000000" w:rsidDel="00000000" w:rsidP="00000000" w:rsidRDefault="00000000" w:rsidRPr="00000000" w14:paraId="00000127">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128">
      <w:pPr>
        <w:tabs>
          <w:tab w:val="left" w:leader="none" w:pos="567"/>
        </w:tabs>
        <w:spacing w:after="0" w:line="240" w:lineRule="auto"/>
        <w:ind w:left="567" w:hanging="567"/>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(3) </w:t>
        <w:tab/>
        <w:t xml:space="preserve">Training and supporting staff to equip them to appropriately recognise, respond to and support children who are vulnerable and may need safeguarding</w:t>
      </w:r>
      <w:r w:rsidDel="00000000" w:rsidR="00000000" w:rsidRPr="00000000">
        <w:rPr>
          <w:rtl w:val="0"/>
        </w:rPr>
      </w:r>
    </w:p>
    <w:p w:rsidR="00000000" w:rsidDel="00000000" w:rsidP="00000000" w:rsidRDefault="00000000" w:rsidRPr="00000000" w14:paraId="0000012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ensure that we train and support our staff to be equipped to recognise, respond to and support children who are vulnerable and may need safeguarding, we will include:</w:t>
      </w:r>
    </w:p>
    <w:p w:rsidR="00000000" w:rsidDel="00000000" w:rsidP="00000000" w:rsidRDefault="00000000" w:rsidRPr="00000000" w14:paraId="0000012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426" w:right="0" w:hanging="357"/>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Creating the right culture and environment so that staff feel comfortable to discuss matters both within and outside (including online) the workplace.</w:t>
      </w:r>
    </w:p>
    <w:p w:rsidR="00000000" w:rsidDel="00000000" w:rsidP="00000000" w:rsidRDefault="00000000" w:rsidRPr="00000000" w14:paraId="0000012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426" w:right="0" w:hanging="357"/>
        <w:jc w:val="left"/>
        <w:rPr>
          <w:rFonts w:ascii="Calibri" w:cs="Calibri" w:eastAsia="Calibri" w:hAnsi="Calibri"/>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child protection policy which should amongst other things also include the policy and procedures to deal with child on child abuse.</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357"/>
        <w:jc w:val="left"/>
        <w:rPr>
          <w:rFonts w:ascii="Calibri" w:cs="Calibri" w:eastAsia="Calibri" w:hAnsi="Calibri"/>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behaviour policy (which should include measures to prevent bullying, including cyberbullying, prejudice-based and discriminatory bullying, including LGBT+).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This policy takes the ‘Behaviour in Schools Guidance September 2022’ into account.  </w:t>
      </w:r>
      <w:hyperlink r:id="rId23">
        <w:r w:rsidDel="00000000" w:rsidR="00000000" w:rsidRPr="00000000">
          <w:rPr>
            <w:rFonts w:ascii="Arial" w:cs="Arial" w:eastAsia="Arial" w:hAnsi="Arial"/>
            <w:b w:val="0"/>
            <w:i w:val="0"/>
            <w:smallCaps w:val="0"/>
            <w:strike w:val="0"/>
            <w:color w:val="0000ff"/>
            <w:sz w:val="24"/>
            <w:szCs w:val="24"/>
            <w:u w:val="single"/>
            <w:vertAlign w:val="baseline"/>
            <w:rtl w:val="0"/>
          </w:rPr>
          <w:t xml:space="preserve">Behaviour in schools - GOV.UK (www.gov.uk)</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426" w:right="0" w:hanging="357"/>
        <w:jc w:val="left"/>
        <w:rPr>
          <w:rFonts w:ascii="Calibri" w:cs="Calibri" w:eastAsia="Calibri" w:hAnsi="Calibri"/>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staff code of conduct policy (sometimes called a staff behaviour policy).</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426" w:right="0" w:hanging="357"/>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safeguarding response to children who go missing from education. </w:t>
      </w:r>
    </w:p>
    <w:p w:rsidR="00000000" w:rsidDel="00000000" w:rsidP="00000000" w:rsidRDefault="00000000" w:rsidRPr="00000000" w14:paraId="0000013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426" w:right="0" w:hanging="357"/>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role of the designated safeguarding lead (including the identity of the designated safeguarding lead and any deputies). </w:t>
      </w:r>
    </w:p>
    <w:p w:rsidR="00000000" w:rsidDel="00000000" w:rsidP="00000000" w:rsidRDefault="00000000" w:rsidRPr="00000000" w14:paraId="00000131">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Copies of policies and a copy of Part One of Keeping Children Safe in Education, </w:t>
      </w:r>
      <w:r w:rsidDel="00000000" w:rsidR="00000000" w:rsidRPr="00000000">
        <w:rPr>
          <w:rFonts w:ascii="Arial" w:cs="Arial" w:eastAsia="Arial" w:hAnsi="Arial"/>
          <w:sz w:val="24"/>
          <w:szCs w:val="24"/>
          <w:rtl w:val="0"/>
        </w:rPr>
        <w:t xml:space="preserve">September 2023, will be provided to staff and volunteers at induction.  All staff, volunteers and supply staff are </w:t>
      </w:r>
      <w:r w:rsidDel="00000000" w:rsidR="00000000" w:rsidRPr="00000000">
        <w:rPr>
          <w:rFonts w:ascii="Arial" w:cs="Arial" w:eastAsia="Arial" w:hAnsi="Arial"/>
          <w:b w:val="1"/>
          <w:i w:val="1"/>
          <w:sz w:val="24"/>
          <w:szCs w:val="24"/>
          <w:rtl w:val="0"/>
        </w:rPr>
        <w:t xml:space="preserve">required to read</w:t>
      </w:r>
      <w:r w:rsidDel="00000000" w:rsidR="00000000" w:rsidRPr="00000000">
        <w:rPr>
          <w:rFonts w:ascii="Arial" w:cs="Arial" w:eastAsia="Arial" w:hAnsi="Arial"/>
          <w:sz w:val="24"/>
          <w:szCs w:val="24"/>
          <w:rtl w:val="0"/>
        </w:rPr>
        <w:t xml:space="preserve"> this.</w:t>
      </w:r>
    </w:p>
    <w:p w:rsidR="00000000" w:rsidDel="00000000" w:rsidP="00000000" w:rsidRDefault="00000000" w:rsidRPr="00000000" w14:paraId="0000013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staff, volunteers and supply staff will be made aware of:</w:t>
      </w:r>
    </w:p>
    <w:p w:rsidR="00000000" w:rsidDel="00000000" w:rsidP="00000000" w:rsidRDefault="00000000" w:rsidRPr="00000000" w14:paraId="0000013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local ‘early help’ process and their role in it.</w:t>
      </w:r>
    </w:p>
    <w:p w:rsidR="00000000" w:rsidDel="00000000" w:rsidP="00000000" w:rsidRDefault="00000000" w:rsidRPr="00000000" w14:paraId="0000013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process for making referrals to Children’s Social Care and sections 17 and 47 that may follow a referral, along with the role they may be expected to play in such assessments.</w:t>
      </w:r>
    </w:p>
    <w:p w:rsidR="00000000" w:rsidDel="00000000" w:rsidP="00000000" w:rsidRDefault="00000000" w:rsidRPr="00000000" w14:paraId="0000013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to do if a child tells them he or she is being abused or neglected, along with maintaining an appropriate level of confidentiality, involving only those who need to be involved, and never promising a child that they will not tell anyone about their abuse.</w:t>
      </w:r>
    </w:p>
    <w:p w:rsidR="00000000" w:rsidDel="00000000" w:rsidP="00000000" w:rsidRDefault="00000000" w:rsidRPr="00000000" w14:paraId="00000138">
      <w:pPr>
        <w:numPr>
          <w:ilvl w:val="0"/>
          <w:numId w:val="22"/>
        </w:numPr>
        <w:spacing w:after="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practical government guidance document ‘Guidance for safer working practice for those working with children and young people in education settings’, Safer Recruitment Consortium, Feb 2022.  </w:t>
      </w:r>
      <w:hyperlink r:id="rId24">
        <w:r w:rsidDel="00000000" w:rsidR="00000000" w:rsidRPr="00000000">
          <w:rPr>
            <w:rFonts w:ascii="Arial" w:cs="Arial" w:eastAsia="Arial" w:hAnsi="Arial"/>
            <w:color w:val="0000ff"/>
            <w:sz w:val="24"/>
            <w:szCs w:val="24"/>
            <w:u w:val="single"/>
            <w:rtl w:val="0"/>
          </w:rPr>
          <w:t xml:space="preserve">Home(saferrecruitmentconsortium.org)</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spacing w:after="0" w:line="240" w:lineRule="auto"/>
        <w:rPr>
          <w:rFonts w:ascii="Arial" w:cs="Arial" w:eastAsia="Arial" w:hAnsi="Arial"/>
          <w:sz w:val="24"/>
          <w:szCs w:val="24"/>
        </w:rPr>
      </w:pPr>
      <w:bookmarkStart w:colFirst="0" w:colLast="0" w:name="_heading=h.1fob9te" w:id="2"/>
      <w:bookmarkEnd w:id="2"/>
      <w:r w:rsidDel="00000000" w:rsidR="00000000" w:rsidRPr="00000000">
        <w:rPr>
          <w:rFonts w:ascii="Arial" w:cs="Arial" w:eastAsia="Arial" w:hAnsi="Arial"/>
          <w:sz w:val="24"/>
          <w:szCs w:val="24"/>
          <w:rtl w:val="0"/>
        </w:rPr>
        <w:t xml:space="preserve">All adults working in school will receive annual safeguarding and child protection training which is regularly updated. The DSL is responsible for ensuring that the training reflects new priorities and concerns within the County and other multi-agency local priorities. Adults will also receive updated training and guidance throughout the year as necessary. </w:t>
      </w:r>
    </w:p>
    <w:p w:rsidR="00000000" w:rsidDel="00000000" w:rsidP="00000000" w:rsidRDefault="00000000" w:rsidRPr="00000000" w14:paraId="0000013B">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date and the names of delegates at these sessions are recorded and held securely to ensure all staff are appropriately trained.</w:t>
      </w:r>
    </w:p>
    <w:p w:rsidR="00000000" w:rsidDel="00000000" w:rsidP="00000000" w:rsidRDefault="00000000" w:rsidRPr="00000000" w14:paraId="0000013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Staff responsible for safeguarding</w:t>
      </w:r>
    </w:p>
    <w:p w:rsidR="00000000" w:rsidDel="00000000" w:rsidP="00000000" w:rsidRDefault="00000000" w:rsidRPr="00000000" w14:paraId="0000013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Designated Safeguarding Lead and deputies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will be given sufficient time and training to provide them with the knowledge and skills required to carry out their roles. This will be updated every two years and a record of this training will be kept. In addition to this formal training, their knowledge and skills will continually be updated through a range of means (for example via e-bulletins, attendance at safeguarding networks or through reading), at regular intervals, and at least annually, to keep up with any developments.</w:t>
      </w:r>
    </w:p>
    <w:p w:rsidR="00000000" w:rsidDel="00000000" w:rsidP="00000000" w:rsidRDefault="00000000" w:rsidRPr="00000000" w14:paraId="0000014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tabs>
          <w:tab w:val="left" w:leader="none" w:pos="567"/>
        </w:tabs>
        <w:spacing w:after="0" w:line="240" w:lineRule="auto"/>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143">
      <w:pPr>
        <w:tabs>
          <w:tab w:val="left" w:leader="none" w:pos="567"/>
        </w:tabs>
        <w:spacing w:after="0" w:line="240" w:lineRule="auto"/>
        <w:ind w:left="567" w:hanging="567"/>
        <w:rPr>
          <w:rFonts w:ascii="Arial" w:cs="Arial" w:eastAsia="Arial" w:hAnsi="Arial"/>
          <w:sz w:val="28"/>
          <w:szCs w:val="28"/>
          <w:u w:val="single"/>
        </w:rPr>
      </w:pPr>
      <w:r w:rsidDel="00000000" w:rsidR="00000000" w:rsidRPr="00000000">
        <w:rPr>
          <w:rFonts w:ascii="Arial" w:cs="Arial" w:eastAsia="Arial" w:hAnsi="Arial"/>
          <w:b w:val="1"/>
          <w:sz w:val="28"/>
          <w:szCs w:val="28"/>
          <w:rtl w:val="0"/>
        </w:rPr>
        <w:t xml:space="preserve">(4)</w:t>
      </w:r>
      <w:r w:rsidDel="00000000" w:rsidR="00000000" w:rsidRPr="00000000">
        <w:rPr>
          <w:rFonts w:ascii="Arial" w:cs="Arial" w:eastAsia="Arial" w:hAnsi="Arial"/>
          <w:sz w:val="28"/>
          <w:szCs w:val="28"/>
          <w:rtl w:val="0"/>
        </w:rPr>
        <w:t xml:space="preserve"> </w:t>
        <w:tab/>
      </w:r>
      <w:r w:rsidDel="00000000" w:rsidR="00000000" w:rsidRPr="00000000">
        <w:rPr>
          <w:rFonts w:ascii="Arial" w:cs="Arial" w:eastAsia="Arial" w:hAnsi="Arial"/>
          <w:b w:val="1"/>
          <w:sz w:val="28"/>
          <w:szCs w:val="28"/>
          <w:rtl w:val="0"/>
        </w:rPr>
        <w:t xml:space="preserve">Raising awareness of other safeguarding issues, boosting resilience and equipping children with the skills needed to keep them safe</w:t>
      </w:r>
      <w:r w:rsidDel="00000000" w:rsidR="00000000" w:rsidRPr="00000000">
        <w:rPr>
          <w:rtl w:val="0"/>
        </w:rPr>
      </w:r>
    </w:p>
    <w:p w:rsidR="00000000" w:rsidDel="00000000" w:rsidP="00000000" w:rsidRDefault="00000000" w:rsidRPr="00000000" w14:paraId="0000014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raise other related issues with children, young people and their parents/carers in the following ways:</w:t>
      </w:r>
    </w:p>
    <w:p w:rsidR="00000000" w:rsidDel="00000000" w:rsidP="00000000" w:rsidRDefault="00000000" w:rsidRPr="00000000" w14:paraId="0000014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Children and Young People</w:t>
      </w:r>
    </w:p>
    <w:p w:rsidR="00000000" w:rsidDel="00000000" w:rsidP="00000000" w:rsidRDefault="00000000" w:rsidRPr="00000000" w14:paraId="0000014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9">
      <w:pPr>
        <w:spacing w:after="0" w:line="240" w:lineRule="auto"/>
        <w:rPr>
          <w:rFonts w:ascii="Arial" w:cs="Arial" w:eastAsia="Arial" w:hAnsi="Arial"/>
          <w:sz w:val="24"/>
          <w:szCs w:val="24"/>
        </w:rPr>
      </w:pPr>
      <w:bookmarkStart w:colFirst="0" w:colLast="0" w:name="_heading=h.3znysh7" w:id="3"/>
      <w:bookmarkEnd w:id="3"/>
      <w:r w:rsidDel="00000000" w:rsidR="00000000" w:rsidRPr="00000000">
        <w:rPr>
          <w:rFonts w:ascii="Arial" w:cs="Arial" w:eastAsia="Arial" w:hAnsi="Arial"/>
          <w:sz w:val="24"/>
          <w:szCs w:val="24"/>
          <w:rtl w:val="0"/>
        </w:rPr>
        <w:t xml:space="preserve">We are mindful that children are kept safe from terrorist and extremist material when accessing the internet in schools. All schools in the County have Smoothwall filtering and monitoring systems in place for this and other potentially risky content. </w:t>
      </w:r>
      <w:r w:rsidDel="00000000" w:rsidR="00000000" w:rsidRPr="00000000">
        <w:rPr>
          <w:rFonts w:ascii="Arial" w:cs="Arial" w:eastAsia="Arial" w:hAnsi="Arial"/>
          <w:sz w:val="24"/>
          <w:szCs w:val="24"/>
          <w:rtl w:val="0"/>
        </w:rPr>
        <w:t xml:space="preserve">Our named member of SLT who is a Designated/Deputy Safeguarding Lead will review these records regularly to see whether it links up with other safeguarding concerns about particular individuals. Online safety is continually emphasised in line with of Keeping Children Safe in Education, September 2023 and DfE ‘Teaching Online Safety in Schools’, January 2023.  </w:t>
      </w:r>
      <w:hyperlink r:id="rId25">
        <w:r w:rsidDel="00000000" w:rsidR="00000000" w:rsidRPr="00000000">
          <w:rPr>
            <w:rFonts w:ascii="Arial" w:cs="Arial" w:eastAsia="Arial" w:hAnsi="Arial"/>
            <w:color w:val="0000ff"/>
            <w:sz w:val="24"/>
            <w:szCs w:val="24"/>
            <w:u w:val="single"/>
            <w:rtl w:val="0"/>
          </w:rPr>
          <w:t xml:space="preserve">Teaching online safety in schools - GOV.UK (www.gov.uk)</w:t>
        </w:r>
      </w:hyperlink>
      <w:r w:rsidDel="00000000" w:rsidR="00000000" w:rsidRPr="00000000">
        <w:rPr>
          <w:rtl w:val="0"/>
        </w:rPr>
      </w:r>
    </w:p>
    <w:p w:rsidR="00000000" w:rsidDel="00000000" w:rsidP="00000000" w:rsidRDefault="00000000" w:rsidRPr="00000000" w14:paraId="0000014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Other themes are addressed through our school curriculum, policies, PSHE and RHSE programmes, assemblies, outside visitors and trainers. These may be part of our typical, planned curriculum or in response to issues arising in school, the community or nationally. </w:t>
      </w:r>
    </w:p>
    <w:p w:rsidR="00000000" w:rsidDel="00000000" w:rsidP="00000000" w:rsidRDefault="00000000" w:rsidRPr="00000000" w14:paraId="0000014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Names (and photographs) of staff and adults will be on display in school that children can speak to if they have concerns (school, family or community issues).</w:t>
      </w:r>
    </w:p>
    <w:p w:rsidR="00000000" w:rsidDel="00000000" w:rsidP="00000000" w:rsidRDefault="00000000" w:rsidRPr="00000000" w14:paraId="0000014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Parents/Carers</w:t>
      </w:r>
    </w:p>
    <w:p w:rsidR="00000000" w:rsidDel="00000000" w:rsidP="00000000" w:rsidRDefault="00000000" w:rsidRPr="00000000" w14:paraId="0000015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brochure, web site and other means of communication with parents will re-enforce the message that our school is committed to the welfare and protection of all children in its care. School staff and governors take this duty of care very seriously.</w:t>
      </w:r>
    </w:p>
    <w:p w:rsidR="00000000" w:rsidDel="00000000" w:rsidP="00000000" w:rsidRDefault="00000000" w:rsidRPr="00000000" w14:paraId="0000015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Newsletters, letters to parents about specific issues, our school web site and parents’ evenings / consultations are used to disseminate and re-enforce key safeguarding and child protection information.</w:t>
      </w:r>
    </w:p>
    <w:p w:rsidR="00000000" w:rsidDel="00000000" w:rsidP="00000000" w:rsidRDefault="00000000" w:rsidRPr="00000000" w14:paraId="0000015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addition, we also offer events/briefings and workshops that they may attend on particular issues. </w:t>
      </w:r>
    </w:p>
    <w:p w:rsidR="00000000" w:rsidDel="00000000" w:rsidP="00000000" w:rsidRDefault="00000000" w:rsidRPr="00000000" w14:paraId="0000015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Parents are told that it is essential that school records are kept up to date.  Parents are asked to keep school informed of any changes.  School will accordingly update records held to reflect:</w:t>
      </w:r>
    </w:p>
    <w:p w:rsidR="00000000" w:rsidDel="00000000" w:rsidP="00000000" w:rsidRDefault="00000000" w:rsidRPr="00000000" w14:paraId="000001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current address and telephone contacts. We are aware that, as a school, it is good practice to hold more than one emergency contact number for each child and this is particularly important for children who are a safeguarding or welfare concern</w:t>
      </w:r>
    </w:p>
    <w:p w:rsidR="00000000" w:rsidDel="00000000" w:rsidP="00000000" w:rsidRDefault="00000000" w:rsidRPr="00000000" w14:paraId="000001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adults have parental responsibility</w:t>
      </w:r>
    </w:p>
    <w:p w:rsidR="00000000" w:rsidDel="00000000" w:rsidP="00000000" w:rsidRDefault="00000000" w:rsidRPr="00000000" w14:paraId="000001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court orders which may be in force</w:t>
      </w:r>
    </w:p>
    <w:p w:rsidR="00000000" w:rsidDel="00000000" w:rsidP="00000000" w:rsidRDefault="00000000" w:rsidRPr="00000000" w14:paraId="000001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on the Child Protection list</w:t>
      </w:r>
    </w:p>
    <w:p w:rsidR="00000000" w:rsidDel="00000000" w:rsidP="00000000" w:rsidRDefault="00000000" w:rsidRPr="00000000" w14:paraId="000001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child’s name at birth and any subsequent names (taking care over unusual spellings)</w:t>
      </w:r>
    </w:p>
    <w:p w:rsidR="00000000" w:rsidDel="00000000" w:rsidP="00000000" w:rsidRDefault="00000000" w:rsidRPr="00000000" w14:paraId="000001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other changes to home circumstances</w:t>
      </w:r>
    </w:p>
    <w:p w:rsidR="00000000" w:rsidDel="00000000" w:rsidP="00000000" w:rsidRDefault="00000000" w:rsidRPr="00000000" w14:paraId="0000015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Parents have also been consulted on our RSHE policy.</w:t>
      </w:r>
    </w:p>
    <w:p w:rsidR="00000000" w:rsidDel="00000000" w:rsidP="00000000" w:rsidRDefault="00000000" w:rsidRPr="00000000" w14:paraId="0000016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1">
      <w:pPr>
        <w:tabs>
          <w:tab w:val="left" w:leader="none" w:pos="567"/>
        </w:tabs>
        <w:spacing w:after="0" w:line="240" w:lineRule="auto"/>
        <w:ind w:left="567" w:hanging="567"/>
        <w:rPr>
          <w:rFonts w:ascii="Arial" w:cs="Arial" w:eastAsia="Arial" w:hAnsi="Arial"/>
          <w:sz w:val="28"/>
          <w:szCs w:val="28"/>
        </w:rPr>
      </w:pPr>
      <w:r w:rsidDel="00000000" w:rsidR="00000000" w:rsidRPr="00000000">
        <w:rPr>
          <w:rFonts w:ascii="Arial" w:cs="Arial" w:eastAsia="Arial" w:hAnsi="Arial"/>
          <w:b w:val="1"/>
          <w:sz w:val="28"/>
          <w:szCs w:val="28"/>
          <w:rtl w:val="0"/>
        </w:rPr>
        <w:t xml:space="preserve">(5) </w:t>
      </w:r>
      <w:r w:rsidDel="00000000" w:rsidR="00000000" w:rsidRPr="00000000">
        <w:rPr>
          <w:rtl w:val="0"/>
        </w:rPr>
        <w:tab/>
      </w:r>
      <w:r w:rsidDel="00000000" w:rsidR="00000000" w:rsidRPr="00000000">
        <w:rPr>
          <w:rFonts w:ascii="Arial" w:cs="Arial" w:eastAsia="Arial" w:hAnsi="Arial"/>
          <w:b w:val="1"/>
          <w:sz w:val="28"/>
          <w:szCs w:val="28"/>
          <w:rtl w:val="0"/>
        </w:rPr>
        <w:t xml:space="preserve">Developing and implementing procedures for identifying and reporting cases, or suspected cases, of abuse</w:t>
      </w:r>
      <w:r w:rsidDel="00000000" w:rsidR="00000000" w:rsidRPr="00000000">
        <w:rPr>
          <w:rtl w:val="0"/>
        </w:rPr>
      </w:r>
    </w:p>
    <w:p w:rsidR="00000000" w:rsidDel="00000000" w:rsidP="00000000" w:rsidRDefault="00000000" w:rsidRPr="00000000" w14:paraId="00000162">
      <w:pPr>
        <w:spacing w:after="0" w:lineRule="auto"/>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63">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culture of our school is that ‘it could happen here’. Staff are trained to identify indicators of abuse and are aware of circumstances that could potentially make children and young people more vulnerable to abuse. </w:t>
      </w:r>
    </w:p>
    <w:p w:rsidR="00000000" w:rsidDel="00000000" w:rsidP="00000000" w:rsidRDefault="00000000" w:rsidRPr="00000000" w14:paraId="0000016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5">
      <w:pPr>
        <w:tabs>
          <w:tab w:val="left" w:leader="none" w:pos="720"/>
          <w:tab w:val="left" w:leader="none" w:pos="900"/>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Listening to Children and Receiving Disclosures</w:t>
      </w:r>
    </w:p>
    <w:p w:rsidR="00000000" w:rsidDel="00000000" w:rsidP="00000000" w:rsidRDefault="00000000" w:rsidRPr="00000000" w14:paraId="00000166">
      <w:pPr>
        <w:tabs>
          <w:tab w:val="left" w:leader="none" w:pos="720"/>
          <w:tab w:val="left" w:leader="none" w:pos="900"/>
        </w:tabs>
        <w:spacing w:after="0" w:line="24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6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embrace our role as a listening school where children can discuss concerns with any member of staff or adult who works with them. Staff (teaching and support) will make time and be available should children approach them with a situation they are worried about.</w:t>
      </w:r>
    </w:p>
    <w:p w:rsidR="00000000" w:rsidDel="00000000" w:rsidP="00000000" w:rsidRDefault="00000000" w:rsidRPr="00000000" w14:paraId="0000016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Concerns must be taken seriously and at face-value. It is easy to make speedy judgements based on previous knowledge of the child or young person.</w:t>
      </w:r>
    </w:p>
    <w:p w:rsidR="00000000" w:rsidDel="00000000" w:rsidP="00000000" w:rsidRDefault="00000000" w:rsidRPr="00000000" w14:paraId="0000016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receiving a disclosure are unable to promise ‘keeping a secret’ or confidentiality. They will need to explain that depending on what the child says they might need to share the information with someone who deals with these concerns in school.</w:t>
      </w:r>
    </w:p>
    <w:p w:rsidR="00000000" w:rsidDel="00000000" w:rsidP="00000000" w:rsidRDefault="00000000" w:rsidRPr="00000000" w14:paraId="0000016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the child does not wish to continue and say anything further the adult should pass on the concern to the designated safeguarding lead that might wish to keep an eye on that student and may well be aware of other issues of concern.</w:t>
      </w:r>
    </w:p>
    <w:p w:rsidR="00000000" w:rsidDel="00000000" w:rsidP="00000000" w:rsidRDefault="00000000" w:rsidRPr="00000000" w14:paraId="0000016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F">
      <w:pPr>
        <w:spacing w:after="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sidDel="00000000" w:rsidR="00000000" w:rsidRPr="00000000">
        <w:rPr>
          <w:rFonts w:ascii="Arial" w:cs="Arial" w:eastAsia="Arial" w:hAnsi="Arial"/>
          <w:sz w:val="24"/>
          <w:szCs w:val="24"/>
          <w:rtl w:val="0"/>
        </w:rPr>
        <w:t xml:space="preserve">’ Keeping Children Safe in Education, September 2023, Part One (paras 17-18).</w:t>
      </w:r>
    </w:p>
    <w:p w:rsidR="00000000" w:rsidDel="00000000" w:rsidP="00000000" w:rsidRDefault="00000000" w:rsidRPr="00000000" w14:paraId="0000017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When the member of staff next comes across the child concerned, it would be appropriate to ask how they are and remind them that they are able to come and talk when they wish.</w:t>
      </w:r>
    </w:p>
    <w:p w:rsidR="00000000" w:rsidDel="00000000" w:rsidP="00000000" w:rsidRDefault="00000000" w:rsidRPr="00000000" w14:paraId="0000017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should never speak to another sibling in the family to make enquiries; to investigate concerns is not the role of the school and parents/carers would be rightly aggrieved.</w:t>
      </w:r>
    </w:p>
    <w:p w:rsidR="00000000" w:rsidDel="00000000" w:rsidP="00000000" w:rsidRDefault="00000000" w:rsidRPr="00000000" w14:paraId="0000017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Recording concerns</w:t>
      </w:r>
    </w:p>
    <w:p w:rsidR="00000000" w:rsidDel="00000000" w:rsidP="00000000" w:rsidRDefault="00000000" w:rsidRPr="00000000" w14:paraId="0000017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concerns and disclosures passed to the designated safeguarding lead must be recorded on the school’s Child Protection electronic monitoring system – CPOMs </w:t>
      </w:r>
      <w:r w:rsidDel="00000000" w:rsidR="00000000" w:rsidRPr="00000000">
        <w:rPr>
          <w:rFonts w:ascii="Arial" w:cs="Arial" w:eastAsia="Arial" w:hAnsi="Arial"/>
          <w:i w:val="1"/>
          <w:sz w:val="24"/>
          <w:szCs w:val="24"/>
          <w:rtl w:val="0"/>
        </w:rPr>
        <w:t xml:space="preserve">or </w:t>
      </w:r>
      <w:r w:rsidDel="00000000" w:rsidR="00000000" w:rsidRPr="00000000">
        <w:rPr>
          <w:rFonts w:ascii="Arial" w:cs="Arial" w:eastAsia="Arial" w:hAnsi="Arial"/>
          <w:sz w:val="24"/>
          <w:szCs w:val="24"/>
          <w:rtl w:val="0"/>
        </w:rPr>
        <w:t xml:space="preserve">written, signed and dated on the relevant </w:t>
      </w:r>
      <w:r w:rsidDel="00000000" w:rsidR="00000000" w:rsidRPr="00000000">
        <w:rPr>
          <w:rFonts w:ascii="Arial" w:cs="Arial" w:eastAsia="Arial" w:hAnsi="Arial"/>
          <w:i w:val="1"/>
          <w:sz w:val="24"/>
          <w:szCs w:val="24"/>
          <w:rtl w:val="0"/>
        </w:rPr>
        <w:t xml:space="preserve">‘Concern’ </w:t>
      </w:r>
      <w:r w:rsidDel="00000000" w:rsidR="00000000" w:rsidRPr="00000000">
        <w:rPr>
          <w:rFonts w:ascii="Arial" w:cs="Arial" w:eastAsia="Arial" w:hAnsi="Arial"/>
          <w:sz w:val="24"/>
          <w:szCs w:val="24"/>
          <w:rtl w:val="0"/>
        </w:rPr>
        <w:t xml:space="preserve">form</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All concerns recorded should be factual; staff should avoid using emotive language and recording their opinions.</w:t>
      </w:r>
    </w:p>
    <w:p w:rsidR="00000000" w:rsidDel="00000000" w:rsidP="00000000" w:rsidRDefault="00000000" w:rsidRPr="00000000" w14:paraId="0000017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should write the exact words used by the child. Any original notes/jottings/reminders made by the adult must be stapled to the form as first-hand information that could be important if a case went to court or scanned into the electronic monitoring system.</w:t>
      </w:r>
    </w:p>
    <w:p w:rsidR="00000000" w:rsidDel="00000000" w:rsidP="00000000" w:rsidRDefault="00000000" w:rsidRPr="00000000" w14:paraId="0000017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more relevant details staff document, the better (eg: approximate size, colour of injury, which arm, if burn is scabbing over etc.) Staff can express concern about an injury (open ended questions) but should not ask direct questions. They should never do so in front of other children.</w:t>
      </w:r>
    </w:p>
    <w:p w:rsidR="00000000" w:rsidDel="00000000" w:rsidP="00000000" w:rsidRDefault="00000000" w:rsidRPr="00000000" w14:paraId="0000017C">
      <w:pPr>
        <w:spacing w:after="0" w:line="240" w:lineRule="auto"/>
        <w:rPr>
          <w:rFonts w:ascii="Arial" w:cs="Arial" w:eastAsia="Arial" w:hAnsi="Arial"/>
          <w:sz w:val="24"/>
          <w:szCs w:val="24"/>
        </w:rPr>
      </w:pPr>
      <w:r w:rsidDel="00000000" w:rsidR="00000000" w:rsidRPr="00000000">
        <w:rPr>
          <w:rtl w:val="0"/>
        </w:rPr>
      </w:r>
    </w:p>
    <w:tbl>
      <w:tblPr>
        <w:tblStyle w:val="Table4"/>
        <w:tblW w:w="89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3"/>
        <w:tblGridChange w:id="0">
          <w:tblGrid>
            <w:gridCol w:w="8923"/>
          </w:tblGrid>
        </w:tblGridChange>
      </w:tblGrid>
      <w:tr>
        <w:trPr>
          <w:cantSplit w:val="0"/>
          <w:tblHeader w:val="0"/>
        </w:trPr>
        <w:tc>
          <w:tcPr/>
          <w:p w:rsidR="00000000" w:rsidDel="00000000" w:rsidP="00000000" w:rsidRDefault="00000000" w:rsidRPr="00000000" w14:paraId="0000017D">
            <w:pPr>
              <w:spacing w:after="80" w:before="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remember:</w:t>
            </w:r>
          </w:p>
          <w:p w:rsidR="00000000" w:rsidDel="00000000" w:rsidP="00000000" w:rsidRDefault="00000000" w:rsidRPr="00000000" w14:paraId="0000017E">
            <w:pPr>
              <w:tabs>
                <w:tab w:val="left" w:leader="none" w:pos="540"/>
              </w:tabs>
              <w:spacing w:after="80" w:before="40" w:lineRule="auto"/>
              <w:ind w:left="54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(I)</w:t>
              <w:tab/>
              <w:t xml:space="preserve">The child should be allowed to make the disclosure at his/her own pace and in his/her own way.</w:t>
            </w:r>
          </w:p>
          <w:p w:rsidR="00000000" w:rsidDel="00000000" w:rsidP="00000000" w:rsidRDefault="00000000" w:rsidRPr="00000000" w14:paraId="0000017F">
            <w:pPr>
              <w:tabs>
                <w:tab w:val="left" w:leader="none" w:pos="540"/>
              </w:tabs>
              <w:spacing w:after="80" w:before="40" w:lineRule="auto"/>
              <w:ind w:left="54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(ii)</w:t>
              <w:tab/>
              <w:t xml:space="preserve">The member of staff should avoid interrupting except to clarify what the child is saying but</w:t>
            </w:r>
          </w:p>
          <w:p w:rsidR="00000000" w:rsidDel="00000000" w:rsidP="00000000" w:rsidRDefault="00000000" w:rsidRPr="00000000" w14:paraId="00000180">
            <w:pPr>
              <w:tabs>
                <w:tab w:val="left" w:leader="none" w:pos="540"/>
              </w:tabs>
              <w:spacing w:after="80" w:before="40" w:lineRule="auto"/>
              <w:ind w:left="54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(iii)</w:t>
            </w:r>
            <w:r w:rsidDel="00000000" w:rsidR="00000000" w:rsidRPr="00000000">
              <w:rPr>
                <w:rtl w:val="0"/>
              </w:rPr>
              <w:tab/>
            </w:r>
            <w:r w:rsidDel="00000000" w:rsidR="00000000" w:rsidRPr="00000000">
              <w:rPr>
                <w:rFonts w:ascii="Arial" w:cs="Arial" w:eastAsia="Arial" w:hAnsi="Arial"/>
                <w:sz w:val="24"/>
                <w:szCs w:val="24"/>
                <w:rtl w:val="0"/>
              </w:rPr>
              <w:t xml:space="preserve">Should not probe for any information that the child does not volunteer.</w:t>
            </w:r>
          </w:p>
        </w:tc>
      </w:tr>
    </w:tbl>
    <w:p w:rsidR="00000000" w:rsidDel="00000000" w:rsidP="00000000" w:rsidRDefault="00000000" w:rsidRPr="00000000" w14:paraId="0000018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Concerns about staff members or other adults in school</w:t>
      </w:r>
    </w:p>
    <w:p w:rsidR="00000000" w:rsidDel="00000000" w:rsidP="00000000" w:rsidRDefault="00000000" w:rsidRPr="00000000" w14:paraId="0000018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there is concern about another member of staff or adult working in school, the matter must be passed straight to the Head Teacher. The member of staff concerned must not be spoken to. If the concern regards the Head Teacher, this should be passed onto the Chair of Governors. Further information is included in Section G of this policy and </w:t>
      </w:r>
      <w:r w:rsidDel="00000000" w:rsidR="00000000" w:rsidRPr="00000000">
        <w:rPr>
          <w:rFonts w:ascii="Arial" w:cs="Arial" w:eastAsia="Arial" w:hAnsi="Arial"/>
          <w:sz w:val="24"/>
          <w:szCs w:val="24"/>
          <w:rtl w:val="0"/>
        </w:rPr>
        <w:t xml:space="preserve">KCSIE 2023, Part Four.</w:t>
      </w:r>
    </w:p>
    <w:p w:rsidR="00000000" w:rsidDel="00000000" w:rsidP="00000000" w:rsidRDefault="00000000" w:rsidRPr="00000000" w14:paraId="0000018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6">
      <w:pPr>
        <w:spacing w:after="12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Recording and Response of the designated lead professional</w:t>
      </w:r>
    </w:p>
    <w:p w:rsidR="00000000" w:rsidDel="00000000" w:rsidP="00000000" w:rsidRDefault="00000000" w:rsidRPr="00000000" w14:paraId="0000018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information received is stored in the child’s ‘concern’ file. Where this is in electronic form, we provide appropriate levels of access to information. Records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rsidR="00000000" w:rsidDel="00000000" w:rsidP="00000000" w:rsidRDefault="00000000" w:rsidRPr="00000000" w14:paraId="0000018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keep a simple central ‘chronology of significant events’ for all children causing concern in school, in the event that the MASH make contact about issues beyond school and inform any other concerns in school.</w:t>
      </w:r>
    </w:p>
    <w:p w:rsidR="00000000" w:rsidDel="00000000" w:rsidP="00000000" w:rsidRDefault="00000000" w:rsidRPr="00000000" w14:paraId="0000018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ensure that records include:</w:t>
      </w:r>
    </w:p>
    <w:p w:rsidR="00000000" w:rsidDel="00000000" w:rsidP="00000000" w:rsidRDefault="00000000" w:rsidRPr="00000000" w14:paraId="0000018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clear and detailed summary of the concern</w:t>
      </w:r>
    </w:p>
    <w:p w:rsidR="00000000" w:rsidDel="00000000" w:rsidP="00000000" w:rsidRDefault="00000000" w:rsidRPr="00000000" w14:paraId="0000018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details of how the concern was followed up and resolved</w:t>
      </w:r>
    </w:p>
    <w:p w:rsidR="00000000" w:rsidDel="00000000" w:rsidP="00000000" w:rsidRDefault="00000000" w:rsidRPr="00000000" w14:paraId="000001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notes of any actions taken, decisions reached and the outcome</w:t>
      </w:r>
    </w:p>
    <w:p w:rsidR="00000000" w:rsidDel="00000000" w:rsidP="00000000" w:rsidRDefault="00000000" w:rsidRPr="00000000" w14:paraId="0000018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Discussing concerns with the First Contact Service - 03000 26 79 79 </w:t>
      </w:r>
    </w:p>
    <w:p w:rsidR="00000000" w:rsidDel="00000000" w:rsidP="00000000" w:rsidRDefault="00000000" w:rsidRPr="00000000" w14:paraId="0000019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use the local authority Referral Form for notifying First Contact of concerns.  Early help referrals are completed online using the following link:  </w:t>
      </w:r>
      <w:hyperlink r:id="rId26">
        <w:r w:rsidDel="00000000" w:rsidR="00000000" w:rsidRPr="00000000">
          <w:rPr>
            <w:rFonts w:ascii="Arial" w:cs="Arial" w:eastAsia="Arial" w:hAnsi="Arial"/>
            <w:color w:val="0000ff"/>
            <w:sz w:val="24"/>
            <w:szCs w:val="24"/>
            <w:u w:val="single"/>
            <w:rtl w:val="0"/>
          </w:rPr>
          <w:t xml:space="preserve">https://doitonline.durham.gov.uk/service/Early_Help_Referral</w:t>
        </w:r>
      </w:hyperlink>
      <w:r w:rsidDel="00000000" w:rsidR="00000000" w:rsidRPr="00000000">
        <w:rPr>
          <w:rFonts w:ascii="Arial" w:cs="Arial" w:eastAsia="Arial" w:hAnsi="Arial"/>
          <w:sz w:val="24"/>
          <w:szCs w:val="24"/>
          <w:rtl w:val="0"/>
        </w:rPr>
        <w:t xml:space="preserve"> via DCC CRM system.</w:t>
      </w:r>
    </w:p>
    <w:p w:rsidR="00000000" w:rsidDel="00000000" w:rsidP="00000000" w:rsidRDefault="00000000" w:rsidRPr="00000000" w14:paraId="0000019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rPr>
          <w:rFonts w:ascii="Arial" w:cs="Arial" w:eastAsia="Arial" w:hAnsi="Arial"/>
          <w:sz w:val="24"/>
          <w:szCs w:val="24"/>
        </w:rPr>
      </w:pPr>
      <w:r w:rsidDel="00000000" w:rsidR="00000000" w:rsidRPr="00000000">
        <w:rPr>
          <w:rFonts w:ascii="Arial" w:cs="Arial" w:eastAsia="Arial" w:hAnsi="Arial"/>
          <w:sz w:val="24"/>
          <w:szCs w:val="24"/>
          <w:rtl w:val="0"/>
        </w:rPr>
        <w:t xml:space="preserve">Procedures and guidance detailing local multi-agency arrangements, including detailed information about the management of individual cases, may be found at </w:t>
      </w:r>
      <w:hyperlink r:id="rId27">
        <w:r w:rsidDel="00000000" w:rsidR="00000000" w:rsidRPr="00000000">
          <w:rPr>
            <w:rFonts w:ascii="Arial" w:cs="Arial" w:eastAsia="Arial" w:hAnsi="Arial"/>
            <w:color w:val="0000ff"/>
            <w:sz w:val="24"/>
            <w:szCs w:val="24"/>
            <w:u w:val="single"/>
            <w:rtl w:val="0"/>
          </w:rPr>
          <w:t xml:space="preserve">www.durham-scp.org.u</w:t>
        </w:r>
      </w:hyperlink>
      <w:r w:rsidDel="00000000" w:rsidR="00000000" w:rsidRPr="00000000">
        <w:rPr>
          <w:rFonts w:ascii="Arial" w:cs="Arial" w:eastAsia="Arial" w:hAnsi="Arial"/>
          <w:color w:val="0000ff"/>
          <w:sz w:val="24"/>
          <w:szCs w:val="24"/>
          <w:u w:val="single"/>
          <w:rtl w:val="0"/>
        </w:rPr>
        <w:t xml:space="preserve">k</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u w:val="single"/>
          <w:rtl w:val="0"/>
        </w:rPr>
        <w:t xml:space="preserve"> </w:t>
      </w:r>
      <w:r w:rsidDel="00000000" w:rsidR="00000000" w:rsidRPr="00000000">
        <w:rPr>
          <w:rtl w:val="0"/>
        </w:rPr>
      </w:r>
    </w:p>
    <w:p w:rsidR="00000000" w:rsidDel="00000000" w:rsidP="00000000" w:rsidRDefault="00000000" w:rsidRPr="00000000" w14:paraId="00000195">
      <w:pPr>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If a concern is taken up as a </w:t>
      </w:r>
      <w:r w:rsidDel="00000000" w:rsidR="00000000" w:rsidRPr="00000000">
        <w:rPr>
          <w:rFonts w:ascii="Arial" w:cs="Arial" w:eastAsia="Arial" w:hAnsi="Arial"/>
          <w:b w:val="1"/>
          <w:sz w:val="24"/>
          <w:szCs w:val="24"/>
          <w:rtl w:val="0"/>
        </w:rPr>
        <w:t xml:space="preserve">referral </w:t>
      </w:r>
      <w:r w:rsidDel="00000000" w:rsidR="00000000" w:rsidRPr="00000000">
        <w:rPr>
          <w:rFonts w:ascii="Arial" w:cs="Arial" w:eastAsia="Arial" w:hAnsi="Arial"/>
          <w:sz w:val="24"/>
          <w:szCs w:val="24"/>
          <w:rtl w:val="0"/>
        </w:rPr>
        <w:t xml:space="preserve">under section 47: Child Protection, actual or likelihood of significant harm, parents or carers will be informed of this </w:t>
      </w:r>
      <w:r w:rsidDel="00000000" w:rsidR="00000000" w:rsidRPr="00000000">
        <w:rPr>
          <w:rFonts w:ascii="Arial" w:cs="Arial" w:eastAsia="Arial" w:hAnsi="Arial"/>
          <w:b w:val="1"/>
          <w:sz w:val="24"/>
          <w:szCs w:val="24"/>
          <w:rtl w:val="0"/>
        </w:rPr>
        <w:t xml:space="preserve">unless to do so would place the child at further risk of harm.</w:t>
      </w:r>
    </w:p>
    <w:p w:rsidR="00000000" w:rsidDel="00000000" w:rsidP="00000000" w:rsidRDefault="00000000" w:rsidRPr="00000000" w14:paraId="0000019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rsidR="00000000" w:rsidDel="00000000" w:rsidP="00000000" w:rsidRDefault="00000000" w:rsidRPr="00000000" w14:paraId="0000019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9">
      <w:pPr>
        <w:spacing w:after="0" w:line="240" w:lineRule="auto"/>
        <w:rPr>
          <w:rFonts w:ascii="Arial" w:cs="Arial" w:eastAsia="Arial" w:hAnsi="Arial"/>
          <w:color w:val="0000ff"/>
          <w:sz w:val="24"/>
          <w:szCs w:val="24"/>
          <w:u w:val="single"/>
        </w:rPr>
      </w:pPr>
      <w:r w:rsidDel="00000000" w:rsidR="00000000" w:rsidRPr="00000000">
        <w:rPr>
          <w:rFonts w:ascii="Arial" w:cs="Arial" w:eastAsia="Arial" w:hAnsi="Arial"/>
          <w:sz w:val="24"/>
          <w:szCs w:val="24"/>
          <w:rtl w:val="0"/>
        </w:rPr>
        <w:t xml:space="preserve">If the situation is an emergency and staff are unable to speak to First Contact, we will phone the Police on 101 and ask to speak to a colleague in the Vulnerability Unit concerning a child. </w:t>
      </w:r>
      <w:r w:rsidDel="00000000" w:rsidR="00000000" w:rsidRPr="00000000">
        <w:rPr>
          <w:rtl w:val="0"/>
        </w:rPr>
      </w:r>
    </w:p>
    <w:p w:rsidR="00000000" w:rsidDel="00000000" w:rsidP="00000000" w:rsidRDefault="00000000" w:rsidRPr="00000000" w14:paraId="0000019A">
      <w:pPr>
        <w:spacing w:after="0" w:line="240" w:lineRule="auto"/>
        <w:rPr>
          <w:rFonts w:ascii="Arial" w:cs="Arial" w:eastAsia="Arial" w:hAnsi="Arial"/>
          <w:sz w:val="24"/>
          <w:szCs w:val="24"/>
        </w:rPr>
      </w:pPr>
      <w:r w:rsidDel="00000000" w:rsidR="00000000" w:rsidRPr="00000000">
        <w:rPr>
          <w:rtl w:val="0"/>
        </w:rPr>
      </w:r>
    </w:p>
    <w:tbl>
      <w:tblPr>
        <w:tblStyle w:val="Table5"/>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6"/>
        <w:tblGridChange w:id="0">
          <w:tblGrid>
            <w:gridCol w:w="8926"/>
          </w:tblGrid>
        </w:tblGridChange>
      </w:tblGrid>
      <w:tr>
        <w:trPr>
          <w:cantSplit w:val="0"/>
          <w:tblHeader w:val="0"/>
        </w:trPr>
        <w:tc>
          <w:tcPr/>
          <w:p w:rsidR="00000000" w:rsidDel="00000000" w:rsidP="00000000" w:rsidRDefault="00000000" w:rsidRPr="00000000" w14:paraId="0000019B">
            <w:pPr>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Police Switchboard: 0345 6060365 or 101</w:t>
            </w:r>
          </w:p>
          <w:p w:rsidR="00000000" w:rsidDel="00000000" w:rsidP="00000000" w:rsidRDefault="00000000" w:rsidRPr="00000000" w14:paraId="0000019C">
            <w:pPr>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Ask for the nearest local Vulnerability Unit to school</w:t>
            </w:r>
          </w:p>
        </w:tc>
      </w:tr>
    </w:tbl>
    <w:p w:rsidR="00000000" w:rsidDel="00000000" w:rsidP="00000000" w:rsidRDefault="00000000" w:rsidRPr="00000000" w14:paraId="0000019D">
      <w:pPr>
        <w:spacing w:after="0" w:line="24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9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Discussions with First Contact will be followed up in writing</w:t>
      </w:r>
    </w:p>
    <w:p w:rsidR="00000000" w:rsidDel="00000000" w:rsidP="00000000" w:rsidRDefault="00000000" w:rsidRPr="00000000" w14:paraId="0000019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Discussions of concern and requests for support will be followed up in writing, using the referral form.  Early help referrals are completed online using the following link:  </w:t>
      </w:r>
      <w:hyperlink r:id="rId28">
        <w:r w:rsidDel="00000000" w:rsidR="00000000" w:rsidRPr="00000000">
          <w:rPr>
            <w:rFonts w:ascii="Arial" w:cs="Arial" w:eastAsia="Arial" w:hAnsi="Arial"/>
            <w:color w:val="0000ff"/>
            <w:sz w:val="24"/>
            <w:szCs w:val="24"/>
            <w:u w:val="single"/>
            <w:rtl w:val="0"/>
          </w:rPr>
          <w:t xml:space="preserve">https://doitonline.durham.gov.uk/service/Early_Help_Referral</w:t>
        </w:r>
      </w:hyperlink>
      <w:r w:rsidDel="00000000" w:rsidR="00000000" w:rsidRPr="00000000">
        <w:rPr>
          <w:rFonts w:ascii="Arial" w:cs="Arial" w:eastAsia="Arial" w:hAnsi="Arial"/>
          <w:sz w:val="24"/>
          <w:szCs w:val="24"/>
          <w:rtl w:val="0"/>
        </w:rPr>
        <w:t xml:space="preserve"> via DCC CRM system. A copy is kept on the child’s concern file.</w:t>
      </w:r>
    </w:p>
    <w:p w:rsidR="00000000" w:rsidDel="00000000" w:rsidP="00000000" w:rsidRDefault="00000000" w:rsidRPr="00000000" w14:paraId="000001A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a member of staff feels that the designated safeguarding lead and/or Head Teacher are not taking concerns seriously enough, then it is appropriate for them to tell that person that they are going to consult with First Contact themselves.</w:t>
      </w:r>
    </w:p>
    <w:p w:rsidR="00000000" w:rsidDel="00000000" w:rsidP="00000000" w:rsidRDefault="00000000" w:rsidRPr="00000000" w14:paraId="000001A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Any staff member</w:t>
      </w:r>
      <w:r w:rsidDel="00000000" w:rsidR="00000000" w:rsidRPr="00000000">
        <w:rPr>
          <w:rFonts w:ascii="Arial" w:cs="Arial" w:eastAsia="Arial" w:hAnsi="Arial"/>
          <w:sz w:val="24"/>
          <w:szCs w:val="24"/>
          <w:rtl w:val="0"/>
        </w:rPr>
        <w:t xml:space="preserve"> who has a concern about a child’s welfare should follow the referral processes set out in </w:t>
      </w:r>
      <w:r w:rsidDel="00000000" w:rsidR="00000000" w:rsidRPr="00000000">
        <w:rPr>
          <w:rFonts w:ascii="Arial" w:cs="Arial" w:eastAsia="Arial" w:hAnsi="Arial"/>
          <w:sz w:val="24"/>
          <w:szCs w:val="24"/>
          <w:rtl w:val="0"/>
        </w:rPr>
        <w:t xml:space="preserve">Keeping Children Safe in Education 2023, Part One.</w:t>
      </w:r>
    </w:p>
    <w:p w:rsidR="00000000" w:rsidDel="00000000" w:rsidP="00000000" w:rsidRDefault="00000000" w:rsidRPr="00000000" w14:paraId="000001A5">
      <w:pPr>
        <w:spacing w:after="0" w:line="240" w:lineRule="auto"/>
        <w:rPr>
          <w:rFonts w:ascii="Arial" w:cs="Arial" w:eastAsia="Arial" w:hAnsi="Arial"/>
          <w:sz w:val="24"/>
          <w:szCs w:val="24"/>
        </w:rPr>
      </w:pPr>
      <w:r w:rsidDel="00000000" w:rsidR="00000000" w:rsidRPr="00000000">
        <w:rPr>
          <w:rtl w:val="0"/>
        </w:rPr>
      </w:r>
    </w:p>
    <w:tbl>
      <w:tblPr>
        <w:tblStyle w:val="Table6"/>
        <w:tblW w:w="90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6"/>
        <w:tblGridChange w:id="0">
          <w:tblGrid>
            <w:gridCol w:w="9076"/>
          </w:tblGrid>
        </w:tblGridChange>
      </w:tblGrid>
      <w:tr>
        <w:trPr>
          <w:cantSplit w:val="0"/>
          <w:trHeight w:val="935" w:hRule="atLeast"/>
          <w:tblHeader w:val="0"/>
        </w:trPr>
        <w:tc>
          <w:tcPr/>
          <w:p w:rsidR="00000000" w:rsidDel="00000000" w:rsidP="00000000" w:rsidRDefault="00000000" w:rsidRPr="00000000" w14:paraId="000001A6">
            <w:pPr>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First Contact Service</w:t>
            </w:r>
          </w:p>
          <w:p w:rsidR="00000000" w:rsidDel="00000000" w:rsidP="00000000" w:rsidRDefault="00000000" w:rsidRPr="00000000" w14:paraId="000001A7">
            <w:pPr>
              <w:spacing w:after="120" w:before="120" w:lineRule="auto"/>
              <w:jc w:val="center"/>
              <w:rPr>
                <w:rFonts w:ascii="Arial" w:cs="Arial" w:eastAsia="Arial" w:hAnsi="Arial"/>
                <w:sz w:val="24"/>
                <w:szCs w:val="24"/>
              </w:rPr>
            </w:pPr>
            <w:hyperlink r:id="rId29">
              <w:r w:rsidDel="00000000" w:rsidR="00000000" w:rsidRPr="00000000">
                <w:rPr>
                  <w:rFonts w:ascii="Arial" w:cs="Arial" w:eastAsia="Arial" w:hAnsi="Arial"/>
                  <w:color w:val="000000"/>
                  <w:sz w:val="24"/>
                  <w:szCs w:val="24"/>
                  <w:u w:val="single"/>
                  <w:rtl w:val="0"/>
                </w:rPr>
                <w:t xml:space="preserve">firstcontact@durham.gov.uk</w:t>
              </w:r>
            </w:hyperlink>
            <w:r w:rsidDel="00000000" w:rsidR="00000000" w:rsidRPr="00000000">
              <w:rPr>
                <w:rtl w:val="0"/>
              </w:rPr>
            </w:r>
          </w:p>
          <w:p w:rsidR="00000000" w:rsidDel="00000000" w:rsidP="00000000" w:rsidRDefault="00000000" w:rsidRPr="00000000" w14:paraId="000001A8">
            <w:pPr>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Telephone: 03000 26 79 79</w:t>
            </w:r>
          </w:p>
        </w:tc>
      </w:tr>
    </w:tbl>
    <w:p w:rsidR="00000000" w:rsidDel="00000000" w:rsidP="00000000" w:rsidRDefault="00000000" w:rsidRPr="00000000" w14:paraId="000001A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Attendance at Strategy meetings if assessed to be child protection concern</w:t>
      </w:r>
    </w:p>
    <w:p w:rsidR="00000000" w:rsidDel="00000000" w:rsidP="00000000" w:rsidRDefault="00000000" w:rsidRPr="00000000" w14:paraId="000001AB">
      <w:pPr>
        <w:spacing w:after="0" w:line="24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A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Strategy meetings are one of four multi-agency meetings as part of Child Protection processes. Local multi-agency procedures have detailed guidance about these meetings </w:t>
      </w:r>
      <w:hyperlink r:id="rId30">
        <w:r w:rsidDel="00000000" w:rsidR="00000000" w:rsidRPr="00000000">
          <w:rPr>
            <w:rFonts w:ascii="Arial" w:cs="Arial" w:eastAsia="Arial" w:hAnsi="Arial"/>
            <w:color w:val="0000ff"/>
            <w:sz w:val="24"/>
            <w:szCs w:val="24"/>
            <w:u w:val="single"/>
            <w:rtl w:val="0"/>
          </w:rPr>
          <w:t xml:space="preserve">www.durham-scp.org.uk</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A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threshold document is available on the DSCP website.</w:t>
      </w:r>
    </w:p>
    <w:p w:rsidR="00000000" w:rsidDel="00000000" w:rsidP="00000000" w:rsidRDefault="00000000" w:rsidRPr="00000000" w14:paraId="000001A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School staff may be invited to a strategy meeting. These multi-agency meetings are called to decide whether the threshold for an s47 enquiry should commence to investigate the concerns that have been raised. </w:t>
      </w:r>
    </w:p>
    <w:p w:rsidR="00000000" w:rsidDel="00000000" w:rsidP="00000000" w:rsidRDefault="00000000" w:rsidRPr="00000000" w14:paraId="000001B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2">
      <w:pPr>
        <w:spacing w:after="0" w:line="240" w:lineRule="auto"/>
        <w:rPr>
          <w:rFonts w:ascii="Arial" w:cs="Arial" w:eastAsia="Arial" w:hAnsi="Arial"/>
          <w:i w:val="1"/>
          <w:sz w:val="24"/>
          <w:szCs w:val="24"/>
          <w:u w:val="single"/>
        </w:rPr>
      </w:pPr>
      <w:r w:rsidDel="00000000" w:rsidR="00000000" w:rsidRPr="00000000">
        <w:rPr>
          <w:rFonts w:ascii="Arial" w:cs="Arial" w:eastAsia="Arial" w:hAnsi="Arial"/>
          <w:sz w:val="24"/>
          <w:szCs w:val="24"/>
          <w:rtl w:val="0"/>
        </w:rPr>
        <w:t xml:space="preserve">These meetings may be called at short notice and appropriate staff from school will attend wherever possible. If the school is the referring agency, they should be invited to attend these meetings.</w:t>
      </w:r>
      <w:r w:rsidDel="00000000" w:rsidR="00000000" w:rsidRPr="00000000">
        <w:rPr>
          <w:rFonts w:ascii="Arial" w:cs="Arial" w:eastAsia="Arial" w:hAnsi="Arial"/>
          <w:i w:val="1"/>
          <w:sz w:val="24"/>
          <w:szCs w:val="24"/>
          <w:u w:val="single"/>
          <w:rtl w:val="0"/>
        </w:rPr>
        <w:t xml:space="preserve"> </w:t>
      </w:r>
      <w:r w:rsidDel="00000000" w:rsidR="00000000" w:rsidRPr="00000000">
        <w:rPr>
          <w:rtl w:val="0"/>
        </w:rPr>
      </w:r>
    </w:p>
    <w:p w:rsidR="00000000" w:rsidDel="00000000" w:rsidP="00000000" w:rsidRDefault="00000000" w:rsidRPr="00000000" w14:paraId="000001B3">
      <w:pPr>
        <w:spacing w:after="0" w:line="240" w:lineRule="auto"/>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1B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will make available any electronic forms or handwritten notes, dated and signed, as well as other records from the concern file including the single agency chronology of concerns. Any further written evidence from the child: stories, drawings etc. will be brought to the meeting.</w:t>
      </w:r>
    </w:p>
    <w:p w:rsidR="00000000" w:rsidDel="00000000" w:rsidP="00000000" w:rsidRDefault="00000000" w:rsidRPr="00000000" w14:paraId="000001B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school, staff will monitor the child discreetly for any further concerns or signs that are worrying, maintain appropriate records and give support and reassurance to the child.</w:t>
      </w:r>
    </w:p>
    <w:p w:rsidR="00000000" w:rsidDel="00000000" w:rsidP="00000000" w:rsidRDefault="00000000" w:rsidRPr="00000000" w14:paraId="000001B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information should be treated with discretion and confidentiality and shared in accordance with the National Guidance on information sharing and the GDPR and Data Protection Act 2018.</w:t>
      </w:r>
    </w:p>
    <w:p w:rsidR="00000000" w:rsidDel="00000000" w:rsidP="00000000" w:rsidRDefault="00000000" w:rsidRPr="00000000" w14:paraId="000001B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concerns are not substantiated following the section 47 enquiries, our school will work with other agencies to determine what further support the family and child require.  The school will continue to monitor and support the child. </w:t>
      </w:r>
    </w:p>
    <w:p w:rsidR="00000000" w:rsidDel="00000000" w:rsidP="00000000" w:rsidRDefault="00000000" w:rsidRPr="00000000" w14:paraId="000001BB">
      <w:pPr>
        <w:tabs>
          <w:tab w:val="left" w:leader="none" w:pos="567"/>
        </w:tabs>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0"/>
        </w:tabs>
        <w:spacing w:after="200" w:before="0" w:line="276" w:lineRule="auto"/>
        <w:ind w:left="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OVERVIEW: SAFEGUARDING</w:t>
      </w:r>
      <w:r w:rsidDel="00000000" w:rsidR="00000000" w:rsidRPr="00000000">
        <w:rPr>
          <w:rtl w:val="0"/>
        </w:rPr>
      </w:r>
    </w:p>
    <w:p w:rsidR="00000000" w:rsidDel="00000000" w:rsidP="00000000" w:rsidRDefault="00000000" w:rsidRPr="00000000" w14:paraId="000001BD">
      <w:pPr>
        <w:tabs>
          <w:tab w:val="left" w:leader="none" w:pos="567"/>
        </w:tabs>
        <w:spacing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   Definition of ‘safeguarding’</w:t>
      </w:r>
    </w:p>
    <w:p w:rsidR="00000000" w:rsidDel="00000000" w:rsidP="00000000" w:rsidRDefault="00000000" w:rsidRPr="00000000" w14:paraId="000001B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‘Keeping Children Safe in Education 2023’ defines safeguarding and promoting the welfare of children as: </w:t>
      </w:r>
    </w:p>
    <w:p w:rsidR="00000000" w:rsidDel="00000000" w:rsidP="00000000" w:rsidRDefault="00000000" w:rsidRPr="00000000" w14:paraId="000001BF">
      <w:pPr>
        <w:spacing w:after="0" w:before="12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Children' includes everyone under the age of 18.’ </w:t>
      </w:r>
      <w:r w:rsidDel="00000000" w:rsidR="00000000" w:rsidRPr="00000000">
        <w:rPr>
          <w:rFonts w:ascii="Arial" w:cs="Arial" w:eastAsia="Arial" w:hAnsi="Arial"/>
          <w:sz w:val="24"/>
          <w:szCs w:val="24"/>
          <w:rtl w:val="0"/>
        </w:rPr>
        <w:t xml:space="preserve">(paras 4 - 5)</w:t>
      </w:r>
    </w:p>
    <w:p w:rsidR="00000000" w:rsidDel="00000000" w:rsidP="00000000" w:rsidRDefault="00000000" w:rsidRPr="00000000" w14:paraId="000001C0">
      <w:pPr>
        <w:tabs>
          <w:tab w:val="left" w:leader="none" w:pos="567"/>
        </w:tabs>
        <w:spacing w:before="24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(2)   Safeguarding within this school</w:t>
      </w:r>
    </w:p>
    <w:p w:rsidR="00000000" w:rsidDel="00000000" w:rsidP="00000000" w:rsidRDefault="00000000" w:rsidRPr="00000000" w14:paraId="000001C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Everyone who encounters children, and their families has a role to play in safeguarding children. School staff are particularly important as they can identify concerns early and provide help for children, to prevent concerns from escalating. Schools and their staff form part of the wider safeguarding system for children by working with our 3 safeguarding partners in Durham Safeguarding Children Partnership – Durham County Council, Durham Constabulary, and the Clinical Commissioning Groups to promote the welfare of children and protect them from harm. </w:t>
      </w:r>
    </w:p>
    <w:p w:rsidR="00000000" w:rsidDel="00000000" w:rsidP="00000000" w:rsidRDefault="00000000" w:rsidRPr="00000000" w14:paraId="000001C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Safeguarding children permeates all aspects of our work as a school, with a preventative role to inform and boost the resilience of all students by enhancing protective factors in their lives. </w:t>
      </w:r>
    </w:p>
    <w:p w:rsidR="00000000" w:rsidDel="00000000" w:rsidP="00000000" w:rsidRDefault="00000000" w:rsidRPr="00000000" w14:paraId="000001C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Accordingly, this policy links with many other related policies in school listed on page one of this policy. </w:t>
      </w:r>
    </w:p>
    <w:p w:rsidR="00000000" w:rsidDel="00000000" w:rsidP="00000000" w:rsidRDefault="00000000" w:rsidRPr="00000000" w14:paraId="000001C6">
      <w:pPr>
        <w:tabs>
          <w:tab w:val="left" w:leader="none" w:pos="567"/>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7">
      <w:pPr>
        <w:tabs>
          <w:tab w:val="left" w:leader="none" w:pos="567"/>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is also linked to local multi-agency safeguarding arrangements. Current, up to date documentation can be found at </w:t>
      </w:r>
      <w:hyperlink r:id="rId31">
        <w:r w:rsidDel="00000000" w:rsidR="00000000" w:rsidRPr="00000000">
          <w:rPr>
            <w:rFonts w:ascii="Arial" w:cs="Arial" w:eastAsia="Arial" w:hAnsi="Arial"/>
            <w:color w:val="0000ff"/>
            <w:sz w:val="24"/>
            <w:szCs w:val="24"/>
            <w:u w:val="single"/>
            <w:rtl w:val="0"/>
          </w:rPr>
          <w:t xml:space="preserve">https://www.durham-scp.org.uk/professionals/</w:t>
        </w:r>
      </w:hyperlink>
      <w:r w:rsidDel="00000000" w:rsidR="00000000" w:rsidRPr="00000000">
        <w:rPr>
          <w:rFonts w:ascii="Arial" w:cs="Arial" w:eastAsia="Arial" w:hAnsi="Arial"/>
          <w:color w:val="000000"/>
          <w:sz w:val="24"/>
          <w:szCs w:val="24"/>
          <w:u w:val="none"/>
          <w:rtl w:val="0"/>
        </w:rPr>
        <w:t xml:space="preserve"> and include:</w:t>
      </w: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Managing Allegations against Staff (Durham online local partnership safeguarding arrangements and policies)</w:t>
      </w:r>
    </w:p>
    <w:p w:rsidR="00000000" w:rsidDel="00000000" w:rsidP="00000000" w:rsidRDefault="00000000" w:rsidRPr="00000000" w14:paraId="000001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County Durham Practice Framework: Single Assessment Procedure &amp; Practice Guidance. </w:t>
      </w:r>
    </w:p>
    <w:p w:rsidR="00000000" w:rsidDel="00000000" w:rsidP="00000000" w:rsidRDefault="00000000" w:rsidRPr="00000000" w14:paraId="000001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120" w:before="120" w:line="240" w:lineRule="auto"/>
        <w:ind w:left="357" w:right="0" w:hanging="357"/>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Keeping Children Safe in Education.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September 2023</w:t>
      </w:r>
    </w:p>
    <w:p w:rsidR="00000000" w:rsidDel="00000000" w:rsidP="00000000" w:rsidRDefault="00000000" w:rsidRPr="00000000" w14:paraId="000001CB">
      <w:pPr>
        <w:tabs>
          <w:tab w:val="left" w:leader="none" w:pos="567"/>
        </w:tabs>
        <w:spacing w:before="24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   Safeguarding throughout school life</w:t>
      </w:r>
    </w:p>
    <w:p w:rsidR="00000000" w:rsidDel="00000000" w:rsidP="00000000" w:rsidRDefault="00000000" w:rsidRPr="00000000" w14:paraId="000001C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Caring ethos</w:t>
      </w:r>
    </w:p>
    <w:p w:rsidR="00000000" w:rsidDel="00000000" w:rsidP="00000000" w:rsidRDefault="00000000" w:rsidRPr="00000000" w14:paraId="000001C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E">
      <w:pPr>
        <w:spacing w:after="0" w:line="240" w:lineRule="auto"/>
        <w:rPr>
          <w:rFonts w:ascii="Arial" w:cs="Arial" w:eastAsia="Arial" w:hAnsi="Arial"/>
          <w:i w:val="1"/>
          <w:sz w:val="24"/>
          <w:szCs w:val="24"/>
          <w:highlight w:val="green"/>
          <w:u w:val="single"/>
        </w:rPr>
      </w:pPr>
      <w:r w:rsidDel="00000000" w:rsidR="00000000" w:rsidRPr="00000000">
        <w:rPr>
          <w:rFonts w:ascii="Arial" w:cs="Arial" w:eastAsia="Arial" w:hAnsi="Arial"/>
          <w:sz w:val="24"/>
          <w:szCs w:val="24"/>
          <w:rtl w:val="0"/>
        </w:rPr>
        <w:t xml:space="preserve">We aim to create and maintain </w:t>
      </w:r>
      <w:r w:rsidDel="00000000" w:rsidR="00000000" w:rsidRPr="00000000">
        <w:rPr>
          <w:rFonts w:ascii="Arial" w:cs="Arial" w:eastAsia="Arial" w:hAnsi="Arial"/>
          <w:b w:val="1"/>
          <w:sz w:val="24"/>
          <w:szCs w:val="24"/>
          <w:rtl w:val="0"/>
        </w:rPr>
        <w:t xml:space="preserve">a caring ethos</w:t>
      </w:r>
      <w:r w:rsidDel="00000000" w:rsidR="00000000" w:rsidRPr="00000000">
        <w:rPr>
          <w:rFonts w:ascii="Arial" w:cs="Arial" w:eastAsia="Arial" w:hAnsi="Arial"/>
          <w:sz w:val="24"/>
          <w:szCs w:val="24"/>
          <w:rtl w:val="0"/>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can approach adults with concerns. These will be taken seriously and relevant local multi-agency safeguarding procedures followed without delay if there is a risk/likelihood of, or actual </w:t>
      </w:r>
      <w:r w:rsidDel="00000000" w:rsidR="00000000" w:rsidRPr="00000000">
        <w:rPr>
          <w:rFonts w:ascii="Arial" w:cs="Arial" w:eastAsia="Arial" w:hAnsi="Arial"/>
          <w:b w:val="1"/>
          <w:sz w:val="24"/>
          <w:szCs w:val="24"/>
          <w:rtl w:val="0"/>
        </w:rPr>
        <w:t xml:space="preserve">significant harm.</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C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Curriculum</w:t>
      </w:r>
    </w:p>
    <w:p w:rsidR="00000000" w:rsidDel="00000000" w:rsidP="00000000" w:rsidRDefault="00000000" w:rsidRPr="00000000" w14:paraId="000001D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Children have access to an appropriate curriculum, including the teaching of Relationships, Health &amp; Sex education, 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rsidR="00000000" w:rsidDel="00000000" w:rsidP="00000000" w:rsidRDefault="00000000" w:rsidRPr="00000000" w14:paraId="000001D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4">
      <w:pPr>
        <w:spacing w:after="0" w:line="240"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Children are encouraged to express and discuss their ideas, thoughts, and feelings through a variety of activities and have access to a range of cultural opportunities which promote respect and empathy for others. As part of our Prevent duty under s.26 of the Counterterrorism and Security Act 2015,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influence and participate in decision-making.</w:t>
      </w:r>
      <w:r w:rsidDel="00000000" w:rsidR="00000000" w:rsidRPr="00000000">
        <w:rPr>
          <w:rtl w:val="0"/>
        </w:rPr>
      </w:r>
    </w:p>
    <w:p w:rsidR="00000000" w:rsidDel="00000000" w:rsidP="00000000" w:rsidRDefault="00000000" w:rsidRPr="00000000" w14:paraId="000001D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Many areas of the curriculum include age-appropriate opportunities for children and young people to discuss and debate important issues including lifestyles, health, safety, and well-being (physical and emotional), family life, child-care, and parenting, forced marriage, domestic abuse, religious beliefs, and practices as well as human rights issues. Through these, we support children and young people to recognise and manage risk, make safer choices, and recognise when pressure from others threatens their personal safety and wellbeing. They can develop effective ways of resisting pressure, including knowing when, where and how to get help. </w:t>
      </w:r>
    </w:p>
    <w:p w:rsidR="00000000" w:rsidDel="00000000" w:rsidP="00000000" w:rsidRDefault="00000000" w:rsidRPr="00000000" w14:paraId="000001D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8">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Universal services and specialist support staff</w:t>
      </w:r>
    </w:p>
    <w:p w:rsidR="00000000" w:rsidDel="00000000" w:rsidP="00000000" w:rsidRDefault="00000000" w:rsidRPr="00000000" w14:paraId="000001D9">
      <w:pPr>
        <w:spacing w:after="0" w:line="240" w:lineRule="auto"/>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1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professionals are also available to support individual children in school:</w:t>
      </w:r>
    </w:p>
    <w:p w:rsidR="00000000" w:rsidDel="00000000" w:rsidP="00000000" w:rsidRDefault="00000000" w:rsidRPr="00000000" w14:paraId="000001D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C">
      <w:pPr>
        <w:numPr>
          <w:ilvl w:val="0"/>
          <w:numId w:val="39"/>
        </w:numPr>
        <w:spacing w:after="1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Chester le Street One Point Hub - 03000 261112</w:t>
      </w:r>
    </w:p>
    <w:p w:rsidR="00000000" w:rsidDel="00000000" w:rsidP="00000000" w:rsidRDefault="00000000" w:rsidRPr="00000000" w14:paraId="000001DD">
      <w:pPr>
        <w:numPr>
          <w:ilvl w:val="0"/>
          <w:numId w:val="39"/>
        </w:numPr>
        <w:spacing w:after="1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school nurse - Trish Banister - 03000 269883</w:t>
      </w:r>
    </w:p>
    <w:p w:rsidR="00000000" w:rsidDel="00000000" w:rsidP="00000000" w:rsidRDefault="00000000" w:rsidRPr="00000000" w14:paraId="000001DE">
      <w:pPr>
        <w:numPr>
          <w:ilvl w:val="0"/>
          <w:numId w:val="39"/>
        </w:numPr>
        <w:spacing w:after="1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Attendance Officer - Gillian Jackson - 0191 3886251, Philip Cox (03000 265 526)</w:t>
      </w:r>
    </w:p>
    <w:p w:rsidR="00000000" w:rsidDel="00000000" w:rsidP="00000000" w:rsidRDefault="00000000" w:rsidRPr="00000000" w14:paraId="000001DF">
      <w:pPr>
        <w:numPr>
          <w:ilvl w:val="0"/>
          <w:numId w:val="39"/>
        </w:numPr>
        <w:spacing w:after="1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Educational Psychologist - Denise Atkinson - 03000 263 333</w:t>
      </w:r>
    </w:p>
    <w:p w:rsidR="00000000" w:rsidDel="00000000" w:rsidP="00000000" w:rsidRDefault="00000000" w:rsidRPr="00000000" w14:paraId="000001E0">
      <w:pPr>
        <w:numPr>
          <w:ilvl w:val="0"/>
          <w:numId w:val="39"/>
        </w:numPr>
        <w:spacing w:after="1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 and Adolescent Mental Health Service - Chester le Street One Point. - 03000 261112</w:t>
      </w:r>
    </w:p>
    <w:p w:rsidR="00000000" w:rsidDel="00000000" w:rsidP="00000000" w:rsidRDefault="00000000" w:rsidRPr="00000000" w14:paraId="000001E1">
      <w:pPr>
        <w:spacing w:after="0" w:line="24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E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w:t>
      </w:r>
      <w:r w:rsidDel="00000000" w:rsidR="00000000" w:rsidRPr="00000000">
        <w:rPr>
          <w:rFonts w:ascii="Arial" w:cs="Arial" w:eastAsia="Arial" w:hAnsi="Arial"/>
          <w:b w:val="1"/>
          <w:sz w:val="24"/>
          <w:szCs w:val="24"/>
          <w:rtl w:val="0"/>
        </w:rPr>
        <w:t xml:space="preserve">visitors </w:t>
      </w:r>
      <w:r w:rsidDel="00000000" w:rsidR="00000000" w:rsidRPr="00000000">
        <w:rPr>
          <w:rFonts w:ascii="Arial" w:cs="Arial" w:eastAsia="Arial" w:hAnsi="Arial"/>
          <w:sz w:val="24"/>
          <w:szCs w:val="24"/>
          <w:rtl w:val="0"/>
        </w:rPr>
        <w:t xml:space="preserve">also contribute to our work to safeguard and promote the welfare of our students:</w:t>
      </w:r>
    </w:p>
    <w:p w:rsidR="00000000" w:rsidDel="00000000" w:rsidP="00000000" w:rsidRDefault="00000000" w:rsidRPr="00000000" w14:paraId="000001E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4">
      <w:pPr>
        <w:numPr>
          <w:ilvl w:val="0"/>
          <w:numId w:val="23"/>
        </w:numPr>
        <w:spacing w:after="1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Parish Youth &amp; Children’s Co-ordinator</w:t>
      </w:r>
    </w:p>
    <w:p w:rsidR="00000000" w:rsidDel="00000000" w:rsidP="00000000" w:rsidRDefault="00000000" w:rsidRPr="00000000" w14:paraId="000001E5">
      <w:pPr>
        <w:numPr>
          <w:ilvl w:val="0"/>
          <w:numId w:val="23"/>
        </w:numPr>
        <w:spacing w:after="1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Community police</w:t>
      </w:r>
    </w:p>
    <w:p w:rsidR="00000000" w:rsidDel="00000000" w:rsidP="00000000" w:rsidRDefault="00000000" w:rsidRPr="00000000" w14:paraId="000001E6">
      <w:pPr>
        <w:numPr>
          <w:ilvl w:val="0"/>
          <w:numId w:val="23"/>
        </w:numPr>
        <w:spacing w:after="1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Jet and Ben stranger danger</w:t>
      </w:r>
    </w:p>
    <w:p w:rsidR="00000000" w:rsidDel="00000000" w:rsidP="00000000" w:rsidRDefault="00000000" w:rsidRPr="00000000" w14:paraId="000001E7">
      <w:pPr>
        <w:numPr>
          <w:ilvl w:val="0"/>
          <w:numId w:val="23"/>
        </w:numPr>
        <w:spacing w:after="1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Fire Brigade/safety carousels</w:t>
      </w:r>
    </w:p>
    <w:p w:rsidR="00000000" w:rsidDel="00000000" w:rsidP="00000000" w:rsidRDefault="00000000" w:rsidRPr="00000000" w14:paraId="000001E8">
      <w:pPr>
        <w:numPr>
          <w:ilvl w:val="0"/>
          <w:numId w:val="23"/>
        </w:numPr>
        <w:spacing w:after="1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Domestic abuse workers</w:t>
      </w:r>
    </w:p>
    <w:p w:rsidR="00000000" w:rsidDel="00000000" w:rsidP="00000000" w:rsidRDefault="00000000" w:rsidRPr="00000000" w14:paraId="000001E9">
      <w:pPr>
        <w:numPr>
          <w:ilvl w:val="0"/>
          <w:numId w:val="2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NSPCC</w:t>
      </w:r>
    </w:p>
    <w:p w:rsidR="00000000" w:rsidDel="00000000" w:rsidP="00000000" w:rsidRDefault="00000000" w:rsidRPr="00000000" w14:paraId="000001EA">
      <w:pPr>
        <w:spacing w:after="0" w:line="240" w:lineRule="auto"/>
        <w:rPr>
          <w:rFonts w:ascii="Arial" w:cs="Arial" w:eastAsia="Arial" w:hAnsi="Arial"/>
          <w:i w:val="1"/>
          <w:sz w:val="24"/>
          <w:szCs w:val="24"/>
          <w:highlight w:val="green"/>
          <w:u w:val="single"/>
        </w:rPr>
      </w:pPr>
      <w:r w:rsidDel="00000000" w:rsidR="00000000" w:rsidRPr="00000000">
        <w:rPr>
          <w:rtl w:val="0"/>
        </w:rPr>
      </w:r>
    </w:p>
    <w:p w:rsidR="00000000" w:rsidDel="00000000" w:rsidP="00000000" w:rsidRDefault="00000000" w:rsidRPr="00000000" w14:paraId="000001E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Childcare Arrangements Before and After School (including extra-curricular activities)</w:t>
      </w:r>
    </w:p>
    <w:p w:rsidR="00000000" w:rsidDel="00000000" w:rsidP="00000000" w:rsidRDefault="00000000" w:rsidRPr="00000000" w14:paraId="000001ED">
      <w:pPr>
        <w:spacing w:after="0" w:line="240" w:lineRule="auto"/>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1EE">
      <w:pPr>
        <w:numPr>
          <w:ilvl w:val="0"/>
          <w:numId w:val="16"/>
        </w:numPr>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Breakfast club - 8am - 8:45am</w:t>
      </w:r>
    </w:p>
    <w:p w:rsidR="00000000" w:rsidDel="00000000" w:rsidP="00000000" w:rsidRDefault="00000000" w:rsidRPr="00000000" w14:paraId="000001EF">
      <w:pPr>
        <w:numPr>
          <w:ilvl w:val="0"/>
          <w:numId w:val="16"/>
        </w:numPr>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After-school activities on site - 3:15pm-4:15pm</w:t>
      </w:r>
      <w:r w:rsidDel="00000000" w:rsidR="00000000" w:rsidRPr="00000000">
        <w:rPr>
          <w:rtl w:val="0"/>
        </w:rPr>
      </w:r>
    </w:p>
    <w:p w:rsidR="00000000" w:rsidDel="00000000" w:rsidP="00000000" w:rsidRDefault="00000000" w:rsidRPr="00000000" w14:paraId="000001F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 are additional protective factors that boost children’s resilience. Staff will always work with children in a professional way and are reminded to respond to disclosures sensitively and appropriately. All adults in school know the names of the designated safeguarding leads and are made aware of their responsibility to pass on any issues of concern without delay and make a written record.</w:t>
      </w:r>
    </w:p>
    <w:p w:rsidR="00000000" w:rsidDel="00000000" w:rsidP="00000000" w:rsidRDefault="00000000" w:rsidRPr="00000000" w14:paraId="000001F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Working with parents and carers</w:t>
      </w:r>
    </w:p>
    <w:p w:rsidR="00000000" w:rsidDel="00000000" w:rsidP="00000000" w:rsidRDefault="00000000" w:rsidRPr="00000000" w14:paraId="000001F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believes in effective communication with parents and carers. We welcome parent/carer views and concerns about the welfare of their children and use this feedback to regularly review our practices.  Parental views are obtained in the following ways:</w:t>
      </w:r>
    </w:p>
    <w:p w:rsidR="00000000" w:rsidDel="00000000" w:rsidP="00000000" w:rsidRDefault="00000000" w:rsidRPr="00000000" w14:paraId="000001F6">
      <w:pPr>
        <w:spacing w:after="0" w:line="240" w:lineRule="auto"/>
        <w:rPr>
          <w:rFonts w:ascii="Arial" w:cs="Arial" w:eastAsia="Arial" w:hAnsi="Arial"/>
          <w:sz w:val="24"/>
          <w:szCs w:val="24"/>
          <w:highlight w:val="green"/>
        </w:rPr>
      </w:pPr>
      <w:r w:rsidDel="00000000" w:rsidR="00000000" w:rsidRPr="00000000">
        <w:rPr>
          <w:rtl w:val="0"/>
        </w:rPr>
      </w:r>
    </w:p>
    <w:p w:rsidR="00000000" w:rsidDel="00000000" w:rsidP="00000000" w:rsidRDefault="00000000" w:rsidRPr="00000000" w14:paraId="000001F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surveys, </w:t>
      </w:r>
    </w:p>
    <w:p w:rsidR="00000000" w:rsidDel="00000000" w:rsidP="00000000" w:rsidRDefault="00000000" w:rsidRPr="00000000" w14:paraId="000001F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questionnaires, </w:t>
      </w:r>
    </w:p>
    <w:p w:rsidR="00000000" w:rsidDel="00000000" w:rsidP="00000000" w:rsidRDefault="00000000" w:rsidRPr="00000000" w14:paraId="000001F9">
      <w:pPr>
        <w:spacing w:after="0" w:line="240" w:lineRule="auto"/>
        <w:jc w:val="both"/>
        <w:rPr>
          <w:rFonts w:ascii="Arial" w:cs="Arial" w:eastAsia="Arial" w:hAnsi="Arial"/>
          <w:sz w:val="24"/>
          <w:szCs w:val="24"/>
          <w:highlight w:val="green"/>
        </w:rPr>
      </w:pPr>
      <w:r w:rsidDel="00000000" w:rsidR="00000000" w:rsidRPr="00000000">
        <w:rPr>
          <w:rFonts w:ascii="Arial" w:cs="Arial" w:eastAsia="Arial" w:hAnsi="Arial"/>
          <w:sz w:val="24"/>
          <w:szCs w:val="24"/>
          <w:rtl w:val="0"/>
        </w:rPr>
        <w:t xml:space="preserve">parent’s evenings etc</w:t>
      </w:r>
      <w:r w:rsidDel="00000000" w:rsidR="00000000" w:rsidRPr="00000000">
        <w:rPr>
          <w:rtl w:val="0"/>
        </w:rPr>
      </w:r>
    </w:p>
    <w:p w:rsidR="00000000" w:rsidDel="00000000" w:rsidP="00000000" w:rsidRDefault="00000000" w:rsidRPr="00000000" w14:paraId="000001F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keep parents informed about important and topical issues, including child protection elements of safeguarding, in the following ways:</w:t>
      </w:r>
    </w:p>
    <w:p w:rsidR="00000000" w:rsidDel="00000000" w:rsidP="00000000" w:rsidRDefault="00000000" w:rsidRPr="00000000" w14:paraId="000001FC">
      <w:pPr>
        <w:spacing w:after="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Newsletters, letters home, website, meet the teacher opportunities, training/information sessions e.g. e-safety, bullying etc.</w:t>
      </w:r>
    </w:p>
    <w:p w:rsidR="00000000" w:rsidDel="00000000" w:rsidP="00000000" w:rsidRDefault="00000000" w:rsidRPr="00000000" w14:paraId="000001FD">
      <w:pPr>
        <w:spacing w:after="0" w:line="240" w:lineRule="auto"/>
        <w:rPr>
          <w:rFonts w:ascii="Arial" w:cs="Arial" w:eastAsia="Arial" w:hAnsi="Arial"/>
          <w:i w:val="1"/>
          <w:sz w:val="24"/>
          <w:szCs w:val="24"/>
          <w:highlight w:val="green"/>
          <w:u w:val="single"/>
        </w:rPr>
      </w:pPr>
      <w:r w:rsidDel="00000000" w:rsidR="00000000" w:rsidRPr="00000000">
        <w:rPr>
          <w:rtl w:val="0"/>
        </w:rPr>
      </w:r>
    </w:p>
    <w:p w:rsidR="00000000" w:rsidDel="00000000" w:rsidP="00000000" w:rsidRDefault="00000000" w:rsidRPr="00000000" w14:paraId="000001F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Del="00000000" w:rsidR="00000000" w:rsidRPr="00000000">
        <w:rPr>
          <w:rFonts w:ascii="Arial" w:cs="Arial" w:eastAsia="Arial" w:hAnsi="Arial"/>
          <w:b w:val="1"/>
          <w:sz w:val="24"/>
          <w:szCs w:val="24"/>
          <w:rtl w:val="0"/>
        </w:rPr>
        <w:t xml:space="preserve">not</w:t>
      </w:r>
      <w:r w:rsidDel="00000000" w:rsidR="00000000" w:rsidRPr="00000000">
        <w:rPr>
          <w:rFonts w:ascii="Arial" w:cs="Arial" w:eastAsia="Arial" w:hAnsi="Arial"/>
          <w:sz w:val="24"/>
          <w:szCs w:val="24"/>
          <w:rtl w:val="0"/>
        </w:rPr>
        <w:t xml:space="preserve"> always appropriate. This obligation is set out in our school prospectus/brochure. </w:t>
      </w:r>
    </w:p>
    <w:p w:rsidR="00000000" w:rsidDel="00000000" w:rsidP="00000000" w:rsidRDefault="00000000" w:rsidRPr="00000000" w14:paraId="000001F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2">
      <w:pPr>
        <w:keepNext w:val="1"/>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CHILD PROTECTION WITHIN SAFEGUARDING ARRANGEMENTS FOR ALL CHILDREN/YOUNG PEOPLE IN SCHOOL</w:t>
      </w:r>
      <w:r w:rsidDel="00000000" w:rsidR="00000000" w:rsidRPr="00000000">
        <w:rPr>
          <w:rtl w:val="0"/>
        </w:rPr>
      </w:r>
    </w:p>
    <w:p w:rsidR="00000000" w:rsidDel="00000000" w:rsidP="00000000" w:rsidRDefault="00000000" w:rsidRPr="00000000" w14:paraId="0000020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are a series of layers of care and intervention ranging from safeguarding for all/universal services (single-agency activities) through to multi-agency work under the Children’s Act 1989 and its amendments:</w:t>
      </w:r>
    </w:p>
    <w:p w:rsidR="00000000" w:rsidDel="00000000" w:rsidP="00000000" w:rsidRDefault="00000000" w:rsidRPr="00000000" w14:paraId="0000020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Safeguarding arrangements in school</w:t>
      </w:r>
    </w:p>
    <w:p w:rsidR="00000000" w:rsidDel="00000000" w:rsidP="00000000" w:rsidRDefault="00000000" w:rsidRPr="00000000" w14:paraId="0000020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Early Help within universal services</w:t>
      </w:r>
    </w:p>
    <w:p w:rsidR="00000000" w:rsidDel="00000000" w:rsidP="00000000" w:rsidRDefault="00000000" w:rsidRPr="00000000" w14:paraId="0000020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 complex cases requiring Early Help </w:t>
      </w:r>
    </w:p>
    <w:p w:rsidR="00000000" w:rsidDel="00000000" w:rsidP="00000000" w:rsidRDefault="00000000" w:rsidRPr="00000000" w14:paraId="0000020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in Need consent required as for Levels 2 and 3</w:t>
      </w:r>
    </w:p>
    <w:p w:rsidR="00000000" w:rsidDel="00000000" w:rsidP="00000000" w:rsidRDefault="00000000" w:rsidRPr="00000000" w14:paraId="0000020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Protection </w:t>
      </w:r>
    </w:p>
    <w:p w:rsidR="00000000" w:rsidDel="00000000" w:rsidP="00000000" w:rsidRDefault="00000000" w:rsidRPr="00000000" w14:paraId="0000020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Durham Safeguarding Children’s Partnership guidance and procedures (see </w:t>
      </w:r>
      <w:hyperlink r:id="rId32">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https://www.durham-scp.org.uk/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Growing Up in County Durham Strategy</w:t>
      </w:r>
    </w:p>
    <w:p w:rsidR="00000000" w:rsidDel="00000000" w:rsidP="00000000" w:rsidRDefault="00000000" w:rsidRPr="00000000" w14:paraId="0000021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Growing Up in County Durham Strategy</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was prepared jointly by all public services, voluntary and community services, including the Council, local health services and the police who work together to improve outcomes for children, young people and their families through the Children and Families Partnership. It can be accessed here: </w:t>
      </w:r>
      <w:hyperlink r:id="rId33">
        <w:r w:rsidDel="00000000" w:rsidR="00000000" w:rsidRPr="00000000">
          <w:rPr>
            <w:rFonts w:ascii="Arial" w:cs="Arial" w:eastAsia="Arial" w:hAnsi="Arial"/>
            <w:b w:val="0"/>
            <w:i w:val="0"/>
            <w:smallCaps w:val="0"/>
            <w:strike w:val="0"/>
            <w:color w:val="0000ff"/>
            <w:sz w:val="24"/>
            <w:szCs w:val="24"/>
            <w:u w:val="single"/>
            <w:vertAlign w:val="baseline"/>
            <w:rtl w:val="0"/>
          </w:rPr>
          <w:t xml:space="preserve">https://countydurhampartnership.co.uk/health-wellbeing-board/growing-up-in-county-durham-strategy/</w:t>
        </w:r>
      </w:hyperlink>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tabs>
          <w:tab w:val="left" w:leader="none" w:pos="567"/>
        </w:tabs>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17">
      <w:pPr>
        <w:tabs>
          <w:tab w:val="left" w:leader="none" w:pos="567"/>
        </w:tabs>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   Life at Home</w:t>
      </w:r>
    </w:p>
    <w:p w:rsidR="00000000" w:rsidDel="00000000" w:rsidP="00000000" w:rsidRDefault="00000000" w:rsidRPr="00000000" w14:paraId="00000218">
      <w:pPr>
        <w:tabs>
          <w:tab w:val="left" w:leader="none" w:pos="567"/>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Framework for Assessment triangle, reproduced below, summarises every aspect of a child’s life under three headings and is mirrored in the Referral form for First Contact Service.</w:t>
      </w:r>
    </w:p>
    <w:p w:rsidR="00000000" w:rsidDel="00000000" w:rsidP="00000000" w:rsidRDefault="00000000" w:rsidRPr="00000000" w14:paraId="000002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Child’s developmental needs (How I grow and develop)</w:t>
      </w:r>
    </w:p>
    <w:p w:rsidR="00000000" w:rsidDel="00000000" w:rsidP="00000000" w:rsidRDefault="00000000" w:rsidRPr="00000000" w14:paraId="000002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Parenting capacity (What I need from people that look after me)</w:t>
      </w:r>
    </w:p>
    <w:p w:rsidR="00000000" w:rsidDel="00000000" w:rsidP="00000000" w:rsidRDefault="00000000" w:rsidRPr="00000000" w14:paraId="000002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Family and environmental factors (My wider world)</w:t>
      </w:r>
    </w:p>
    <w:p w:rsidR="00000000" w:rsidDel="00000000" w:rsidP="00000000" w:rsidRDefault="00000000" w:rsidRPr="00000000" w14:paraId="0000021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E">
      <w:pPr>
        <w:spacing w:after="0" w:line="240" w:lineRule="auto"/>
        <w:jc w:val="center"/>
        <w:rPr>
          <w:rFonts w:ascii="Arial" w:cs="Arial" w:eastAsia="Arial" w:hAnsi="Arial"/>
          <w:sz w:val="24"/>
          <w:szCs w:val="24"/>
        </w:rPr>
      </w:pPr>
      <w:r w:rsidDel="00000000" w:rsidR="00000000" w:rsidRPr="00000000">
        <w:rPr/>
        <w:drawing>
          <wp:inline distB="0" distT="0" distL="0" distR="0">
            <wp:extent cx="4772025" cy="3579184"/>
            <wp:effectExtent b="0" l="0" r="0" t="0"/>
            <wp:docPr descr="A collage of a diagram of a group of people&#10;&#10;Description automatically generated with low confidence" id="952861846" name="image11.png"/>
            <a:graphic>
              <a:graphicData uri="http://schemas.openxmlformats.org/drawingml/2006/picture">
                <pic:pic>
                  <pic:nvPicPr>
                    <pic:cNvPr descr="A collage of a diagram of a group of people&#10;&#10;Description automatically generated with low confidence" id="0" name="image11.png"/>
                    <pic:cNvPicPr preferRelativeResize="0"/>
                  </pic:nvPicPr>
                  <pic:blipFill>
                    <a:blip r:embed="rId34"/>
                    <a:srcRect b="0" l="0" r="0" t="0"/>
                    <a:stretch>
                      <a:fillRect/>
                    </a:stretch>
                  </pic:blipFill>
                  <pic:spPr>
                    <a:xfrm>
                      <a:off x="0" y="0"/>
                      <a:ext cx="4772025" cy="3579184"/>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Aspects from all three domains combine in home life and staff and adults in school should be mindful of these connections as they work with children and their parents/carers in school.</w:t>
      </w:r>
    </w:p>
    <w:p w:rsidR="00000000" w:rsidDel="00000000" w:rsidP="00000000" w:rsidRDefault="00000000" w:rsidRPr="00000000" w14:paraId="0000022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school believes that it is essential to work with parents and carers in the best interests of their children. However, good relationships with parents and carers should not detract from our primary concern which is the welfare of children in this school.</w:t>
      </w:r>
    </w:p>
    <w:p w:rsidR="00000000" w:rsidDel="00000000" w:rsidP="00000000" w:rsidRDefault="00000000" w:rsidRPr="00000000" w14:paraId="0000022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are made aware in training of the ‘toxic quad.’ issues in home life that could have an impact on the way children are parented (Munroe, 2010). The Government research into Serious Case Reviews reveals that the presence of one or more of the following issues could have a detrimental impact on parenting of children in that household:</w:t>
      </w:r>
    </w:p>
    <w:p w:rsidR="00000000" w:rsidDel="00000000" w:rsidP="00000000" w:rsidRDefault="00000000" w:rsidRPr="00000000" w14:paraId="0000022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Domestic abuse (violence)</w:t>
      </w:r>
    </w:p>
    <w:p w:rsidR="00000000" w:rsidDel="00000000" w:rsidP="00000000" w:rsidRDefault="00000000" w:rsidRPr="00000000" w14:paraId="000002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Substance misuse (alcohol and or drugs)</w:t>
      </w:r>
    </w:p>
    <w:p w:rsidR="00000000" w:rsidDel="00000000" w:rsidP="00000000" w:rsidRDefault="00000000" w:rsidRPr="00000000" w14:paraId="000002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Adult mental health</w:t>
      </w:r>
    </w:p>
    <w:p w:rsidR="00000000" w:rsidDel="00000000" w:rsidP="00000000" w:rsidRDefault="00000000" w:rsidRPr="00000000" w14:paraId="0000022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Learning Disabilities</w:t>
      </w:r>
    </w:p>
    <w:p w:rsidR="00000000" w:rsidDel="00000000" w:rsidP="00000000" w:rsidRDefault="00000000" w:rsidRPr="00000000" w14:paraId="0000022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533775" cy="2809875"/>
            <wp:effectExtent b="0" l="0" r="0" t="0"/>
            <wp:docPr descr="A puzzle with text overlay&#10;&#10;Description automatically generated with low confidence" id="952861848" name="image2.png"/>
            <a:graphic>
              <a:graphicData uri="http://schemas.openxmlformats.org/drawingml/2006/picture">
                <pic:pic>
                  <pic:nvPicPr>
                    <pic:cNvPr descr="A puzzle with text overlay&#10;&#10;Description automatically generated with low confidence" id="0" name="image2.png"/>
                    <pic:cNvPicPr preferRelativeResize="0"/>
                  </pic:nvPicPr>
                  <pic:blipFill>
                    <a:blip r:embed="rId35"/>
                    <a:srcRect b="0" l="0" r="0" t="0"/>
                    <a:stretch>
                      <a:fillRect/>
                    </a:stretch>
                  </pic:blipFill>
                  <pic:spPr>
                    <a:xfrm>
                      <a:off x="0" y="0"/>
                      <a:ext cx="3533775"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Neglect is the largest category for children being on the Child Protection list (nationally and in Durham). Durham DSCP have produced new Neglect Practice Guidance (Revised 2017) linked to the Tackling Neglect Multi-Agency Strategy 2017. It can be found here: </w:t>
      </w:r>
      <w:hyperlink r:id="rId36">
        <w:r w:rsidDel="00000000" w:rsidR="00000000" w:rsidRPr="00000000">
          <w:rPr>
            <w:rFonts w:ascii="Arial" w:cs="Arial" w:eastAsia="Arial" w:hAnsi="Arial"/>
            <w:color w:val="0000ff"/>
            <w:sz w:val="24"/>
            <w:szCs w:val="24"/>
            <w:u w:val="single"/>
            <w:rtl w:val="0"/>
          </w:rPr>
          <w:t xml:space="preserve">Early Help Strategy for children, young people and Families (durham-scp.org.uk)</w:t>
        </w:r>
      </w:hyperlink>
      <w:r w:rsidDel="00000000" w:rsidR="00000000" w:rsidRPr="00000000">
        <w:rPr>
          <w:rtl w:val="0"/>
        </w:rPr>
      </w:r>
    </w:p>
    <w:p w:rsidR="00000000" w:rsidDel="00000000" w:rsidP="00000000" w:rsidRDefault="00000000" w:rsidRPr="00000000" w14:paraId="0000022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F">
      <w:pPr>
        <w:keepNext w:val="1"/>
        <w:tabs>
          <w:tab w:val="left" w:leader="none" w:pos="567"/>
        </w:tabs>
        <w:spacing w:after="6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(2)   Signs and behaviours of concern</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All</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staff should be aware of indicators of abuse and neglect. Knowing what to look for is vital for the early identification of abuse and neglect (see paragraphs 26-30), child-on-child abuse (see paras 32 – 35) and specific safeguarding issues such as child criminal exploitation and child sexual exploitation (see paras 36-42) so that staff are able to identify cases of children who may be in need of help or protection”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Keeping Children Safe in Education, September 2023, Part One (para 21).</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All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of our staff are familiar with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KCSIE September 2023</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and their responsibilities highlighted within this (paras 20 to 50).</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Paragraph 20 of the document emphasises that staff should be particularly alert to the need for early help for the following groups of children:</w:t>
      </w:r>
    </w:p>
    <w:p w:rsidR="00000000" w:rsidDel="00000000" w:rsidP="00000000" w:rsidRDefault="00000000" w:rsidRPr="00000000" w14:paraId="0000023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disabled or has certain health conditions and has specific additional needs.</w:t>
      </w:r>
    </w:p>
    <w:p w:rsidR="00000000" w:rsidDel="00000000" w:rsidP="00000000" w:rsidRDefault="00000000" w:rsidRPr="00000000" w14:paraId="0000023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special educational needs (whether they have a statutory Education, Health and Care Plan or not).</w:t>
      </w:r>
    </w:p>
    <w:p w:rsidR="00000000" w:rsidDel="00000000" w:rsidP="00000000" w:rsidRDefault="00000000" w:rsidRPr="00000000" w14:paraId="0000023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a mental health need.</w:t>
      </w: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young carer.</w:t>
      </w: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showing signs of being drawn in to anti-social or criminal behaviour, including gang involvement and association with organised crime groups or county lines.</w:t>
      </w: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frequently missing/goes missing from care or from home.</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at risk of modern slavery, trafficking, sexual or criminal exploitation. </w:t>
      </w: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at risk of being radicalised or exploited.</w:t>
      </w: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a family member in prison or is affected by parental offending.</w:t>
      </w: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in a family circumstance presenting challenges for the child, such as drug and alcohol misuse, adult mental health issues and domestic abuse.</w:t>
      </w: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misusing alcohol and other drugs themselves.</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returned home to their family from care.</w:t>
      </w:r>
      <w:r w:rsidDel="00000000" w:rsidR="00000000" w:rsidRPr="00000000">
        <w:rPr>
          <w:rtl w:val="0"/>
        </w:rPr>
      </w:r>
    </w:p>
    <w:p w:rsidR="00000000" w:rsidDel="00000000" w:rsidP="00000000" w:rsidRDefault="00000000" w:rsidRPr="00000000" w14:paraId="0000024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at risk of ‘honour’-based abuse such as Female Genital Mutilation or Forced Marriage.</w:t>
      </w: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privately fostered child, and </w:t>
      </w: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persistently absent from education, including persistent absences for part of the school day.</w:t>
      </w:r>
      <w:r w:rsidDel="00000000" w:rsidR="00000000" w:rsidRPr="00000000">
        <w:rPr>
          <w:rtl w:val="0"/>
        </w:rPr>
      </w:r>
    </w:p>
    <w:p w:rsidR="00000000" w:rsidDel="00000000" w:rsidP="00000000" w:rsidRDefault="00000000" w:rsidRPr="00000000" w14:paraId="0000024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4">
      <w:pPr>
        <w:spacing w:after="0" w:line="240" w:lineRule="auto"/>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‘All </w:t>
      </w:r>
      <w:r w:rsidDel="00000000" w:rsidR="00000000" w:rsidRPr="00000000">
        <w:rPr>
          <w:rFonts w:ascii="Arial" w:cs="Arial" w:eastAsia="Arial" w:hAnsi="Arial"/>
          <w:i w:val="1"/>
          <w:sz w:val="24"/>
          <w:szCs w:val="24"/>
          <w:rtl w:val="0"/>
        </w:rPr>
        <w:t xml:space="preserve">staff should receive appropriate safeguarding and child protection training </w:t>
      </w:r>
    </w:p>
    <w:p w:rsidR="00000000" w:rsidDel="00000000" w:rsidP="00000000" w:rsidRDefault="00000000" w:rsidRPr="00000000" w14:paraId="00000245">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(including online safety) at induction. The training should be regularly updated. In </w:t>
      </w:r>
    </w:p>
    <w:p w:rsidR="00000000" w:rsidDel="00000000" w:rsidP="00000000" w:rsidRDefault="00000000" w:rsidRPr="00000000" w14:paraId="00000246">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addition, all staff should receive safeguarding and child protection (including online </w:t>
      </w:r>
    </w:p>
    <w:p w:rsidR="00000000" w:rsidDel="00000000" w:rsidP="00000000" w:rsidRDefault="00000000" w:rsidRPr="00000000" w14:paraId="00000247">
      <w:pPr>
        <w:spacing w:after="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safety) updates (for example, via email, e-bulletins, and staff meetings), as required, and at least annually, to continue to provide them with relevant skills and knowledge to safeguard children effectively</w:t>
      </w:r>
      <w:r w:rsidDel="00000000" w:rsidR="00000000" w:rsidRPr="00000000">
        <w:rPr>
          <w:rFonts w:ascii="Arial" w:cs="Arial" w:eastAsia="Arial" w:hAnsi="Arial"/>
          <w:sz w:val="24"/>
          <w:szCs w:val="24"/>
          <w:rtl w:val="0"/>
        </w:rPr>
        <w:t xml:space="preserve">.’ Keeping children safe in education, </w:t>
      </w:r>
      <w:r w:rsidDel="00000000" w:rsidR="00000000" w:rsidRPr="00000000">
        <w:rPr>
          <w:rFonts w:ascii="Arial" w:cs="Arial" w:eastAsia="Arial" w:hAnsi="Arial"/>
          <w:sz w:val="24"/>
          <w:szCs w:val="24"/>
          <w:rtl w:val="0"/>
        </w:rPr>
        <w:t xml:space="preserve">September 2023, Part One (para 14). </w:t>
      </w:r>
    </w:p>
    <w:p w:rsidR="00000000" w:rsidDel="00000000" w:rsidP="00000000" w:rsidRDefault="00000000" w:rsidRPr="00000000" w14:paraId="0000024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our school we do these regular updates through:</w:t>
      </w:r>
    </w:p>
    <w:p w:rsidR="00000000" w:rsidDel="00000000" w:rsidP="00000000" w:rsidRDefault="00000000" w:rsidRPr="00000000" w14:paraId="0000024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B">
      <w:pPr>
        <w:spacing w:after="0" w:line="240" w:lineRule="auto"/>
        <w:jc w:val="both"/>
        <w:rPr>
          <w:rFonts w:ascii="Arial" w:cs="Arial" w:eastAsia="Arial" w:hAnsi="Arial"/>
          <w:sz w:val="24"/>
          <w:szCs w:val="24"/>
          <w:highlight w:val="green"/>
        </w:rPr>
      </w:pPr>
      <w:r w:rsidDel="00000000" w:rsidR="00000000" w:rsidRPr="00000000">
        <w:rPr>
          <w:rFonts w:ascii="Arial" w:cs="Arial" w:eastAsia="Arial" w:hAnsi="Arial"/>
          <w:sz w:val="24"/>
          <w:szCs w:val="24"/>
          <w:rtl w:val="0"/>
        </w:rPr>
        <w:t xml:space="preserve">In our school we do these regular updates through:  case study discussion, staff briefings, notice-boards etc.  </w:t>
      </w:r>
      <w:r w:rsidDel="00000000" w:rsidR="00000000" w:rsidRPr="00000000">
        <w:rPr>
          <w:rFonts w:ascii="Arial" w:cs="Arial" w:eastAsia="Arial" w:hAnsi="Arial"/>
          <w:i w:val="1"/>
          <w:sz w:val="24"/>
          <w:szCs w:val="24"/>
          <w:rtl w:val="0"/>
        </w:rPr>
        <w:t xml:space="preserve">Notes of these and attendance lists at briefings are kept in a separate file</w:t>
      </w:r>
      <w:r w:rsidDel="00000000" w:rsidR="00000000" w:rsidRPr="00000000">
        <w:rPr>
          <w:rtl w:val="0"/>
        </w:rPr>
      </w:r>
    </w:p>
    <w:p w:rsidR="00000000" w:rsidDel="00000000" w:rsidP="00000000" w:rsidRDefault="00000000" w:rsidRPr="00000000" w14:paraId="0000024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rsidR="00000000" w:rsidDel="00000000" w:rsidP="00000000" w:rsidRDefault="00000000" w:rsidRPr="00000000" w14:paraId="0000024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F">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Pr>
        <mc:AlternateContent>
          <mc:Choice Requires="wpg">
            <w:drawing>
              <wp:inline distB="0" distT="0" distL="0" distR="0">
                <wp:extent cx="5688330" cy="1414145"/>
                <wp:effectExtent b="0" l="0" r="0" t="0"/>
                <wp:docPr id="952861838" name=""/>
                <a:graphic>
                  <a:graphicData uri="http://schemas.microsoft.com/office/word/2010/wordprocessingShape">
                    <wps:wsp>
                      <wps:cNvSpPr/>
                      <wps:cNvPr id="2" name="Shape 2"/>
                      <wps:spPr>
                        <a:xfrm>
                          <a:off x="2506598" y="3077690"/>
                          <a:ext cx="5678805"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Where a child is suffering, or is likely to suffer from harm, it is important that a referral to children’s social care (and if appropriate the police) is made immediately.</w:t>
                            </w:r>
                          </w:p>
                        </w:txbxContent>
                      </wps:txbx>
                      <wps:bodyPr anchorCtr="0" anchor="t" bIns="45700" lIns="91425" spcFirstLastPara="1" rIns="91425" wrap="square" tIns="45700">
                        <a:noAutofit/>
                      </wps:bodyPr>
                    </wps:wsp>
                  </a:graphicData>
                </a:graphic>
              </wp:inline>
            </w:drawing>
          </mc:Choice>
          <mc:Fallback>
            <w:drawing>
              <wp:inline distB="0" distT="0" distL="0" distR="0">
                <wp:extent cx="5688330" cy="1414145"/>
                <wp:effectExtent b="0" l="0" r="0" t="0"/>
                <wp:docPr id="952861838" name="image14.png"/>
                <a:graphic>
                  <a:graphicData uri="http://schemas.openxmlformats.org/drawingml/2006/picture">
                    <pic:pic>
                      <pic:nvPicPr>
                        <pic:cNvPr id="0" name="image14.png"/>
                        <pic:cNvPicPr preferRelativeResize="0"/>
                      </pic:nvPicPr>
                      <pic:blipFill>
                        <a:blip r:embed="rId37"/>
                        <a:srcRect/>
                        <a:stretch>
                          <a:fillRect/>
                        </a:stretch>
                      </pic:blipFill>
                      <pic:spPr>
                        <a:xfrm>
                          <a:off x="0" y="0"/>
                          <a:ext cx="5688330" cy="1414145"/>
                        </a:xfrm>
                        <a:prstGeom prst="rect"/>
                        <a:ln/>
                      </pic:spPr>
                    </pic:pic>
                  </a:graphicData>
                </a:graphic>
              </wp:inline>
            </w:drawing>
          </mc:Fallback>
        </mc:AlternateContent>
      </w:r>
      <w:r w:rsidDel="00000000" w:rsidR="00000000" w:rsidRPr="00000000">
        <w:rPr>
          <w:rFonts w:ascii="Arial" w:cs="Arial" w:eastAsia="Arial" w:hAnsi="Arial"/>
          <w:sz w:val="24"/>
          <w:szCs w:val="24"/>
          <w:rtl w:val="0"/>
        </w:rPr>
        <w:t xml:space="preserve">Anyone can make a referral. When referrals are not made by the designated safeguarding lead, the designated safeguarding lead should be informed, as soon as possible, that a referral has been made. </w:t>
      </w:r>
    </w:p>
    <w:p w:rsidR="00000000" w:rsidDel="00000000" w:rsidP="00000000" w:rsidRDefault="00000000" w:rsidRPr="00000000" w14:paraId="00000250">
      <w:pPr>
        <w:tabs>
          <w:tab w:val="left" w:leader="none" w:pos="567"/>
        </w:tabs>
        <w:spacing w:after="0" w:line="240" w:lineRule="auto"/>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251">
      <w:pPr>
        <w:tabs>
          <w:tab w:val="left" w:leader="none" w:pos="567"/>
        </w:tabs>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52">
      <w:pPr>
        <w:tabs>
          <w:tab w:val="left" w:leader="none" w:pos="567"/>
        </w:tabs>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53">
      <w:pPr>
        <w:tabs>
          <w:tab w:val="left" w:leader="none" w:pos="567"/>
        </w:tabs>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54">
      <w:pPr>
        <w:tabs>
          <w:tab w:val="left" w:leader="none" w:pos="567"/>
        </w:tabs>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  </w:t>
      </w:r>
      <w:r w:rsidDel="00000000" w:rsidR="00000000" w:rsidRPr="00000000">
        <w:rPr>
          <w:rFonts w:ascii="Arial" w:cs="Arial" w:eastAsia="Arial" w:hAnsi="Arial"/>
          <w:b w:val="1"/>
          <w:sz w:val="28"/>
          <w:szCs w:val="28"/>
          <w:rtl w:val="0"/>
        </w:rPr>
        <w:t xml:space="preserve">Early Help Assessment Procedure &amp; Practice Guidance</w:t>
      </w:r>
    </w:p>
    <w:p w:rsidR="00000000" w:rsidDel="00000000" w:rsidP="00000000" w:rsidRDefault="00000000" w:rsidRPr="00000000" w14:paraId="0000025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6">
      <w:pPr>
        <w:spacing w:after="0" w:line="240" w:lineRule="auto"/>
        <w:rPr>
          <w:rFonts w:ascii="Arial" w:cs="Arial" w:eastAsia="Arial" w:hAnsi="Arial"/>
          <w:strike w:val="1"/>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All staff should be prepared to identify children who may benefit from early help</w:t>
      </w:r>
      <w:r w:rsidDel="00000000" w:rsidR="00000000" w:rsidRPr="00000000">
        <w:rPr>
          <w:rFonts w:ascii="Arial" w:cs="Arial" w:eastAsia="Arial" w:hAnsi="Arial"/>
          <w:sz w:val="24"/>
          <w:szCs w:val="24"/>
          <w:rtl w:val="0"/>
        </w:rPr>
        <w:t xml:space="preserve">’ KCSIE 2023</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(para 8). This relates to work with other universal agencies and following DSCP procedures and guidance</w:t>
      </w:r>
      <w:r w:rsidDel="00000000" w:rsidR="00000000" w:rsidRPr="00000000">
        <w:rPr>
          <w:rFonts w:ascii="Arial" w:cs="Arial" w:eastAsia="Arial" w:hAnsi="Arial"/>
          <w:strike w:val="1"/>
          <w:sz w:val="24"/>
          <w:szCs w:val="24"/>
          <w:rtl w:val="0"/>
        </w:rPr>
        <w:t xml:space="preserve">. </w:t>
      </w:r>
    </w:p>
    <w:p w:rsidR="00000000" w:rsidDel="00000000" w:rsidP="00000000" w:rsidRDefault="00000000" w:rsidRPr="00000000" w14:paraId="00000257">
      <w:pPr>
        <w:spacing w:after="0" w:line="240" w:lineRule="auto"/>
        <w:rPr>
          <w:rFonts w:ascii="Arial" w:cs="Arial" w:eastAsia="Arial" w:hAnsi="Arial"/>
          <w:strike w:val="1"/>
          <w:sz w:val="24"/>
          <w:szCs w:val="24"/>
        </w:rPr>
      </w:pPr>
      <w:r w:rsidDel="00000000" w:rsidR="00000000" w:rsidRPr="00000000">
        <w:rPr>
          <w:rtl w:val="0"/>
        </w:rPr>
      </w:r>
    </w:p>
    <w:p w:rsidR="00000000" w:rsidDel="00000000" w:rsidP="00000000" w:rsidRDefault="00000000" w:rsidRPr="00000000" w14:paraId="00000258">
      <w:pPr>
        <w:spacing w:after="0"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The Early Help Assessment and Child and Family Plan has replaced what was the ‘Single Assessment’ and are much more streamlined, family friendly and signs of safety/wellbeing focussed. These can be accessed through the </w:t>
      </w:r>
      <w:hyperlink r:id="rId38">
        <w:r w:rsidDel="00000000" w:rsidR="00000000" w:rsidRPr="00000000">
          <w:rPr>
            <w:rFonts w:ascii="Arial" w:cs="Arial" w:eastAsia="Arial" w:hAnsi="Arial"/>
            <w:color w:val="3079be"/>
            <w:sz w:val="24"/>
            <w:szCs w:val="24"/>
            <w:u w:val="single"/>
            <w:rtl w:val="0"/>
          </w:rPr>
          <w:t xml:space="preserve">Children’s Services Portal</w:t>
        </w:r>
      </w:hyperlink>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25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is aware that ‘</w:t>
      </w:r>
      <w:r w:rsidDel="00000000" w:rsidR="00000000" w:rsidRPr="00000000">
        <w:rPr>
          <w:rFonts w:ascii="Arial" w:cs="Arial" w:eastAsia="Arial" w:hAnsi="Arial"/>
          <w:i w:val="1"/>
          <w:sz w:val="24"/>
          <w:szCs w:val="24"/>
          <w:rtl w:val="0"/>
        </w:rPr>
        <w:t xml:space="preserve">no single practitioner can have a full picture of a child’s needs and circumstances</w:t>
      </w:r>
      <w:r w:rsidDel="00000000" w:rsidR="00000000" w:rsidRPr="00000000">
        <w:rPr>
          <w:rFonts w:ascii="Arial" w:cs="Arial" w:eastAsia="Arial" w:hAnsi="Arial"/>
          <w:sz w:val="24"/>
          <w:szCs w:val="24"/>
          <w:rtl w:val="0"/>
        </w:rPr>
        <w:t xml:space="preserve">’. Also, that ‘</w:t>
      </w:r>
      <w:r w:rsidDel="00000000" w:rsidR="00000000" w:rsidRPr="00000000">
        <w:rPr>
          <w:rFonts w:ascii="Arial" w:cs="Arial" w:eastAsia="Arial" w:hAnsi="Arial"/>
          <w:i w:val="1"/>
          <w:sz w:val="24"/>
          <w:szCs w:val="24"/>
          <w:rtl w:val="0"/>
        </w:rPr>
        <w:t xml:space="preserve">if children and families are to receive the right help at the right time, </w:t>
      </w:r>
      <w:r w:rsidDel="00000000" w:rsidR="00000000" w:rsidRPr="00000000">
        <w:rPr>
          <w:rFonts w:ascii="Arial" w:cs="Arial" w:eastAsia="Arial" w:hAnsi="Arial"/>
          <w:b w:val="1"/>
          <w:i w:val="1"/>
          <w:sz w:val="24"/>
          <w:szCs w:val="24"/>
          <w:rtl w:val="0"/>
        </w:rPr>
        <w:t xml:space="preserve">everyone </w:t>
      </w:r>
      <w:r w:rsidDel="00000000" w:rsidR="00000000" w:rsidRPr="00000000">
        <w:rPr>
          <w:rFonts w:ascii="Arial" w:cs="Arial" w:eastAsia="Arial" w:hAnsi="Arial"/>
          <w:i w:val="1"/>
          <w:sz w:val="24"/>
          <w:szCs w:val="24"/>
          <w:rtl w:val="0"/>
        </w:rPr>
        <w:t xml:space="preserve">who comes into contact with them has a role to play in identifying concerns, sharing information and taking prompt action</w:t>
      </w:r>
      <w:r w:rsidDel="00000000" w:rsidR="00000000" w:rsidRPr="00000000">
        <w:rPr>
          <w:rFonts w:ascii="Arial" w:cs="Arial" w:eastAsia="Arial" w:hAnsi="Arial"/>
          <w:sz w:val="24"/>
          <w:szCs w:val="24"/>
          <w:rtl w:val="0"/>
        </w:rPr>
        <w:t xml:space="preserve">’. KCSIE 2023 (para 3).</w:t>
      </w:r>
    </w:p>
    <w:p w:rsidR="00000000" w:rsidDel="00000000" w:rsidP="00000000" w:rsidRDefault="00000000" w:rsidRPr="00000000" w14:paraId="0000025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C">
      <w:pPr>
        <w:spacing w:after="0" w:line="240" w:lineRule="auto"/>
        <w:rPr>
          <w:rFonts w:ascii="Arial" w:cs="Arial" w:eastAsia="Arial" w:hAnsi="Arial"/>
          <w:sz w:val="24"/>
          <w:szCs w:val="24"/>
          <w:highlight w:val="green"/>
        </w:rPr>
      </w:pPr>
      <w:r w:rsidDel="00000000" w:rsidR="00000000" w:rsidRPr="00000000">
        <w:rPr>
          <w:rFonts w:ascii="Arial" w:cs="Arial" w:eastAsia="Arial" w:hAnsi="Arial"/>
          <w:sz w:val="24"/>
          <w:szCs w:val="24"/>
          <w:rtl w:val="0"/>
        </w:rPr>
        <w:t xml:space="preserve">DSCP briefings, DSCP training e.g. Signs of Safety, refresher courses run by Education Durham etc are attended by the DSL and where appropriate the DDSLs.</w:t>
      </w:r>
      <w:r w:rsidDel="00000000" w:rsidR="00000000" w:rsidRPr="00000000">
        <w:rPr>
          <w:rtl w:val="0"/>
        </w:rPr>
      </w:r>
    </w:p>
    <w:p w:rsidR="00000000" w:rsidDel="00000000" w:rsidP="00000000" w:rsidRDefault="00000000" w:rsidRPr="00000000" w14:paraId="0000025D">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5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school believes that information sharing is a key element when delivering coordinated services for children and young people. It is essential to enable early help and support and for promoting child protection and welfare.  Our staff understand when, why and how they should share information so that they can do so confidently and appropriately as part of their day-to-day practice.</w:t>
      </w:r>
    </w:p>
    <w:p w:rsidR="00000000" w:rsidDel="00000000" w:rsidP="00000000" w:rsidRDefault="00000000" w:rsidRPr="00000000" w14:paraId="0000025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school 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These professionals’ meetings are important to share concerns, suggest ways forward along with further work to encourage participation by parents/carers in early help processes One Point colleagues and Early Help Advisers are also a useful source of advice in these circumstances.</w:t>
      </w:r>
    </w:p>
    <w:p w:rsidR="00000000" w:rsidDel="00000000" w:rsidP="00000000" w:rsidRDefault="00000000" w:rsidRPr="00000000" w14:paraId="0000026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Guidance on Early Help in County Durham can be found here: </w:t>
      </w:r>
      <w:hyperlink r:id="rId39">
        <w:r w:rsidDel="00000000" w:rsidR="00000000" w:rsidRPr="00000000">
          <w:rPr>
            <w:rFonts w:ascii="Arial" w:cs="Arial" w:eastAsia="Arial" w:hAnsi="Arial"/>
            <w:color w:val="0000ff"/>
            <w:sz w:val="24"/>
            <w:szCs w:val="24"/>
            <w:u w:val="single"/>
            <w:rtl w:val="0"/>
          </w:rPr>
          <w:t xml:space="preserve">https://durham-scp.org.uk/professionals/early-help/</w:t>
        </w:r>
      </w:hyperlink>
      <w:r w:rsidDel="00000000" w:rsidR="00000000" w:rsidRPr="00000000">
        <w:rPr>
          <w:rFonts w:ascii="Arial" w:cs="Arial" w:eastAsia="Arial" w:hAnsi="Arial"/>
          <w:sz w:val="24"/>
          <w:szCs w:val="24"/>
          <w:rtl w:val="0"/>
        </w:rPr>
        <w:t xml:space="preserve">  This includes information on how to make a request for additional early help and provides details of Locality Early Help Conversations.</w:t>
      </w:r>
    </w:p>
    <w:p w:rsidR="00000000" w:rsidDel="00000000" w:rsidP="00000000" w:rsidRDefault="00000000" w:rsidRPr="00000000" w14:paraId="0000026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4">
      <w:pPr>
        <w:spacing w:after="390" w:line="24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Professionals can make a request for (additional) early help by c</w:t>
      </w:r>
      <w:r w:rsidDel="00000000" w:rsidR="00000000" w:rsidRPr="00000000">
        <w:rPr>
          <w:rFonts w:ascii="Arial" w:cs="Arial" w:eastAsia="Arial" w:hAnsi="Arial"/>
          <w:color w:val="000000"/>
          <w:sz w:val="24"/>
          <w:szCs w:val="24"/>
          <w:rtl w:val="0"/>
        </w:rPr>
        <w:t xml:space="preserve">ompleting an on-line Early Help Request Form on the </w:t>
      </w:r>
      <w:hyperlink r:id="rId40">
        <w:r w:rsidDel="00000000" w:rsidR="00000000" w:rsidRPr="00000000">
          <w:rPr>
            <w:rFonts w:ascii="Arial" w:cs="Arial" w:eastAsia="Arial" w:hAnsi="Arial"/>
            <w:color w:val="0000ff"/>
            <w:sz w:val="24"/>
            <w:szCs w:val="24"/>
            <w:u w:val="single"/>
            <w:rtl w:val="0"/>
          </w:rPr>
          <w:t xml:space="preserve">Childrens Service Portal</w:t>
        </w:r>
      </w:hyperlink>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or by</w:t>
      </w:r>
      <w:r w:rsidDel="00000000" w:rsidR="00000000" w:rsidRPr="00000000">
        <w:rPr>
          <w:rFonts w:ascii="Arial" w:cs="Arial" w:eastAsia="Arial" w:hAnsi="Arial"/>
          <w:color w:val="000000"/>
          <w:sz w:val="24"/>
          <w:szCs w:val="24"/>
          <w:rtl w:val="0"/>
        </w:rPr>
        <w:t xml:space="preserve"> telephoning the Early Help Triage Team on 03000 267 979, Option 1, Option 2, Option 4, (Mon – Thurs 08.30 – 17.00, Fri 08.30 – 16.30)</w:t>
      </w:r>
    </w:p>
    <w:p w:rsidR="00000000" w:rsidDel="00000000" w:rsidP="00000000" w:rsidRDefault="00000000" w:rsidRPr="00000000" w14:paraId="0000026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Team around the Family (TAF) is an early means of intervention to provide appropriate advice and support for the parents/carers and young person by working with appropriate local agencies through Team around the Family arrangements. </w:t>
      </w:r>
    </w:p>
    <w:p w:rsidR="00000000" w:rsidDel="00000000" w:rsidP="00000000" w:rsidRDefault="00000000" w:rsidRPr="00000000" w14:paraId="0000026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6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local one-point hub, Families First Team and Early Help Adviser contact is:</w:t>
      </w:r>
    </w:p>
    <w:p w:rsidR="00000000" w:rsidDel="00000000" w:rsidP="00000000" w:rsidRDefault="00000000" w:rsidRPr="00000000" w14:paraId="0000026A">
      <w:pPr>
        <w:spacing w:after="0" w:line="240" w:lineRule="auto"/>
        <w:rPr>
          <w:rFonts w:ascii="Arial" w:cs="Arial" w:eastAsia="Arial" w:hAnsi="Arial"/>
          <w:i w:val="1"/>
          <w:color w:val="222222"/>
        </w:rPr>
      </w:pPr>
      <w:r w:rsidDel="00000000" w:rsidR="00000000" w:rsidRPr="00000000">
        <w:rPr>
          <w:rFonts w:ascii="Arial" w:cs="Arial" w:eastAsia="Arial" w:hAnsi="Arial"/>
          <w:i w:val="1"/>
          <w:sz w:val="24"/>
          <w:szCs w:val="24"/>
          <w:rtl w:val="0"/>
        </w:rPr>
        <w:t xml:space="preserve">Susan Barker - </w:t>
      </w:r>
      <w:r w:rsidDel="00000000" w:rsidR="00000000" w:rsidRPr="00000000">
        <w:rPr>
          <w:rFonts w:ascii="Arial" w:cs="Arial" w:eastAsia="Arial" w:hAnsi="Arial"/>
          <w:i w:val="1"/>
          <w:color w:val="222222"/>
          <w:rtl w:val="0"/>
        </w:rPr>
        <w:t xml:space="preserve">Early Help Advisor One point</w:t>
      </w:r>
    </w:p>
    <w:p w:rsidR="00000000" w:rsidDel="00000000" w:rsidP="00000000" w:rsidRDefault="00000000" w:rsidRPr="00000000" w14:paraId="0000026B">
      <w:pPr>
        <w:shd w:fill="ffffff" w:val="clear"/>
        <w:spacing w:after="0" w:line="240" w:lineRule="auto"/>
        <w:rPr>
          <w:rFonts w:ascii="Arial" w:cs="Arial" w:eastAsia="Arial" w:hAnsi="Arial"/>
          <w:i w:val="1"/>
          <w:color w:val="222222"/>
        </w:rPr>
      </w:pPr>
      <w:r w:rsidDel="00000000" w:rsidR="00000000" w:rsidRPr="00000000">
        <w:rPr>
          <w:rFonts w:ascii="Arial" w:cs="Arial" w:eastAsia="Arial" w:hAnsi="Arial"/>
          <w:i w:val="1"/>
          <w:color w:val="222222"/>
          <w:rtl w:val="0"/>
        </w:rPr>
        <w:t xml:space="preserve">Stanley, Consett ,Chester le street and Durham West</w:t>
      </w:r>
    </w:p>
    <w:p w:rsidR="00000000" w:rsidDel="00000000" w:rsidP="00000000" w:rsidRDefault="00000000" w:rsidRPr="00000000" w14:paraId="0000026C">
      <w:pPr>
        <w:shd w:fill="ffffff" w:val="clear"/>
        <w:spacing w:after="0" w:line="240" w:lineRule="auto"/>
        <w:rPr>
          <w:rFonts w:ascii="Arial" w:cs="Arial" w:eastAsia="Arial" w:hAnsi="Arial"/>
          <w:i w:val="1"/>
          <w:color w:val="222222"/>
        </w:rPr>
      </w:pPr>
      <w:r w:rsidDel="00000000" w:rsidR="00000000" w:rsidRPr="00000000">
        <w:rPr>
          <w:rFonts w:ascii="Arial" w:cs="Arial" w:eastAsia="Arial" w:hAnsi="Arial"/>
          <w:i w:val="1"/>
          <w:color w:val="222222"/>
          <w:rtl w:val="0"/>
        </w:rPr>
        <w:t xml:space="preserve">Bullion Lane Family Centre</w:t>
      </w:r>
    </w:p>
    <w:p w:rsidR="00000000" w:rsidDel="00000000" w:rsidP="00000000" w:rsidRDefault="00000000" w:rsidRPr="00000000" w14:paraId="0000026D">
      <w:pPr>
        <w:shd w:fill="ffffff" w:val="clear"/>
        <w:spacing w:after="0" w:line="240" w:lineRule="auto"/>
        <w:rPr>
          <w:rFonts w:ascii="Arial" w:cs="Arial" w:eastAsia="Arial" w:hAnsi="Arial"/>
          <w:i w:val="1"/>
          <w:color w:val="222222"/>
        </w:rPr>
      </w:pPr>
      <w:r w:rsidDel="00000000" w:rsidR="00000000" w:rsidRPr="00000000">
        <w:rPr>
          <w:rFonts w:ascii="Arial" w:cs="Arial" w:eastAsia="Arial" w:hAnsi="Arial"/>
          <w:i w:val="1"/>
          <w:color w:val="222222"/>
          <w:rtl w:val="0"/>
        </w:rPr>
        <w:t xml:space="preserve">Gray Avenue,</w:t>
      </w:r>
    </w:p>
    <w:p w:rsidR="00000000" w:rsidDel="00000000" w:rsidP="00000000" w:rsidRDefault="00000000" w:rsidRPr="00000000" w14:paraId="0000026E">
      <w:pPr>
        <w:shd w:fill="ffffff" w:val="clear"/>
        <w:spacing w:after="0" w:line="240" w:lineRule="auto"/>
        <w:rPr>
          <w:rFonts w:ascii="Arial" w:cs="Arial" w:eastAsia="Arial" w:hAnsi="Arial"/>
          <w:i w:val="1"/>
          <w:color w:val="222222"/>
        </w:rPr>
      </w:pPr>
      <w:r w:rsidDel="00000000" w:rsidR="00000000" w:rsidRPr="00000000">
        <w:rPr>
          <w:rFonts w:ascii="Arial" w:cs="Arial" w:eastAsia="Arial" w:hAnsi="Arial"/>
          <w:i w:val="1"/>
          <w:color w:val="222222"/>
          <w:rtl w:val="0"/>
        </w:rPr>
        <w:t xml:space="preserve">Chester-le-Street,</w:t>
      </w:r>
    </w:p>
    <w:p w:rsidR="00000000" w:rsidDel="00000000" w:rsidP="00000000" w:rsidRDefault="00000000" w:rsidRPr="00000000" w14:paraId="0000026F">
      <w:pPr>
        <w:shd w:fill="ffffff" w:val="clear"/>
        <w:spacing w:after="0" w:line="240" w:lineRule="auto"/>
        <w:rPr>
          <w:rFonts w:ascii="Arial" w:cs="Arial" w:eastAsia="Arial" w:hAnsi="Arial"/>
          <w:i w:val="1"/>
          <w:color w:val="222222"/>
        </w:rPr>
      </w:pPr>
      <w:r w:rsidDel="00000000" w:rsidR="00000000" w:rsidRPr="00000000">
        <w:rPr>
          <w:rFonts w:ascii="Arial" w:cs="Arial" w:eastAsia="Arial" w:hAnsi="Arial"/>
          <w:i w:val="1"/>
          <w:color w:val="222222"/>
          <w:rtl w:val="0"/>
        </w:rPr>
        <w:t xml:space="preserve">County Durham,</w:t>
      </w:r>
    </w:p>
    <w:p w:rsidR="00000000" w:rsidDel="00000000" w:rsidP="00000000" w:rsidRDefault="00000000" w:rsidRPr="00000000" w14:paraId="00000270">
      <w:pPr>
        <w:shd w:fill="ffffff" w:val="clear"/>
        <w:spacing w:after="0" w:line="240" w:lineRule="auto"/>
        <w:rPr>
          <w:rFonts w:ascii="Arial" w:cs="Arial" w:eastAsia="Arial" w:hAnsi="Arial"/>
          <w:i w:val="1"/>
          <w:color w:val="222222"/>
        </w:rPr>
      </w:pPr>
      <w:r w:rsidDel="00000000" w:rsidR="00000000" w:rsidRPr="00000000">
        <w:rPr>
          <w:rFonts w:ascii="Arial" w:cs="Arial" w:eastAsia="Arial" w:hAnsi="Arial"/>
          <w:i w:val="1"/>
          <w:color w:val="222222"/>
          <w:rtl w:val="0"/>
        </w:rPr>
        <w:t xml:space="preserve">DH2 2EL</w:t>
      </w:r>
    </w:p>
    <w:p w:rsidR="00000000" w:rsidDel="00000000" w:rsidP="00000000" w:rsidRDefault="00000000" w:rsidRPr="00000000" w14:paraId="00000271">
      <w:pPr>
        <w:shd w:fill="ffffff" w:val="clear"/>
        <w:spacing w:after="0" w:line="240" w:lineRule="auto"/>
        <w:rPr>
          <w:rFonts w:ascii="Arial" w:cs="Arial" w:eastAsia="Arial" w:hAnsi="Arial"/>
          <w:i w:val="1"/>
          <w:color w:val="222222"/>
        </w:rPr>
      </w:pPr>
      <w:r w:rsidDel="00000000" w:rsidR="00000000" w:rsidRPr="00000000">
        <w:rPr>
          <w:rFonts w:ascii="Arial" w:cs="Arial" w:eastAsia="Arial" w:hAnsi="Arial"/>
          <w:i w:val="1"/>
          <w:color w:val="222222"/>
          <w:rtl w:val="0"/>
        </w:rPr>
        <w:t xml:space="preserve"> </w:t>
      </w:r>
    </w:p>
    <w:p w:rsidR="00000000" w:rsidDel="00000000" w:rsidP="00000000" w:rsidRDefault="00000000" w:rsidRPr="00000000" w14:paraId="00000272">
      <w:pPr>
        <w:shd w:fill="ffffff" w:val="clear"/>
        <w:spacing w:after="0" w:line="240" w:lineRule="auto"/>
        <w:rPr>
          <w:rFonts w:ascii="Arial" w:cs="Arial" w:eastAsia="Arial" w:hAnsi="Arial"/>
          <w:b w:val="1"/>
          <w:i w:val="1"/>
          <w:color w:val="222222"/>
        </w:rPr>
      </w:pPr>
      <w:r w:rsidDel="00000000" w:rsidR="00000000" w:rsidRPr="00000000">
        <w:rPr>
          <w:rFonts w:ascii="Arial" w:cs="Arial" w:eastAsia="Arial" w:hAnsi="Arial"/>
          <w:b w:val="1"/>
          <w:i w:val="1"/>
          <w:color w:val="222222"/>
          <w:rtl w:val="0"/>
        </w:rPr>
        <w:t xml:space="preserve">Direct Line 03000 261280</w:t>
      </w:r>
    </w:p>
    <w:p w:rsidR="00000000" w:rsidDel="00000000" w:rsidP="00000000" w:rsidRDefault="00000000" w:rsidRPr="00000000" w14:paraId="00000273">
      <w:pPr>
        <w:shd w:fill="ffffff" w:val="clear"/>
        <w:spacing w:after="0" w:line="240" w:lineRule="auto"/>
        <w:rPr>
          <w:rFonts w:ascii="Arial" w:cs="Arial" w:eastAsia="Arial" w:hAnsi="Arial"/>
          <w:b w:val="1"/>
          <w:i w:val="1"/>
          <w:color w:val="222222"/>
        </w:rPr>
      </w:pPr>
      <w:r w:rsidDel="00000000" w:rsidR="00000000" w:rsidRPr="00000000">
        <w:rPr>
          <w:rFonts w:ascii="Arial" w:cs="Arial" w:eastAsia="Arial" w:hAnsi="Arial"/>
          <w:b w:val="1"/>
          <w:i w:val="1"/>
          <w:color w:val="222222"/>
          <w:rtl w:val="0"/>
        </w:rPr>
        <w:t xml:space="preserve">Mobile 07584262639</w:t>
      </w:r>
    </w:p>
    <w:p w:rsidR="00000000" w:rsidDel="00000000" w:rsidP="00000000" w:rsidRDefault="00000000" w:rsidRPr="00000000" w14:paraId="00000274">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75">
      <w:pPr>
        <w:spacing w:after="0" w:line="24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76">
      <w:pPr>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Durham Multi-Agency Safeguarding Hub (MASH)</w:t>
      </w:r>
    </w:p>
    <w:p w:rsidR="00000000" w:rsidDel="00000000" w:rsidP="00000000" w:rsidRDefault="00000000" w:rsidRPr="00000000" w14:paraId="0000027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Where concerns are identified as amber or red on the </w:t>
      </w:r>
      <w:hyperlink r:id="rId41">
        <w:r w:rsidDel="00000000" w:rsidR="00000000" w:rsidRPr="00000000">
          <w:rPr>
            <w:rFonts w:ascii="Arial" w:cs="Arial" w:eastAsia="Arial" w:hAnsi="Arial"/>
            <w:color w:val="0000ff"/>
            <w:sz w:val="24"/>
            <w:szCs w:val="24"/>
            <w:u w:val="single"/>
            <w:rtl w:val="0"/>
          </w:rPr>
          <w:t xml:space="preserve">MASH Process Pathway</w:t>
        </w:r>
      </w:hyperlink>
      <w:r w:rsidDel="00000000" w:rsidR="00000000" w:rsidRPr="00000000">
        <w:rPr>
          <w:rFonts w:ascii="Arial" w:cs="Arial" w:eastAsia="Arial" w:hAnsi="Arial"/>
          <w:sz w:val="24"/>
          <w:szCs w:val="24"/>
          <w:rtl w:val="0"/>
        </w:rPr>
        <w:t xml:space="preserve">, our school will cooperate promptly and fully, with relevant information, to inform further assessments undertaken by the MASH team. </w:t>
      </w:r>
    </w:p>
    <w:p w:rsidR="00000000" w:rsidDel="00000000" w:rsidP="00000000" w:rsidRDefault="00000000" w:rsidRPr="00000000" w14:paraId="0000027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A">
      <w:pPr>
        <w:tabs>
          <w:tab w:val="left" w:leader="none" w:pos="567"/>
        </w:tabs>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(4)   Child in Need</w:t>
      </w:r>
    </w:p>
    <w:p w:rsidR="00000000" w:rsidDel="00000000" w:rsidP="00000000" w:rsidRDefault="00000000" w:rsidRPr="00000000" w14:paraId="0000027B">
      <w:pPr>
        <w:spacing w:after="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Section 17 of the 1989 Children Act</w:t>
      </w:r>
    </w:p>
    <w:p w:rsidR="00000000" w:rsidDel="00000000" w:rsidP="00000000" w:rsidRDefault="00000000" w:rsidRPr="00000000" w14:paraId="0000027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Working Together to Safeguard Children 2018</w:t>
      </w:r>
    </w:p>
    <w:p w:rsidR="00000000" w:rsidDel="00000000" w:rsidP="00000000" w:rsidRDefault="00000000" w:rsidRPr="00000000" w14:paraId="0000027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E">
      <w:pPr>
        <w:spacing w:after="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w:t>
      </w:r>
      <w:r w:rsidDel="00000000" w:rsidR="00000000" w:rsidRPr="00000000">
        <w:rPr>
          <w:rFonts w:ascii="Arial" w:cs="Arial" w:eastAsia="Arial" w:hAnsi="Arial"/>
          <w:i w:val="1"/>
          <w:sz w:val="24"/>
          <w:szCs w:val="24"/>
          <w:rtl w:val="0"/>
        </w:rPr>
        <w:t xml:space="preserve">be assessed under section 17 of the Children Act 1989”</w:t>
      </w:r>
      <w:r w:rsidDel="00000000" w:rsidR="00000000" w:rsidRPr="00000000">
        <w:rPr>
          <w:rFonts w:ascii="Arial" w:cs="Arial" w:eastAsia="Arial" w:hAnsi="Arial"/>
          <w:sz w:val="24"/>
          <w:szCs w:val="24"/>
          <w:rtl w:val="0"/>
        </w:rPr>
        <w:t xml:space="preserve"> KCSIE 2023 (para 62). </w:t>
      </w:r>
    </w:p>
    <w:p w:rsidR="00000000" w:rsidDel="00000000" w:rsidP="00000000" w:rsidRDefault="00000000" w:rsidRPr="00000000" w14:paraId="0000027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0">
      <w:pPr>
        <w:spacing w:after="0" w:line="240" w:lineRule="auto"/>
        <w:rPr/>
      </w:pPr>
      <w:r w:rsidDel="00000000" w:rsidR="00000000" w:rsidRPr="00000000">
        <w:rPr>
          <w:rFonts w:ascii="Arial" w:cs="Arial" w:eastAsia="Arial" w:hAnsi="Arial"/>
          <w:sz w:val="24"/>
          <w:szCs w:val="24"/>
          <w:rtl w:val="0"/>
        </w:rPr>
        <w:t xml:space="preserve">This school recognises the importance of early support and intervention work in more complex cases, undertaken with the consent of parents and carers, and follows the thresholds guidance document which sets out local criteria for action and includes links to additional information which may assist professional judgement in understanding and subsequently meeting a child and families needs </w:t>
      </w:r>
      <w:hyperlink r:id="rId42">
        <w:r w:rsidDel="00000000" w:rsidR="00000000" w:rsidRPr="00000000">
          <w:rPr>
            <w:rFonts w:ascii="Arial" w:cs="Arial" w:eastAsia="Arial" w:hAnsi="Arial"/>
            <w:color w:val="0000ff"/>
            <w:sz w:val="24"/>
            <w:szCs w:val="24"/>
            <w:u w:val="single"/>
            <w:rtl w:val="0"/>
          </w:rPr>
          <w:t xml:space="preserve">https://durham-scp.org.uk/professionals/</w:t>
        </w:r>
      </w:hyperlink>
      <w:r w:rsidDel="00000000" w:rsidR="00000000" w:rsidRPr="00000000">
        <w:rPr>
          <w:rFonts w:ascii="Arial" w:cs="Arial" w:eastAsia="Arial" w:hAnsi="Arial"/>
          <w:sz w:val="24"/>
          <w:szCs w:val="24"/>
          <w:rtl w:val="0"/>
        </w:rPr>
        <w:t xml:space="preserve"> </w:t>
      </w:r>
      <w:hyperlink r:id="rId43">
        <w:r w:rsidDel="00000000" w:rsidR="00000000" w:rsidRPr="00000000">
          <w:rPr>
            <w:rFonts w:ascii="Arial" w:cs="Arial" w:eastAsia="Arial" w:hAnsi="Arial"/>
            <w:color w:val="0000ff"/>
            <w:sz w:val="24"/>
            <w:szCs w:val="24"/>
            <w:u w:val="single"/>
            <w:rtl w:val="0"/>
          </w:rPr>
          <w:t xml:space="preserve">https://durham-scp.org.uk/download/thresholds-document/</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28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2">
      <w:pPr>
        <w:keepNext w:val="1"/>
        <w:tabs>
          <w:tab w:val="left" w:leader="none" w:pos="567"/>
        </w:tabs>
        <w:spacing w:after="6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   Child Protection and Significant Harm</w:t>
      </w:r>
    </w:p>
    <w:p w:rsidR="00000000" w:rsidDel="00000000" w:rsidP="00000000" w:rsidRDefault="00000000" w:rsidRPr="00000000" w14:paraId="00000283">
      <w:pPr>
        <w:spacing w:after="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Section 47 of the 1989 Children Act</w:t>
      </w:r>
    </w:p>
    <w:p w:rsidR="00000000" w:rsidDel="00000000" w:rsidP="00000000" w:rsidRDefault="00000000" w:rsidRPr="00000000" w14:paraId="0000028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Working Together to Safeguard Children 2018</w:t>
      </w:r>
    </w:p>
    <w:p w:rsidR="00000000" w:rsidDel="00000000" w:rsidP="00000000" w:rsidRDefault="00000000" w:rsidRPr="00000000" w14:paraId="0000028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6">
      <w:pPr>
        <w:spacing w:after="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 and neglect.’ </w:t>
      </w:r>
      <w:r w:rsidDel="00000000" w:rsidR="00000000" w:rsidRPr="00000000">
        <w:rPr>
          <w:rFonts w:ascii="Arial" w:cs="Arial" w:eastAsia="Arial" w:hAnsi="Arial"/>
          <w:sz w:val="24"/>
          <w:szCs w:val="24"/>
          <w:rtl w:val="0"/>
        </w:rPr>
        <w:t xml:space="preserve">KCSIE 2023 (para 63)</w:t>
      </w:r>
    </w:p>
    <w:p w:rsidR="00000000" w:rsidDel="00000000" w:rsidP="00000000" w:rsidRDefault="00000000" w:rsidRPr="00000000" w14:paraId="0000028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Significant harm is where some children are in need because they are </w:t>
      </w:r>
      <w:r w:rsidDel="00000000" w:rsidR="00000000" w:rsidRPr="00000000">
        <w:rPr>
          <w:rFonts w:ascii="Arial" w:cs="Arial" w:eastAsia="Arial" w:hAnsi="Arial"/>
          <w:b w:val="1"/>
          <w:sz w:val="24"/>
          <w:szCs w:val="24"/>
          <w:rtl w:val="0"/>
        </w:rPr>
        <w:t xml:space="preserve">suffering, or likely to suffer, significant harm</w:t>
      </w:r>
      <w:r w:rsidDel="00000000" w:rsidR="00000000" w:rsidRPr="00000000">
        <w:rPr>
          <w:rFonts w:ascii="Arial" w:cs="Arial" w:eastAsia="Arial" w:hAnsi="Arial"/>
          <w:sz w:val="24"/>
          <w:szCs w:val="24"/>
          <w:rtl w:val="0"/>
        </w:rPr>
        <w:t xml:space="preserve">. This is the threshold that justifies compulsory intervention in family life in the best interests of children.</w:t>
      </w:r>
    </w:p>
    <w:p w:rsidR="00000000" w:rsidDel="00000000" w:rsidP="00000000" w:rsidRDefault="00000000" w:rsidRPr="00000000" w14:paraId="00000289">
      <w:pPr>
        <w:tabs>
          <w:tab w:val="left" w:leader="none" w:pos="567"/>
        </w:tabs>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28A">
      <w:pPr>
        <w:tabs>
          <w:tab w:val="left" w:leader="none" w:pos="567"/>
        </w:tabs>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(6)   Prepare for the unexpected</w:t>
      </w:r>
    </w:p>
    <w:p w:rsidR="00000000" w:rsidDel="00000000" w:rsidP="00000000" w:rsidRDefault="00000000" w:rsidRPr="00000000" w14:paraId="0000028B">
      <w:pPr>
        <w:spacing w:after="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staff are aware from their training that some children might display worrying signs/symptoms or disclose information suggesting abuse, when they have never previously given rise to concern. Staff must contact the designated safeguarding lead for child protection </w:t>
      </w:r>
      <w:r w:rsidDel="00000000" w:rsidR="00000000" w:rsidRPr="00000000">
        <w:rPr>
          <w:rFonts w:ascii="Arial" w:cs="Arial" w:eastAsia="Arial" w:hAnsi="Arial"/>
          <w:b w:val="1"/>
          <w:sz w:val="24"/>
          <w:szCs w:val="24"/>
          <w:rtl w:val="0"/>
        </w:rPr>
        <w:t xml:space="preserve">without delay </w:t>
      </w:r>
      <w:r w:rsidDel="00000000" w:rsidR="00000000" w:rsidRPr="00000000">
        <w:rPr>
          <w:rFonts w:ascii="Arial" w:cs="Arial" w:eastAsia="Arial" w:hAnsi="Arial"/>
          <w:sz w:val="24"/>
          <w:szCs w:val="24"/>
          <w:rtl w:val="0"/>
        </w:rPr>
        <w:t xml:space="preserve">so concerns can be discussed with First Contact Service as soon as possible. In all cases, it should be borne in mind that other siblings might be at risk in the household as well as the one presenting concerns in school. </w:t>
      </w:r>
    </w:p>
    <w:p w:rsidR="00000000" w:rsidDel="00000000" w:rsidP="00000000" w:rsidRDefault="00000000" w:rsidRPr="00000000" w14:paraId="0000028C">
      <w:pPr>
        <w:spacing w:after="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Staff working with children are advised to maintain an attitude of ‘</w:t>
      </w:r>
      <w:r w:rsidDel="00000000" w:rsidR="00000000" w:rsidRPr="00000000">
        <w:rPr>
          <w:rFonts w:ascii="Arial" w:cs="Arial" w:eastAsia="Arial" w:hAnsi="Arial"/>
          <w:b w:val="1"/>
          <w:i w:val="1"/>
          <w:sz w:val="24"/>
          <w:szCs w:val="24"/>
          <w:rtl w:val="0"/>
        </w:rPr>
        <w:t xml:space="preserve">it could happen here’ </w:t>
      </w:r>
      <w:r w:rsidDel="00000000" w:rsidR="00000000" w:rsidRPr="00000000">
        <w:rPr>
          <w:rFonts w:ascii="Arial" w:cs="Arial" w:eastAsia="Arial" w:hAnsi="Arial"/>
          <w:i w:val="1"/>
          <w:sz w:val="24"/>
          <w:szCs w:val="24"/>
          <w:rtl w:val="0"/>
        </w:rPr>
        <w:t xml:space="preserve">where safeguarding is concerned. When concerned about the welfare of a child, staff should always act in the </w:t>
      </w:r>
      <w:r w:rsidDel="00000000" w:rsidR="00000000" w:rsidRPr="00000000">
        <w:rPr>
          <w:rFonts w:ascii="Arial" w:cs="Arial" w:eastAsia="Arial" w:hAnsi="Arial"/>
          <w:b w:val="1"/>
          <w:i w:val="1"/>
          <w:sz w:val="24"/>
          <w:szCs w:val="24"/>
          <w:rtl w:val="0"/>
        </w:rPr>
        <w:t xml:space="preserve">best </w:t>
      </w:r>
      <w:r w:rsidDel="00000000" w:rsidR="00000000" w:rsidRPr="00000000">
        <w:rPr>
          <w:rFonts w:ascii="Arial" w:cs="Arial" w:eastAsia="Arial" w:hAnsi="Arial"/>
          <w:i w:val="1"/>
          <w:sz w:val="24"/>
          <w:szCs w:val="24"/>
          <w:rtl w:val="0"/>
        </w:rPr>
        <w:t xml:space="preserve">interests of the child</w:t>
      </w:r>
      <w:r w:rsidDel="00000000" w:rsidR="00000000" w:rsidRPr="00000000">
        <w:rPr>
          <w:rFonts w:ascii="Arial" w:cs="Arial" w:eastAsia="Arial" w:hAnsi="Arial"/>
          <w:sz w:val="24"/>
          <w:szCs w:val="24"/>
          <w:rtl w:val="0"/>
        </w:rPr>
        <w:t xml:space="preserve">’. KCSIE 2023 (para 51).</w:t>
      </w:r>
    </w:p>
    <w:p w:rsidR="00000000" w:rsidDel="00000000" w:rsidP="00000000" w:rsidRDefault="00000000" w:rsidRPr="00000000" w14:paraId="0000028D">
      <w:pPr>
        <w:spacing w:after="0" w:before="240" w:line="240" w:lineRule="auto"/>
        <w:rPr>
          <w:rFonts w:ascii="Arial" w:cs="Arial" w:eastAsia="Arial" w:hAnsi="Arial"/>
          <w:sz w:val="24"/>
          <w:szCs w:val="24"/>
        </w:rPr>
      </w:pPr>
      <w:r w:rsidDel="00000000" w:rsidR="00000000" w:rsidRPr="00000000">
        <w:rPr>
          <w:rFonts w:ascii="Arial" w:cs="Arial" w:eastAsia="Arial" w:hAnsi="Arial"/>
          <w:b w:val="1"/>
          <w:sz w:val="28"/>
          <w:szCs w:val="28"/>
          <w:rtl w:val="0"/>
        </w:rPr>
        <w:t xml:space="preserve">(7) Low Level Concerns</w:t>
      </w:r>
      <w:r w:rsidDel="00000000" w:rsidR="00000000" w:rsidRPr="00000000">
        <w:rPr>
          <w:rtl w:val="0"/>
        </w:rPr>
      </w:r>
    </w:p>
    <w:p w:rsidR="00000000" w:rsidDel="00000000" w:rsidP="00000000" w:rsidRDefault="00000000" w:rsidRPr="00000000" w14:paraId="0000028E">
      <w:pPr>
        <w:spacing w:after="0" w:before="240" w:line="240" w:lineRule="auto"/>
        <w:rPr>
          <w:rFonts w:ascii="Arial" w:cs="Arial" w:eastAsia="Arial" w:hAnsi="Arial"/>
          <w:b w:val="1"/>
          <w:sz w:val="28"/>
          <w:szCs w:val="28"/>
        </w:rPr>
      </w:pPr>
      <w:r w:rsidDel="00000000" w:rsidR="00000000" w:rsidRPr="00000000">
        <w:rPr>
          <w:rFonts w:ascii="Arial" w:cs="Arial" w:eastAsia="Arial" w:hAnsi="Arial"/>
          <w:sz w:val="24"/>
          <w:szCs w:val="24"/>
          <w:rtl w:val="0"/>
        </w:rPr>
        <w:t xml:space="preserve">Please see: KCSIE 2023 (paras 424 - 445).</w:t>
      </w:r>
      <w:r w:rsidDel="00000000" w:rsidR="00000000" w:rsidRPr="00000000">
        <w:rPr>
          <w:rtl w:val="0"/>
        </w:rPr>
      </w:r>
    </w:p>
    <w:p w:rsidR="00000000" w:rsidDel="00000000" w:rsidP="00000000" w:rsidRDefault="00000000" w:rsidRPr="00000000" w14:paraId="0000028F">
      <w:pPr>
        <w:spacing w:after="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part of our safeguarding culture, ALL concerns regarding adults are shared responsibly in line with our school’s safeguarding reporting systems and will be recorded in writing and held securely in accordance with our Low Level Concerns Policy and Guidance. Records will be reviewed so that potential patterns of concerning, problematic or inappropriate behaviour can be identified and appropriate actions taken.</w:t>
      </w:r>
    </w:p>
    <w:p w:rsidR="00000000" w:rsidDel="00000000" w:rsidP="00000000" w:rsidRDefault="00000000" w:rsidRPr="00000000" w14:paraId="00000290">
      <w:pPr>
        <w:spacing w:after="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will ensure that:</w:t>
      </w:r>
    </w:p>
    <w:p w:rsidR="00000000" w:rsidDel="00000000" w:rsidP="00000000" w:rsidRDefault="00000000" w:rsidRPr="00000000" w14:paraId="0000029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are clear about what appropriate behaviour is, and are confident in distinguishing expected and appropriate behaviour from concerning, problematic or inappropriate behaviour, in themselves and others; </w:t>
      </w:r>
    </w:p>
    <w:p w:rsidR="00000000" w:rsidDel="00000000" w:rsidP="00000000" w:rsidRDefault="00000000" w:rsidRPr="00000000" w14:paraId="0000029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know how to share any low-level safeguarding concerns and are empowered to do so;</w:t>
      </w:r>
    </w:p>
    <w:p w:rsidR="00000000" w:rsidDel="00000000" w:rsidP="00000000" w:rsidRDefault="00000000" w:rsidRPr="00000000" w14:paraId="0000029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unprofessional behaviour is addressed and the individual is supported to correct it at an early stage;</w:t>
      </w:r>
    </w:p>
    <w:p w:rsidR="00000000" w:rsidDel="00000000" w:rsidP="00000000" w:rsidRDefault="00000000" w:rsidRPr="00000000" w14:paraId="0000029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provide a responsive, sensitive and proportionate handling of such concerns when they are raised;</w:t>
      </w:r>
    </w:p>
    <w:p w:rsidR="00000000" w:rsidDel="00000000" w:rsidP="00000000" w:rsidRDefault="00000000" w:rsidRPr="00000000" w14:paraId="0000029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use concerns to help identify any weakness in the school  safeguarding system.</w:t>
      </w:r>
    </w:p>
    <w:p w:rsidR="00000000" w:rsidDel="00000000" w:rsidP="00000000" w:rsidRDefault="00000000" w:rsidRPr="00000000" w14:paraId="00000296">
      <w:pPr>
        <w:spacing w:after="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will instil a culture where staff feel safe to report any concerns using our safeguarding reporting system identified in this policy. We would also encourage the staff member themselves to report any behaviour that could be classed as a low level concern.  Where the report has been made by a third party, as much evidence as possible will be gathered by the head teacher/principal from the person reporting the concern, the individual named and any witnesses.  All of this will be recorded to determine whether any further action needs to be taken alongside a recorded rationale as to the decisions taken.</w:t>
      </w:r>
    </w:p>
    <w:p w:rsidR="00000000" w:rsidDel="00000000" w:rsidP="00000000" w:rsidRDefault="00000000" w:rsidRPr="00000000" w14:paraId="00000297">
      <w:pPr>
        <w:spacing w:after="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the case of reports about supply staff and contractors, we will report any concerns to their line managers so that any concerning, problematic or inappropriate patterns of behaviour can be identified.</w:t>
      </w:r>
    </w:p>
    <w:p w:rsidR="00000000" w:rsidDel="00000000" w:rsidP="00000000" w:rsidRDefault="00000000" w:rsidRPr="00000000" w14:paraId="00000298">
      <w:pPr>
        <w:spacing w:after="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will retain information regarding low level concerns in line with our school’s Low Level Concerns Policy.  </w:t>
      </w:r>
      <w:r w:rsidDel="00000000" w:rsidR="00000000" w:rsidRPr="00000000">
        <w:rPr>
          <w:rFonts w:ascii="Arial" w:cs="Arial" w:eastAsia="Arial" w:hAnsi="Arial"/>
          <w:sz w:val="24"/>
          <w:szCs w:val="24"/>
          <w:rtl w:val="0"/>
        </w:rPr>
        <w:t xml:space="preserve">KCSIE 2023, paragraph 440 recommends at least until person leaves school’s employment.</w:t>
      </w:r>
      <w:r w:rsidDel="00000000" w:rsidR="00000000" w:rsidRPr="00000000">
        <w:rPr>
          <w:rtl w:val="0"/>
        </w:rPr>
      </w:r>
    </w:p>
    <w:p w:rsidR="00000000" w:rsidDel="00000000" w:rsidP="00000000" w:rsidRDefault="00000000" w:rsidRPr="00000000" w14:paraId="00000299">
      <w:pPr>
        <w:spacing w:after="0" w:before="240" w:line="240" w:lineRule="auto"/>
        <w:rPr>
          <w:rFonts w:ascii="Arial" w:cs="Arial" w:eastAsia="Arial" w:hAnsi="Arial"/>
          <w:i w:val="1"/>
          <w:strike w:val="1"/>
          <w:sz w:val="24"/>
          <w:szCs w:val="24"/>
          <w:highlight w:val="yellow"/>
        </w:rPr>
      </w:pPr>
      <w:r w:rsidDel="00000000" w:rsidR="00000000" w:rsidRPr="00000000">
        <w:rPr>
          <w:rFonts w:ascii="Arial" w:cs="Arial" w:eastAsia="Arial" w:hAnsi="Arial"/>
          <w:i w:val="1"/>
          <w:sz w:val="24"/>
          <w:szCs w:val="24"/>
          <w:rtl w:val="0"/>
        </w:rPr>
        <w:t xml:space="preserve">‘Low-level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Del="00000000" w:rsidR="00000000" w:rsidRPr="00000000">
        <w:rPr>
          <w:rtl w:val="0"/>
        </w:rPr>
      </w:r>
    </w:p>
    <w:p w:rsidR="00000000" w:rsidDel="00000000" w:rsidP="00000000" w:rsidRDefault="00000000" w:rsidRPr="00000000" w14:paraId="0000029A">
      <w:pPr>
        <w:spacing w:after="0" w:before="12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refer to our Low Level Concerns Policy and reporting form.</w:t>
      </w:r>
    </w:p>
    <w:p w:rsidR="00000000" w:rsidDel="00000000" w:rsidP="00000000" w:rsidRDefault="00000000" w:rsidRPr="00000000" w14:paraId="0000029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0" w:right="0" w:hanging="36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MULTI-AGENCY WORK IN CHILD PROTECTION</w:t>
      </w:r>
      <w:r w:rsidDel="00000000" w:rsidR="00000000" w:rsidRPr="00000000">
        <w:rPr>
          <w:rtl w:val="0"/>
        </w:rPr>
      </w:r>
    </w:p>
    <w:p w:rsidR="00000000" w:rsidDel="00000000" w:rsidP="00000000" w:rsidRDefault="00000000" w:rsidRPr="00000000" w14:paraId="0000029D">
      <w:pPr>
        <w:rPr>
          <w:b w:val="1"/>
          <w:sz w:val="32"/>
          <w:szCs w:val="32"/>
        </w:rPr>
      </w:pPr>
      <w:r w:rsidDel="00000000" w:rsidR="00000000" w:rsidRPr="00000000">
        <w:rPr>
          <w:rFonts w:ascii="Arial" w:cs="Arial" w:eastAsia="Arial" w:hAnsi="Arial"/>
          <w:sz w:val="24"/>
          <w:szCs w:val="24"/>
          <w:rtl w:val="0"/>
        </w:rPr>
        <w:t xml:space="preserve">See Appendix 1: Summary of multi-agency meetings</w:t>
      </w:r>
      <w:r w:rsidDel="00000000" w:rsidR="00000000" w:rsidRPr="00000000">
        <w:rPr>
          <w:rtl w:val="0"/>
        </w:rPr>
      </w:r>
    </w:p>
    <w:p w:rsidR="00000000" w:rsidDel="00000000" w:rsidP="00000000" w:rsidRDefault="00000000" w:rsidRPr="00000000" w14:paraId="0000029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up to date school responsibilities and LA arrangements and procedures please see the local partnership website - </w:t>
      </w:r>
      <w:hyperlink r:id="rId44">
        <w:r w:rsidDel="00000000" w:rsidR="00000000" w:rsidRPr="00000000">
          <w:rPr>
            <w:rFonts w:ascii="Arial" w:cs="Arial" w:eastAsia="Arial" w:hAnsi="Arial"/>
            <w:color w:val="000000"/>
            <w:sz w:val="24"/>
            <w:szCs w:val="24"/>
            <w:u w:val="single"/>
            <w:rtl w:val="0"/>
          </w:rPr>
          <w:t xml:space="preserve">https://www.durham-scp.org.uk/professionals/</w:t>
        </w:r>
      </w:hyperlink>
      <w:r w:rsidDel="00000000" w:rsidR="00000000" w:rsidRPr="00000000">
        <w:rPr>
          <w:rtl w:val="0"/>
        </w:rPr>
      </w:r>
    </w:p>
    <w:p w:rsidR="00000000" w:rsidDel="00000000" w:rsidP="00000000" w:rsidRDefault="00000000" w:rsidRPr="00000000" w14:paraId="0000029F">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2A0">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   Initial Child Protection Conference: school responsibilities</w:t>
      </w:r>
    </w:p>
    <w:p w:rsidR="00000000" w:rsidDel="00000000" w:rsidP="00000000" w:rsidRDefault="00000000" w:rsidRPr="00000000" w14:paraId="000002A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See local partnership procedures for more details, </w:t>
      </w:r>
      <w:hyperlink r:id="rId45">
        <w:r w:rsidDel="00000000" w:rsidR="00000000" w:rsidRPr="00000000">
          <w:rPr>
            <w:rFonts w:ascii="Arial" w:cs="Arial" w:eastAsia="Arial" w:hAnsi="Arial"/>
            <w:color w:val="000000"/>
            <w:sz w:val="24"/>
            <w:szCs w:val="24"/>
            <w:u w:val="single"/>
            <w:rtl w:val="0"/>
          </w:rPr>
          <w:t xml:space="preserve">https://www.durham-scp.org.uk/professionals/</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A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Family First teams within the County. </w:t>
      </w:r>
    </w:p>
    <w:p w:rsidR="00000000" w:rsidDel="00000000" w:rsidP="00000000" w:rsidRDefault="00000000" w:rsidRPr="00000000" w14:paraId="000002A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conference will be called if there is thought to be an on-going risk or likelihood of significant harm to the child(ren). The date will be within</w:t>
      </w:r>
      <w:r w:rsidDel="00000000" w:rsidR="00000000" w:rsidRPr="00000000">
        <w:rPr>
          <w:rFonts w:ascii="Arial" w:cs="Arial" w:eastAsia="Arial" w:hAnsi="Arial"/>
          <w:b w:val="1"/>
          <w:sz w:val="24"/>
          <w:szCs w:val="24"/>
          <w:rtl w:val="0"/>
        </w:rPr>
        <w:t xml:space="preserve"> 15 working days</w:t>
      </w:r>
      <w:r w:rsidDel="00000000" w:rsidR="00000000" w:rsidRPr="00000000">
        <w:rPr>
          <w:rFonts w:ascii="Arial" w:cs="Arial" w:eastAsia="Arial" w:hAnsi="Arial"/>
          <w:sz w:val="24"/>
          <w:szCs w:val="24"/>
          <w:rtl w:val="0"/>
        </w:rPr>
        <w:t xml:space="preserve"> after the last strategy meeting.</w:t>
      </w:r>
    </w:p>
    <w:p w:rsidR="00000000" w:rsidDel="00000000" w:rsidP="00000000" w:rsidRDefault="00000000" w:rsidRPr="00000000" w14:paraId="000002A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Attendance at Conference</w:t>
      </w:r>
    </w:p>
    <w:p w:rsidR="00000000" w:rsidDel="00000000" w:rsidP="00000000" w:rsidRDefault="00000000" w:rsidRPr="00000000" w14:paraId="000002A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understood that appropriate school staff should make every effort to attend (unless the date coincides with school holidays). </w:t>
      </w:r>
    </w:p>
    <w:p w:rsidR="00000000" w:rsidDel="00000000" w:rsidP="00000000" w:rsidRDefault="00000000" w:rsidRPr="00000000" w14:paraId="000002A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Preparation of a report</w:t>
      </w:r>
    </w:p>
    <w:p w:rsidR="00000000" w:rsidDel="00000000" w:rsidP="00000000" w:rsidRDefault="00000000" w:rsidRPr="00000000" w14:paraId="000002A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Schools would be expected to prepare a report and may wish to amplify and develop information provided on the referral form </w:t>
      </w:r>
      <w:hyperlink r:id="rId46">
        <w:r w:rsidDel="00000000" w:rsidR="00000000" w:rsidRPr="00000000">
          <w:rPr>
            <w:rFonts w:ascii="Arial" w:cs="Arial" w:eastAsia="Arial" w:hAnsi="Arial"/>
            <w:color w:val="000000"/>
            <w:sz w:val="24"/>
            <w:szCs w:val="24"/>
            <w:u w:val="single"/>
            <w:rtl w:val="0"/>
          </w:rPr>
          <w:t xml:space="preserve">https://www.durham-scp.org.uk/professionals/</w:t>
        </w:r>
      </w:hyperlink>
      <w:r w:rsidDel="00000000" w:rsidR="00000000" w:rsidRPr="00000000">
        <w:rPr>
          <w:rFonts w:ascii="Arial" w:cs="Arial" w:eastAsia="Arial" w:hAnsi="Arial"/>
          <w:sz w:val="24"/>
          <w:szCs w:val="24"/>
          <w:rtl w:val="0"/>
        </w:rPr>
        <w:t xml:space="preserve"> as the basis of their report. </w:t>
      </w:r>
    </w:p>
    <w:p w:rsidR="00000000" w:rsidDel="00000000" w:rsidP="00000000" w:rsidRDefault="00000000" w:rsidRPr="00000000" w14:paraId="000002A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Chronology of significant events</w:t>
      </w:r>
    </w:p>
    <w:p w:rsidR="00000000" w:rsidDel="00000000" w:rsidP="00000000" w:rsidRDefault="00000000" w:rsidRPr="00000000" w14:paraId="000002B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single-agency chronology should also be produced for this meeting using the template available on the DSCP website: </w:t>
      </w:r>
      <w:hyperlink r:id="rId47">
        <w:r w:rsidDel="00000000" w:rsidR="00000000" w:rsidRPr="00000000">
          <w:rPr>
            <w:rFonts w:ascii="Arial" w:cs="Arial" w:eastAsia="Arial" w:hAnsi="Arial"/>
            <w:color w:val="000000"/>
            <w:sz w:val="24"/>
            <w:szCs w:val="24"/>
            <w:u w:val="single"/>
            <w:rtl w:val="0"/>
          </w:rPr>
          <w:t xml:space="preserve">https://www.durham-scp.org.uk/professionals/</w:t>
        </w:r>
      </w:hyperlink>
      <w:r w:rsidDel="00000000" w:rsidR="00000000" w:rsidRPr="00000000">
        <w:rPr>
          <w:rFonts w:ascii="Arial" w:cs="Arial" w:eastAsia="Arial" w:hAnsi="Arial"/>
          <w:sz w:val="24"/>
          <w:szCs w:val="24"/>
          <w:rtl w:val="0"/>
        </w:rPr>
        <w:t xml:space="preserve">.  The detailed ‘in house’ school chronology should be streamlined to include key relevant incidents noted by school.</w:t>
      </w:r>
    </w:p>
    <w:p w:rsidR="00000000" w:rsidDel="00000000" w:rsidP="00000000" w:rsidRDefault="00000000" w:rsidRPr="00000000" w14:paraId="000002B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4">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Sharing of the report</w:t>
      </w:r>
    </w:p>
    <w:p w:rsidR="00000000" w:rsidDel="00000000" w:rsidP="00000000" w:rsidRDefault="00000000" w:rsidRPr="00000000" w14:paraId="000002B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report should be shared with parents/carers of the child at least </w:t>
      </w:r>
      <w:r w:rsidDel="00000000" w:rsidR="00000000" w:rsidRPr="00000000">
        <w:rPr>
          <w:rFonts w:ascii="Arial" w:cs="Arial" w:eastAsia="Arial" w:hAnsi="Arial"/>
          <w:b w:val="1"/>
          <w:sz w:val="24"/>
          <w:szCs w:val="24"/>
          <w:rtl w:val="0"/>
        </w:rPr>
        <w:t xml:space="preserve">two working days</w:t>
      </w:r>
      <w:r w:rsidDel="00000000" w:rsidR="00000000" w:rsidRPr="00000000">
        <w:rPr>
          <w:rFonts w:ascii="Arial" w:cs="Arial" w:eastAsia="Arial" w:hAnsi="Arial"/>
          <w:sz w:val="24"/>
          <w:szCs w:val="24"/>
          <w:rtl w:val="0"/>
        </w:rPr>
        <w:t xml:space="preserve"> before the conference. Part of the report may also be shared with the young person, where age-appropriate. This will give the family a chance to question or clarify any issues raised within the report prior to the conference.  </w:t>
      </w:r>
    </w:p>
    <w:p w:rsidR="00000000" w:rsidDel="00000000" w:rsidP="00000000" w:rsidRDefault="00000000" w:rsidRPr="00000000" w14:paraId="000002B9">
      <w:pPr>
        <w:spacing w:after="0" w:line="240" w:lineRule="auto"/>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2B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report will be passed to the Conference Clerk via the e-mail system ready for dissemination to other professionals attending the conference.</w:t>
      </w:r>
    </w:p>
    <w:p w:rsidR="00000000" w:rsidDel="00000000" w:rsidP="00000000" w:rsidRDefault="00000000" w:rsidRPr="00000000" w14:paraId="000002B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C">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(2)   Membership of a Core Group</w:t>
      </w:r>
    </w:p>
    <w:p w:rsidR="00000000" w:rsidDel="00000000" w:rsidP="00000000" w:rsidRDefault="00000000" w:rsidRPr="00000000" w14:paraId="000002BD">
      <w:pPr>
        <w:spacing w:after="0" w:line="240" w:lineRule="auto"/>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2B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(See partnership safeguarding arrangements and procedures - </w:t>
      </w:r>
      <w:hyperlink r:id="rId48">
        <w:r w:rsidDel="00000000" w:rsidR="00000000" w:rsidRPr="00000000">
          <w:rPr>
            <w:rFonts w:ascii="Arial" w:cs="Arial" w:eastAsia="Arial" w:hAnsi="Arial"/>
            <w:color w:val="000000"/>
            <w:sz w:val="24"/>
            <w:szCs w:val="24"/>
            <w:u w:val="single"/>
            <w:rtl w:val="0"/>
          </w:rPr>
          <w:t xml:space="preserve">https://www.durham-scp.org.uk/professionals/</w:t>
        </w:r>
      </w:hyperlink>
      <w:r w:rsidDel="00000000" w:rsidR="00000000" w:rsidRPr="00000000">
        <w:rPr>
          <w:rFonts w:ascii="Arial" w:cs="Arial" w:eastAsia="Arial" w:hAnsi="Arial"/>
          <w:sz w:val="24"/>
          <w:szCs w:val="24"/>
          <w:rtl w:val="0"/>
        </w:rPr>
        <w:t xml:space="preserve">) This school recognises that membership of a core group is a responsibility that necessitates time and commitment to attend regular meetings and complete the work detailed in the Child Protection Plan. </w:t>
      </w:r>
    </w:p>
    <w:p w:rsidR="00000000" w:rsidDel="00000000" w:rsidP="00000000" w:rsidRDefault="00000000" w:rsidRPr="00000000" w14:paraId="000002B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merged multi-agency chronology will be regularly updated as part of this on-going work. </w:t>
      </w:r>
    </w:p>
    <w:p w:rsidR="00000000" w:rsidDel="00000000" w:rsidP="00000000" w:rsidRDefault="00000000" w:rsidRPr="00000000" w14:paraId="000002C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2">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   Review Child Protection Conference</w:t>
      </w:r>
    </w:p>
    <w:p w:rsidR="00000000" w:rsidDel="00000000" w:rsidP="00000000" w:rsidRDefault="00000000" w:rsidRPr="00000000" w14:paraId="000002C3">
      <w:pPr>
        <w:spacing w:after="0" w:line="240" w:lineRule="auto"/>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2C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school will complete the relevant report for the first review conference, after 10 weeks and for any subsequent reviews at intervals of 5 months. The report will detail work undertaken by the school with parents/carers and the child to complete the tasks assigned in the Child Protection Plan. This report should be shared </w:t>
      </w:r>
      <w:r w:rsidDel="00000000" w:rsidR="00000000" w:rsidRPr="00000000">
        <w:rPr>
          <w:rFonts w:ascii="Arial" w:cs="Arial" w:eastAsia="Arial" w:hAnsi="Arial"/>
          <w:b w:val="1"/>
          <w:sz w:val="24"/>
          <w:szCs w:val="24"/>
          <w:rtl w:val="0"/>
        </w:rPr>
        <w:t xml:space="preserve">7 days </w:t>
      </w:r>
      <w:r w:rsidDel="00000000" w:rsidR="00000000" w:rsidRPr="00000000">
        <w:rPr>
          <w:rFonts w:ascii="Arial" w:cs="Arial" w:eastAsia="Arial" w:hAnsi="Arial"/>
          <w:sz w:val="24"/>
          <w:szCs w:val="24"/>
          <w:rtl w:val="0"/>
        </w:rPr>
        <w:t xml:space="preserve">before the conference takes place.  This report will detail the progress made towards the tasks outlines on the Child Protection Plan.</w:t>
      </w:r>
    </w:p>
    <w:p w:rsidR="00000000" w:rsidDel="00000000" w:rsidP="00000000" w:rsidRDefault="00000000" w:rsidRPr="00000000" w14:paraId="000002C5">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INFORMATION-SHARING</w:t>
      </w:r>
      <w:r w:rsidDel="00000000" w:rsidR="00000000" w:rsidRPr="00000000">
        <w:rPr>
          <w:rtl w:val="0"/>
        </w:rPr>
      </w:r>
    </w:p>
    <w:p w:rsidR="00000000" w:rsidDel="00000000" w:rsidP="00000000" w:rsidRDefault="00000000" w:rsidRPr="00000000" w14:paraId="000002C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at our school are aware of the need to share information appropriately.  </w:t>
      </w:r>
      <w:r w:rsidDel="00000000" w:rsidR="00000000" w:rsidRPr="00000000">
        <w:rPr>
          <w:rFonts w:ascii="Arial" w:cs="Arial" w:eastAsia="Arial" w:hAnsi="Arial"/>
          <w:sz w:val="24"/>
          <w:szCs w:val="24"/>
          <w:rtl w:val="0"/>
        </w:rPr>
        <w:t xml:space="preserve">KCSIE 2023 (Paras 115 - 123)</w:t>
      </w:r>
    </w:p>
    <w:p w:rsidR="00000000" w:rsidDel="00000000" w:rsidP="00000000" w:rsidRDefault="00000000" w:rsidRPr="00000000" w14:paraId="000002C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there are concerns that sharing of information with individuals could result in significant harm to any individual, legal advice should be sought before the information is shared.</w:t>
      </w:r>
    </w:p>
    <w:p w:rsidR="00000000" w:rsidDel="00000000" w:rsidP="00000000" w:rsidRDefault="00000000" w:rsidRPr="00000000" w14:paraId="000002C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rsidR="00000000" w:rsidDel="00000000" w:rsidP="00000000" w:rsidRDefault="00000000" w:rsidRPr="00000000" w14:paraId="000002CD">
      <w:pPr>
        <w:tabs>
          <w:tab w:val="left" w:leader="none" w:pos="567"/>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E">
      <w:pPr>
        <w:tabs>
          <w:tab w:val="left" w:leader="none" w:pos="567"/>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Parents/Carers</w:t>
      </w:r>
    </w:p>
    <w:p w:rsidR="00000000" w:rsidDel="00000000" w:rsidP="00000000" w:rsidRDefault="00000000" w:rsidRPr="00000000" w14:paraId="000002C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and the Head Teacher must </w:t>
      </w:r>
      <w:r w:rsidDel="00000000" w:rsidR="00000000" w:rsidRPr="00000000">
        <w:rPr>
          <w:rFonts w:ascii="Arial" w:cs="Arial" w:eastAsia="Arial" w:hAnsi="Arial"/>
          <w:b w:val="1"/>
          <w:sz w:val="24"/>
          <w:szCs w:val="24"/>
          <w:rtl w:val="0"/>
        </w:rPr>
        <w:t xml:space="preserve">not </w:t>
      </w:r>
      <w:r w:rsidDel="00000000" w:rsidR="00000000" w:rsidRPr="00000000">
        <w:rPr>
          <w:rFonts w:ascii="Arial" w:cs="Arial" w:eastAsia="Arial" w:hAnsi="Arial"/>
          <w:sz w:val="24"/>
          <w:szCs w:val="24"/>
          <w:rtl w:val="0"/>
        </w:rPr>
        <w:t xml:space="preserve">automatically contact parents if there is a disclosure by the child or there are other concerns that the child may be at risk of significant harm. Rather schools should discuss concerns with the First Contact Service.  Information should not be shared with parents if there was a likelihood that by doing so it might place the child at further risk of harm.</w:t>
      </w:r>
    </w:p>
    <w:p w:rsidR="00000000" w:rsidDel="00000000" w:rsidP="00000000" w:rsidRDefault="00000000" w:rsidRPr="00000000" w14:paraId="000002D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Parents must be aware that once matters have been referred to the First Contact Service the school can only explain the procedure and is not able to give ‘progress reports’ on the case.</w:t>
      </w:r>
    </w:p>
    <w:p w:rsidR="00000000" w:rsidDel="00000000" w:rsidP="00000000" w:rsidRDefault="00000000" w:rsidRPr="00000000" w14:paraId="000002D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4">
      <w:pPr>
        <w:tabs>
          <w:tab w:val="left" w:leader="none" w:pos="567"/>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School staff</w:t>
      </w:r>
    </w:p>
    <w:p w:rsidR="00000000" w:rsidDel="00000000" w:rsidP="00000000" w:rsidRDefault="00000000" w:rsidRPr="00000000" w14:paraId="000002D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is a delicate balance to be struck between alerting members of staff to the concern about the child and the need to protect the child from too many people knowing. Information should only be divulged on a ‘need to know’ basis.  Other members of staff need to know sufficient detail to prepare them to act with sensitivity to a distressed pupil. They do not need to know details.</w:t>
      </w:r>
    </w:p>
    <w:p w:rsidR="00000000" w:rsidDel="00000000" w:rsidP="00000000" w:rsidRDefault="00000000" w:rsidRPr="00000000" w14:paraId="000002D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8">
      <w:pPr>
        <w:tabs>
          <w:tab w:val="left" w:leader="none" w:pos="567"/>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Children transferring to another school</w:t>
      </w:r>
    </w:p>
    <w:p w:rsidR="00000000" w:rsidDel="00000000" w:rsidP="00000000" w:rsidRDefault="00000000" w:rsidRPr="00000000" w14:paraId="000002D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When a child on the Child Protection List moves to another school the designated lead professional will inform the new school immediately and arrange the handover of confidential information securely and separately from other records.</w:t>
      </w:r>
    </w:p>
    <w:p w:rsidR="00000000" w:rsidDel="00000000" w:rsidP="00000000" w:rsidRDefault="00000000" w:rsidRPr="00000000" w14:paraId="000002D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a child for whom there are other existing serious concerns transfers to another school, the new receiving school will be informed immediately, and written records will follow. Both schools should maintain evidence of the secure transfer and receipt of information. Schools that use the same child protection electronic recording system should use this to transfer records securely. (eg. CPOMS)</w:t>
      </w:r>
    </w:p>
    <w:p w:rsidR="00000000" w:rsidDel="00000000" w:rsidP="00000000" w:rsidRDefault="00000000" w:rsidRPr="00000000" w14:paraId="000002D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Data that is not being transferred to another school should be kept in line with the school’s Data Retention Policy, e.g., electively home educated pupils or moving to full time employment.</w:t>
      </w:r>
    </w:p>
    <w:p w:rsidR="00000000" w:rsidDel="00000000" w:rsidP="00000000" w:rsidRDefault="00000000" w:rsidRPr="00000000" w14:paraId="000002D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0">
      <w:pPr>
        <w:tabs>
          <w:tab w:val="left" w:leader="none" w:pos="567"/>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Guidance and protocols</w:t>
      </w:r>
    </w:p>
    <w:p w:rsidR="00000000" w:rsidDel="00000000" w:rsidP="00000000" w:rsidRDefault="00000000" w:rsidRPr="00000000" w14:paraId="000002E1">
      <w:pPr>
        <w:tabs>
          <w:tab w:val="left" w:leader="none" w:pos="567"/>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see the following guidance:</w:t>
      </w:r>
    </w:p>
    <w:p w:rsidR="00000000" w:rsidDel="00000000" w:rsidP="00000000" w:rsidRDefault="00000000" w:rsidRPr="00000000" w14:paraId="000002E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hyperlink r:id="rId4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‘Information sharing’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 the Durham Safeguarding Children Partnership website</w:t>
      </w:r>
    </w:p>
    <w:p w:rsidR="00000000" w:rsidDel="00000000" w:rsidP="00000000" w:rsidRDefault="00000000" w:rsidRPr="00000000" w14:paraId="000002E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hyperlink r:id="rId5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HM Government, Information Sharing: Advice for practitioners providing safeguarding services to children, young people, parents and carers.</w:t>
        </w:r>
      </w:hyperlink>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hyperlink r:id="rId5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Durham Safeguarding Children Partnership Procedures Manual</w:t>
        </w:r>
      </w:hyperlink>
      <w:r w:rsidDel="00000000" w:rsidR="00000000" w:rsidRPr="00000000">
        <w:rPr>
          <w:rtl w:val="0"/>
        </w:rPr>
      </w:r>
    </w:p>
    <w:p w:rsidR="00000000" w:rsidDel="00000000" w:rsidP="00000000" w:rsidRDefault="00000000" w:rsidRPr="00000000" w14:paraId="000002E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hyperlink r:id="rId5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The Data Protection Act 2018</w:t>
        </w:r>
      </w:hyperlink>
      <w:r w:rsidDel="00000000" w:rsidR="00000000" w:rsidRPr="00000000">
        <w:rPr>
          <w:rtl w:val="0"/>
        </w:rPr>
      </w:r>
    </w:p>
    <w:p w:rsidR="00000000" w:rsidDel="00000000" w:rsidP="00000000" w:rsidRDefault="00000000" w:rsidRPr="00000000" w14:paraId="000002E8">
      <w:pPr>
        <w:spacing w:after="0" w:line="240" w:lineRule="auto"/>
        <w:rPr>
          <w:rFonts w:ascii="Arial" w:cs="Arial" w:eastAsia="Arial" w:hAnsi="Arial"/>
          <w:sz w:val="24"/>
          <w:szCs w:val="24"/>
        </w:rPr>
      </w:pPr>
      <w:r w:rsidDel="00000000" w:rsidR="00000000" w:rsidRPr="00000000">
        <w:rPr>
          <w:rtl w:val="0"/>
        </w:rPr>
      </w:r>
    </w:p>
    <w:tbl>
      <w:tblPr>
        <w:tblStyle w:val="Table7"/>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6"/>
        <w:tblGridChange w:id="0">
          <w:tblGrid>
            <w:gridCol w:w="8926"/>
          </w:tblGrid>
        </w:tblGridChange>
      </w:tblGrid>
      <w:tr>
        <w:trPr>
          <w:cantSplit w:val="0"/>
          <w:tblHeader w:val="0"/>
        </w:trPr>
        <w:tc>
          <w:tcPr/>
          <w:p w:rsidR="00000000" w:rsidDel="00000000" w:rsidP="00000000" w:rsidRDefault="00000000" w:rsidRPr="00000000" w14:paraId="000002E9">
            <w:pPr>
              <w:spacing w:after="120" w:before="12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Further advice about legal issues is available from Corporate Legal Services</w:t>
            </w:r>
          </w:p>
          <w:p w:rsidR="00000000" w:rsidDel="00000000" w:rsidP="00000000" w:rsidRDefault="00000000" w:rsidRPr="00000000" w14:paraId="000002EA">
            <w:pPr>
              <w:spacing w:after="120" w:before="12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LegalservicesSLA@durham.gov.uk           03000 266 196</w:t>
            </w:r>
          </w:p>
        </w:tc>
      </w:tr>
    </w:tbl>
    <w:p w:rsidR="00000000" w:rsidDel="00000000" w:rsidP="00000000" w:rsidRDefault="00000000" w:rsidRPr="00000000" w14:paraId="000002EB">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ALLEGATIONS AGAINST STAFF AND VOLUNTEERS</w:t>
      </w:r>
      <w:r w:rsidDel="00000000" w:rsidR="00000000" w:rsidRPr="00000000">
        <w:rPr>
          <w:rtl w:val="0"/>
        </w:rPr>
      </w:r>
    </w:p>
    <w:p w:rsidR="00000000" w:rsidDel="00000000" w:rsidP="00000000" w:rsidRDefault="00000000" w:rsidRPr="00000000" w14:paraId="000002E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See Part Four of Keeping Children Safe in Education </w:t>
      </w:r>
      <w:r w:rsidDel="00000000" w:rsidR="00000000" w:rsidRPr="00000000">
        <w:rPr>
          <w:rFonts w:ascii="Arial" w:cs="Arial" w:eastAsia="Arial" w:hAnsi="Arial"/>
          <w:sz w:val="24"/>
          <w:szCs w:val="24"/>
          <w:rtl w:val="0"/>
        </w:rPr>
        <w:t xml:space="preserve">2023, paras 352 – 445.</w:t>
      </w:r>
    </w:p>
    <w:p w:rsidR="00000000" w:rsidDel="00000000" w:rsidP="00000000" w:rsidRDefault="00000000" w:rsidRPr="00000000" w14:paraId="000002E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0">
      <w:pPr>
        <w:spacing w:after="0" w:line="240" w:lineRule="auto"/>
        <w:rPr>
          <w:rFonts w:ascii="Arial" w:cs="Arial" w:eastAsia="Arial" w:hAnsi="Arial"/>
          <w:sz w:val="24"/>
          <w:szCs w:val="24"/>
        </w:rPr>
      </w:pPr>
      <w:hyperlink r:id="rId53">
        <w:r w:rsidDel="00000000" w:rsidR="00000000" w:rsidRPr="00000000">
          <w:rPr>
            <w:rFonts w:ascii="Arial" w:cs="Arial" w:eastAsia="Arial" w:hAnsi="Arial"/>
            <w:color w:val="0000ff"/>
            <w:sz w:val="24"/>
            <w:szCs w:val="24"/>
            <w:u w:val="single"/>
            <w:rtl w:val="0"/>
          </w:rPr>
          <w:t xml:space="preserve">The Durham Safeguarding Children Partnership Procedures Manual</w:t>
        </w:r>
      </w:hyperlink>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provides information about dealing with allegations against staff and volunteers (including supply staff) who have contact with children and young people in their work or activities. </w:t>
      </w:r>
      <w:r w:rsidDel="00000000" w:rsidR="00000000" w:rsidRPr="00000000">
        <w:rPr>
          <w:rtl w:val="0"/>
        </w:rPr>
      </w:r>
    </w:p>
    <w:p w:rsidR="00000000" w:rsidDel="00000000" w:rsidP="00000000" w:rsidRDefault="00000000" w:rsidRPr="00000000" w14:paraId="000002F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Allegations of abuse by adults and peers in schools must be investigated in accordance with the DSCP procedures, and when dealing with any allegation against adults and peers,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rsidR="00000000" w:rsidDel="00000000" w:rsidP="00000000" w:rsidRDefault="00000000" w:rsidRPr="00000000" w14:paraId="000002F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4">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Receiving an allegation</w:t>
      </w:r>
    </w:p>
    <w:p w:rsidR="00000000" w:rsidDel="00000000" w:rsidP="00000000" w:rsidRDefault="00000000" w:rsidRPr="00000000" w14:paraId="000002F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6">
      <w:pPr>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On receiving an allegation, the Head Teacher will proceed in line with recognised procedures - consulting immediately with LA officers (LADO, Local Authority Designated Officer, see contact details at front of policy) and/or informing the First Contact Service. If the LADO is unavailable there should be no delay in discussing with First Contact. </w:t>
      </w:r>
      <w:r w:rsidDel="00000000" w:rsidR="00000000" w:rsidRPr="00000000">
        <w:rPr>
          <w:rFonts w:ascii="Arial" w:cs="Arial" w:eastAsia="Arial" w:hAnsi="Arial"/>
          <w:b w:val="1"/>
          <w:sz w:val="24"/>
          <w:szCs w:val="24"/>
          <w:rtl w:val="0"/>
        </w:rPr>
        <w:t xml:space="preserve">The Head Teacher must not start to investigate.</w:t>
      </w:r>
    </w:p>
    <w:p w:rsidR="00000000" w:rsidDel="00000000" w:rsidP="00000000" w:rsidRDefault="00000000" w:rsidRPr="00000000" w14:paraId="000002F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an allegation is made for a person not directly employed by the school recognised procedures should be followed.  </w:t>
      </w:r>
      <w:r w:rsidDel="00000000" w:rsidR="00000000" w:rsidRPr="00000000">
        <w:rPr>
          <w:rFonts w:ascii="Arial" w:cs="Arial" w:eastAsia="Arial" w:hAnsi="Arial"/>
          <w:sz w:val="24"/>
          <w:szCs w:val="24"/>
          <w:rtl w:val="0"/>
        </w:rPr>
        <w:t xml:space="preserve">This includes supply staff, sports coaches and any individual or organisation using the school premises for the purposes of running activities for children (for example community groups, sports associations, or service providers that run extra-curricular activities).  Under no circumstances should a school cease the use of a supply teacher, sports coach etc. due to safeguarding concerns without liaising with the LADO.  (See KCSIE 2023, paras 373 - 376)</w:t>
      </w:r>
    </w:p>
    <w:p w:rsidR="00000000" w:rsidDel="00000000" w:rsidP="00000000" w:rsidRDefault="00000000" w:rsidRPr="00000000" w14:paraId="000002F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rsidR="00000000" w:rsidDel="00000000" w:rsidP="00000000" w:rsidRDefault="00000000" w:rsidRPr="00000000" w14:paraId="000002F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Where it is suspected that a crime has been committed, then the matter should be reported to the police with immediate effect.</w:t>
      </w:r>
    </w:p>
    <w:p w:rsidR="00000000" w:rsidDel="00000000" w:rsidP="00000000" w:rsidRDefault="00000000" w:rsidRPr="00000000" w14:paraId="000002F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E">
      <w:pPr>
        <w:spacing w:after="0" w:line="240" w:lineRule="auto"/>
        <w:jc w:val="both"/>
        <w:rPr>
          <w:rFonts w:ascii="Arial" w:cs="Arial" w:eastAsia="Arial" w:hAnsi="Arial"/>
          <w:b w:val="1"/>
          <w:sz w:val="24"/>
          <w:szCs w:val="24"/>
        </w:rPr>
      </w:pPr>
      <w:r w:rsidDel="00000000" w:rsidR="00000000" w:rsidRPr="00000000">
        <w:rPr>
          <w:rtl w:val="0"/>
        </w:rPr>
      </w:r>
    </w:p>
    <w:tbl>
      <w:tblPr>
        <w:tblStyle w:val="Table8"/>
        <w:tblW w:w="89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48"/>
        <w:tblGridChange w:id="0">
          <w:tblGrid>
            <w:gridCol w:w="8948"/>
          </w:tblGrid>
        </w:tblGridChange>
      </w:tblGrid>
      <w:tr>
        <w:trPr>
          <w:cantSplit w:val="0"/>
          <w:tblHeader w:val="0"/>
        </w:trPr>
        <w:tc>
          <w:tcPr/>
          <w:p w:rsidR="00000000" w:rsidDel="00000000" w:rsidP="00000000" w:rsidRDefault="00000000" w:rsidRPr="00000000" w14:paraId="000002FF">
            <w:pPr>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Local Authority Designated Officer (LADO)</w:t>
            </w:r>
          </w:p>
          <w:p w:rsidR="00000000" w:rsidDel="00000000" w:rsidP="00000000" w:rsidRDefault="00000000" w:rsidRPr="00000000" w14:paraId="00000300">
            <w:pPr>
              <w:spacing w:after="120"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Sharon Lewis / Louise Brookes  03000 268835</w:t>
            </w:r>
          </w:p>
          <w:p w:rsidR="00000000" w:rsidDel="00000000" w:rsidP="00000000" w:rsidRDefault="00000000" w:rsidRPr="00000000" w14:paraId="00000301">
            <w:pPr>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First Contact Service</w:t>
            </w:r>
          </w:p>
          <w:p w:rsidR="00000000" w:rsidDel="00000000" w:rsidP="00000000" w:rsidRDefault="00000000" w:rsidRPr="00000000" w14:paraId="00000302">
            <w:pPr>
              <w:spacing w:after="120"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03000 26 79 79</w:t>
            </w:r>
          </w:p>
          <w:p w:rsidR="00000000" w:rsidDel="00000000" w:rsidP="00000000" w:rsidRDefault="00000000" w:rsidRPr="00000000" w14:paraId="00000303">
            <w:pPr>
              <w:spacing w:after="120" w:before="120" w:lineRule="auto"/>
              <w:jc w:val="center"/>
              <w:rPr>
                <w:rFonts w:ascii="Arial" w:cs="Arial" w:eastAsia="Arial" w:hAnsi="Arial"/>
                <w:b w:val="1"/>
                <w:sz w:val="24"/>
                <w:szCs w:val="24"/>
              </w:rPr>
            </w:pPr>
            <w:hyperlink r:id="rId54">
              <w:r w:rsidDel="00000000" w:rsidR="00000000" w:rsidRPr="00000000">
                <w:rPr>
                  <w:rFonts w:ascii="Arial" w:cs="Arial" w:eastAsia="Arial" w:hAnsi="Arial"/>
                  <w:b w:val="1"/>
                  <w:color w:val="000000"/>
                  <w:sz w:val="24"/>
                  <w:szCs w:val="24"/>
                  <w:u w:val="single"/>
                  <w:rtl w:val="0"/>
                </w:rPr>
                <w:t xml:space="preserve">CYPSLADOSecure@durham.gov.uk</w:t>
              </w:r>
            </w:hyperlink>
            <w:r w:rsidDel="00000000" w:rsidR="00000000" w:rsidRPr="00000000">
              <w:rPr>
                <w:rtl w:val="0"/>
              </w:rPr>
            </w:r>
          </w:p>
        </w:tc>
      </w:tr>
    </w:tbl>
    <w:p w:rsidR="00000000" w:rsidDel="00000000" w:rsidP="00000000" w:rsidRDefault="00000000" w:rsidRPr="00000000" w14:paraId="0000030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Carrying out an investigation</w:t>
      </w:r>
    </w:p>
    <w:p w:rsidR="00000000" w:rsidDel="00000000" w:rsidP="00000000" w:rsidRDefault="00000000" w:rsidRPr="00000000" w14:paraId="0000030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Investigations will be carried out by the appropriate agencies.</w:t>
      </w:r>
    </w:p>
    <w:p w:rsidR="00000000" w:rsidDel="00000000" w:rsidP="00000000" w:rsidRDefault="00000000" w:rsidRPr="00000000" w14:paraId="0000030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dealing with any allegation the Head Teacher and governors need to balance:</w:t>
      </w:r>
    </w:p>
    <w:p w:rsidR="00000000" w:rsidDel="00000000" w:rsidP="00000000" w:rsidRDefault="00000000" w:rsidRPr="00000000" w14:paraId="000003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seriousness of the allegation.</w:t>
      </w:r>
    </w:p>
    <w:p w:rsidR="00000000" w:rsidDel="00000000" w:rsidP="00000000" w:rsidRDefault="00000000" w:rsidRPr="00000000" w14:paraId="000003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risk of harm to pupils.</w:t>
      </w:r>
    </w:p>
    <w:p w:rsidR="00000000" w:rsidDel="00000000" w:rsidP="00000000" w:rsidRDefault="00000000" w:rsidRPr="00000000" w14:paraId="0000030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Possible contamination of evidence.</w:t>
      </w:r>
    </w:p>
    <w:p w:rsidR="00000000" w:rsidDel="00000000" w:rsidP="00000000" w:rsidRDefault="00000000" w:rsidRPr="00000000" w14:paraId="000003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welfare of the person concerned.</w:t>
      </w:r>
    </w:p>
    <w:p w:rsidR="00000000" w:rsidDel="00000000" w:rsidP="00000000" w:rsidRDefault="00000000" w:rsidRPr="00000000" w14:paraId="0000030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Suspension of the member of staff / adult in school will be considered:</w:t>
      </w:r>
    </w:p>
    <w:p w:rsidR="00000000" w:rsidDel="00000000" w:rsidP="00000000" w:rsidRDefault="00000000" w:rsidRPr="00000000" w14:paraId="0000031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40"/>
          <w:tab w:val="left" w:leader="none" w:pos="851"/>
        </w:tabs>
        <w:spacing w:after="0" w:before="0" w:line="240" w:lineRule="auto"/>
        <w:ind w:left="851" w:right="0" w:hanging="49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there are any grounds for doubt as to the suitability of the employee to continue to work</w:t>
        <w:tab/>
      </w:r>
    </w:p>
    <w:p w:rsidR="00000000" w:rsidDel="00000000" w:rsidP="00000000" w:rsidRDefault="00000000" w:rsidRPr="00000000" w14:paraId="000003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40"/>
          <w:tab w:val="left" w:leader="none" w:pos="851"/>
        </w:tabs>
        <w:spacing w:after="0" w:before="0" w:line="240" w:lineRule="auto"/>
        <w:ind w:left="851" w:right="0" w:hanging="49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suspension may assist in the completion of an investigation.</w:t>
      </w:r>
    </w:p>
    <w:p w:rsidR="00000000" w:rsidDel="00000000" w:rsidP="00000000" w:rsidRDefault="00000000" w:rsidRPr="00000000" w14:paraId="00000312">
      <w:pPr>
        <w:tabs>
          <w:tab w:val="left" w:leader="none" w:pos="540"/>
          <w:tab w:val="left" w:leader="none" w:pos="9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Suspension will be carried out in line with </w:t>
      </w:r>
      <w:r w:rsidDel="00000000" w:rsidR="00000000" w:rsidRPr="00000000">
        <w:rPr>
          <w:rFonts w:ascii="Arial" w:cs="Arial" w:eastAsia="Arial" w:hAnsi="Arial"/>
          <w:sz w:val="24"/>
          <w:szCs w:val="24"/>
          <w:rtl w:val="0"/>
        </w:rPr>
        <w:t xml:space="preserve">LA guidelines.  Head Teachers should contact Human Resources for guidance. (</w:t>
      </w:r>
      <w:hyperlink r:id="rId55">
        <w:r w:rsidDel="00000000" w:rsidR="00000000" w:rsidRPr="00000000">
          <w:rPr>
            <w:rFonts w:ascii="Arial" w:cs="Arial" w:eastAsia="Arial" w:hAnsi="Arial"/>
            <w:color w:val="0000ff"/>
            <w:sz w:val="24"/>
            <w:szCs w:val="24"/>
            <w:u w:val="single"/>
            <w:rtl w:val="0"/>
          </w:rPr>
          <w:t xml:space="preserve">HRSchools@durham.gov.uk</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1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Suspension should not be an automatic response. Wherever possible, redeployment should be considered as an alternative considering the seriousness of the allegation made. </w:t>
      </w:r>
      <w:r w:rsidDel="00000000" w:rsidR="00000000" w:rsidRPr="00000000">
        <w:rPr>
          <w:rFonts w:ascii="Arial" w:cs="Arial" w:eastAsia="Arial" w:hAnsi="Arial"/>
          <w:sz w:val="24"/>
          <w:szCs w:val="24"/>
          <w:rtl w:val="0"/>
        </w:rPr>
        <w:t xml:space="preserve">See KCSIE 2023, Part Four, paras 379-386.</w:t>
      </w:r>
    </w:p>
    <w:p w:rsidR="00000000" w:rsidDel="00000000" w:rsidP="00000000" w:rsidRDefault="00000000" w:rsidRPr="00000000" w14:paraId="000003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During the investigation, support will be offered to both the pupil making the allegation and the adult / peer concerned.  A disciplinary investigation will be carried out only after Police and Intervention and Assessment Teams propose to take no further action.  Detailed records will be kept by all parties involved.</w:t>
      </w:r>
    </w:p>
    <w:p w:rsidR="00000000" w:rsidDel="00000000" w:rsidP="00000000" w:rsidRDefault="00000000" w:rsidRPr="00000000" w14:paraId="0000031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Recommendations following an investigation</w:t>
      </w:r>
    </w:p>
    <w:p w:rsidR="00000000" w:rsidDel="00000000" w:rsidP="00000000" w:rsidRDefault="00000000" w:rsidRPr="00000000" w14:paraId="0000031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Where recommendations are made to school regarding the outcome of a Child Protection investigation, the school will advise Children and Young People’s Services regarding their response to the recommendation.  For example, if a person is suspended and returns to school, the date of that return should be communicated.</w:t>
      </w:r>
    </w:p>
    <w:p w:rsidR="00000000" w:rsidDel="00000000" w:rsidP="00000000" w:rsidRDefault="00000000" w:rsidRPr="00000000" w14:paraId="0000031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D">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definitions are now used when determining the outcome of allegation investigations:</w:t>
      </w:r>
    </w:p>
    <w:p w:rsidR="00000000" w:rsidDel="00000000" w:rsidP="00000000" w:rsidRDefault="00000000" w:rsidRPr="00000000" w14:paraId="0000031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Substantiated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there is sufficient evidence to prove the allegation.</w:t>
      </w:r>
    </w:p>
    <w:p w:rsidR="00000000" w:rsidDel="00000000" w:rsidP="00000000" w:rsidRDefault="00000000" w:rsidRPr="00000000" w14:paraId="0000031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Malicious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there is sufficient evidence to disprove the allegation and there has been a deliberate act to deceive or cause harm to the person subject to the allegation. </w:t>
      </w:r>
    </w:p>
    <w:p w:rsidR="00000000" w:rsidDel="00000000" w:rsidP="00000000" w:rsidRDefault="00000000" w:rsidRPr="00000000" w14:paraId="000003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False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there is sufficient evidence to disprove the allegation.</w:t>
      </w:r>
    </w:p>
    <w:p w:rsidR="00000000" w:rsidDel="00000000" w:rsidP="00000000" w:rsidRDefault="00000000" w:rsidRPr="00000000" w14:paraId="0000032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357" w:right="0" w:hanging="35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Unsubstantiated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there is insufficient evidence to either prove or disprove the allegation. The term, therefore, does not imply guilt or innocence. </w:t>
      </w: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Unfounded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reflect cases where there is no evidence or proper basis which supports the allegation being made.</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Where it is considered that an individual has engaged in conduct that has harmed (or is likely to harm) a child or if a person otherwise poses a risk to harm a child, the Head Teacher and/or governors will make a referral to the DBS in line with their legal requirement to do so.</w:t>
      </w:r>
    </w:p>
    <w:p w:rsidR="00000000" w:rsidDel="00000000" w:rsidP="00000000" w:rsidRDefault="00000000" w:rsidRPr="00000000" w14:paraId="00000325">
      <w:pPr>
        <w:spacing w:after="0" w:line="240" w:lineRule="auto"/>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SAFE TOUCH</w:t>
      </w:r>
      <w:r w:rsidDel="00000000" w:rsidR="00000000" w:rsidRPr="00000000">
        <w:rPr>
          <w:rtl w:val="0"/>
        </w:rPr>
      </w:r>
    </w:p>
    <w:p w:rsidR="00000000" w:rsidDel="00000000" w:rsidP="00000000" w:rsidRDefault="00000000" w:rsidRPr="00000000" w14:paraId="0000032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8">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Physical contact other than to control or restrain</w:t>
      </w:r>
    </w:p>
    <w:p w:rsidR="00000000" w:rsidDel="00000000" w:rsidP="00000000" w:rsidRDefault="00000000" w:rsidRPr="00000000" w14:paraId="0000032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2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has a policy / guidelines on the use of touch, including an Intimate Care policy and this includes such points as:</w:t>
      </w:r>
    </w:p>
    <w:p w:rsidR="00000000" w:rsidDel="00000000" w:rsidP="00000000" w:rsidRDefault="00000000" w:rsidRPr="00000000" w14:paraId="0000032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assisting in the washing of young children who have wet/soiled themselves</w:t>
      </w:r>
    </w:p>
    <w:p w:rsidR="00000000" w:rsidDel="00000000" w:rsidP="00000000" w:rsidRDefault="00000000" w:rsidRPr="00000000" w14:paraId="0000032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intimate care risk assessments for certain children with medical needs or disabilities.</w:t>
      </w:r>
    </w:p>
    <w:p w:rsidR="00000000" w:rsidDel="00000000" w:rsidP="00000000" w:rsidRDefault="00000000" w:rsidRPr="00000000" w14:paraId="0000032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physical contact to demonstrate exercises or techniques, for example, in PE, sports coaching or other practical subjects.</w:t>
      </w:r>
    </w:p>
    <w:p w:rsidR="00000000" w:rsidDel="00000000" w:rsidP="00000000" w:rsidRDefault="00000000" w:rsidRPr="00000000" w14:paraId="0000032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administering First Aid</w:t>
      </w:r>
    </w:p>
    <w:p w:rsidR="00000000" w:rsidDel="00000000" w:rsidP="00000000" w:rsidRDefault="00000000" w:rsidRPr="00000000" w14:paraId="0000032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supporting younger children and children with special needs who may need physical prompts or help</w:t>
      </w:r>
    </w:p>
    <w:p w:rsidR="00000000" w:rsidDel="00000000" w:rsidP="00000000" w:rsidRDefault="00000000" w:rsidRPr="00000000" w14:paraId="0000033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giving appropriate comfort to a child who is distressed</w:t>
      </w:r>
    </w:p>
    <w:p w:rsidR="00000000" w:rsidDel="00000000" w:rsidP="00000000" w:rsidRDefault="00000000" w:rsidRPr="00000000" w14:paraId="00000331">
      <w:pPr>
        <w:numPr>
          <w:ilvl w:val="0"/>
          <w:numId w:val="40"/>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recognising that physical contact is a sensitive issue for some cultural groups</w:t>
      </w:r>
    </w:p>
    <w:p w:rsidR="00000000" w:rsidDel="00000000" w:rsidP="00000000" w:rsidRDefault="00000000" w:rsidRPr="00000000" w14:paraId="00000332">
      <w:pPr>
        <w:numPr>
          <w:ilvl w:val="0"/>
          <w:numId w:val="40"/>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acknowledging that physical contact becomes increasingly open to question as children reach and go through adolescence</w:t>
      </w:r>
    </w:p>
    <w:p w:rsidR="00000000" w:rsidDel="00000000" w:rsidP="00000000" w:rsidRDefault="00000000" w:rsidRPr="00000000" w14:paraId="00000333">
      <w:pPr>
        <w:numPr>
          <w:ilvl w:val="0"/>
          <w:numId w:val="40"/>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ensuring a consistent approach where staff and pupils are of different genders</w:t>
      </w:r>
    </w:p>
    <w:p w:rsidR="00000000" w:rsidDel="00000000" w:rsidP="00000000" w:rsidRDefault="00000000" w:rsidRPr="00000000" w14:paraId="00000334">
      <w:pPr>
        <w:numPr>
          <w:ilvl w:val="0"/>
          <w:numId w:val="40"/>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acknowledging that innocent and well-intentioned physical contact can sometimes be misconstrued</w:t>
      </w:r>
    </w:p>
    <w:p w:rsidR="00000000" w:rsidDel="00000000" w:rsidP="00000000" w:rsidRDefault="00000000" w:rsidRPr="00000000" w14:paraId="00000335">
      <w:pPr>
        <w:numPr>
          <w:ilvl w:val="0"/>
          <w:numId w:val="40"/>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having a prescribed handling policy for children requiring complex or repeated physical handling, with specific training for staff who deal with them.</w:t>
      </w:r>
    </w:p>
    <w:p w:rsidR="00000000" w:rsidDel="00000000" w:rsidP="00000000" w:rsidRDefault="00000000" w:rsidRPr="00000000" w14:paraId="00000336">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0" w:right="0" w:hanging="36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PHYSICAL CONTROL AND RESTRICTIVE PHYSICAL INTERVENTION: USE OF REASONABLE FORCE</w:t>
      </w:r>
      <w:r w:rsidDel="00000000" w:rsidR="00000000" w:rsidRPr="00000000">
        <w:rPr>
          <w:rtl w:val="0"/>
        </w:rPr>
      </w:r>
    </w:p>
    <w:p w:rsidR="00000000" w:rsidDel="00000000" w:rsidP="00000000" w:rsidRDefault="00000000" w:rsidRPr="00000000" w14:paraId="0000033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has a separate policy on the use of restrictive physical interventions covering the appropriate use of reasonable force that all staff are made aware of and follow.</w:t>
      </w:r>
    </w:p>
    <w:p w:rsidR="00000000" w:rsidDel="00000000" w:rsidP="00000000" w:rsidRDefault="00000000" w:rsidRPr="00000000" w14:paraId="0000033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policy relates to the following: </w:t>
      </w:r>
      <w:hyperlink r:id="rId56">
        <w:r w:rsidDel="00000000" w:rsidR="00000000" w:rsidRPr="00000000">
          <w:rPr>
            <w:rFonts w:ascii="Arial" w:cs="Arial" w:eastAsia="Arial" w:hAnsi="Arial"/>
            <w:color w:val="0000ff"/>
            <w:sz w:val="24"/>
            <w:szCs w:val="24"/>
            <w:u w:val="single"/>
            <w:rtl w:val="0"/>
          </w:rPr>
          <w:t xml:space="preserve">DfE Guidance: Use of Reasonable Force in Schools</w:t>
        </w:r>
      </w:hyperlink>
      <w:r w:rsidDel="00000000" w:rsidR="00000000" w:rsidRPr="00000000">
        <w:rPr>
          <w:rtl w:val="0"/>
        </w:rPr>
      </w:r>
    </w:p>
    <w:p w:rsidR="00000000" w:rsidDel="00000000" w:rsidP="00000000" w:rsidRDefault="00000000" w:rsidRPr="00000000" w14:paraId="0000033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Policy on the Use of Restrictive Physical Interventions gives guidance on:</w:t>
      </w:r>
    </w:p>
    <w:p w:rsidR="00000000" w:rsidDel="00000000" w:rsidP="00000000" w:rsidRDefault="00000000" w:rsidRPr="00000000" w14:paraId="0000033D">
      <w:pPr>
        <w:numPr>
          <w:ilvl w:val="0"/>
          <w:numId w:val="41"/>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when it is appropriate for staff to use physical control and restraint</w:t>
      </w:r>
    </w:p>
    <w:p w:rsidR="00000000" w:rsidDel="00000000" w:rsidP="00000000" w:rsidRDefault="00000000" w:rsidRPr="00000000" w14:paraId="0000033E">
      <w:pPr>
        <w:numPr>
          <w:ilvl w:val="0"/>
          <w:numId w:val="41"/>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who is allowed to use physical control and restraint</w:t>
      </w:r>
    </w:p>
    <w:p w:rsidR="00000000" w:rsidDel="00000000" w:rsidP="00000000" w:rsidRDefault="00000000" w:rsidRPr="00000000" w14:paraId="0000033F">
      <w:pPr>
        <w:numPr>
          <w:ilvl w:val="0"/>
          <w:numId w:val="41"/>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forms of physical control and restraint may take place in particular circumstances</w:t>
      </w:r>
    </w:p>
    <w:p w:rsidR="00000000" w:rsidDel="00000000" w:rsidP="00000000" w:rsidRDefault="00000000" w:rsidRPr="00000000" w14:paraId="00000340">
      <w:pPr>
        <w:numPr>
          <w:ilvl w:val="0"/>
          <w:numId w:val="41"/>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forms of physical control and restraint are not acceptable</w:t>
      </w:r>
    </w:p>
    <w:p w:rsidR="00000000" w:rsidDel="00000000" w:rsidP="00000000" w:rsidRDefault="00000000" w:rsidRPr="00000000" w14:paraId="00000341">
      <w:pPr>
        <w:numPr>
          <w:ilvl w:val="0"/>
          <w:numId w:val="41"/>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the additional vulnerability of pupils with SEND, mental health problems or medical conditions will be considered</w:t>
      </w:r>
    </w:p>
    <w:p w:rsidR="00000000" w:rsidDel="00000000" w:rsidP="00000000" w:rsidRDefault="00000000" w:rsidRPr="00000000" w14:paraId="00000342">
      <w:pPr>
        <w:numPr>
          <w:ilvl w:val="0"/>
          <w:numId w:val="41"/>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ensure our duties under the Equality Act 2010 are considered</w:t>
      </w:r>
    </w:p>
    <w:p w:rsidR="00000000" w:rsidDel="00000000" w:rsidP="00000000" w:rsidRDefault="00000000" w:rsidRPr="00000000" w14:paraId="00000343">
      <w:pPr>
        <w:numPr>
          <w:ilvl w:val="0"/>
          <w:numId w:val="41"/>
        </w:numPr>
        <w:spacing w:after="12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recording of incidents where physical handling has been used</w:t>
      </w:r>
    </w:p>
    <w:p w:rsidR="00000000" w:rsidDel="00000000" w:rsidP="00000000" w:rsidRDefault="00000000" w:rsidRPr="00000000" w14:paraId="00000344">
      <w:pPr>
        <w:numPr>
          <w:ilvl w:val="0"/>
          <w:numId w:val="41"/>
        </w:numPr>
        <w:tabs>
          <w:tab w:val="left" w:leader="none" w:pos="360"/>
        </w:tabs>
        <w:spacing w:after="0" w:before="120" w:lin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Policy also makes it clear that corporal punishment is NOT</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allowed.</w:t>
      </w:r>
    </w:p>
    <w:p w:rsidR="00000000" w:rsidDel="00000000" w:rsidP="00000000" w:rsidRDefault="00000000" w:rsidRPr="00000000" w14:paraId="00000345">
      <w:pPr>
        <w:tabs>
          <w:tab w:val="left" w:leader="none" w:pos="36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6">
      <w:pPr>
        <w:tabs>
          <w:tab w:val="left" w:leader="none" w:pos="567"/>
        </w:tabs>
        <w:spacing w:after="0" w:line="240" w:lineRule="auto"/>
        <w:ind w:left="-426"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J.  THE PREVENT DUTY</w:t>
      </w:r>
    </w:p>
    <w:p w:rsidR="00000000" w:rsidDel="00000000" w:rsidP="00000000" w:rsidRDefault="00000000" w:rsidRPr="00000000" w14:paraId="00000347">
      <w:pPr>
        <w:tabs>
          <w:tab w:val="left" w:leader="none" w:pos="360"/>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8">
      <w:pPr>
        <w:tabs>
          <w:tab w:val="left" w:leader="none" w:pos="36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Counter Terrorism and Security Act 2015 places a due on certain bodies, including schools, to have ‘due regard to the need to prevent people from being drawn into terrorism’. The DfE has produced non-statutory advice for schools, </w:t>
      </w:r>
      <w:hyperlink r:id="rId57">
        <w:r w:rsidDel="00000000" w:rsidR="00000000" w:rsidRPr="00000000">
          <w:rPr>
            <w:rFonts w:ascii="Arial" w:cs="Arial" w:eastAsia="Arial" w:hAnsi="Arial"/>
            <w:color w:val="0000ff"/>
            <w:sz w:val="24"/>
            <w:szCs w:val="24"/>
            <w:u w:val="single"/>
            <w:rtl w:val="0"/>
          </w:rPr>
          <w:t xml:space="preserve">‘The Prevent Duty: for schools and childcare providers’</w:t>
        </w:r>
      </w:hyperlink>
      <w:r w:rsidDel="00000000" w:rsidR="00000000" w:rsidRPr="00000000">
        <w:rPr>
          <w:rFonts w:ascii="Arial" w:cs="Arial" w:eastAsia="Arial" w:hAnsi="Arial"/>
          <w:sz w:val="24"/>
          <w:szCs w:val="24"/>
          <w:rtl w:val="0"/>
        </w:rPr>
        <w:t xml:space="preserve"> June 2015.</w:t>
      </w:r>
    </w:p>
    <w:p w:rsidR="00000000" w:rsidDel="00000000" w:rsidP="00000000" w:rsidRDefault="00000000" w:rsidRPr="00000000" w14:paraId="00000349">
      <w:pPr>
        <w:tabs>
          <w:tab w:val="left" w:leader="none" w:pos="36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A">
      <w:pPr>
        <w:tabs>
          <w:tab w:val="left" w:leader="none" w:pos="36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work is part of schools’ broader safeguarding responsibilities and protecting children from other harms (drugs, gangs, neglect, and sexual exploitation). During the process of radicalisation, it is possible to intervene to prevent vulnerable people being radicalised. The advice summarises areas in which schools might be involved: risk assessment, working in partnership, staff training, IT policies and building children’s resilience to radicalisation.</w:t>
      </w:r>
    </w:p>
    <w:p w:rsidR="00000000" w:rsidDel="00000000" w:rsidP="00000000" w:rsidRDefault="00000000" w:rsidRPr="00000000" w14:paraId="0000034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our school:</w:t>
      </w:r>
    </w:p>
    <w:p w:rsidR="00000000" w:rsidDel="00000000" w:rsidP="00000000" w:rsidRDefault="00000000" w:rsidRPr="00000000" w14:paraId="0000034D">
      <w:pPr>
        <w:tabs>
          <w:tab w:val="left" w:leader="none" w:pos="36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can identify children who may be vulnerable to radicalisation. Information or concerns are shared with the Designated Safeguarding Lead in the same way as other information that might be a safeguarding concern, who will then follow procedures in line with safeguarding DSCP guidance.</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Policies and procedures are in line with those of DCC, Durham Constabulary and the DSCP.</w:t>
      </w:r>
    </w:p>
    <w:p w:rsidR="00000000" w:rsidDel="00000000" w:rsidP="00000000" w:rsidRDefault="00000000" w:rsidRPr="00000000" w14:paraId="00000351">
      <w:pPr>
        <w:tabs>
          <w:tab w:val="left" w:leader="none" w:pos="36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Throughout the life of the school as well as in specific lessons to build pupils’ resilience to radicalisation by promoting fundamental British values and enabling them to challenge extremist views.  </w:t>
      </w:r>
    </w:p>
    <w:p w:rsidR="00000000" w:rsidDel="00000000" w:rsidP="00000000" w:rsidRDefault="00000000" w:rsidRPr="00000000" w14:paraId="00000353">
      <w:pPr>
        <w:tabs>
          <w:tab w:val="left" w:leader="none" w:pos="36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Robust online policies are mindful of guidance within Keeping Children Safe in Education</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September 2023</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DfE guidance </w:t>
      </w:r>
      <w:hyperlink r:id="rId5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‘Teaching Online Safety in School’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5">
      <w:pPr>
        <w:tabs>
          <w:tab w:val="left" w:leader="none" w:pos="36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6">
      <w:pPr>
        <w:tabs>
          <w:tab w:val="left" w:leader="none" w:pos="360"/>
        </w:tabs>
        <w:spacing w:after="0" w:line="240" w:lineRule="auto"/>
        <w:rPr>
          <w:rFonts w:ascii="Arial" w:cs="Arial" w:eastAsia="Arial" w:hAnsi="Arial"/>
          <w:sz w:val="32"/>
          <w:szCs w:val="32"/>
        </w:rPr>
      </w:pPr>
      <w:hyperlink r:id="rId59">
        <w:r w:rsidDel="00000000" w:rsidR="00000000" w:rsidRPr="00000000">
          <w:rPr>
            <w:rFonts w:ascii="Arial" w:cs="Arial" w:eastAsia="Arial" w:hAnsi="Arial"/>
            <w:color w:val="0000ff"/>
            <w:sz w:val="24"/>
            <w:szCs w:val="24"/>
            <w:u w:val="single"/>
            <w:rtl w:val="0"/>
          </w:rPr>
          <w:t xml:space="preserve">Revised Prevent Duty Guidance: for England and Wales</w:t>
        </w:r>
      </w:hyperlink>
      <w:r w:rsidDel="00000000" w:rsidR="00000000" w:rsidRPr="00000000">
        <w:rPr>
          <w:rFonts w:ascii="Arial" w:cs="Arial" w:eastAsia="Arial" w:hAnsi="Arial"/>
          <w:sz w:val="24"/>
          <w:szCs w:val="24"/>
          <w:rtl w:val="0"/>
        </w:rPr>
        <w:t xml:space="preserve">, paragraph 64, notes ‘Schools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Del="00000000" w:rsidR="00000000" w:rsidRPr="00000000">
        <w:rPr>
          <w:rFonts w:ascii="Arial" w:cs="Arial" w:eastAsia="Arial" w:hAnsi="Arial"/>
          <w:sz w:val="32"/>
          <w:szCs w:val="32"/>
          <w:rtl w:val="0"/>
        </w:rPr>
        <w:t xml:space="preserve"> </w:t>
      </w:r>
    </w:p>
    <w:p w:rsidR="00000000" w:rsidDel="00000000" w:rsidP="00000000" w:rsidRDefault="00000000" w:rsidRPr="00000000" w14:paraId="00000357">
      <w:pPr>
        <w:tabs>
          <w:tab w:val="left" w:leader="none" w:pos="36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8">
      <w:pPr>
        <w:tabs>
          <w:tab w:val="left" w:leader="none" w:pos="36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will follow the County Durham Prevent Referral Flowchart (September 2022, Appendix 2) when any concerns are identified.  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rsidR="00000000" w:rsidDel="00000000" w:rsidP="00000000" w:rsidRDefault="00000000" w:rsidRPr="00000000" w14:paraId="00000359">
      <w:pPr>
        <w:tabs>
          <w:tab w:val="left" w:leader="none" w:pos="36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5A">
      <w:pPr>
        <w:tabs>
          <w:tab w:val="left" w:leader="none" w:pos="360"/>
        </w:tabs>
        <w:spacing w:after="0" w:line="240" w:lineRule="auto"/>
        <w:rPr>
          <w:rFonts w:ascii="Arial" w:cs="Arial" w:eastAsia="Arial" w:hAnsi="Arial"/>
          <w:sz w:val="24"/>
          <w:szCs w:val="24"/>
        </w:rPr>
      </w:pPr>
      <w:hyperlink r:id="rId60">
        <w:r w:rsidDel="00000000" w:rsidR="00000000" w:rsidRPr="00000000">
          <w:rPr>
            <w:rFonts w:ascii="Arial" w:cs="Arial" w:eastAsia="Arial" w:hAnsi="Arial"/>
            <w:color w:val="0000ff"/>
            <w:sz w:val="24"/>
            <w:szCs w:val="24"/>
            <w:u w:val="single"/>
            <w:rtl w:val="0"/>
          </w:rPr>
          <w:t xml:space="preserve">FIMUNorth@CTPNE.police.uk</w:t>
        </w:r>
      </w:hyperlink>
      <w:r w:rsidDel="00000000" w:rsidR="00000000" w:rsidRPr="00000000">
        <w:rPr>
          <w:rtl w:val="0"/>
        </w:rPr>
      </w:r>
    </w:p>
    <w:p w:rsidR="00000000" w:rsidDel="00000000" w:rsidP="00000000" w:rsidRDefault="00000000" w:rsidRPr="00000000" w14:paraId="0000035B">
      <w:pPr>
        <w:tabs>
          <w:tab w:val="left" w:leader="none" w:pos="36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C">
      <w:pPr>
        <w:tabs>
          <w:tab w:val="left" w:leader="none" w:pos="360"/>
        </w:tabs>
        <w:spacing w:after="0" w:line="240" w:lineRule="auto"/>
        <w:rPr>
          <w:rFonts w:ascii="Arial" w:cs="Arial" w:eastAsia="Arial" w:hAnsi="Arial"/>
          <w:color w:val="000000"/>
          <w:sz w:val="24"/>
          <w:szCs w:val="24"/>
          <w:u w:val="single"/>
        </w:rPr>
      </w:pPr>
      <w:hyperlink r:id="rId61">
        <w:r w:rsidDel="00000000" w:rsidR="00000000" w:rsidRPr="00000000">
          <w:rPr>
            <w:rFonts w:ascii="Arial" w:cs="Arial" w:eastAsia="Arial" w:hAnsi="Arial"/>
            <w:color w:val="0000ff"/>
            <w:sz w:val="24"/>
            <w:szCs w:val="24"/>
            <w:u w:val="single"/>
            <w:rtl w:val="0"/>
          </w:rPr>
          <w:t xml:space="preserve">https://www.durham.police.uk/Report-It/Terrorism/Prevent.aspx</w:t>
        </w:r>
      </w:hyperlink>
      <w:r w:rsidDel="00000000" w:rsidR="00000000" w:rsidRPr="00000000">
        <w:rPr>
          <w:rFonts w:ascii="Arial" w:cs="Arial" w:eastAsia="Arial" w:hAnsi="Arial"/>
          <w:color w:val="000000"/>
          <w:sz w:val="24"/>
          <w:szCs w:val="24"/>
          <w:u w:val="single"/>
          <w:rtl w:val="0"/>
        </w:rPr>
        <w:t xml:space="preserve"> </w:t>
      </w:r>
    </w:p>
    <w:p w:rsidR="00000000" w:rsidDel="00000000" w:rsidP="00000000" w:rsidRDefault="00000000" w:rsidRPr="00000000" w14:paraId="0000035D">
      <w:pPr>
        <w:tabs>
          <w:tab w:val="left" w:leader="none" w:pos="360"/>
        </w:tabs>
        <w:spacing w:after="0" w:line="240" w:lineRule="auto"/>
        <w:jc w:val="both"/>
        <w:rPr>
          <w:rFonts w:ascii="Arial" w:cs="Arial" w:eastAsia="Arial" w:hAnsi="Arial"/>
          <w:strike w:val="1"/>
          <w:sz w:val="24"/>
          <w:szCs w:val="24"/>
          <w:u w:val="single"/>
        </w:rPr>
      </w:pPr>
      <w:r w:rsidDel="00000000" w:rsidR="00000000" w:rsidRPr="00000000">
        <w:rPr>
          <w:rtl w:val="0"/>
        </w:rPr>
      </w:r>
    </w:p>
    <w:p w:rsidR="00000000" w:rsidDel="00000000" w:rsidP="00000000" w:rsidRDefault="00000000" w:rsidRPr="00000000" w14:paraId="0000035E">
      <w:pPr>
        <w:tabs>
          <w:tab w:val="left" w:leader="none" w:pos="567"/>
        </w:tabs>
        <w:spacing w:after="0" w:line="240" w:lineRule="auto"/>
        <w:ind w:left="-426"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K. CHILD SEXUAL EXPLOITATION (CSE)</w:t>
      </w:r>
    </w:p>
    <w:p w:rsidR="00000000" w:rsidDel="00000000" w:rsidP="00000000" w:rsidRDefault="00000000" w:rsidRPr="00000000" w14:paraId="0000035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ensure all of our staff are trained to be aware of young people who could be at risk of sexual exploitation.  </w:t>
      </w:r>
      <w:r w:rsidDel="00000000" w:rsidR="00000000" w:rsidRPr="00000000">
        <w:rPr>
          <w:rFonts w:ascii="Arial" w:cs="Arial" w:eastAsia="Arial" w:hAnsi="Arial"/>
          <w:sz w:val="24"/>
          <w:szCs w:val="24"/>
          <w:rtl w:val="0"/>
        </w:rPr>
        <w:t xml:space="preserve">See Keeping Children Safe in Education, September 2023 (para 40-42).</w:t>
      </w:r>
    </w:p>
    <w:p w:rsidR="00000000" w:rsidDel="00000000" w:rsidP="00000000" w:rsidRDefault="00000000" w:rsidRPr="00000000" w14:paraId="0000036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Refer also to:</w:t>
      </w:r>
    </w:p>
    <w:p w:rsidR="00000000" w:rsidDel="00000000" w:rsidP="00000000" w:rsidRDefault="00000000" w:rsidRPr="00000000" w14:paraId="00000363">
      <w:pPr>
        <w:spacing w:after="0" w:line="240" w:lineRule="auto"/>
        <w:rPr>
          <w:rFonts w:ascii="Arial" w:cs="Arial" w:eastAsia="Arial" w:hAnsi="Arial"/>
          <w:sz w:val="24"/>
          <w:szCs w:val="24"/>
        </w:rPr>
      </w:pPr>
      <w:hyperlink r:id="rId62">
        <w:r w:rsidDel="00000000" w:rsidR="00000000" w:rsidRPr="00000000">
          <w:rPr>
            <w:rFonts w:ascii="Arial" w:cs="Arial" w:eastAsia="Arial" w:hAnsi="Arial"/>
            <w:color w:val="0000ff"/>
            <w:sz w:val="24"/>
            <w:szCs w:val="24"/>
            <w:u w:val="single"/>
            <w:rtl w:val="0"/>
          </w:rPr>
          <w:t xml:space="preserve">Sharing nudes and semi-nudes: advice for education settings working with children and young people</w:t>
        </w:r>
      </w:hyperlink>
      <w:r w:rsidDel="00000000" w:rsidR="00000000" w:rsidRPr="00000000">
        <w:rPr>
          <w:rtl w:val="0"/>
        </w:rPr>
      </w:r>
    </w:p>
    <w:p w:rsidR="00000000" w:rsidDel="00000000" w:rsidP="00000000" w:rsidRDefault="00000000" w:rsidRPr="00000000" w14:paraId="00000364">
      <w:pPr>
        <w:spacing w:after="0" w:line="240" w:lineRule="auto"/>
        <w:rPr>
          <w:rFonts w:ascii="Arial" w:cs="Arial" w:eastAsia="Arial" w:hAnsi="Arial"/>
          <w:color w:val="0000ff"/>
          <w:sz w:val="24"/>
          <w:szCs w:val="24"/>
          <w:u w:val="single"/>
        </w:rPr>
      </w:pPr>
      <w:r w:rsidDel="00000000" w:rsidR="00000000" w:rsidRPr="00000000">
        <w:fldChar w:fldCharType="begin"/>
        <w:instrText xml:space="preserve"> HYPERLINK "https://www.gov.uk/government/publications/sexual-violence-and-sexual-harassment-between-children-in-schools-and-colleges" </w:instrText>
        <w:fldChar w:fldCharType="separate"/>
      </w:r>
      <w:r w:rsidDel="00000000" w:rsidR="00000000" w:rsidRPr="00000000">
        <w:rPr>
          <w:rFonts w:ascii="Arial" w:cs="Arial" w:eastAsia="Arial" w:hAnsi="Arial"/>
          <w:color w:val="0000ff"/>
          <w:sz w:val="24"/>
          <w:szCs w:val="24"/>
          <w:u w:val="single"/>
          <w:rtl w:val="0"/>
        </w:rPr>
        <w:t xml:space="preserve">Sexual violence and sexual harassment between children in schools and colleges</w:t>
      </w:r>
    </w:p>
    <w:p w:rsidR="00000000" w:rsidDel="00000000" w:rsidP="00000000" w:rsidRDefault="00000000" w:rsidRPr="00000000" w14:paraId="00000365">
      <w:pPr>
        <w:spacing w:after="0" w:line="240" w:lineRule="auto"/>
        <w:rPr>
          <w:rFonts w:ascii="Arial" w:cs="Arial" w:eastAsia="Arial" w:hAnsi="Arial"/>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36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CSE is where an individual or group takes advantage of an imbalance of power to coerce, control, manipulate or deceive a child into taking part in any sexual activity and can be experienced by both boys and girls:  It is a form of child sexual abuse.</w:t>
      </w:r>
    </w:p>
    <w:p w:rsidR="00000000" w:rsidDel="00000000" w:rsidP="00000000" w:rsidRDefault="00000000" w:rsidRPr="00000000" w14:paraId="0000036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Sexual abuse may involve both physical and non-contact activities.  It can occur over time or be a one-off occurrence.  Our staff know that some children may not realise they are being exploited, for example, if they believe they are in a genuine romantic relationship and will handle these situations appropriately.</w:t>
      </w:r>
    </w:p>
    <w:p w:rsidR="00000000" w:rsidDel="00000000" w:rsidP="00000000" w:rsidRDefault="00000000" w:rsidRPr="00000000" w14:paraId="0000036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Durham DSCP has a section of their website devoted to resources, guidance, and a risk assessment matrix that assists schools: </w:t>
      </w:r>
      <w:hyperlink r:id="rId63">
        <w:r w:rsidDel="00000000" w:rsidR="00000000" w:rsidRPr="00000000">
          <w:rPr>
            <w:rFonts w:ascii="Arial" w:cs="Arial" w:eastAsia="Arial" w:hAnsi="Arial"/>
            <w:color w:val="0000ff"/>
            <w:sz w:val="24"/>
            <w:szCs w:val="24"/>
            <w:u w:val="single"/>
            <w:rtl w:val="0"/>
          </w:rPr>
          <w:t xml:space="preserve">Child Exploitation Risk Assessment Information Form (durham-scp.org.uk).</w:t>
        </w:r>
      </w:hyperlink>
      <w:r w:rsidDel="00000000" w:rsidR="00000000" w:rsidRPr="00000000">
        <w:rPr>
          <w:rFonts w:ascii="Arial" w:cs="Arial" w:eastAsia="Arial" w:hAnsi="Arial"/>
          <w:sz w:val="24"/>
          <w:szCs w:val="24"/>
          <w:rtl w:val="0"/>
        </w:rPr>
        <w:t xml:space="preserve"> The multi-agency ERASE team website is available as a source of help and information for children, parents and the wider community, </w:t>
      </w:r>
      <w:hyperlink r:id="rId64">
        <w:r w:rsidDel="00000000" w:rsidR="00000000" w:rsidRPr="00000000">
          <w:rPr>
            <w:rFonts w:ascii="Arial" w:cs="Arial" w:eastAsia="Arial" w:hAnsi="Arial"/>
            <w:color w:val="000000"/>
            <w:sz w:val="24"/>
            <w:szCs w:val="24"/>
            <w:u w:val="single"/>
            <w:rtl w:val="0"/>
          </w:rPr>
          <w:t xml:space="preserve">http://www.eraseabuse.org/Pages/Home.aspx</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6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3">
      <w:pPr>
        <w:tabs>
          <w:tab w:val="left" w:leader="none" w:pos="567"/>
        </w:tabs>
        <w:spacing w:after="0" w:line="240" w:lineRule="auto"/>
        <w:ind w:left="-426"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 FEMALE GENITAL MUTILATION</w:t>
      </w:r>
    </w:p>
    <w:p w:rsidR="00000000" w:rsidDel="00000000" w:rsidP="00000000" w:rsidRDefault="00000000" w:rsidRPr="00000000" w14:paraId="00000374">
      <w:pPr>
        <w:tabs>
          <w:tab w:val="left" w:leader="none" w:pos="567"/>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75">
      <w:pPr>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Pr>
        <mc:AlternateContent>
          <mc:Choice Requires="wpg">
            <w:drawing>
              <wp:inline distB="0" distT="0" distL="0" distR="0">
                <wp:extent cx="5667375" cy="1414145"/>
                <wp:effectExtent b="0" l="0" r="0" t="0"/>
                <wp:docPr id="952861840" name=""/>
                <a:graphic>
                  <a:graphicData uri="http://schemas.microsoft.com/office/word/2010/wordprocessingShape">
                    <wps:wsp>
                      <wps:cNvSpPr/>
                      <wps:cNvPr id="4" name="Shape 4"/>
                      <wps:spPr>
                        <a:xfrm>
                          <a:off x="2517075" y="3077690"/>
                          <a:ext cx="565785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If there are concerns that an act of FGM has been undertaken on a girl under the age of 18, this MUST be reported to the police immediately.</w:t>
                            </w:r>
                          </w:p>
                        </w:txbxContent>
                      </wps:txbx>
                      <wps:bodyPr anchorCtr="0" anchor="t" bIns="45700" lIns="91425" spcFirstLastPara="1" rIns="91425" wrap="square" tIns="45700">
                        <a:noAutofit/>
                      </wps:bodyPr>
                    </wps:wsp>
                  </a:graphicData>
                </a:graphic>
              </wp:inline>
            </w:drawing>
          </mc:Choice>
          <mc:Fallback>
            <w:drawing>
              <wp:inline distB="0" distT="0" distL="0" distR="0">
                <wp:extent cx="5667375" cy="1414145"/>
                <wp:effectExtent b="0" l="0" r="0" t="0"/>
                <wp:docPr id="952861840" name="image16.png"/>
                <a:graphic>
                  <a:graphicData uri="http://schemas.openxmlformats.org/drawingml/2006/picture">
                    <pic:pic>
                      <pic:nvPicPr>
                        <pic:cNvPr id="0" name="image16.png"/>
                        <pic:cNvPicPr preferRelativeResize="0"/>
                      </pic:nvPicPr>
                      <pic:blipFill>
                        <a:blip r:embed="rId65"/>
                        <a:srcRect/>
                        <a:stretch>
                          <a:fillRect/>
                        </a:stretch>
                      </pic:blipFill>
                      <pic:spPr>
                        <a:xfrm>
                          <a:off x="0" y="0"/>
                          <a:ext cx="5667375" cy="14141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6">
      <w:pPr>
        <w:spacing w:after="0" w:line="240" w:lineRule="auto"/>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377">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Whilst all staff should speak to the designated safeguarding lead (or deputy) with </w:t>
      </w:r>
    </w:p>
    <w:p w:rsidR="00000000" w:rsidDel="00000000" w:rsidP="00000000" w:rsidRDefault="00000000" w:rsidRPr="00000000" w14:paraId="00000378">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 </w:t>
      </w:r>
      <w:r w:rsidDel="00000000" w:rsidR="00000000" w:rsidRPr="00000000">
        <w:rPr>
          <w:rFonts w:ascii="Arial" w:cs="Arial" w:eastAsia="Arial" w:hAnsi="Arial"/>
          <w:sz w:val="24"/>
          <w:szCs w:val="24"/>
          <w:rtl w:val="0"/>
        </w:rPr>
        <w:t xml:space="preserve">KCSIE, September 2023 (Para 44) </w:t>
      </w:r>
      <w:r w:rsidDel="00000000" w:rsidR="00000000" w:rsidRPr="00000000">
        <w:rPr>
          <w:rtl w:val="0"/>
        </w:rPr>
      </w:r>
    </w:p>
    <w:p w:rsidR="00000000" w:rsidDel="00000000" w:rsidP="00000000" w:rsidRDefault="00000000" w:rsidRPr="00000000" w14:paraId="0000037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FGM comprises all procedures involving partial or total removal of the external female genitalia or other injury to the female genital organs. This is illegal in the UK (The FGM Act 2003), abusive and has varied long-lasting consequences for the young girl. </w:t>
      </w:r>
    </w:p>
    <w:p w:rsidR="00000000" w:rsidDel="00000000" w:rsidP="00000000" w:rsidRDefault="00000000" w:rsidRPr="00000000" w14:paraId="0000037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is an FGM Helpline also on 0800 028 3550 or they can be contacted via email </w:t>
      </w:r>
      <w:hyperlink r:id="rId66">
        <w:r w:rsidDel="00000000" w:rsidR="00000000" w:rsidRPr="00000000">
          <w:rPr>
            <w:rFonts w:ascii="Arial" w:cs="Arial" w:eastAsia="Arial" w:hAnsi="Arial"/>
            <w:color w:val="000000"/>
            <w:sz w:val="24"/>
            <w:szCs w:val="24"/>
            <w:u w:val="single"/>
            <w:rtl w:val="0"/>
          </w:rPr>
          <w:t xml:space="preserve">fgmhelp@nspcc.org.uk</w:t>
        </w:r>
      </w:hyperlink>
      <w:r w:rsidDel="00000000" w:rsidR="00000000" w:rsidRPr="00000000">
        <w:rPr>
          <w:rFonts w:ascii="Arial" w:cs="Arial" w:eastAsia="Arial" w:hAnsi="Arial"/>
          <w:color w:val="000000"/>
          <w:sz w:val="24"/>
          <w:szCs w:val="24"/>
          <w:u w:val="single"/>
          <w:rtl w:val="0"/>
        </w:rPr>
        <w:t xml:space="preserve"> </w:t>
      </w:r>
      <w:r w:rsidDel="00000000" w:rsidR="00000000" w:rsidRPr="00000000">
        <w:rPr>
          <w:rtl w:val="0"/>
        </w:rPr>
      </w:r>
    </w:p>
    <w:p w:rsidR="00000000" w:rsidDel="00000000" w:rsidP="00000000" w:rsidRDefault="00000000" w:rsidRPr="00000000" w14:paraId="0000037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Guidance leaflets have been produced by the Home Office &amp; the National FGM Centre:</w:t>
      </w:r>
    </w:p>
    <w:p w:rsidR="00000000" w:rsidDel="00000000" w:rsidP="00000000" w:rsidRDefault="00000000" w:rsidRPr="00000000" w14:paraId="0000037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0">
      <w:pPr>
        <w:spacing w:after="0" w:line="240" w:lineRule="auto"/>
        <w:rPr>
          <w:rFonts w:ascii="Arial" w:cs="Arial" w:eastAsia="Arial" w:hAnsi="Arial"/>
          <w:sz w:val="24"/>
          <w:szCs w:val="24"/>
        </w:rPr>
      </w:pPr>
      <w:hyperlink r:id="rId67">
        <w:r w:rsidDel="00000000" w:rsidR="00000000" w:rsidRPr="00000000">
          <w:rPr>
            <w:rFonts w:ascii="Arial" w:cs="Arial" w:eastAsia="Arial" w:hAnsi="Arial"/>
            <w:color w:val="000000"/>
            <w:sz w:val="24"/>
            <w:szCs w:val="24"/>
            <w:u w:val="single"/>
            <w:rtl w:val="0"/>
          </w:rPr>
          <w:t xml:space="preserve">http://nationalfgmcentre.org.uk/wp-content/uploads/2019/06/FGM-Schools-Guidance-National-FGM-Centre.pdf</w:t>
        </w:r>
      </w:hyperlink>
      <w:r w:rsidDel="00000000" w:rsidR="00000000" w:rsidRPr="00000000">
        <w:rPr>
          <w:rtl w:val="0"/>
        </w:rPr>
      </w:r>
    </w:p>
    <w:p w:rsidR="00000000" w:rsidDel="00000000" w:rsidP="00000000" w:rsidRDefault="00000000" w:rsidRPr="00000000" w14:paraId="0000038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2">
      <w:pPr>
        <w:spacing w:after="0" w:line="240" w:lineRule="auto"/>
        <w:rPr/>
      </w:pPr>
      <w:hyperlink r:id="rId68">
        <w:r w:rsidDel="00000000" w:rsidR="00000000" w:rsidRPr="00000000">
          <w:rPr>
            <w:rFonts w:ascii="Arial" w:cs="Arial" w:eastAsia="Arial" w:hAnsi="Arial"/>
            <w:color w:val="0000ff"/>
            <w:sz w:val="24"/>
            <w:szCs w:val="24"/>
            <w:u w:val="single"/>
            <w:rtl w:val="0"/>
          </w:rPr>
          <w:t xml:space="preserve">Female genital mutilation: resource pack - GOV.UK (www.gov.uk)</w:t>
        </w:r>
      </w:hyperlink>
      <w:r w:rsidDel="00000000" w:rsidR="00000000" w:rsidRPr="00000000">
        <w:rPr>
          <w:rtl w:val="0"/>
        </w:rPr>
      </w:r>
    </w:p>
    <w:p w:rsidR="00000000" w:rsidDel="00000000" w:rsidP="00000000" w:rsidRDefault="00000000" w:rsidRPr="00000000" w14:paraId="0000038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Home Office has also produced some free, informative, on-line training that designated leads might wish to access:</w:t>
      </w:r>
    </w:p>
    <w:p w:rsidR="00000000" w:rsidDel="00000000" w:rsidP="00000000" w:rsidRDefault="00000000" w:rsidRPr="00000000" w14:paraId="0000038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6">
      <w:pPr>
        <w:spacing w:after="0" w:line="240" w:lineRule="auto"/>
        <w:rPr>
          <w:rFonts w:ascii="Arial" w:cs="Arial" w:eastAsia="Arial" w:hAnsi="Arial"/>
          <w:sz w:val="24"/>
          <w:szCs w:val="24"/>
        </w:rPr>
      </w:pPr>
      <w:hyperlink r:id="rId69">
        <w:r w:rsidDel="00000000" w:rsidR="00000000" w:rsidRPr="00000000">
          <w:rPr>
            <w:rFonts w:ascii="Arial" w:cs="Arial" w:eastAsia="Arial" w:hAnsi="Arial"/>
            <w:color w:val="0000ff"/>
            <w:sz w:val="24"/>
            <w:szCs w:val="24"/>
            <w:u w:val="single"/>
            <w:rtl w:val="0"/>
          </w:rPr>
          <w:t xml:space="preserve">FGM Awareness &amp; Prevention Training | iHASCO</w:t>
        </w:r>
      </w:hyperlink>
      <w:r w:rsidDel="00000000" w:rsidR="00000000" w:rsidRPr="00000000">
        <w:rPr>
          <w:rtl w:val="0"/>
        </w:rPr>
      </w:r>
    </w:p>
    <w:p w:rsidR="00000000" w:rsidDel="00000000" w:rsidP="00000000" w:rsidRDefault="00000000" w:rsidRPr="00000000" w14:paraId="0000038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8">
      <w:pPr>
        <w:tabs>
          <w:tab w:val="left" w:leader="none" w:pos="567"/>
        </w:tabs>
        <w:spacing w:after="0" w:line="240" w:lineRule="auto"/>
        <w:ind w:left="-426" w:firstLine="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89">
      <w:pPr>
        <w:tabs>
          <w:tab w:val="left" w:leader="none" w:pos="567"/>
        </w:tabs>
        <w:spacing w:after="0" w:line="240" w:lineRule="auto"/>
        <w:ind w:left="-426" w:firstLine="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8A">
      <w:pPr>
        <w:tabs>
          <w:tab w:val="left" w:leader="none" w:pos="567"/>
        </w:tabs>
        <w:spacing w:after="0" w:line="240" w:lineRule="auto"/>
        <w:ind w:left="-426"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 ONLINE SAFETY</w:t>
      </w:r>
    </w:p>
    <w:p w:rsidR="00000000" w:rsidDel="00000000" w:rsidP="00000000" w:rsidRDefault="00000000" w:rsidRPr="00000000" w14:paraId="0000038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See KCSIE – September 2023 (paras 135 – 148)</w:t>
      </w:r>
    </w:p>
    <w:p w:rsidR="00000000" w:rsidDel="00000000" w:rsidP="00000000" w:rsidRDefault="00000000" w:rsidRPr="00000000" w14:paraId="0000038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has a separate Online Safety Policy which links to KSCIE 2023 and take account </w:t>
      </w:r>
      <w:hyperlink r:id="rId70">
        <w:r w:rsidDel="00000000" w:rsidR="00000000" w:rsidRPr="00000000">
          <w:rPr>
            <w:rFonts w:ascii="Arial" w:cs="Arial" w:eastAsia="Arial" w:hAnsi="Arial"/>
            <w:color w:val="0000ff"/>
            <w:sz w:val="24"/>
            <w:szCs w:val="24"/>
            <w:u w:val="single"/>
            <w:rtl w:val="0"/>
          </w:rPr>
          <w:t xml:space="preserve">DfE ‘Teaching Online Safety in Schools’</w:t>
        </w:r>
      </w:hyperlink>
      <w:r w:rsidDel="00000000" w:rsidR="00000000" w:rsidRPr="00000000">
        <w:rPr>
          <w:rFonts w:ascii="Arial" w:cs="Arial" w:eastAsia="Arial" w:hAnsi="Arial"/>
          <w:sz w:val="24"/>
          <w:szCs w:val="24"/>
          <w:rtl w:val="0"/>
        </w:rPr>
        <w:t xml:space="preserve"> guidance.</w:t>
      </w:r>
    </w:p>
    <w:p w:rsidR="00000000" w:rsidDel="00000000" w:rsidP="00000000" w:rsidRDefault="00000000" w:rsidRPr="00000000" w14:paraId="0000038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is a Professionals Online Safety Helpline 0844 381 4772</w:t>
      </w:r>
    </w:p>
    <w:p w:rsidR="00000000" w:rsidDel="00000000" w:rsidP="00000000" w:rsidRDefault="00000000" w:rsidRPr="00000000" w14:paraId="0000039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p>
    <w:p w:rsidR="00000000" w:rsidDel="00000000" w:rsidP="00000000" w:rsidRDefault="00000000" w:rsidRPr="00000000" w14:paraId="0000039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 the DSCP website in the multi-agency online Procedures Manual, Part 2, Safeguarding Practice Guidance there is further information under </w:t>
      </w:r>
      <w:hyperlink r:id="rId71">
        <w:r w:rsidDel="00000000" w:rsidR="00000000" w:rsidRPr="00000000">
          <w:rPr>
            <w:rFonts w:ascii="Arial" w:cs="Arial" w:eastAsia="Arial" w:hAnsi="Arial"/>
            <w:color w:val="0000ff"/>
            <w:sz w:val="24"/>
            <w:szCs w:val="24"/>
            <w:u w:val="single"/>
            <w:rtl w:val="0"/>
          </w:rPr>
          <w:t xml:space="preserve">‘Online safety: Children Exposed to Abuse through the Digital Media’</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9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6">
      <w:pPr>
        <w:tabs>
          <w:tab w:val="left" w:leader="none" w:pos="567"/>
        </w:tabs>
        <w:spacing w:after="0" w:line="240" w:lineRule="auto"/>
        <w:ind w:left="-426"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N. Child on Child Sexual Violence and Sexual Harassment</w:t>
      </w:r>
    </w:p>
    <w:p w:rsidR="00000000" w:rsidDel="00000000" w:rsidP="00000000" w:rsidRDefault="00000000" w:rsidRPr="00000000" w14:paraId="00000397">
      <w:pPr>
        <w:tabs>
          <w:tab w:val="left" w:leader="none" w:pos="567"/>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9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has a zero tolerance approach to child on child abuse including sexual violence and sexual harassment (KCSIE 2023: Part One, paras 32 – 35 and Part Five).  Our staff are aware that children are capable of abusing other children, and that this can happen both in and out of school, online and offline.</w:t>
      </w:r>
    </w:p>
    <w:p w:rsidR="00000000" w:rsidDel="00000000" w:rsidP="00000000" w:rsidRDefault="00000000" w:rsidRPr="00000000" w14:paraId="0000039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Refer also to:</w:t>
      </w:r>
    </w:p>
    <w:p w:rsidR="00000000" w:rsidDel="00000000" w:rsidP="00000000" w:rsidRDefault="00000000" w:rsidRPr="00000000" w14:paraId="0000039B">
      <w:pPr>
        <w:spacing w:after="0" w:line="240" w:lineRule="auto"/>
        <w:rPr>
          <w:rFonts w:ascii="Arial" w:cs="Arial" w:eastAsia="Arial" w:hAnsi="Arial"/>
          <w:sz w:val="24"/>
          <w:szCs w:val="24"/>
        </w:rPr>
      </w:pPr>
      <w:hyperlink r:id="rId72">
        <w:r w:rsidDel="00000000" w:rsidR="00000000" w:rsidRPr="00000000">
          <w:rPr>
            <w:rFonts w:ascii="Arial" w:cs="Arial" w:eastAsia="Arial" w:hAnsi="Arial"/>
            <w:color w:val="0000ff"/>
            <w:sz w:val="24"/>
            <w:szCs w:val="24"/>
            <w:u w:val="single"/>
            <w:rtl w:val="0"/>
          </w:rPr>
          <w:t xml:space="preserve">Sharing nudes and semi-nudes: advice for education settings working with children and young people</w:t>
        </w:r>
      </w:hyperlink>
      <w:r w:rsidDel="00000000" w:rsidR="00000000" w:rsidRPr="00000000">
        <w:rPr>
          <w:rtl w:val="0"/>
        </w:rPr>
      </w:r>
    </w:p>
    <w:p w:rsidR="00000000" w:rsidDel="00000000" w:rsidP="00000000" w:rsidRDefault="00000000" w:rsidRPr="00000000" w14:paraId="0000039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LGFL </w:t>
      </w:r>
      <w:hyperlink r:id="rId73">
        <w:r w:rsidDel="00000000" w:rsidR="00000000" w:rsidRPr="00000000">
          <w:rPr>
            <w:rFonts w:ascii="Arial" w:cs="Arial" w:eastAsia="Arial" w:hAnsi="Arial"/>
            <w:color w:val="0000ff"/>
            <w:sz w:val="24"/>
            <w:szCs w:val="24"/>
            <w:u w:val="single"/>
            <w:rtl w:val="0"/>
          </w:rPr>
          <w:t xml:space="preserve">'Undressed'</w:t>
        </w:r>
      </w:hyperlink>
      <w:r w:rsidDel="00000000" w:rsidR="00000000" w:rsidRPr="00000000">
        <w:rPr>
          <w:rFonts w:ascii="Arial" w:cs="Arial" w:eastAsia="Arial" w:hAnsi="Arial"/>
          <w:sz w:val="24"/>
          <w:szCs w:val="24"/>
          <w:rtl w:val="0"/>
        </w:rPr>
        <w:t xml:space="preserve"> provided schools advice about how to teach young children about being tricked into getting undressed online in a fun way without scaring them or explaining the motives of sex offenders</w:t>
      </w:r>
    </w:p>
    <w:p w:rsidR="00000000" w:rsidDel="00000000" w:rsidP="00000000" w:rsidRDefault="00000000" w:rsidRPr="00000000" w14:paraId="0000039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 and we ensure that we fully participate in this role.</w:t>
      </w:r>
    </w:p>
    <w:p w:rsidR="00000000" w:rsidDel="00000000" w:rsidP="00000000" w:rsidRDefault="00000000" w:rsidRPr="00000000" w14:paraId="0000039F">
      <w:pPr>
        <w:spacing w:after="20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staff are supported to understand, that, even if there are no reports in our school, it does not mean it is not happening, it may be the case that it is just not being reported. As such, it is important if staff have any concerns regarding child on child abuse, sexual violence or sexual harassment, they should speak to the designated safeguarding lead (or deputy).</w:t>
      </w:r>
    </w:p>
    <w:p w:rsidR="00000000" w:rsidDel="00000000" w:rsidP="00000000" w:rsidRDefault="00000000" w:rsidRPr="00000000" w14:paraId="000003A0">
      <w:pPr>
        <w:spacing w:after="0" w:before="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school will respond to all signs, reports and concerns of child-on-child abuse including sexual violence and harassment, including those that have happened outside of the school or college premises, and/or online.  We have clear systems in place that all staff are aware of, and will work with our local authority partners in children’s social care and police where a crime may have been committed.  Where a report of sexual violence has occurred, our DSL or deputy DSL will make an immediate risk and needs assessment taking into account the 5 points identified in KCSIE, paragraph 480.  The need for a risk assessment for sexual harassment will be considered on a case by case basis.</w:t>
      </w:r>
    </w:p>
    <w:p w:rsidR="00000000" w:rsidDel="00000000" w:rsidP="00000000" w:rsidRDefault="00000000" w:rsidRPr="00000000" w14:paraId="000003A1">
      <w:pPr>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2">
      <w:pPr>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ensure that all staff understand what constitutes child on child abuse or sexual violence and sexual harassment and that children’s sexual behaviour exists on a wide continuum from normal and developmentally expected to inappropriate, problematic, abusive and violent.  Our Designated Safeguarding Leads and deputies have a good understanding of Harmful Sexual Behaviour in order to support the development of our whole school approach.</w:t>
      </w:r>
    </w:p>
    <w:p w:rsidR="00000000" w:rsidDel="00000000" w:rsidP="00000000" w:rsidRDefault="00000000" w:rsidRPr="00000000" w14:paraId="000003A3">
      <w:pPr>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this school, all staff understand the importance of challenging inappropriate behaviours between children,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rsidR="00000000" w:rsidDel="00000000" w:rsidP="00000000" w:rsidRDefault="00000000" w:rsidRPr="00000000" w14:paraId="000003A5">
      <w:pPr>
        <w:spacing w:after="0" w:line="240" w:lineRule="auto"/>
        <w:ind w:left="360" w:firstLine="0"/>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3A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Abuse may take different forms:</w:t>
      </w:r>
    </w:p>
    <w:p w:rsidR="00000000" w:rsidDel="00000000" w:rsidP="00000000" w:rsidRDefault="00000000" w:rsidRPr="00000000" w14:paraId="000003A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12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bullying (including cyberbullying, prejudice-based and discriminatory bullying). </w:t>
      </w:r>
    </w:p>
    <w:p w:rsidR="00000000" w:rsidDel="00000000" w:rsidP="00000000" w:rsidRDefault="00000000" w:rsidRPr="00000000" w14:paraId="000003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abuse in intimate personal relationships between children (sometimes known as ‘teenage relationship abuse’).</w:t>
      </w:r>
      <w:r w:rsidDel="00000000" w:rsidR="00000000" w:rsidRPr="00000000">
        <w:rPr>
          <w:rtl w:val="0"/>
        </w:rPr>
      </w:r>
    </w:p>
    <w:p w:rsidR="00000000" w:rsidDel="00000000" w:rsidP="00000000" w:rsidRDefault="00000000" w:rsidRPr="00000000" w14:paraId="000003A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abuse such as hitting, kicking, shaking, biting, hair pulling, or otherwise causing physical harm (this may include an online element which facilitates, threatens and/or encourages physical abuse). </w:t>
      </w:r>
      <w:r w:rsidDel="00000000" w:rsidR="00000000" w:rsidRPr="00000000">
        <w:rPr>
          <w:rtl w:val="0"/>
        </w:rPr>
      </w:r>
    </w:p>
    <w:p w:rsidR="00000000" w:rsidDel="00000000" w:rsidP="00000000" w:rsidRDefault="00000000" w:rsidRPr="00000000" w14:paraId="000003A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violence, such as rape, assault by penetration and sexual assault; (this may include an online element which facilitates, threatens and/or encourages sexual violence).</w:t>
      </w:r>
      <w:r w:rsidDel="00000000" w:rsidR="00000000" w:rsidRPr="00000000">
        <w:rPr>
          <w:rtl w:val="0"/>
        </w:rPr>
      </w:r>
    </w:p>
    <w:p w:rsidR="00000000" w:rsidDel="00000000" w:rsidP="00000000" w:rsidRDefault="00000000" w:rsidRPr="00000000" w14:paraId="000003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harassment, such as sexual comments, remarks, jokes and online sexual harassment, which may be standalone or part of a broader pattern of abuse.</w:t>
      </w:r>
      <w:r w:rsidDel="00000000" w:rsidR="00000000" w:rsidRPr="00000000">
        <w:rPr>
          <w:rtl w:val="0"/>
        </w:rPr>
      </w:r>
    </w:p>
    <w:p w:rsidR="00000000" w:rsidDel="00000000" w:rsidP="00000000" w:rsidRDefault="00000000" w:rsidRPr="00000000" w14:paraId="000003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3A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consensual and non-consensual sharing of nudes and semi nude images and or videos (also known as sexting or youth produced sexual imagery).</w:t>
      </w:r>
      <w:r w:rsidDel="00000000" w:rsidR="00000000" w:rsidRPr="00000000">
        <w:rPr>
          <w:rtl w:val="0"/>
        </w:rPr>
      </w:r>
    </w:p>
    <w:p w:rsidR="00000000" w:rsidDel="00000000" w:rsidP="00000000" w:rsidRDefault="00000000" w:rsidRPr="00000000" w14:paraId="000003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upskirting, which typically involves taking a picture under a person’s clothing without their permission, with the intention of viewing their genitals or buttocks to obtain sexual gratification, or cause the victim humiliation, distress or alarm.</w:t>
      </w:r>
      <w:r w:rsidDel="00000000" w:rsidR="00000000" w:rsidRPr="00000000">
        <w:rPr>
          <w:rtl w:val="0"/>
        </w:rPr>
      </w:r>
    </w:p>
    <w:p w:rsidR="00000000" w:rsidDel="00000000" w:rsidP="00000000" w:rsidRDefault="00000000" w:rsidRPr="00000000" w14:paraId="000003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initiation/hazing type violence and rituals (this could include activities involving harassment, abuse or humiliation used as a way of initiating a person into a group and may also include an online element).</w:t>
      </w:r>
      <w:r w:rsidDel="00000000" w:rsidR="00000000" w:rsidRPr="00000000">
        <w:rPr>
          <w:rtl w:val="0"/>
        </w:rPr>
      </w:r>
    </w:p>
    <w:p w:rsidR="00000000" w:rsidDel="00000000" w:rsidP="00000000" w:rsidRDefault="00000000" w:rsidRPr="00000000" w14:paraId="000003B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support this agenda, the following steps are taken in school to minimise these risks.  The school:</w:t>
      </w:r>
    </w:p>
    <w:p w:rsidR="00000000" w:rsidDel="00000000" w:rsidP="00000000" w:rsidRDefault="00000000" w:rsidRPr="00000000" w14:paraId="000003B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provide a developmentally appropriate Relationships, Sex and Health Education curriculum which develops students understanding of acceptable behaviour and keeping themselves safe and is in line with DfE guidance from September 2021.</w:t>
      </w:r>
    </w:p>
    <w:p w:rsidR="00000000" w:rsidDel="00000000" w:rsidP="00000000" w:rsidRDefault="00000000" w:rsidRPr="00000000" w14:paraId="000003B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ensure that all reports of alleged abuse or sexual harassment will be acted upon in line with</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Keeping Children Safe in Education 2023, Part Five.</w:t>
      </w:r>
      <w:r w:rsidDel="00000000" w:rsidR="00000000" w:rsidRPr="00000000">
        <w:rPr>
          <w:rtl w:val="0"/>
        </w:rPr>
      </w:r>
    </w:p>
    <w:p w:rsidR="00000000" w:rsidDel="00000000" w:rsidP="00000000" w:rsidRDefault="00000000" w:rsidRPr="00000000" w14:paraId="000003B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will reassure all victims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rsidR="00000000" w:rsidDel="00000000" w:rsidP="00000000" w:rsidRDefault="00000000" w:rsidRPr="00000000" w14:paraId="000003B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where a report of rape, assault by penetration, sexual assault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or causing someone to engage in sexual activity without consent</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is made, the starting point is that this will be passed on to the police.</w:t>
      </w:r>
    </w:p>
    <w:p w:rsidR="00000000" w:rsidDel="00000000" w:rsidP="00000000" w:rsidRDefault="00000000" w:rsidRPr="00000000" w14:paraId="000003B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will have robust risk assessments in place where appropriate and in line with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Keeping Children Safe in Education 2023, Part Five.</w:t>
      </w:r>
      <w:r w:rsidDel="00000000" w:rsidR="00000000" w:rsidRPr="00000000">
        <w:rPr>
          <w:rtl w:val="0"/>
        </w:rPr>
      </w:r>
    </w:p>
    <w:p w:rsidR="00000000" w:rsidDel="00000000" w:rsidP="00000000" w:rsidRDefault="00000000" w:rsidRPr="00000000" w14:paraId="000003B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have relevant policies in place (e.g., behaviour policy, anti-bullyin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policy).</w:t>
      </w:r>
    </w:p>
    <w:p w:rsidR="00000000" w:rsidDel="00000000" w:rsidP="00000000" w:rsidRDefault="00000000" w:rsidRPr="00000000" w14:paraId="000003B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Victims, alleged perpetrators and any other child affected by child-on-child abuse and/or sexual harassment will be supported by a nominated, appropriate member of staff.</w:t>
      </w:r>
    </w:p>
    <w:p w:rsidR="00000000" w:rsidDel="00000000" w:rsidP="00000000" w:rsidRDefault="00000000" w:rsidRPr="00000000" w14:paraId="000003BA">
      <w:pPr>
        <w:spacing w:after="0" w:line="240" w:lineRule="auto"/>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3BB">
      <w:pPr>
        <w:spacing w:after="0" w:line="240" w:lineRule="auto"/>
        <w:ind w:left="-567"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O. CHILD CRIMINAL EXPLOITATION (CCE) INCLUDING </w:t>
      </w:r>
    </w:p>
    <w:p w:rsidR="00000000" w:rsidDel="00000000" w:rsidP="00000000" w:rsidRDefault="00000000" w:rsidRPr="00000000" w14:paraId="000003BC">
      <w:pPr>
        <w:spacing w:after="0" w:line="240" w:lineRule="auto"/>
        <w:ind w:left="-142"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COUNTY LINES</w:t>
      </w:r>
    </w:p>
    <w:p w:rsidR="00000000" w:rsidDel="00000000" w:rsidP="00000000" w:rsidRDefault="00000000" w:rsidRPr="00000000" w14:paraId="000003BD">
      <w:pPr>
        <w:spacing w:after="0" w:line="240" w:lineRule="auto"/>
        <w:ind w:left="-142" w:firstLine="0"/>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3BE">
      <w:pPr>
        <w:spacing w:after="0" w:line="240" w:lineRule="auto"/>
        <w:ind w:left="-142" w:firstLine="0"/>
        <w:rPr>
          <w:rFonts w:ascii="Arial" w:cs="Arial" w:eastAsia="Arial" w:hAnsi="Arial"/>
          <w:b w:val="1"/>
          <w:sz w:val="32"/>
          <w:szCs w:val="32"/>
        </w:rPr>
      </w:pPr>
      <w:r w:rsidDel="00000000" w:rsidR="00000000" w:rsidRPr="00000000">
        <w:rPr>
          <w:rFonts w:ascii="Arial" w:cs="Arial" w:eastAsia="Arial" w:hAnsi="Arial"/>
          <w:sz w:val="24"/>
          <w:szCs w:val="24"/>
          <w:rtl w:val="0"/>
        </w:rPr>
        <w:t xml:space="preserve">(KCSIE Sept 2023 Paras 37-39 &amp; Annex B pg 143 )</w:t>
      </w:r>
      <w:r w:rsidDel="00000000" w:rsidR="00000000" w:rsidRPr="00000000">
        <w:rPr>
          <w:rtl w:val="0"/>
        </w:rPr>
      </w:r>
    </w:p>
    <w:p w:rsidR="00000000" w:rsidDel="00000000" w:rsidP="00000000" w:rsidRDefault="00000000" w:rsidRPr="00000000" w14:paraId="000003B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will ensure that all staff are aware of the indicators that may signal that children are at risk from or involved with CCE. </w:t>
      </w:r>
    </w:p>
    <w:p w:rsidR="00000000" w:rsidDel="00000000" w:rsidP="00000000" w:rsidRDefault="00000000" w:rsidRPr="00000000" w14:paraId="000003C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CCE is where an individual or group takes advantage of an imbalance of power to coerce, control, manipulate or deceive a child into taking part in any criminal activity and can be experienced differently by both boys and girls:</w:t>
      </w:r>
    </w:p>
    <w:p w:rsidR="00000000" w:rsidDel="00000000" w:rsidP="00000000" w:rsidRDefault="00000000" w:rsidRPr="00000000" w14:paraId="000003C3">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120" w:before="120" w:line="240" w:lineRule="auto"/>
        <w:ind w:left="1009"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in exchange for something the victim needs or wa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nts</w:t>
      </w:r>
    </w:p>
    <w:p w:rsidR="00000000" w:rsidDel="00000000" w:rsidP="00000000" w:rsidRDefault="00000000" w:rsidRPr="00000000" w14:paraId="000003C4">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120" w:before="120" w:line="240" w:lineRule="auto"/>
        <w:ind w:left="1009"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the financial or other advantage of the perpetrator or facilitator  </w:t>
      </w:r>
    </w:p>
    <w:p w:rsidR="00000000" w:rsidDel="00000000" w:rsidP="00000000" w:rsidRDefault="00000000" w:rsidRPr="00000000" w14:paraId="000003C5">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120" w:line="240" w:lineRule="auto"/>
        <w:ind w:left="1009"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 violence or the threat of violence. The victim may have been criminally exploited even if the activity appears consensual. CCE does not always involve physical contact; it can also occur through the use of technology.  It can be linked to serious violence.</w:t>
      </w:r>
    </w:p>
    <w:p w:rsidR="00000000" w:rsidDel="00000000" w:rsidP="00000000" w:rsidRDefault="00000000" w:rsidRPr="00000000" w14:paraId="000003C6">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120" w:before="0" w:line="240" w:lineRule="auto"/>
        <w:ind w:left="1009"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specific forms of CCE can include children being forced or manipulated into transporting drugs or money through county lines.</w:t>
      </w:r>
    </w:p>
    <w:p w:rsidR="00000000" w:rsidDel="00000000" w:rsidP="00000000" w:rsidRDefault="00000000" w:rsidRPr="00000000" w14:paraId="000003C7">
      <w:pPr>
        <w:spacing w:after="12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will ensure that all staff are aware that children can become trapped by this type of exploitation and that, as they become involved, often commit crimes themselves.  We will ensure that we recognise their vulnerability as victims even if the activity appears to be something they have agreed or consented to.</w:t>
      </w:r>
    </w:p>
    <w:p w:rsidR="00000000" w:rsidDel="00000000" w:rsidP="00000000" w:rsidRDefault="00000000" w:rsidRPr="00000000" w14:paraId="000003C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 of the following can be indicators of CCE:</w:t>
      </w:r>
    </w:p>
    <w:p w:rsidR="00000000" w:rsidDel="00000000" w:rsidP="00000000" w:rsidRDefault="00000000" w:rsidRPr="00000000" w14:paraId="000003C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 appear with unexplained gifts or new possessions</w:t>
      </w:r>
    </w:p>
    <w:p w:rsidR="00000000" w:rsidDel="00000000" w:rsidP="00000000" w:rsidRDefault="00000000" w:rsidRPr="00000000" w14:paraId="000003C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 associate with other young people involved in exploitation</w:t>
      </w:r>
    </w:p>
    <w:p w:rsidR="00000000" w:rsidDel="00000000" w:rsidP="00000000" w:rsidRDefault="00000000" w:rsidRPr="00000000" w14:paraId="000003C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 suffer from changes in emotional well-being</w:t>
      </w:r>
    </w:p>
    <w:p w:rsidR="00000000" w:rsidDel="00000000" w:rsidP="00000000" w:rsidRDefault="00000000" w:rsidRPr="00000000" w14:paraId="000003C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 misuse drugs and alcohol</w:t>
      </w:r>
    </w:p>
    <w:p w:rsidR="00000000" w:rsidDel="00000000" w:rsidP="00000000" w:rsidRDefault="00000000" w:rsidRPr="00000000" w14:paraId="000003C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 go missing for periods of time or regularly come home late</w:t>
      </w:r>
    </w:p>
    <w:p w:rsidR="00000000" w:rsidDel="00000000" w:rsidP="00000000" w:rsidRDefault="00000000" w:rsidRPr="00000000" w14:paraId="000003C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1077"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 regularly miss school or education or do not take part in education</w:t>
      </w:r>
    </w:p>
    <w:p w:rsidR="00000000" w:rsidDel="00000000" w:rsidP="00000000" w:rsidRDefault="00000000" w:rsidRPr="00000000" w14:paraId="000003C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see the home office guidance:</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000000"/>
          <w:sz w:val="24"/>
          <w:szCs w:val="24"/>
          <w:u w:val="none"/>
          <w:vertAlign w:val="baseline"/>
        </w:rPr>
      </w:pPr>
      <w:hyperlink r:id="rId74">
        <w:r w:rsidDel="00000000" w:rsidR="00000000" w:rsidRPr="00000000">
          <w:rPr>
            <w:rFonts w:ascii="Arial" w:cs="Arial" w:eastAsia="Arial" w:hAnsi="Arial"/>
            <w:b w:val="0"/>
            <w:i w:val="0"/>
            <w:smallCaps w:val="0"/>
            <w:strike w:val="0"/>
            <w:color w:val="0000ff"/>
            <w:sz w:val="24"/>
            <w:szCs w:val="24"/>
            <w:u w:val="single"/>
            <w:vertAlign w:val="baseline"/>
            <w:rtl w:val="0"/>
          </w:rPr>
          <w:t xml:space="preserve">Home Office and The Children's Society County Lines Toolkit for Professionals</w:t>
        </w:r>
      </w:hyperlink>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00b0f0"/>
          <w:sz w:val="24"/>
          <w:szCs w:val="24"/>
          <w:u w:val="single"/>
          <w:vertAlign w:val="baseline"/>
        </w:rPr>
      </w:pPr>
      <w:hyperlink r:id="rId75">
        <w:r w:rsidDel="00000000" w:rsidR="00000000" w:rsidRPr="00000000">
          <w:rPr>
            <w:rFonts w:ascii="Arial" w:cs="Arial" w:eastAsia="Arial" w:hAnsi="Arial"/>
            <w:b w:val="0"/>
            <w:i w:val="0"/>
            <w:smallCaps w:val="0"/>
            <w:strike w:val="0"/>
            <w:color w:val="0000ff"/>
            <w:sz w:val="24"/>
            <w:szCs w:val="24"/>
            <w:u w:val="single"/>
            <w:vertAlign w:val="baseline"/>
            <w:rtl w:val="0"/>
          </w:rPr>
          <w:t xml:space="preserve">Preventing youth violence and gang involvement - Practical advice for schools and colleges (publishing.service.gov.uk)</w:t>
        </w:r>
      </w:hyperlink>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0000ff"/>
          <w:sz w:val="24"/>
          <w:szCs w:val="24"/>
          <w:u w:val="single"/>
          <w:vertAlign w:val="baseline"/>
        </w:rPr>
      </w:pPr>
      <w:hyperlink r:id="rId76">
        <w:r w:rsidDel="00000000" w:rsidR="00000000" w:rsidRPr="00000000">
          <w:rPr>
            <w:rFonts w:ascii="Arial" w:cs="Arial" w:eastAsia="Arial" w:hAnsi="Arial"/>
            <w:b w:val="0"/>
            <w:i w:val="0"/>
            <w:smallCaps w:val="0"/>
            <w:strike w:val="0"/>
            <w:color w:val="0000ff"/>
            <w:sz w:val="24"/>
            <w:szCs w:val="24"/>
            <w:u w:val="single"/>
            <w:vertAlign w:val="baseline"/>
            <w:rtl w:val="0"/>
          </w:rPr>
          <w:t xml:space="preserve">Criminal exploitation of children and vulnerable adults: county lines - GOV.UK (www.gov.uk)</w:t>
        </w:r>
      </w:hyperlink>
      <w:r w:rsidDel="00000000" w:rsidR="00000000" w:rsidRPr="00000000">
        <w:rPr>
          <w:rtl w:val="0"/>
        </w:rPr>
      </w:r>
    </w:p>
    <w:p w:rsidR="00000000" w:rsidDel="00000000" w:rsidP="00000000" w:rsidRDefault="00000000" w:rsidRPr="00000000" w14:paraId="000003D4">
      <w:pPr>
        <w:spacing w:after="0" w:line="240" w:lineRule="auto"/>
        <w:ind w:left="-426" w:firstLine="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D5">
      <w:pPr>
        <w:spacing w:after="0" w:line="240" w:lineRule="auto"/>
        <w:ind w:left="-426"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 SERIOUS VIOLENCE</w:t>
      </w:r>
    </w:p>
    <w:p w:rsidR="00000000" w:rsidDel="00000000" w:rsidP="00000000" w:rsidRDefault="00000000" w:rsidRPr="00000000" w14:paraId="000003D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See Keeping Children Safe in Education, September 2023 (para 48)</w:t>
      </w:r>
    </w:p>
    <w:p w:rsidR="00000000" w:rsidDel="00000000" w:rsidP="00000000" w:rsidRDefault="00000000" w:rsidRPr="00000000" w14:paraId="000003D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will ensure that all staff are aware of the indicators that may signal that children are at risk from, or involved with, serious violent crime.</w:t>
      </w:r>
    </w:p>
    <w:p w:rsidR="00000000" w:rsidDel="00000000" w:rsidP="00000000" w:rsidRDefault="00000000" w:rsidRPr="00000000" w14:paraId="000003D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Indicators may include:</w:t>
      </w:r>
    </w:p>
    <w:p w:rsidR="00000000" w:rsidDel="00000000" w:rsidP="00000000" w:rsidRDefault="00000000" w:rsidRPr="00000000" w14:paraId="000003DC">
      <w:pPr>
        <w:numPr>
          <w:ilvl w:val="0"/>
          <w:numId w:val="35"/>
        </w:numPr>
        <w:shd w:fill="ffffff" w:val="clear"/>
        <w:spacing w:after="120" w:before="12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Unexplained gifts/new possessions - these can indicate children have been approached by/involved with individuals associated with criminal networks/gangs</w:t>
      </w:r>
    </w:p>
    <w:p w:rsidR="00000000" w:rsidDel="00000000" w:rsidP="00000000" w:rsidRDefault="00000000" w:rsidRPr="00000000" w14:paraId="000003DD">
      <w:pPr>
        <w:numPr>
          <w:ilvl w:val="0"/>
          <w:numId w:val="35"/>
        </w:numPr>
        <w:shd w:fill="ffffff" w:val="clear"/>
        <w:spacing w:after="120" w:before="12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Increased absence from school</w:t>
      </w:r>
    </w:p>
    <w:p w:rsidR="00000000" w:rsidDel="00000000" w:rsidP="00000000" w:rsidRDefault="00000000" w:rsidRPr="00000000" w14:paraId="000003DE">
      <w:pPr>
        <w:numPr>
          <w:ilvl w:val="0"/>
          <w:numId w:val="35"/>
        </w:numPr>
        <w:shd w:fill="ffffff" w:val="clear"/>
        <w:spacing w:after="120" w:before="12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Change in friendship/relationships with others/groups</w:t>
      </w:r>
    </w:p>
    <w:p w:rsidR="00000000" w:rsidDel="00000000" w:rsidP="00000000" w:rsidRDefault="00000000" w:rsidRPr="00000000" w14:paraId="000003DF">
      <w:pPr>
        <w:numPr>
          <w:ilvl w:val="0"/>
          <w:numId w:val="35"/>
        </w:numPr>
        <w:shd w:fill="ffffff" w:val="clear"/>
        <w:spacing w:after="120" w:before="12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Significant decline in performance</w:t>
      </w:r>
    </w:p>
    <w:p w:rsidR="00000000" w:rsidDel="00000000" w:rsidP="00000000" w:rsidRDefault="00000000" w:rsidRPr="00000000" w14:paraId="000003E0">
      <w:pPr>
        <w:numPr>
          <w:ilvl w:val="0"/>
          <w:numId w:val="35"/>
        </w:numPr>
        <w:shd w:fill="ffffff" w:val="clear"/>
        <w:spacing w:after="120" w:before="12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Signs of self-harm/significant change in wellbeing</w:t>
      </w:r>
    </w:p>
    <w:p w:rsidR="00000000" w:rsidDel="00000000" w:rsidP="00000000" w:rsidRDefault="00000000" w:rsidRPr="00000000" w14:paraId="000003E1">
      <w:pPr>
        <w:numPr>
          <w:ilvl w:val="0"/>
          <w:numId w:val="35"/>
        </w:numPr>
        <w:shd w:fill="ffffff" w:val="clear"/>
        <w:spacing w:after="120" w:before="12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Signs of assault/unexplained injuries</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Staff will also be made aware of the associated risks and understand the measures in place to manage them. </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Please see the home office guidance:</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00b0f0"/>
          <w:sz w:val="24"/>
          <w:szCs w:val="24"/>
          <w:u w:val="single"/>
          <w:vertAlign w:val="baseline"/>
        </w:rPr>
      </w:pPr>
      <w:hyperlink r:id="rId77">
        <w:r w:rsidDel="00000000" w:rsidR="00000000" w:rsidRPr="00000000">
          <w:rPr>
            <w:rFonts w:ascii="Arial" w:cs="Arial" w:eastAsia="Arial" w:hAnsi="Arial"/>
            <w:b w:val="0"/>
            <w:i w:val="0"/>
            <w:smallCaps w:val="0"/>
            <w:strike w:val="0"/>
            <w:color w:val="0000ff"/>
            <w:sz w:val="24"/>
            <w:szCs w:val="24"/>
            <w:u w:val="single"/>
            <w:vertAlign w:val="baseline"/>
            <w:rtl w:val="0"/>
          </w:rPr>
          <w:t xml:space="preserve">Preventing youth violence and gang involvement - Practical advice for schools and colleges (publishing.service.gov.uk)</w:t>
        </w:r>
      </w:hyperlink>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000000"/>
          <w:sz w:val="24"/>
          <w:szCs w:val="24"/>
          <w:u w:val="none"/>
          <w:vertAlign w:val="baseline"/>
        </w:rPr>
      </w:pPr>
      <w:hyperlink r:id="rId78">
        <w:r w:rsidDel="00000000" w:rsidR="00000000" w:rsidRPr="00000000">
          <w:rPr>
            <w:rFonts w:ascii="Arial" w:cs="Arial" w:eastAsia="Arial" w:hAnsi="Arial"/>
            <w:b w:val="0"/>
            <w:i w:val="0"/>
            <w:smallCaps w:val="0"/>
            <w:strike w:val="0"/>
            <w:color w:val="0000ff"/>
            <w:sz w:val="24"/>
            <w:szCs w:val="24"/>
            <w:u w:val="single"/>
            <w:vertAlign w:val="baseline"/>
            <w:rtl w:val="0"/>
          </w:rPr>
          <w:t xml:space="preserve">Criminal exploitation of children and vulnerable adults: county lines - GOV.UK (www.gov.uk)</w:t>
        </w:r>
      </w:hyperlink>
      <w:r w:rsidDel="00000000" w:rsidR="00000000" w:rsidRPr="00000000">
        <w:rPr>
          <w:rtl w:val="0"/>
        </w:rPr>
      </w:r>
    </w:p>
    <w:p w:rsidR="00000000" w:rsidDel="00000000" w:rsidP="00000000" w:rsidRDefault="00000000" w:rsidRPr="00000000" w14:paraId="000003E6">
      <w:pPr>
        <w:spacing w:after="0" w:line="240" w:lineRule="auto"/>
        <w:ind w:left="-426" w:firstLine="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E7">
      <w:pPr>
        <w:spacing w:after="0" w:line="240" w:lineRule="auto"/>
        <w:ind w:left="-426" w:firstLine="0"/>
        <w:rPr>
          <w:rFonts w:ascii="Arial" w:cs="Arial" w:eastAsia="Arial" w:hAnsi="Arial"/>
          <w:sz w:val="24"/>
          <w:szCs w:val="24"/>
        </w:rPr>
      </w:pPr>
      <w:r w:rsidDel="00000000" w:rsidR="00000000" w:rsidRPr="00000000">
        <w:rPr>
          <w:rFonts w:ascii="Arial" w:cs="Arial" w:eastAsia="Arial" w:hAnsi="Arial"/>
          <w:b w:val="1"/>
          <w:sz w:val="32"/>
          <w:szCs w:val="32"/>
          <w:rtl w:val="0"/>
        </w:rPr>
        <w:t xml:space="preserve">Q. MENTAL HEALTH</w:t>
      </w:r>
      <w:r w:rsidDel="00000000" w:rsidR="00000000" w:rsidRPr="00000000">
        <w:rPr>
          <w:rtl w:val="0"/>
        </w:rPr>
      </w:r>
    </w:p>
    <w:p w:rsidR="00000000" w:rsidDel="00000000" w:rsidP="00000000" w:rsidRDefault="00000000" w:rsidRPr="00000000" w14:paraId="000003E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See Keeping Children Safe in Education 2023 (paras 45-47)</w:t>
      </w:r>
    </w:p>
    <w:p w:rsidR="00000000" w:rsidDel="00000000" w:rsidP="00000000" w:rsidRDefault="00000000" w:rsidRPr="00000000" w14:paraId="000003E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will ensure that all staff are aware that mental health problems could be an indicator that a child has suffered or is at risk of suffering abuse, neglect or exploitation.  If staff have a mental health concern about a child that is also a safeguarding concern, immediate action will be taken following this policy’s procedures.</w:t>
      </w:r>
    </w:p>
    <w:p w:rsidR="00000000" w:rsidDel="00000000" w:rsidP="00000000" w:rsidRDefault="00000000" w:rsidRPr="00000000" w14:paraId="000003E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will access training or information so that they are aware of how abuse, neglect and/or other traumatic childhood experiences can impact on children’s mental health, behaviour and education.</w:t>
      </w:r>
    </w:p>
    <w:p w:rsidR="00000000" w:rsidDel="00000000" w:rsidP="00000000" w:rsidRDefault="00000000" w:rsidRPr="00000000" w14:paraId="000003E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will ensure that we access professional advice to support us in identifying pupils suffering from mental health problems as well as following best practice mental health guidance in schools, including the following:</w:t>
      </w:r>
    </w:p>
    <w:p w:rsidR="00000000" w:rsidDel="00000000" w:rsidP="00000000" w:rsidRDefault="00000000" w:rsidRPr="00000000" w14:paraId="000003F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1">
      <w:pPr>
        <w:spacing w:after="0" w:line="240" w:lineRule="auto"/>
        <w:rPr>
          <w:rFonts w:ascii="Arial" w:cs="Arial" w:eastAsia="Arial" w:hAnsi="Arial"/>
          <w:sz w:val="24"/>
          <w:szCs w:val="24"/>
        </w:rPr>
      </w:pPr>
      <w:hyperlink r:id="rId79">
        <w:r w:rsidDel="00000000" w:rsidR="00000000" w:rsidRPr="00000000">
          <w:rPr>
            <w:rFonts w:ascii="Arial" w:cs="Arial" w:eastAsia="Arial" w:hAnsi="Arial"/>
            <w:color w:val="0000ff"/>
            <w:sz w:val="24"/>
            <w:szCs w:val="24"/>
            <w:u w:val="single"/>
            <w:rtl w:val="0"/>
          </w:rPr>
          <w:t xml:space="preserve">Mental health and behaviour in schools - GOV.UK (www.gov.uk)</w:t>
        </w:r>
      </w:hyperlink>
      <w:r w:rsidDel="00000000" w:rsidR="00000000" w:rsidRPr="00000000">
        <w:rPr>
          <w:rtl w:val="0"/>
        </w:rPr>
      </w:r>
    </w:p>
    <w:p w:rsidR="00000000" w:rsidDel="00000000" w:rsidP="00000000" w:rsidRDefault="00000000" w:rsidRPr="00000000" w14:paraId="000003F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3">
      <w:pPr>
        <w:spacing w:after="0" w:line="240" w:lineRule="auto"/>
        <w:rPr>
          <w:rFonts w:ascii="Arial" w:cs="Arial" w:eastAsia="Arial" w:hAnsi="Arial"/>
          <w:sz w:val="24"/>
          <w:szCs w:val="24"/>
        </w:rPr>
      </w:pPr>
      <w:hyperlink r:id="rId80">
        <w:r w:rsidDel="00000000" w:rsidR="00000000" w:rsidRPr="00000000">
          <w:rPr>
            <w:rFonts w:ascii="Arial" w:cs="Arial" w:eastAsia="Arial" w:hAnsi="Arial"/>
            <w:color w:val="0000ff"/>
            <w:sz w:val="24"/>
            <w:szCs w:val="24"/>
            <w:u w:val="single"/>
            <w:rtl w:val="0"/>
          </w:rPr>
          <w:t xml:space="preserve">Mental wellbeing | Overview | PHE School Zone</w:t>
        </w:r>
      </w:hyperlink>
      <w:r w:rsidDel="00000000" w:rsidR="00000000" w:rsidRPr="00000000">
        <w:rPr>
          <w:rtl w:val="0"/>
        </w:rPr>
      </w:r>
    </w:p>
    <w:p w:rsidR="00000000" w:rsidDel="00000000" w:rsidP="00000000" w:rsidRDefault="00000000" w:rsidRPr="00000000" w14:paraId="000003F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5">
      <w:pPr>
        <w:spacing w:after="0"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R. Domestic Abuse</w:t>
      </w:r>
    </w:p>
    <w:p w:rsidR="00000000" w:rsidDel="00000000" w:rsidP="00000000" w:rsidRDefault="00000000" w:rsidRPr="00000000" w14:paraId="000003F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F7">
      <w:pPr>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See Keeping Children Safe in Education, September 2023 (para 43)</w:t>
      </w:r>
      <w:r w:rsidDel="00000000" w:rsidR="00000000" w:rsidRPr="00000000">
        <w:rPr>
          <w:rtl w:val="0"/>
        </w:rPr>
      </w:r>
    </w:p>
    <w:p w:rsidR="00000000" w:rsidDel="00000000" w:rsidP="00000000" w:rsidRDefault="00000000" w:rsidRPr="00000000" w14:paraId="000003F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9">
      <w:pPr>
        <w:spacing w:after="0" w:line="240" w:lineRule="auto"/>
        <w:rPr>
          <w:rFonts w:ascii="Arial" w:cs="Arial" w:eastAsia="Arial" w:hAnsi="Arial"/>
          <w:sz w:val="24"/>
          <w:szCs w:val="24"/>
        </w:rPr>
        <w:sectPr>
          <w:footerReference r:id="rId81" w:type="default"/>
          <w:pgSz w:h="16838" w:w="11906" w:orient="portrait"/>
          <w:pgMar w:bottom="1247" w:top="1247" w:left="1474" w:right="1474" w:header="709" w:footer="709"/>
          <w:pgNumType w:start="1"/>
          <w:titlePg w:val="1"/>
        </w:sectPr>
      </w:pPr>
      <w:r w:rsidDel="00000000" w:rsidR="00000000" w:rsidRPr="00000000">
        <w:rPr>
          <w:rFonts w:ascii="Arial" w:cs="Arial" w:eastAsia="Arial" w:hAnsi="Arial"/>
          <w:sz w:val="24"/>
          <w:szCs w:val="24"/>
          <w:rtl w:val="0"/>
        </w:rPr>
        <w:t xml:space="preserve">All of our staff are trained in understanding the detrimental impact on children of experiencing domestic abuse.  We sign up to our local Operation Encompass programme to ensure we are made aware of incidents by our local partners so that we can secure the help that children need and, if required, refer in a timely way to those who have the expertise to help. </w:t>
      </w:r>
    </w:p>
    <w:p w:rsidR="00000000" w:rsidDel="00000000" w:rsidP="00000000" w:rsidRDefault="00000000" w:rsidRPr="00000000" w14:paraId="000003FA">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SAFEGUARDING POLICY: APPENDIX 1</w:t>
      </w:r>
    </w:p>
    <w:tbl>
      <w:tblPr>
        <w:tblStyle w:val="Table9"/>
        <w:tblW w:w="151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9900"/>
        <w:gridCol w:w="2160"/>
        <w:tblGridChange w:id="0">
          <w:tblGrid>
            <w:gridCol w:w="3060"/>
            <w:gridCol w:w="9900"/>
            <w:gridCol w:w="2160"/>
          </w:tblGrid>
        </w:tblGridChange>
      </w:tblGrid>
      <w:tr>
        <w:trPr>
          <w:cantSplit w:val="0"/>
          <w:trHeight w:val="174" w:hRule="atLeast"/>
          <w:tblHeader w:val="0"/>
        </w:trPr>
        <w:tc>
          <w:tcPr/>
          <w:p w:rsidR="00000000" w:rsidDel="00000000" w:rsidP="00000000" w:rsidRDefault="00000000" w:rsidRPr="00000000" w14:paraId="000003FB">
            <w:pPr>
              <w:rPr>
                <w:rFonts w:ascii="Verdana" w:cs="Verdana" w:eastAsia="Verdana" w:hAnsi="Verdana"/>
                <w:sz w:val="28"/>
                <w:szCs w:val="28"/>
              </w:rPr>
            </w:pPr>
            <w:r w:rsidDel="00000000" w:rsidR="00000000" w:rsidRPr="00000000">
              <w:rPr>
                <w:rtl w:val="0"/>
              </w:rPr>
            </w:r>
          </w:p>
        </w:tc>
        <w:tc>
          <w:tcPr/>
          <w:p w:rsidR="00000000" w:rsidDel="00000000" w:rsidP="00000000" w:rsidRDefault="00000000" w:rsidRPr="00000000" w14:paraId="000003FC">
            <w:pPr>
              <w:rPr>
                <w:b w:val="1"/>
                <w:sz w:val="24"/>
                <w:szCs w:val="24"/>
              </w:rPr>
            </w:pPr>
            <w:r w:rsidDel="00000000" w:rsidR="00000000" w:rsidRPr="00000000">
              <w:rPr>
                <w:rFonts w:ascii="Verdana" w:cs="Verdana" w:eastAsia="Verdana" w:hAnsi="Verdana"/>
                <w:b w:val="1"/>
                <w:sz w:val="24"/>
                <w:szCs w:val="24"/>
                <w:rtl w:val="0"/>
              </w:rPr>
              <w:t xml:space="preserve">Multi-Agency Meetings</w:t>
            </w:r>
            <w:r w:rsidDel="00000000" w:rsidR="00000000" w:rsidRPr="00000000">
              <w:rPr>
                <w:rtl w:val="0"/>
              </w:rPr>
            </w:r>
          </w:p>
        </w:tc>
        <w:tc>
          <w:tcPr/>
          <w:p w:rsidR="00000000" w:rsidDel="00000000" w:rsidP="00000000" w:rsidRDefault="00000000" w:rsidRPr="00000000" w14:paraId="000003FD">
            <w:pPr>
              <w:rPr>
                <w:sz w:val="24"/>
                <w:szCs w:val="24"/>
              </w:rPr>
            </w:pPr>
            <w:r w:rsidDel="00000000" w:rsidR="00000000" w:rsidRPr="00000000">
              <w:rPr>
                <w:rtl w:val="0"/>
              </w:rPr>
            </w:r>
          </w:p>
        </w:tc>
      </w:tr>
      <w:tr>
        <w:trPr>
          <w:cantSplit w:val="0"/>
          <w:trHeight w:val="2187" w:hRule="atLeast"/>
          <w:tblHeader w:val="0"/>
        </w:trPr>
        <w:tc>
          <w:tcPr/>
          <w:p w:rsidR="00000000" w:rsidDel="00000000" w:rsidP="00000000" w:rsidRDefault="00000000" w:rsidRPr="00000000" w14:paraId="000003FE">
            <w:pPr>
              <w:rPr>
                <w:rFonts w:ascii="Verdana" w:cs="Verdana" w:eastAsia="Verdana" w:hAnsi="Verdana"/>
              </w:rPr>
            </w:pPr>
            <w:r w:rsidDel="00000000" w:rsidR="00000000" w:rsidRPr="00000000">
              <w:rPr>
                <w:rFonts w:ascii="Verdana" w:cs="Verdana" w:eastAsia="Verdana" w:hAnsi="Verdana"/>
              </w:rPr>
              <w:drawing>
                <wp:inline distB="0" distT="0" distL="0" distR="0">
                  <wp:extent cx="1762125" cy="1228725"/>
                  <wp:effectExtent b="0" l="0" r="0" t="0"/>
                  <wp:docPr id="952861847" name="image4.png"/>
                  <a:graphic>
                    <a:graphicData uri="http://schemas.openxmlformats.org/drawingml/2006/picture">
                      <pic:pic>
                        <pic:nvPicPr>
                          <pic:cNvPr id="0" name="image4.png"/>
                          <pic:cNvPicPr preferRelativeResize="0"/>
                        </pic:nvPicPr>
                        <pic:blipFill>
                          <a:blip r:embed="rId82"/>
                          <a:srcRect b="0" l="0" r="0" t="0"/>
                          <a:stretch>
                            <a:fillRect/>
                          </a:stretch>
                        </pic:blipFill>
                        <pic:spPr>
                          <a:xfrm>
                            <a:off x="0" y="0"/>
                            <a:ext cx="17621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rPr>
                <w:rFonts w:ascii="Verdana" w:cs="Verdana" w:eastAsia="Verdana" w:hAnsi="Verdana"/>
                <w:b w:val="1"/>
              </w:rPr>
            </w:pP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Strategy</w:t>
            </w:r>
          </w:p>
        </w:tc>
        <w:tc>
          <w:tcPr/>
          <w:p w:rsidR="00000000" w:rsidDel="00000000" w:rsidP="00000000" w:rsidRDefault="00000000" w:rsidRPr="00000000" w14:paraId="00000400">
            <w:pPr>
              <w:rPr>
                <w:rFonts w:ascii="Verdana" w:cs="Verdana" w:eastAsia="Verdana" w:hAnsi="Verdana"/>
              </w:rPr>
            </w:pPr>
            <w:sdt>
              <w:sdtPr>
                <w:tag w:val="goog_rdk_0"/>
              </w:sdtPr>
              <w:sdtContent>
                <w:r w:rsidDel="00000000" w:rsidR="00000000" w:rsidRPr="00000000">
                  <w:rPr>
                    <w:rFonts w:ascii="Arial Unicode MS" w:cs="Arial Unicode MS" w:eastAsia="Arial Unicode MS" w:hAnsi="Arial Unicode MS"/>
                    <w:rtl w:val="0"/>
                  </w:rPr>
                  <w:t xml:space="preserve">●Referral taken up by First contact Service: ‘reasonable cause to suspect child is suffering or likely to suffer significant harm’. ●To agree whether to start s47 enquiries and to begin/complete a core assessment under Child Act 1989. ●Professionals meeting only ●Held at short notice (some professionals may be available by phone).Police Sergeant and investigating officer (VU); Assessment and Intervention Team manager and SW, Health, referrer (if professional) and other relevant colleagues. ●Usually held in A&amp;I Team office, hospital. ●To PLAN how to look into the concern: share information, consider criminal investigation, medicals, interviews etc.</w:t>
                </w:r>
              </w:sdtContent>
            </w:sdt>
          </w:p>
        </w:tc>
        <w:tc>
          <w:tcPr/>
          <w:p w:rsidR="00000000" w:rsidDel="00000000" w:rsidP="00000000" w:rsidRDefault="00000000" w:rsidRPr="00000000" w14:paraId="00000401">
            <w:pPr>
              <w:rPr>
                <w:rFonts w:ascii="Verdana" w:cs="Verdana" w:eastAsia="Verdana" w:hAnsi="Verdana"/>
              </w:rPr>
            </w:pPr>
            <w:r w:rsidDel="00000000" w:rsidR="00000000" w:rsidRPr="00000000">
              <w:rPr>
                <w:rFonts w:ascii="Verdana" w:cs="Verdana" w:eastAsia="Verdana" w:hAnsi="Verdana"/>
              </w:rPr>
              <w:drawing>
                <wp:inline distB="0" distT="0" distL="0" distR="0">
                  <wp:extent cx="1304925" cy="1276350"/>
                  <wp:effectExtent b="0" l="0" r="0" t="0"/>
                  <wp:docPr id="952861850" name="image9.jpg"/>
                  <a:graphic>
                    <a:graphicData uri="http://schemas.openxmlformats.org/drawingml/2006/picture">
                      <pic:pic>
                        <pic:nvPicPr>
                          <pic:cNvPr id="0" name="image9.jpg"/>
                          <pic:cNvPicPr preferRelativeResize="0"/>
                        </pic:nvPicPr>
                        <pic:blipFill>
                          <a:blip r:embed="rId83"/>
                          <a:srcRect b="0" l="0" r="0" t="0"/>
                          <a:stretch>
                            <a:fillRect/>
                          </a:stretch>
                        </pic:blipFill>
                        <pic:spPr>
                          <a:xfrm>
                            <a:off x="0" y="0"/>
                            <a:ext cx="1304925" cy="1276350"/>
                          </a:xfrm>
                          <a:prstGeom prst="rect"/>
                          <a:ln/>
                        </pic:spPr>
                      </pic:pic>
                    </a:graphicData>
                  </a:graphic>
                </wp:inline>
              </w:drawing>
            </w:r>
            <w:r w:rsidDel="00000000" w:rsidR="00000000" w:rsidRPr="00000000">
              <w:rPr>
                <w:rtl w:val="0"/>
              </w:rPr>
            </w:r>
          </w:p>
        </w:tc>
      </w:tr>
      <w:tr>
        <w:trPr>
          <w:cantSplit w:val="0"/>
          <w:trHeight w:val="2318" w:hRule="atLeast"/>
          <w:tblHeader w:val="0"/>
        </w:trPr>
        <w:tc>
          <w:tcPr/>
          <w:p w:rsidR="00000000" w:rsidDel="00000000" w:rsidP="00000000" w:rsidRDefault="00000000" w:rsidRPr="00000000" w14:paraId="00000402">
            <w:pPr>
              <w:jc w:val="center"/>
              <w:rPr>
                <w:rFonts w:ascii="Verdana" w:cs="Verdana" w:eastAsia="Verdana" w:hAnsi="Verdana"/>
                <w:b w:val="1"/>
              </w:rPr>
            </w:pPr>
            <w:r w:rsidDel="00000000" w:rsidR="00000000" w:rsidRPr="00000000">
              <w:rPr/>
              <w:drawing>
                <wp:inline distB="0" distT="0" distL="0" distR="0">
                  <wp:extent cx="1805940" cy="1066800"/>
                  <wp:effectExtent b="0" l="0" r="0" t="0"/>
                  <wp:docPr id="952861849" name="image6.png"/>
                  <a:graphic>
                    <a:graphicData uri="http://schemas.openxmlformats.org/drawingml/2006/picture">
                      <pic:pic>
                        <pic:nvPicPr>
                          <pic:cNvPr id="0" name="image6.png"/>
                          <pic:cNvPicPr preferRelativeResize="0"/>
                        </pic:nvPicPr>
                        <pic:blipFill>
                          <a:blip r:embed="rId84"/>
                          <a:srcRect b="0" l="0" r="0" t="0"/>
                          <a:stretch>
                            <a:fillRect/>
                          </a:stretch>
                        </pic:blipFill>
                        <pic:spPr>
                          <a:xfrm>
                            <a:off x="0" y="0"/>
                            <a:ext cx="1805940" cy="1066800"/>
                          </a:xfrm>
                          <a:prstGeom prst="rect"/>
                          <a:ln/>
                        </pic:spPr>
                      </pic:pic>
                    </a:graphicData>
                  </a:graphic>
                </wp:inline>
              </w:drawing>
            </w:r>
            <w:r w:rsidDel="00000000" w:rsidR="00000000" w:rsidRPr="00000000">
              <w:rPr>
                <w:rFonts w:ascii="Verdana" w:cs="Verdana" w:eastAsia="Verdana" w:hAnsi="Verdana"/>
                <w:b w:val="1"/>
                <w:rtl w:val="0"/>
              </w:rPr>
              <w:t xml:space="preserve">Initial Child Protection Conference</w:t>
            </w:r>
          </w:p>
        </w:tc>
        <w:tc>
          <w:tcPr/>
          <w:p w:rsidR="00000000" w:rsidDel="00000000" w:rsidP="00000000" w:rsidRDefault="00000000" w:rsidRPr="00000000" w14:paraId="00000403">
            <w:pPr>
              <w:rPr>
                <w:rFonts w:ascii="Verdana" w:cs="Verdana" w:eastAsia="Verdana" w:hAnsi="Verdana"/>
              </w:rPr>
            </w:pPr>
            <w:sdt>
              <w:sdtPr>
                <w:tag w:val="goog_rdk_1"/>
              </w:sdtPr>
              <w:sdtContent>
                <w:r w:rsidDel="00000000" w:rsidR="00000000" w:rsidRPr="00000000">
                  <w:rPr>
                    <w:rFonts w:ascii="Arial Unicode MS" w:cs="Arial Unicode MS" w:eastAsia="Arial Unicode MS" w:hAnsi="Arial Unicode MS"/>
                    <w:b w:val="1"/>
                    <w:rtl w:val="0"/>
                  </w:rPr>
                  <w:t xml:space="preserve">●15 DAYS</w:t>
                </w:r>
              </w:sdtContent>
            </w:sdt>
            <w:sdt>
              <w:sdtPr>
                <w:tag w:val="goog_rdk_2"/>
              </w:sdtPr>
              <w:sdtContent>
                <w:r w:rsidDel="00000000" w:rsidR="00000000" w:rsidRPr="00000000">
                  <w:rPr>
                    <w:rFonts w:ascii="Arial Unicode MS" w:cs="Arial Unicode MS" w:eastAsia="Arial Unicode MS" w:hAnsi="Arial Unicode MS"/>
                    <w:rtl w:val="0"/>
                  </w:rPr>
                  <w:t xml:space="preserve"> after last strategy meeting ●Accessible public building: A&amp;I  offices ●Parents/carers (supporter/legal adviser) and all relevant professionals who work with family members and children attend </w:t>
                </w:r>
              </w:sdtContent>
            </w:sdt>
            <w:r w:rsidDel="00000000" w:rsidR="00000000" w:rsidRPr="00000000">
              <w:rPr>
                <w:rFonts w:ascii="Arial" w:cs="Arial" w:eastAsia="Arial" w:hAnsi="Arial"/>
                <w:rtl w:val="0"/>
              </w:rPr>
              <w:t xml:space="preserve">● </w:t>
            </w:r>
            <w:r w:rsidDel="00000000" w:rsidR="00000000" w:rsidRPr="00000000">
              <w:rPr>
                <w:rFonts w:ascii="Verdana" w:cs="Verdana" w:eastAsia="Verdana" w:hAnsi="Verdana"/>
                <w:rtl w:val="0"/>
              </w:rPr>
              <w:t xml:space="preserve">Conference is to decide whether the child(ren) are at continuing risk of significant harm and whether CP Plan needs to be put in place. </w:t>
            </w:r>
            <w:r w:rsidDel="00000000" w:rsidR="00000000" w:rsidRPr="00000000">
              <w:rPr>
                <w:rFonts w:ascii="Arial" w:cs="Arial" w:eastAsia="Arial" w:hAnsi="Arial"/>
                <w:rtl w:val="0"/>
              </w:rPr>
              <w:t xml:space="preserve">●</w:t>
            </w:r>
            <w:r w:rsidDel="00000000" w:rsidR="00000000" w:rsidRPr="00000000">
              <w:rPr>
                <w:rFonts w:ascii="Verdana" w:cs="Verdana" w:eastAsia="Verdana" w:hAnsi="Verdana"/>
                <w:b w:val="1"/>
                <w:rtl w:val="0"/>
              </w:rPr>
              <w:t xml:space="preserve">Tasks</w:t>
            </w:r>
            <w:sdt>
              <w:sdtPr>
                <w:tag w:val="goog_rdk_3"/>
              </w:sdtPr>
              <w:sdtContent>
                <w:r w:rsidDel="00000000" w:rsidR="00000000" w:rsidRPr="00000000">
                  <w:rPr>
                    <w:rFonts w:ascii="Arial Unicode MS" w:cs="Arial Unicode MS" w:eastAsia="Arial Unicode MS" w:hAnsi="Arial Unicode MS"/>
                    <w:rtl w:val="0"/>
                  </w:rPr>
                  <w:t xml:space="preserve">: prepare a report for the conference on all children in family you work with ●Share report with parents and carers at least two working days before the conference (open/transparent procedure so parents can know and question all information in advance).</w:t>
                </w:r>
              </w:sdtContent>
            </w:sdt>
            <w:r w:rsidDel="00000000" w:rsidR="00000000" w:rsidRPr="00000000">
              <w:rPr>
                <w:rFonts w:ascii="Arial" w:cs="Arial" w:eastAsia="Arial" w:hAnsi="Arial"/>
                <w:rtl w:val="0"/>
              </w:rPr>
              <w:t xml:space="preserve">●</w:t>
            </w:r>
            <w:r w:rsidDel="00000000" w:rsidR="00000000" w:rsidRPr="00000000">
              <w:rPr>
                <w:rFonts w:ascii="Verdana" w:cs="Verdana" w:eastAsia="Verdana" w:hAnsi="Verdana"/>
                <w:rtl w:val="0"/>
              </w:rPr>
              <w:t xml:space="preserve">Ensure that child’s views are given </w:t>
            </w:r>
            <w:r w:rsidDel="00000000" w:rsidR="00000000" w:rsidRPr="00000000">
              <w:rPr>
                <w:rFonts w:ascii="Arial" w:cs="Arial" w:eastAsia="Arial" w:hAnsi="Arial"/>
                <w:rtl w:val="0"/>
              </w:rPr>
              <w:t xml:space="preserve">●</w:t>
            </w:r>
            <w:r w:rsidDel="00000000" w:rsidR="00000000" w:rsidRPr="00000000">
              <w:rPr>
                <w:rFonts w:ascii="Verdana" w:cs="Verdana" w:eastAsia="Verdana" w:hAnsi="Verdana"/>
                <w:rtl w:val="0"/>
              </w:rPr>
              <w:t xml:space="preserve">Produce single-agency chronology. </w:t>
            </w:r>
            <w:r w:rsidDel="00000000" w:rsidR="00000000" w:rsidRPr="00000000">
              <w:rPr>
                <w:rFonts w:ascii="Arial" w:cs="Arial" w:eastAsia="Arial" w:hAnsi="Arial"/>
                <w:rtl w:val="0"/>
              </w:rPr>
              <w:t xml:space="preserve">●</w:t>
            </w:r>
            <w:r w:rsidDel="00000000" w:rsidR="00000000" w:rsidRPr="00000000">
              <w:rPr>
                <w:rFonts w:ascii="Verdana" w:cs="Verdana" w:eastAsia="Verdana" w:hAnsi="Verdana"/>
                <w:rtl w:val="0"/>
              </w:rPr>
              <w:t xml:space="preserve">If children not put on list then consideration of services needed, now passes to relevant Child Protection Team.</w:t>
            </w:r>
          </w:p>
        </w:tc>
        <w:tc>
          <w:tcPr/>
          <w:p w:rsidR="00000000" w:rsidDel="00000000" w:rsidP="00000000" w:rsidRDefault="00000000" w:rsidRPr="00000000" w14:paraId="00000404">
            <w:pPr>
              <w:rPr>
                <w:rFonts w:ascii="Verdana" w:cs="Verdana" w:eastAsia="Verdana" w:hAnsi="Verdana"/>
              </w:rPr>
            </w:pPr>
            <w:r w:rsidDel="00000000" w:rsidR="00000000" w:rsidRPr="00000000">
              <w:rPr>
                <w:rFonts w:ascii="Verdana" w:cs="Verdana" w:eastAsia="Verdana" w:hAnsi="Verdana"/>
              </w:rPr>
              <w:drawing>
                <wp:inline distB="0" distT="0" distL="0" distR="0">
                  <wp:extent cx="1438275" cy="1466850"/>
                  <wp:effectExtent b="0" l="0" r="0" t="0"/>
                  <wp:docPr id="952861852" name="image1.png"/>
                  <a:graphic>
                    <a:graphicData uri="http://schemas.openxmlformats.org/drawingml/2006/picture">
                      <pic:pic>
                        <pic:nvPicPr>
                          <pic:cNvPr id="0" name="image1.png"/>
                          <pic:cNvPicPr preferRelativeResize="0"/>
                        </pic:nvPicPr>
                        <pic:blipFill>
                          <a:blip r:embed="rId85"/>
                          <a:srcRect b="0" l="0" r="0" t="0"/>
                          <a:stretch>
                            <a:fillRect/>
                          </a:stretch>
                        </pic:blipFill>
                        <pic:spPr>
                          <a:xfrm>
                            <a:off x="0" y="0"/>
                            <a:ext cx="1438275" cy="1466850"/>
                          </a:xfrm>
                          <a:prstGeom prst="rect"/>
                          <a:ln/>
                        </pic:spPr>
                      </pic:pic>
                    </a:graphicData>
                  </a:graphic>
                </wp:inline>
              </w:drawing>
            </w:r>
            <w:r w:rsidDel="00000000" w:rsidR="00000000" w:rsidRPr="00000000">
              <w:rPr>
                <w:rtl w:val="0"/>
              </w:rPr>
            </w:r>
          </w:p>
        </w:tc>
      </w:tr>
      <w:tr>
        <w:trPr>
          <w:cantSplit w:val="0"/>
          <w:trHeight w:val="2183" w:hRule="atLeast"/>
          <w:tblHeader w:val="0"/>
        </w:trPr>
        <w:tc>
          <w:tcPr/>
          <w:p w:rsidR="00000000" w:rsidDel="00000000" w:rsidP="00000000" w:rsidRDefault="00000000" w:rsidRPr="00000000" w14:paraId="00000405">
            <w:pPr>
              <w:jc w:val="center"/>
              <w:rPr>
                <w:rFonts w:ascii="Verdana" w:cs="Verdana" w:eastAsia="Verdana" w:hAnsi="Verdana"/>
                <w:b w:val="1"/>
              </w:rPr>
            </w:pPr>
            <w:r w:rsidDel="00000000" w:rsidR="00000000" w:rsidRPr="00000000">
              <w:rPr/>
              <w:drawing>
                <wp:inline distB="0" distT="0" distL="0" distR="0">
                  <wp:extent cx="1572443" cy="1126807"/>
                  <wp:effectExtent b="0" l="0" r="0" t="0"/>
                  <wp:docPr id="952861851" name="image10.png"/>
                  <a:graphic>
                    <a:graphicData uri="http://schemas.openxmlformats.org/drawingml/2006/picture">
                      <pic:pic>
                        <pic:nvPicPr>
                          <pic:cNvPr id="0" name="image10.png"/>
                          <pic:cNvPicPr preferRelativeResize="0"/>
                        </pic:nvPicPr>
                        <pic:blipFill>
                          <a:blip r:embed="rId86"/>
                          <a:srcRect b="0" l="0" r="0" t="0"/>
                          <a:stretch>
                            <a:fillRect/>
                          </a:stretch>
                        </pic:blipFill>
                        <pic:spPr>
                          <a:xfrm>
                            <a:off x="0" y="0"/>
                            <a:ext cx="1572443" cy="1126807"/>
                          </a:xfrm>
                          <a:prstGeom prst="rect"/>
                          <a:ln/>
                        </pic:spPr>
                      </pic:pic>
                    </a:graphicData>
                  </a:graphic>
                </wp:inline>
              </w:drawing>
            </w:r>
            <w:r w:rsidDel="00000000" w:rsidR="00000000" w:rsidRPr="00000000">
              <w:rPr>
                <w:rFonts w:ascii="Verdana" w:cs="Verdana" w:eastAsia="Verdana" w:hAnsi="Verdana"/>
                <w:b w:val="1"/>
                <w:rtl w:val="0"/>
              </w:rPr>
              <w:t xml:space="preserve">Core Group</w:t>
            </w:r>
          </w:p>
        </w:tc>
        <w:tc>
          <w:tcPr/>
          <w:p w:rsidR="00000000" w:rsidDel="00000000" w:rsidP="00000000" w:rsidRDefault="00000000" w:rsidRPr="00000000" w14:paraId="00000406">
            <w:pPr>
              <w:rPr>
                <w:rFonts w:ascii="Verdana" w:cs="Verdana" w:eastAsia="Verdana" w:hAnsi="Verdana"/>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Verdana" w:cs="Verdana" w:eastAsia="Verdana" w:hAnsi="Verdana"/>
                <w:b w:val="1"/>
                <w:rtl w:val="0"/>
              </w:rPr>
              <w:t xml:space="preserve">10 DAYS </w:t>
            </w:r>
            <w:sdt>
              <w:sdtPr>
                <w:tag w:val="goog_rdk_5"/>
              </w:sdtPr>
              <w:sdtContent>
                <w:r w:rsidDel="00000000" w:rsidR="00000000" w:rsidRPr="00000000">
                  <w:rPr>
                    <w:rFonts w:ascii="Arial Unicode MS" w:cs="Arial Unicode MS" w:eastAsia="Arial Unicode MS" w:hAnsi="Arial Unicode MS"/>
                    <w:rtl w:val="0"/>
                  </w:rPr>
                  <w:t xml:space="preserve">later. Date for this meeting and first Review Conference is set at the Initial Conference ●This ‘core’ of essential professionals will work with the family and the young person to try and achieve change and improvement so that the child is not still at continuing risk of harm (these safety issues are dealt with before other ‘welfare’ matters) </w:t>
                </w:r>
              </w:sdtContent>
            </w:sdt>
            <w:r w:rsidDel="00000000" w:rsidR="00000000" w:rsidRPr="00000000">
              <w:rPr>
                <w:rFonts w:ascii="Arial" w:cs="Arial" w:eastAsia="Arial" w:hAnsi="Arial"/>
                <w:rtl w:val="0"/>
              </w:rPr>
              <w:t xml:space="preserve">●</w:t>
            </w:r>
            <w:sdt>
              <w:sdtPr>
                <w:tag w:val="goog_rdk_6"/>
              </w:sdtPr>
              <w:sdtContent>
                <w:r w:rsidDel="00000000" w:rsidR="00000000" w:rsidRPr="00000000">
                  <w:rPr>
                    <w:rFonts w:ascii="Arial Unicode MS" w:cs="Arial Unicode MS" w:eastAsia="Arial Unicode MS" w:hAnsi="Arial Unicode MS"/>
                    <w:rtl w:val="0"/>
                  </w:rPr>
                  <w:t xml:space="preserve"> Key worker is the social worker ●The group complete the Child Protection Plan and complete work on the core assessment as part of this </w:t>
                </w:r>
              </w:sdtContent>
            </w:sdt>
            <w:r w:rsidDel="00000000" w:rsidR="00000000" w:rsidRPr="00000000">
              <w:rPr>
                <w:rFonts w:ascii="Arial" w:cs="Arial" w:eastAsia="Arial" w:hAnsi="Arial"/>
                <w:rtl w:val="0"/>
              </w:rPr>
              <w:t xml:space="preserve">●</w:t>
            </w:r>
            <w:r w:rsidDel="00000000" w:rsidR="00000000" w:rsidRPr="00000000">
              <w:rPr>
                <w:rFonts w:ascii="Verdana" w:cs="Verdana" w:eastAsia="Verdana" w:hAnsi="Verdana"/>
                <w:rtl w:val="0"/>
              </w:rPr>
              <w:t xml:space="preserve">The chronologies are merged and continuously updated as working documents </w:t>
            </w:r>
            <w:r w:rsidDel="00000000" w:rsidR="00000000" w:rsidRPr="00000000">
              <w:rPr>
                <w:rFonts w:ascii="Arial" w:cs="Arial" w:eastAsia="Arial" w:hAnsi="Arial"/>
                <w:rtl w:val="0"/>
              </w:rPr>
              <w:t xml:space="preserve">●</w:t>
            </w:r>
            <w:r w:rsidDel="00000000" w:rsidR="00000000" w:rsidRPr="00000000">
              <w:rPr>
                <w:rFonts w:ascii="Verdana" w:cs="Verdana" w:eastAsia="Verdana" w:hAnsi="Verdana"/>
                <w:rtl w:val="0"/>
              </w:rPr>
              <w:t xml:space="preserve">Initially meetings quite frequent but generally held about every 4-6 weeks</w:t>
            </w:r>
          </w:p>
        </w:tc>
        <w:tc>
          <w:tcPr/>
          <w:p w:rsidR="00000000" w:rsidDel="00000000" w:rsidP="00000000" w:rsidRDefault="00000000" w:rsidRPr="00000000" w14:paraId="00000407">
            <w:pPr>
              <w:rPr>
                <w:rFonts w:ascii="Verdana" w:cs="Verdana" w:eastAsia="Verdana" w:hAnsi="Verdana"/>
              </w:rPr>
            </w:pPr>
            <w:r w:rsidDel="00000000" w:rsidR="00000000" w:rsidRPr="00000000">
              <w:rPr>
                <w:rFonts w:ascii="Verdana" w:cs="Verdana" w:eastAsia="Verdana" w:hAnsi="Verdana"/>
              </w:rPr>
              <w:drawing>
                <wp:inline distB="0" distT="0" distL="0" distR="0">
                  <wp:extent cx="1304925" cy="1400175"/>
                  <wp:effectExtent b="0" l="0" r="0" t="0"/>
                  <wp:docPr id="952861854" name="image13.png"/>
                  <a:graphic>
                    <a:graphicData uri="http://schemas.openxmlformats.org/drawingml/2006/picture">
                      <pic:pic>
                        <pic:nvPicPr>
                          <pic:cNvPr id="0" name="image13.png"/>
                          <pic:cNvPicPr preferRelativeResize="0"/>
                        </pic:nvPicPr>
                        <pic:blipFill>
                          <a:blip r:embed="rId87"/>
                          <a:srcRect b="0" l="0" r="0" t="0"/>
                          <a:stretch>
                            <a:fillRect/>
                          </a:stretch>
                        </pic:blipFill>
                        <pic:spPr>
                          <a:xfrm>
                            <a:off x="0" y="0"/>
                            <a:ext cx="1304925" cy="1400175"/>
                          </a:xfrm>
                          <a:prstGeom prst="rect"/>
                          <a:ln/>
                        </pic:spPr>
                      </pic:pic>
                    </a:graphicData>
                  </a:graphic>
                </wp:inline>
              </w:drawing>
            </w:r>
            <w:r w:rsidDel="00000000" w:rsidR="00000000" w:rsidRPr="00000000">
              <w:rPr>
                <w:rtl w:val="0"/>
              </w:rPr>
            </w:r>
          </w:p>
        </w:tc>
      </w:tr>
      <w:tr>
        <w:trPr>
          <w:cantSplit w:val="0"/>
          <w:trHeight w:val="692" w:hRule="atLeast"/>
          <w:tblHeader w:val="0"/>
        </w:trPr>
        <w:tc>
          <w:tcPr/>
          <w:p w:rsidR="00000000" w:rsidDel="00000000" w:rsidP="00000000" w:rsidRDefault="00000000" w:rsidRPr="00000000" w14:paraId="00000408">
            <w:pPr>
              <w:rPr>
                <w:rFonts w:ascii="Verdana" w:cs="Verdana" w:eastAsia="Verdana" w:hAnsi="Verdana"/>
              </w:rPr>
            </w:pPr>
            <w:r w:rsidDel="00000000" w:rsidR="00000000" w:rsidRPr="00000000">
              <w:rPr>
                <w:rtl w:val="0"/>
              </w:rPr>
            </w:r>
          </w:p>
          <w:p w:rsidR="00000000" w:rsidDel="00000000" w:rsidP="00000000" w:rsidRDefault="00000000" w:rsidRPr="00000000" w14:paraId="00000409">
            <w:pPr>
              <w:jc w:val="center"/>
              <w:rPr>
                <w:rFonts w:ascii="Verdana" w:cs="Verdana" w:eastAsia="Verdana" w:hAnsi="Verdana"/>
              </w:rPr>
            </w:pPr>
            <w:r w:rsidDel="00000000" w:rsidR="00000000" w:rsidRPr="00000000">
              <w:rPr>
                <w:rFonts w:ascii="Verdana" w:cs="Verdana" w:eastAsia="Verdana" w:hAnsi="Verdana"/>
              </w:rPr>
              <w:drawing>
                <wp:inline distB="0" distT="0" distL="0" distR="0">
                  <wp:extent cx="1483323" cy="975446"/>
                  <wp:effectExtent b="0" l="0" r="0" t="0"/>
                  <wp:docPr id="952861853" name="image3.jpg"/>
                  <a:graphic>
                    <a:graphicData uri="http://schemas.openxmlformats.org/drawingml/2006/picture">
                      <pic:pic>
                        <pic:nvPicPr>
                          <pic:cNvPr id="0" name="image3.jpg"/>
                          <pic:cNvPicPr preferRelativeResize="0"/>
                        </pic:nvPicPr>
                        <pic:blipFill>
                          <a:blip r:embed="rId88"/>
                          <a:srcRect b="0" l="0" r="0" t="0"/>
                          <a:stretch>
                            <a:fillRect/>
                          </a:stretch>
                        </pic:blipFill>
                        <pic:spPr>
                          <a:xfrm>
                            <a:off x="0" y="0"/>
                            <a:ext cx="1483323" cy="975446"/>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rPr>
                <w:rFonts w:ascii="Verdana" w:cs="Verdana" w:eastAsia="Verdana" w:hAnsi="Verdana"/>
                <w:b w:val="1"/>
              </w:rPr>
            </w:pPr>
            <w:r w:rsidDel="00000000" w:rsidR="00000000" w:rsidRPr="00000000">
              <w:rPr>
                <w:rFonts w:ascii="Verdana" w:cs="Verdana" w:eastAsia="Verdana" w:hAnsi="Verdana"/>
                <w:b w:val="1"/>
                <w:rtl w:val="0"/>
              </w:rPr>
              <w:t xml:space="preserve">Review CP Conference</w:t>
            </w:r>
          </w:p>
        </w:tc>
        <w:tc>
          <w:tcPr/>
          <w:p w:rsidR="00000000" w:rsidDel="00000000" w:rsidP="00000000" w:rsidRDefault="00000000" w:rsidRPr="00000000" w14:paraId="0000040B">
            <w:pPr>
              <w:rPr>
                <w:rFonts w:ascii="Verdana" w:cs="Verdana" w:eastAsia="Verdana" w:hAnsi="Verdana"/>
              </w:rPr>
            </w:pPr>
            <w:r w:rsidDel="00000000" w:rsidR="00000000" w:rsidRPr="00000000">
              <w:rPr>
                <w:rFonts w:ascii="Arial" w:cs="Arial" w:eastAsia="Arial" w:hAnsi="Arial"/>
                <w:rtl w:val="0"/>
              </w:rPr>
              <w:t xml:space="preserve">●</w:t>
            </w:r>
            <w:r w:rsidDel="00000000" w:rsidR="00000000" w:rsidRPr="00000000">
              <w:rPr>
                <w:rFonts w:ascii="Verdana" w:cs="Verdana" w:eastAsia="Verdana" w:hAnsi="Verdana"/>
                <w:b w:val="1"/>
                <w:rtl w:val="0"/>
              </w:rPr>
              <w:t xml:space="preserve">10 WEEKS </w:t>
            </w:r>
            <w:r w:rsidDel="00000000" w:rsidR="00000000" w:rsidRPr="00000000">
              <w:rPr>
                <w:rFonts w:ascii="Verdana" w:cs="Verdana" w:eastAsia="Verdana" w:hAnsi="Verdana"/>
                <w:rtl w:val="0"/>
              </w:rPr>
              <w:t xml:space="preserve">(3 months) before first Review conference.</w:t>
            </w:r>
            <w:r w:rsidDel="00000000" w:rsidR="00000000" w:rsidRPr="00000000">
              <w:rPr>
                <w:rFonts w:ascii="Arial" w:cs="Arial" w:eastAsia="Arial" w:hAnsi="Arial"/>
                <w:rtl w:val="0"/>
              </w:rPr>
              <w:t xml:space="preserve">●</w:t>
            </w:r>
            <w:r w:rsidDel="00000000" w:rsidR="00000000" w:rsidRPr="00000000">
              <w:rPr>
                <w:rFonts w:ascii="Verdana" w:cs="Verdana" w:eastAsia="Verdana" w:hAnsi="Verdana"/>
                <w:rtl w:val="0"/>
              </w:rPr>
              <w:t xml:space="preserve"> Evaluate effectiveness of Core Group in effecting change and better care of the children </w:t>
            </w:r>
            <w:r w:rsidDel="00000000" w:rsidR="00000000" w:rsidRPr="00000000">
              <w:rPr>
                <w:rFonts w:ascii="Arial" w:cs="Arial" w:eastAsia="Arial" w:hAnsi="Arial"/>
                <w:rtl w:val="0"/>
              </w:rPr>
              <w:t xml:space="preserve">● </w:t>
            </w:r>
            <w:r w:rsidDel="00000000" w:rsidR="00000000" w:rsidRPr="00000000">
              <w:rPr>
                <w:rFonts w:ascii="Verdana" w:cs="Verdana" w:eastAsia="Verdana" w:hAnsi="Verdana"/>
                <w:rtl w:val="0"/>
              </w:rPr>
              <w:t xml:space="preserve">‘..to review the safety, health and development of the child against the planned outcomes set out in the child protection plan’ </w:t>
            </w:r>
            <w:r w:rsidDel="00000000" w:rsidR="00000000" w:rsidRPr="00000000">
              <w:rPr>
                <w:rFonts w:ascii="Arial" w:cs="Arial" w:eastAsia="Arial" w:hAnsi="Arial"/>
                <w:rtl w:val="0"/>
              </w:rPr>
              <w:t xml:space="preserve">●</w:t>
            </w:r>
            <w:r w:rsidDel="00000000" w:rsidR="00000000" w:rsidRPr="00000000">
              <w:rPr>
                <w:rFonts w:ascii="Verdana" w:cs="Verdana" w:eastAsia="Verdana" w:hAnsi="Verdana"/>
                <w:rtl w:val="0"/>
              </w:rPr>
              <w:t xml:space="preserve">to see whether CP plan should continue to be in place or should be changed </w:t>
            </w:r>
            <w:r w:rsidDel="00000000" w:rsidR="00000000" w:rsidRPr="00000000">
              <w:rPr>
                <w:rFonts w:ascii="Arial" w:cs="Arial" w:eastAsia="Arial" w:hAnsi="Arial"/>
                <w:rtl w:val="0"/>
              </w:rPr>
              <w:t xml:space="preserve">●</w:t>
            </w:r>
            <w:r w:rsidDel="00000000" w:rsidR="00000000" w:rsidRPr="00000000">
              <w:rPr>
                <w:rFonts w:ascii="Verdana" w:cs="Verdana" w:eastAsia="Verdana" w:hAnsi="Verdana"/>
                <w:rtl w:val="0"/>
              </w:rPr>
              <w:t xml:space="preserve">Child’s wishes and feelings must be sought and taken into account </w:t>
            </w:r>
            <w:r w:rsidDel="00000000" w:rsidR="00000000" w:rsidRPr="00000000">
              <w:rPr>
                <w:rFonts w:ascii="Arial" w:cs="Arial" w:eastAsia="Arial" w:hAnsi="Arial"/>
                <w:rtl w:val="0"/>
              </w:rPr>
              <w:t xml:space="preserve">●</w:t>
            </w:r>
            <w:r w:rsidDel="00000000" w:rsidR="00000000" w:rsidRPr="00000000">
              <w:rPr>
                <w:rFonts w:ascii="Verdana" w:cs="Verdana" w:eastAsia="Verdana" w:hAnsi="Verdana"/>
                <w:rtl w:val="0"/>
              </w:rPr>
              <w:t xml:space="preserve">if the child is not still at risk of significant harm then they should not require a CP plan </w:t>
            </w:r>
            <w:r w:rsidDel="00000000" w:rsidR="00000000" w:rsidRPr="00000000">
              <w:rPr>
                <w:rFonts w:ascii="Arial" w:cs="Arial" w:eastAsia="Arial" w:hAnsi="Arial"/>
                <w:rtl w:val="0"/>
              </w:rPr>
              <w:t xml:space="preserve">●</w:t>
            </w:r>
            <w:r w:rsidDel="00000000" w:rsidR="00000000" w:rsidRPr="00000000">
              <w:rPr>
                <w:rFonts w:ascii="Verdana" w:cs="Verdana" w:eastAsia="Verdana" w:hAnsi="Verdana"/>
                <w:b w:val="1"/>
                <w:rtl w:val="0"/>
              </w:rPr>
              <w:t xml:space="preserve">Tasks</w:t>
            </w:r>
            <w:r w:rsidDel="00000000" w:rsidR="00000000" w:rsidRPr="00000000">
              <w:rPr>
                <w:rFonts w:ascii="Verdana" w:cs="Verdana" w:eastAsia="Verdana" w:hAnsi="Verdana"/>
                <w:rtl w:val="0"/>
              </w:rPr>
              <w:t xml:space="preserve">: report needed and shared with parents/carers 7 days prior to conference: evaluation what has changed, the impact on child’s welfare against objectives set out in the plan</w:t>
            </w:r>
          </w:p>
        </w:tc>
        <w:tc>
          <w:tcPr/>
          <w:p w:rsidR="00000000" w:rsidDel="00000000" w:rsidP="00000000" w:rsidRDefault="00000000" w:rsidRPr="00000000" w14:paraId="0000040C">
            <w:pPr>
              <w:rPr>
                <w:rFonts w:ascii="Verdana" w:cs="Verdana" w:eastAsia="Verdana" w:hAnsi="Verdana"/>
              </w:rPr>
            </w:pPr>
            <w:r w:rsidDel="00000000" w:rsidR="00000000" w:rsidRPr="00000000">
              <w:rPr>
                <w:rFonts w:ascii="Verdana" w:cs="Verdana" w:eastAsia="Verdana" w:hAnsi="Verdana"/>
              </w:rPr>
              <mc:AlternateContent>
                <mc:Choice Requires="wpg">
                  <w:drawing>
                    <wp:inline distB="0" distT="0" distL="114300" distR="114300">
                      <wp:extent cx="1346200" cy="1391285"/>
                      <wp:effectExtent b="0" l="0" r="0" t="0"/>
                      <wp:docPr id="952861841" name=""/>
                      <a:graphic>
                        <a:graphicData uri="http://schemas.microsoft.com/office/word/2010/wordprocessingGroup">
                          <wpg:wgp>
                            <wpg:cNvGrpSpPr/>
                            <wpg:grpSpPr>
                              <a:xfrm>
                                <a:off x="4672900" y="3084350"/>
                                <a:ext cx="1346200" cy="1391285"/>
                                <a:chOff x="4672900" y="3084350"/>
                                <a:chExt cx="1346200" cy="1391300"/>
                              </a:xfrm>
                            </wpg:grpSpPr>
                            <wpg:grpSp>
                              <wpg:cNvGrpSpPr/>
                              <wpg:grpSpPr>
                                <a:xfrm>
                                  <a:off x="4672900" y="3084358"/>
                                  <a:ext cx="1346200" cy="1391275"/>
                                  <a:chOff x="0" y="0"/>
                                  <a:chExt cx="1346200" cy="1391275"/>
                                </a:xfrm>
                              </wpg:grpSpPr>
                              <wps:wsp>
                                <wps:cNvSpPr/>
                                <wps:cNvPr id="6" name="Shape 6"/>
                                <wps:spPr>
                                  <a:xfrm>
                                    <a:off x="0" y="0"/>
                                    <a:ext cx="1346200" cy="139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100" y="211304"/>
                                    <a:ext cx="1310300" cy="1136958"/>
                                    <a:chOff x="0" y="0"/>
                                    <a:chExt cx="1310300" cy="1136958"/>
                                  </a:xfrm>
                                </wpg:grpSpPr>
                                <wps:wsp>
                                  <wps:cNvSpPr/>
                                  <wps:cNvPr id="8" name="Shape 8"/>
                                  <wps:spPr>
                                    <a:xfrm>
                                      <a:off x="0" y="0"/>
                                      <a:ext cx="1310300" cy="1025482"/>
                                    </a:xfrm>
                                    <a:custGeom>
                                      <a:rect b="b" l="l" r="r" t="t"/>
                                      <a:pathLst>
                                        <a:path extrusionOk="0" h="1025482" w="1310300">
                                          <a:moveTo>
                                            <a:pt x="125572" y="1025482"/>
                                          </a:moveTo>
                                          <a:lnTo>
                                            <a:pt x="125572" y="1018924"/>
                                          </a:lnTo>
                                          <a:lnTo>
                                            <a:pt x="124986" y="1000261"/>
                                          </a:lnTo>
                                          <a:lnTo>
                                            <a:pt x="122052" y="973022"/>
                                          </a:lnTo>
                                          <a:lnTo>
                                            <a:pt x="117357" y="941748"/>
                                          </a:lnTo>
                                          <a:lnTo>
                                            <a:pt x="108555" y="907952"/>
                                          </a:lnTo>
                                          <a:lnTo>
                                            <a:pt x="95646" y="876174"/>
                                          </a:lnTo>
                                          <a:lnTo>
                                            <a:pt x="76282" y="847926"/>
                                          </a:lnTo>
                                          <a:lnTo>
                                            <a:pt x="51637" y="829263"/>
                                          </a:lnTo>
                                          <a:lnTo>
                                            <a:pt x="25818" y="804042"/>
                                          </a:lnTo>
                                          <a:lnTo>
                                            <a:pt x="9388" y="760662"/>
                                          </a:lnTo>
                                          <a:lnTo>
                                            <a:pt x="0" y="703663"/>
                                          </a:lnTo>
                                          <a:lnTo>
                                            <a:pt x="0" y="642628"/>
                                          </a:lnTo>
                                          <a:lnTo>
                                            <a:pt x="7628" y="579576"/>
                                          </a:lnTo>
                                          <a:lnTo>
                                            <a:pt x="22297" y="522577"/>
                                          </a:lnTo>
                                          <a:lnTo>
                                            <a:pt x="42248" y="477683"/>
                                          </a:lnTo>
                                          <a:lnTo>
                                            <a:pt x="71001" y="452967"/>
                                          </a:lnTo>
                                          <a:lnTo>
                                            <a:pt x="100340" y="436321"/>
                                          </a:lnTo>
                                          <a:lnTo>
                                            <a:pt x="130267" y="418162"/>
                                          </a:lnTo>
                                          <a:lnTo>
                                            <a:pt x="157846" y="395968"/>
                                          </a:lnTo>
                                          <a:lnTo>
                                            <a:pt x="181904" y="369738"/>
                                          </a:lnTo>
                                          <a:lnTo>
                                            <a:pt x="201855" y="338464"/>
                                          </a:lnTo>
                                          <a:lnTo>
                                            <a:pt x="214764" y="302146"/>
                                          </a:lnTo>
                                          <a:lnTo>
                                            <a:pt x="221219" y="257757"/>
                                          </a:lnTo>
                                          <a:lnTo>
                                            <a:pt x="219459" y="206307"/>
                                          </a:lnTo>
                                          <a:lnTo>
                                            <a:pt x="218285" y="153847"/>
                                          </a:lnTo>
                                          <a:lnTo>
                                            <a:pt x="231194" y="110467"/>
                                          </a:lnTo>
                                          <a:lnTo>
                                            <a:pt x="253492" y="75158"/>
                                          </a:lnTo>
                                          <a:lnTo>
                                            <a:pt x="283419" y="47919"/>
                                          </a:lnTo>
                                          <a:lnTo>
                                            <a:pt x="319213" y="28247"/>
                                          </a:lnTo>
                                          <a:lnTo>
                                            <a:pt x="356767" y="16645"/>
                                          </a:lnTo>
                                          <a:lnTo>
                                            <a:pt x="395495" y="10088"/>
                                          </a:lnTo>
                                          <a:lnTo>
                                            <a:pt x="431289" y="10088"/>
                                          </a:lnTo>
                                          <a:lnTo>
                                            <a:pt x="468257" y="10088"/>
                                          </a:lnTo>
                                          <a:lnTo>
                                            <a:pt x="508159" y="9079"/>
                                          </a:lnTo>
                                          <a:lnTo>
                                            <a:pt x="551581" y="5548"/>
                                          </a:lnTo>
                                          <a:lnTo>
                                            <a:pt x="593830" y="3530"/>
                                          </a:lnTo>
                                          <a:lnTo>
                                            <a:pt x="634318" y="0"/>
                                          </a:lnTo>
                                          <a:lnTo>
                                            <a:pt x="670113" y="0"/>
                                          </a:lnTo>
                                          <a:lnTo>
                                            <a:pt x="698278" y="2522"/>
                                          </a:lnTo>
                                          <a:lnTo>
                                            <a:pt x="717643" y="10088"/>
                                          </a:lnTo>
                                          <a:lnTo>
                                            <a:pt x="735833" y="17654"/>
                                          </a:lnTo>
                                          <a:lnTo>
                                            <a:pt x="765172" y="25220"/>
                                          </a:lnTo>
                                          <a:lnTo>
                                            <a:pt x="800380" y="31778"/>
                                          </a:lnTo>
                                          <a:lnTo>
                                            <a:pt x="838521" y="39344"/>
                                          </a:lnTo>
                                          <a:lnTo>
                                            <a:pt x="876076" y="45902"/>
                                          </a:lnTo>
                                          <a:lnTo>
                                            <a:pt x="911283" y="52459"/>
                                          </a:lnTo>
                                          <a:lnTo>
                                            <a:pt x="939449" y="60025"/>
                                          </a:lnTo>
                                          <a:lnTo>
                                            <a:pt x="957639" y="69105"/>
                                          </a:lnTo>
                                          <a:lnTo>
                                            <a:pt x="955292" y="79698"/>
                                          </a:lnTo>
                                          <a:lnTo>
                                            <a:pt x="927713" y="92812"/>
                                          </a:lnTo>
                                          <a:lnTo>
                                            <a:pt x="885464" y="107945"/>
                                          </a:lnTo>
                                          <a:lnTo>
                                            <a:pt x="837934" y="124591"/>
                                          </a:lnTo>
                                          <a:lnTo>
                                            <a:pt x="793925" y="139723"/>
                                          </a:lnTo>
                                          <a:lnTo>
                                            <a:pt x="764586" y="151829"/>
                                          </a:lnTo>
                                          <a:lnTo>
                                            <a:pt x="758131" y="161413"/>
                                          </a:lnTo>
                                          <a:lnTo>
                                            <a:pt x="784536" y="165953"/>
                                          </a:lnTo>
                                          <a:lnTo>
                                            <a:pt x="836761" y="163935"/>
                                          </a:lnTo>
                                          <a:lnTo>
                                            <a:pt x="898374" y="160404"/>
                                          </a:lnTo>
                                          <a:lnTo>
                                            <a:pt x="963507" y="154856"/>
                                          </a:lnTo>
                                          <a:lnTo>
                                            <a:pt x="1030401" y="152838"/>
                                          </a:lnTo>
                                          <a:lnTo>
                                            <a:pt x="1090254" y="153847"/>
                                          </a:lnTo>
                                          <a:lnTo>
                                            <a:pt x="1141304" y="162422"/>
                                          </a:lnTo>
                                          <a:lnTo>
                                            <a:pt x="1178272" y="181086"/>
                                          </a:lnTo>
                                          <a:lnTo>
                                            <a:pt x="1196462" y="212864"/>
                                          </a:lnTo>
                                          <a:lnTo>
                                            <a:pt x="1202917" y="248678"/>
                                          </a:lnTo>
                                          <a:lnTo>
                                            <a:pt x="1212893" y="283987"/>
                                          </a:lnTo>
                                          <a:lnTo>
                                            <a:pt x="1224042" y="316270"/>
                                          </a:lnTo>
                                          <a:lnTo>
                                            <a:pt x="1236951" y="351579"/>
                                          </a:lnTo>
                                          <a:lnTo>
                                            <a:pt x="1250447" y="386384"/>
                                          </a:lnTo>
                                          <a:lnTo>
                                            <a:pt x="1266290" y="424720"/>
                                          </a:lnTo>
                                          <a:lnTo>
                                            <a:pt x="1282720" y="466082"/>
                                          </a:lnTo>
                                          <a:lnTo>
                                            <a:pt x="1300324" y="512993"/>
                                          </a:lnTo>
                                          <a:lnTo>
                                            <a:pt x="1310300" y="566461"/>
                                          </a:lnTo>
                                          <a:lnTo>
                                            <a:pt x="1310300" y="626487"/>
                                          </a:lnTo>
                                          <a:lnTo>
                                            <a:pt x="1300911" y="689539"/>
                                          </a:lnTo>
                                          <a:lnTo>
                                            <a:pt x="1286241" y="751582"/>
                                          </a:lnTo>
                                          <a:lnTo>
                                            <a:pt x="1269811" y="806060"/>
                                          </a:lnTo>
                                          <a:lnTo>
                                            <a:pt x="1253968" y="851962"/>
                                          </a:lnTo>
                                          <a:lnTo>
                                            <a:pt x="1242232" y="881722"/>
                                          </a:lnTo>
                                          <a:lnTo>
                                            <a:pt x="1237538" y="893324"/>
                                          </a:lnTo>
                                          <a:lnTo>
                                            <a:pt x="125572" y="1025482"/>
                                          </a:lnTo>
                                          <a:lnTo>
                                            <a:pt x="125572" y="1025482"/>
                                          </a:lnTo>
                                          <a:close/>
                                        </a:path>
                                      </a:pathLst>
                                    </a:custGeom>
                                    <a:solidFill>
                                      <a:srgbClr val="CCCCCC"/>
                                    </a:solidFill>
                                    <a:ln>
                                      <a:noFill/>
                                    </a:ln>
                                  </wps:spPr>
                                  <wps:bodyPr anchorCtr="0" anchor="ctr" bIns="91425" lIns="91425" spcFirstLastPara="1" rIns="91425" wrap="square" tIns="91425">
                                    <a:noAutofit/>
                                  </wps:bodyPr>
                                </wps:wsp>
                                <wps:wsp>
                                  <wps:cNvSpPr/>
                                  <wps:cNvPr id="9" name="Shape 9"/>
                                  <wps:spPr>
                                    <a:xfrm>
                                      <a:off x="103861" y="584620"/>
                                      <a:ext cx="134961" cy="395968"/>
                                    </a:xfrm>
                                    <a:custGeom>
                                      <a:rect b="b" l="l" r="r" t="t"/>
                                      <a:pathLst>
                                        <a:path extrusionOk="0" h="395968" w="134961">
                                          <a:moveTo>
                                            <a:pt x="91538" y="0"/>
                                          </a:moveTo>
                                          <a:lnTo>
                                            <a:pt x="86844" y="2522"/>
                                          </a:lnTo>
                                          <a:lnTo>
                                            <a:pt x="76282" y="8070"/>
                                          </a:lnTo>
                                          <a:lnTo>
                                            <a:pt x="60439" y="17654"/>
                                          </a:lnTo>
                                          <a:lnTo>
                                            <a:pt x="42835" y="31778"/>
                                          </a:lnTo>
                                          <a:lnTo>
                                            <a:pt x="25818" y="49432"/>
                                          </a:lnTo>
                                          <a:lnTo>
                                            <a:pt x="11735" y="72131"/>
                                          </a:lnTo>
                                          <a:lnTo>
                                            <a:pt x="1760" y="98361"/>
                                          </a:lnTo>
                                          <a:lnTo>
                                            <a:pt x="0" y="131148"/>
                                          </a:lnTo>
                                          <a:lnTo>
                                            <a:pt x="2933" y="169484"/>
                                          </a:lnTo>
                                          <a:lnTo>
                                            <a:pt x="8215" y="214881"/>
                                          </a:lnTo>
                                          <a:lnTo>
                                            <a:pt x="16430" y="261792"/>
                                          </a:lnTo>
                                          <a:lnTo>
                                            <a:pt x="27578" y="308703"/>
                                          </a:lnTo>
                                          <a:lnTo>
                                            <a:pt x="41075" y="349057"/>
                                          </a:lnTo>
                                          <a:lnTo>
                                            <a:pt x="58678" y="378817"/>
                                          </a:lnTo>
                                          <a:lnTo>
                                            <a:pt x="79803" y="395968"/>
                                          </a:lnTo>
                                          <a:lnTo>
                                            <a:pt x="105621" y="394959"/>
                                          </a:lnTo>
                                          <a:lnTo>
                                            <a:pt x="110902" y="388401"/>
                                          </a:lnTo>
                                          <a:lnTo>
                                            <a:pt x="116183" y="377808"/>
                                          </a:lnTo>
                                          <a:lnTo>
                                            <a:pt x="120878" y="362172"/>
                                          </a:lnTo>
                                          <a:lnTo>
                                            <a:pt x="125572" y="347039"/>
                                          </a:lnTo>
                                          <a:lnTo>
                                            <a:pt x="129093" y="330898"/>
                                          </a:lnTo>
                                          <a:lnTo>
                                            <a:pt x="132027" y="317783"/>
                                          </a:lnTo>
                                          <a:lnTo>
                                            <a:pt x="133787" y="308703"/>
                                          </a:lnTo>
                                          <a:lnTo>
                                            <a:pt x="134961" y="305677"/>
                                          </a:lnTo>
                                          <a:lnTo>
                                            <a:pt x="91538" y="0"/>
                                          </a:lnTo>
                                          <a:lnTo>
                                            <a:pt x="91538" y="0"/>
                                          </a:lnTo>
                                          <a:close/>
                                        </a:path>
                                      </a:pathLst>
                                    </a:custGeom>
                                    <a:solidFill>
                                      <a:srgbClr val="786959"/>
                                    </a:solidFill>
                                    <a:ln>
                                      <a:noFill/>
                                    </a:ln>
                                  </wps:spPr>
                                  <wps:bodyPr anchorCtr="0" anchor="ctr" bIns="91425" lIns="91425" spcFirstLastPara="1" rIns="91425" wrap="square" tIns="91425">
                                    <a:noAutofit/>
                                  </wps:bodyPr>
                                </wps:wsp>
                                <wps:wsp>
                                  <wps:cNvSpPr/>
                                  <wps:cNvPr id="10" name="Shape 10"/>
                                  <wps:spPr>
                                    <a:xfrm>
                                      <a:off x="136135" y="576045"/>
                                      <a:ext cx="113250" cy="351579"/>
                                    </a:xfrm>
                                    <a:custGeom>
                                      <a:rect b="b" l="l" r="r" t="t"/>
                                      <a:pathLst>
                                        <a:path extrusionOk="0" h="351579" w="113250">
                                          <a:moveTo>
                                            <a:pt x="59265" y="8575"/>
                                          </a:moveTo>
                                          <a:lnTo>
                                            <a:pt x="55744" y="11097"/>
                                          </a:lnTo>
                                          <a:lnTo>
                                            <a:pt x="47529" y="18663"/>
                                          </a:lnTo>
                                          <a:lnTo>
                                            <a:pt x="36380" y="31778"/>
                                          </a:lnTo>
                                          <a:lnTo>
                                            <a:pt x="24645" y="50441"/>
                                          </a:lnTo>
                                          <a:lnTo>
                                            <a:pt x="13496" y="73140"/>
                                          </a:lnTo>
                                          <a:lnTo>
                                            <a:pt x="4107" y="100379"/>
                                          </a:lnTo>
                                          <a:lnTo>
                                            <a:pt x="0" y="133166"/>
                                          </a:lnTo>
                                          <a:lnTo>
                                            <a:pt x="2347" y="171501"/>
                                          </a:lnTo>
                                          <a:lnTo>
                                            <a:pt x="9975" y="209333"/>
                                          </a:lnTo>
                                          <a:lnTo>
                                            <a:pt x="19950" y="244642"/>
                                          </a:lnTo>
                                          <a:lnTo>
                                            <a:pt x="31686" y="275916"/>
                                          </a:lnTo>
                                          <a:lnTo>
                                            <a:pt x="44595" y="302146"/>
                                          </a:lnTo>
                                          <a:lnTo>
                                            <a:pt x="55744" y="321818"/>
                                          </a:lnTo>
                                          <a:lnTo>
                                            <a:pt x="65720" y="338464"/>
                                          </a:lnTo>
                                          <a:lnTo>
                                            <a:pt x="73348" y="348048"/>
                                          </a:lnTo>
                                          <a:lnTo>
                                            <a:pt x="75695" y="351579"/>
                                          </a:lnTo>
                                          <a:lnTo>
                                            <a:pt x="113250" y="55485"/>
                                          </a:lnTo>
                                          <a:lnTo>
                                            <a:pt x="109729" y="0"/>
                                          </a:lnTo>
                                          <a:lnTo>
                                            <a:pt x="59265" y="8575"/>
                                          </a:lnTo>
                                          <a:lnTo>
                                            <a:pt x="59265" y="8575"/>
                                          </a:lnTo>
                                          <a:close/>
                                        </a:path>
                                      </a:pathLst>
                                    </a:custGeom>
                                    <a:solidFill>
                                      <a:srgbClr val="6B594A"/>
                                    </a:solidFill>
                                    <a:ln>
                                      <a:noFill/>
                                    </a:ln>
                                  </wps:spPr>
                                  <wps:bodyPr anchorCtr="0" anchor="ctr" bIns="91425" lIns="91425" spcFirstLastPara="1" rIns="91425" wrap="square" tIns="91425">
                                    <a:noAutofit/>
                                  </wps:bodyPr>
                                </wps:wsp>
                                <wps:wsp>
                                  <wps:cNvSpPr/>
                                  <wps:cNvPr id="11" name="Shape 11"/>
                                  <wps:spPr>
                                    <a:xfrm>
                                      <a:off x="251732" y="215891"/>
                                      <a:ext cx="282245" cy="409083"/>
                                    </a:xfrm>
                                    <a:custGeom>
                                      <a:rect b="b" l="l" r="r" t="t"/>
                                      <a:pathLst>
                                        <a:path extrusionOk="0" h="409083" w="282245">
                                          <a:moveTo>
                                            <a:pt x="117944" y="0"/>
                                          </a:moveTo>
                                          <a:lnTo>
                                            <a:pt x="114423" y="0"/>
                                          </a:lnTo>
                                          <a:lnTo>
                                            <a:pt x="107382" y="0"/>
                                          </a:lnTo>
                                          <a:lnTo>
                                            <a:pt x="97993" y="2522"/>
                                          </a:lnTo>
                                          <a:lnTo>
                                            <a:pt x="86844" y="3530"/>
                                          </a:lnTo>
                                          <a:lnTo>
                                            <a:pt x="75695" y="4539"/>
                                          </a:lnTo>
                                          <a:lnTo>
                                            <a:pt x="66893" y="8070"/>
                                          </a:lnTo>
                                          <a:lnTo>
                                            <a:pt x="58678" y="10088"/>
                                          </a:lnTo>
                                          <a:lnTo>
                                            <a:pt x="53984" y="13114"/>
                                          </a:lnTo>
                                          <a:lnTo>
                                            <a:pt x="49290" y="22194"/>
                                          </a:lnTo>
                                          <a:lnTo>
                                            <a:pt x="42248" y="41866"/>
                                          </a:lnTo>
                                          <a:lnTo>
                                            <a:pt x="32860" y="66583"/>
                                          </a:lnTo>
                                          <a:lnTo>
                                            <a:pt x="24645" y="95335"/>
                                          </a:lnTo>
                                          <a:lnTo>
                                            <a:pt x="15256" y="123582"/>
                                          </a:lnTo>
                                          <a:lnTo>
                                            <a:pt x="7041" y="149812"/>
                                          </a:lnTo>
                                          <a:lnTo>
                                            <a:pt x="1760" y="168475"/>
                                          </a:lnTo>
                                          <a:lnTo>
                                            <a:pt x="0" y="178059"/>
                                          </a:lnTo>
                                          <a:lnTo>
                                            <a:pt x="2347" y="189156"/>
                                          </a:lnTo>
                                          <a:lnTo>
                                            <a:pt x="9975" y="216395"/>
                                          </a:lnTo>
                                          <a:lnTo>
                                            <a:pt x="21124" y="253217"/>
                                          </a:lnTo>
                                          <a:lnTo>
                                            <a:pt x="33446" y="296093"/>
                                          </a:lnTo>
                                          <a:lnTo>
                                            <a:pt x="46356" y="337455"/>
                                          </a:lnTo>
                                          <a:lnTo>
                                            <a:pt x="57505" y="373269"/>
                                          </a:lnTo>
                                          <a:lnTo>
                                            <a:pt x="65720" y="399499"/>
                                          </a:lnTo>
                                          <a:lnTo>
                                            <a:pt x="68654" y="409083"/>
                                          </a:lnTo>
                                          <a:lnTo>
                                            <a:pt x="161953" y="387393"/>
                                          </a:lnTo>
                                          <a:lnTo>
                                            <a:pt x="278724" y="251200"/>
                                          </a:lnTo>
                                          <a:lnTo>
                                            <a:pt x="278724" y="244642"/>
                                          </a:lnTo>
                                          <a:lnTo>
                                            <a:pt x="280484" y="227996"/>
                                          </a:lnTo>
                                          <a:lnTo>
                                            <a:pt x="281658" y="205298"/>
                                          </a:lnTo>
                                          <a:lnTo>
                                            <a:pt x="282245" y="180077"/>
                                          </a:lnTo>
                                          <a:lnTo>
                                            <a:pt x="282245" y="151829"/>
                                          </a:lnTo>
                                          <a:lnTo>
                                            <a:pt x="280484" y="126608"/>
                                          </a:lnTo>
                                          <a:lnTo>
                                            <a:pt x="276963" y="108449"/>
                                          </a:lnTo>
                                          <a:lnTo>
                                            <a:pt x="270509" y="97352"/>
                                          </a:lnTo>
                                          <a:lnTo>
                                            <a:pt x="261120" y="89786"/>
                                          </a:lnTo>
                                          <a:lnTo>
                                            <a:pt x="252318" y="82220"/>
                                          </a:lnTo>
                                          <a:lnTo>
                                            <a:pt x="241756" y="74653"/>
                                          </a:lnTo>
                                          <a:lnTo>
                                            <a:pt x="233541" y="66583"/>
                                          </a:lnTo>
                                          <a:lnTo>
                                            <a:pt x="225326" y="59016"/>
                                          </a:lnTo>
                                          <a:lnTo>
                                            <a:pt x="220045" y="52459"/>
                                          </a:lnTo>
                                          <a:lnTo>
                                            <a:pt x="215351" y="48424"/>
                                          </a:lnTo>
                                          <a:lnTo>
                                            <a:pt x="214177" y="46910"/>
                                          </a:lnTo>
                                          <a:lnTo>
                                            <a:pt x="117944" y="0"/>
                                          </a:lnTo>
                                          <a:lnTo>
                                            <a:pt x="117944" y="0"/>
                                          </a:lnTo>
                                          <a:close/>
                                        </a:path>
                                      </a:pathLst>
                                    </a:custGeom>
                                    <a:solidFill>
                                      <a:srgbClr val="789E00"/>
                                    </a:solidFill>
                                    <a:ln>
                                      <a:noFill/>
                                    </a:ln>
                                  </wps:spPr>
                                  <wps:bodyPr anchorCtr="0" anchor="ctr" bIns="91425" lIns="91425" spcFirstLastPara="1" rIns="91425" wrap="square" tIns="91425">
                                    <a:noAutofit/>
                                  </wps:bodyPr>
                                </wps:wsp>
                                <wps:wsp>
                                  <wps:cNvSpPr/>
                                  <wps:cNvPr id="12" name="Shape 12"/>
                                  <wps:spPr>
                                    <a:xfrm>
                                      <a:off x="379065" y="471631"/>
                                      <a:ext cx="128506" cy="202776"/>
                                    </a:xfrm>
                                    <a:custGeom>
                                      <a:rect b="b" l="l" r="r" t="t"/>
                                      <a:pathLst>
                                        <a:path extrusionOk="0" h="202776" w="128506">
                                          <a:moveTo>
                                            <a:pt x="123811" y="3026"/>
                                          </a:moveTo>
                                          <a:lnTo>
                                            <a:pt x="119117" y="2017"/>
                                          </a:lnTo>
                                          <a:lnTo>
                                            <a:pt x="107968" y="1008"/>
                                          </a:lnTo>
                                          <a:lnTo>
                                            <a:pt x="91538" y="0"/>
                                          </a:lnTo>
                                          <a:lnTo>
                                            <a:pt x="72174" y="1008"/>
                                          </a:lnTo>
                                          <a:lnTo>
                                            <a:pt x="52223" y="3026"/>
                                          </a:lnTo>
                                          <a:lnTo>
                                            <a:pt x="34620" y="8575"/>
                                          </a:lnTo>
                                          <a:lnTo>
                                            <a:pt x="21124" y="16141"/>
                                          </a:lnTo>
                                          <a:lnTo>
                                            <a:pt x="14669" y="29256"/>
                                          </a:lnTo>
                                          <a:lnTo>
                                            <a:pt x="11148" y="44388"/>
                                          </a:lnTo>
                                          <a:lnTo>
                                            <a:pt x="7041" y="62043"/>
                                          </a:lnTo>
                                          <a:lnTo>
                                            <a:pt x="4694" y="80706"/>
                                          </a:lnTo>
                                          <a:lnTo>
                                            <a:pt x="1760" y="98865"/>
                                          </a:lnTo>
                                          <a:lnTo>
                                            <a:pt x="0" y="116520"/>
                                          </a:lnTo>
                                          <a:lnTo>
                                            <a:pt x="0" y="135184"/>
                                          </a:lnTo>
                                          <a:lnTo>
                                            <a:pt x="586" y="152334"/>
                                          </a:lnTo>
                                          <a:lnTo>
                                            <a:pt x="4694" y="168980"/>
                                          </a:lnTo>
                                          <a:lnTo>
                                            <a:pt x="37554" y="202776"/>
                                          </a:lnTo>
                                          <a:lnTo>
                                            <a:pt x="37554" y="196218"/>
                                          </a:lnTo>
                                          <a:lnTo>
                                            <a:pt x="37554" y="181086"/>
                                          </a:lnTo>
                                          <a:lnTo>
                                            <a:pt x="39314" y="158891"/>
                                          </a:lnTo>
                                          <a:lnTo>
                                            <a:pt x="42248" y="134175"/>
                                          </a:lnTo>
                                          <a:lnTo>
                                            <a:pt x="45182" y="107945"/>
                                          </a:lnTo>
                                          <a:lnTo>
                                            <a:pt x="50463" y="83733"/>
                                          </a:lnTo>
                                          <a:lnTo>
                                            <a:pt x="57504" y="63052"/>
                                          </a:lnTo>
                                          <a:lnTo>
                                            <a:pt x="66893" y="50946"/>
                                          </a:lnTo>
                                          <a:lnTo>
                                            <a:pt x="76868" y="43379"/>
                                          </a:lnTo>
                                          <a:lnTo>
                                            <a:pt x="86844" y="37831"/>
                                          </a:lnTo>
                                          <a:lnTo>
                                            <a:pt x="97406" y="32282"/>
                                          </a:lnTo>
                                          <a:lnTo>
                                            <a:pt x="107381" y="28247"/>
                                          </a:lnTo>
                                          <a:lnTo>
                                            <a:pt x="115596" y="24716"/>
                                          </a:lnTo>
                                          <a:lnTo>
                                            <a:pt x="122051" y="22698"/>
                                          </a:lnTo>
                                          <a:lnTo>
                                            <a:pt x="126745" y="21689"/>
                                          </a:lnTo>
                                          <a:lnTo>
                                            <a:pt x="128506" y="21689"/>
                                          </a:lnTo>
                                          <a:lnTo>
                                            <a:pt x="123811" y="3026"/>
                                          </a:lnTo>
                                          <a:lnTo>
                                            <a:pt x="123811" y="3026"/>
                                          </a:lnTo>
                                          <a:close/>
                                        </a:path>
                                      </a:pathLst>
                                    </a:custGeom>
                                    <a:solidFill>
                                      <a:srgbClr val="786959"/>
                                    </a:solidFill>
                                    <a:ln>
                                      <a:noFill/>
                                    </a:ln>
                                  </wps:spPr>
                                  <wps:bodyPr anchorCtr="0" anchor="ctr" bIns="91425" lIns="91425" spcFirstLastPara="1" rIns="91425" wrap="square" tIns="91425">
                                    <a:noAutofit/>
                                  </wps:bodyPr>
                                </wps:wsp>
                                <wps:wsp>
                                  <wps:cNvSpPr/>
                                  <wps:cNvPr id="13" name="Shape 13"/>
                                  <wps:spPr>
                                    <a:xfrm>
                                      <a:off x="393735" y="296598"/>
                                      <a:ext cx="50463" cy="115007"/>
                                    </a:xfrm>
                                    <a:custGeom>
                                      <a:rect b="b" l="l" r="r" t="t"/>
                                      <a:pathLst>
                                        <a:path extrusionOk="0" h="115007" w="50463">
                                          <a:moveTo>
                                            <a:pt x="7041" y="0"/>
                                          </a:moveTo>
                                          <a:lnTo>
                                            <a:pt x="50463" y="15636"/>
                                          </a:lnTo>
                                          <a:lnTo>
                                            <a:pt x="0" y="115007"/>
                                          </a:lnTo>
                                          <a:lnTo>
                                            <a:pt x="7041" y="0"/>
                                          </a:lnTo>
                                          <a:lnTo>
                                            <a:pt x="7041" y="0"/>
                                          </a:lnTo>
                                          <a:close/>
                                        </a:path>
                                      </a:pathLst>
                                    </a:custGeom>
                                    <a:solidFill>
                                      <a:srgbClr val="F580FF"/>
                                    </a:solidFill>
                                    <a:ln>
                                      <a:noFill/>
                                    </a:ln>
                                  </wps:spPr>
                                  <wps:bodyPr anchorCtr="0" anchor="ctr" bIns="91425" lIns="91425" spcFirstLastPara="1" rIns="91425" wrap="square" tIns="91425">
                                    <a:noAutofit/>
                                  </wps:bodyPr>
                                </wps:wsp>
                                <wps:wsp>
                                  <wps:cNvSpPr/>
                                  <wps:cNvPr id="14" name="Shape 14"/>
                                  <wps:spPr>
                                    <a:xfrm>
                                      <a:off x="138482" y="593700"/>
                                      <a:ext cx="312758" cy="337960"/>
                                    </a:xfrm>
                                    <a:custGeom>
                                      <a:rect b="b" l="l" r="r" t="t"/>
                                      <a:pathLst>
                                        <a:path extrusionOk="0" h="337960" w="312758">
                                          <a:moveTo>
                                            <a:pt x="255252" y="14123"/>
                                          </a:moveTo>
                                          <a:lnTo>
                                            <a:pt x="253492" y="13114"/>
                                          </a:lnTo>
                                          <a:lnTo>
                                            <a:pt x="247037" y="10592"/>
                                          </a:lnTo>
                                          <a:lnTo>
                                            <a:pt x="238822" y="7566"/>
                                          </a:lnTo>
                                          <a:lnTo>
                                            <a:pt x="228847" y="5548"/>
                                          </a:lnTo>
                                          <a:lnTo>
                                            <a:pt x="217698" y="2017"/>
                                          </a:lnTo>
                                          <a:lnTo>
                                            <a:pt x="207722" y="0"/>
                                          </a:lnTo>
                                          <a:lnTo>
                                            <a:pt x="198334" y="0"/>
                                          </a:lnTo>
                                          <a:lnTo>
                                            <a:pt x="193053" y="1008"/>
                                          </a:lnTo>
                                          <a:lnTo>
                                            <a:pt x="184838" y="3026"/>
                                          </a:lnTo>
                                          <a:lnTo>
                                            <a:pt x="171928" y="5548"/>
                                          </a:lnTo>
                                          <a:lnTo>
                                            <a:pt x="155498" y="8575"/>
                                          </a:lnTo>
                                          <a:lnTo>
                                            <a:pt x="136721" y="12106"/>
                                          </a:lnTo>
                                          <a:lnTo>
                                            <a:pt x="118531" y="15132"/>
                                          </a:lnTo>
                                          <a:lnTo>
                                            <a:pt x="102687" y="19672"/>
                                          </a:lnTo>
                                          <a:lnTo>
                                            <a:pt x="90952" y="22698"/>
                                          </a:lnTo>
                                          <a:lnTo>
                                            <a:pt x="83910" y="28247"/>
                                          </a:lnTo>
                                          <a:lnTo>
                                            <a:pt x="77456" y="34804"/>
                                          </a:lnTo>
                                          <a:lnTo>
                                            <a:pt x="66307" y="47919"/>
                                          </a:lnTo>
                                          <a:lnTo>
                                            <a:pt x="52224" y="63052"/>
                                          </a:lnTo>
                                          <a:lnTo>
                                            <a:pt x="37554" y="81715"/>
                                          </a:lnTo>
                                          <a:lnTo>
                                            <a:pt x="22884" y="100379"/>
                                          </a:lnTo>
                                          <a:lnTo>
                                            <a:pt x="10562" y="118538"/>
                                          </a:lnTo>
                                          <a:lnTo>
                                            <a:pt x="1760" y="134175"/>
                                          </a:lnTo>
                                          <a:lnTo>
                                            <a:pt x="0" y="147290"/>
                                          </a:lnTo>
                                          <a:lnTo>
                                            <a:pt x="4107" y="162422"/>
                                          </a:lnTo>
                                          <a:lnTo>
                                            <a:pt x="14082" y="188652"/>
                                          </a:lnTo>
                                          <a:lnTo>
                                            <a:pt x="27579" y="218917"/>
                                          </a:lnTo>
                                          <a:lnTo>
                                            <a:pt x="44009" y="252713"/>
                                          </a:lnTo>
                                          <a:lnTo>
                                            <a:pt x="61025" y="284491"/>
                                          </a:lnTo>
                                          <a:lnTo>
                                            <a:pt x="75695" y="311730"/>
                                          </a:lnTo>
                                          <a:lnTo>
                                            <a:pt x="84497" y="330393"/>
                                          </a:lnTo>
                                          <a:lnTo>
                                            <a:pt x="89191" y="337960"/>
                                          </a:lnTo>
                                          <a:lnTo>
                                            <a:pt x="96233" y="332411"/>
                                          </a:lnTo>
                                          <a:lnTo>
                                            <a:pt x="118531" y="320809"/>
                                          </a:lnTo>
                                          <a:lnTo>
                                            <a:pt x="149630" y="303155"/>
                                          </a:lnTo>
                                          <a:lnTo>
                                            <a:pt x="186598" y="281465"/>
                                          </a:lnTo>
                                          <a:lnTo>
                                            <a:pt x="224739" y="258261"/>
                                          </a:lnTo>
                                          <a:lnTo>
                                            <a:pt x="261707" y="234554"/>
                                          </a:lnTo>
                                          <a:lnTo>
                                            <a:pt x="291633" y="214882"/>
                                          </a:lnTo>
                                          <a:lnTo>
                                            <a:pt x="310997" y="199749"/>
                                          </a:lnTo>
                                          <a:lnTo>
                                            <a:pt x="312758" y="186634"/>
                                          </a:lnTo>
                                          <a:lnTo>
                                            <a:pt x="309237" y="162422"/>
                                          </a:lnTo>
                                          <a:lnTo>
                                            <a:pt x="300435" y="133166"/>
                                          </a:lnTo>
                                          <a:lnTo>
                                            <a:pt x="289286" y="100379"/>
                                          </a:lnTo>
                                          <a:lnTo>
                                            <a:pt x="276377" y="67592"/>
                                          </a:lnTo>
                                          <a:lnTo>
                                            <a:pt x="266401" y="40353"/>
                                          </a:lnTo>
                                          <a:lnTo>
                                            <a:pt x="258186" y="21689"/>
                                          </a:lnTo>
                                          <a:lnTo>
                                            <a:pt x="255252" y="14123"/>
                                          </a:lnTo>
                                          <a:lnTo>
                                            <a:pt x="255252" y="14123"/>
                                          </a:lnTo>
                                          <a:close/>
                                        </a:path>
                                      </a:pathLst>
                                    </a:custGeom>
                                    <a:solidFill>
                                      <a:srgbClr val="2E4F61"/>
                                    </a:solidFill>
                                    <a:ln>
                                      <a:noFill/>
                                    </a:ln>
                                  </wps:spPr>
                                  <wps:bodyPr anchorCtr="0" anchor="ctr" bIns="91425" lIns="91425" spcFirstLastPara="1" rIns="91425" wrap="square" tIns="91425">
                                    <a:noAutofit/>
                                  </wps:bodyPr>
                                </wps:wsp>
                                <wps:wsp>
                                  <wps:cNvSpPr/>
                                  <wps:cNvPr id="15" name="Shape 15"/>
                                  <wps:spPr>
                                    <a:xfrm>
                                      <a:off x="224740" y="562930"/>
                                      <a:ext cx="123225" cy="122069"/>
                                    </a:xfrm>
                                    <a:custGeom>
                                      <a:rect b="b" l="l" r="r" t="t"/>
                                      <a:pathLst>
                                        <a:path extrusionOk="0" h="122069" w="123225">
                                          <a:moveTo>
                                            <a:pt x="0" y="0"/>
                                          </a:moveTo>
                                          <a:lnTo>
                                            <a:pt x="1173" y="3530"/>
                                          </a:lnTo>
                                          <a:lnTo>
                                            <a:pt x="4694" y="12106"/>
                                          </a:lnTo>
                                          <a:lnTo>
                                            <a:pt x="9388" y="24212"/>
                                          </a:lnTo>
                                          <a:lnTo>
                                            <a:pt x="15843" y="39344"/>
                                          </a:lnTo>
                                          <a:lnTo>
                                            <a:pt x="21124" y="53468"/>
                                          </a:lnTo>
                                          <a:lnTo>
                                            <a:pt x="27578" y="67591"/>
                                          </a:lnTo>
                                          <a:lnTo>
                                            <a:pt x="32273" y="77680"/>
                                          </a:lnTo>
                                          <a:lnTo>
                                            <a:pt x="35793" y="84237"/>
                                          </a:lnTo>
                                          <a:lnTo>
                                            <a:pt x="39901" y="87264"/>
                                          </a:lnTo>
                                          <a:lnTo>
                                            <a:pt x="45182" y="92812"/>
                                          </a:lnTo>
                                          <a:lnTo>
                                            <a:pt x="51637" y="100379"/>
                                          </a:lnTo>
                                          <a:lnTo>
                                            <a:pt x="60438" y="107945"/>
                                          </a:lnTo>
                                          <a:lnTo>
                                            <a:pt x="69240" y="114502"/>
                                          </a:lnTo>
                                          <a:lnTo>
                                            <a:pt x="77455" y="120051"/>
                                          </a:lnTo>
                                          <a:lnTo>
                                            <a:pt x="86257" y="122069"/>
                                          </a:lnTo>
                                          <a:lnTo>
                                            <a:pt x="94472" y="122069"/>
                                          </a:lnTo>
                                          <a:lnTo>
                                            <a:pt x="100927" y="119042"/>
                                          </a:lnTo>
                                          <a:lnTo>
                                            <a:pt x="106795" y="114502"/>
                                          </a:lnTo>
                                          <a:lnTo>
                                            <a:pt x="112076" y="107945"/>
                                          </a:lnTo>
                                          <a:lnTo>
                                            <a:pt x="116770" y="102396"/>
                                          </a:lnTo>
                                          <a:lnTo>
                                            <a:pt x="119704" y="96343"/>
                                          </a:lnTo>
                                          <a:lnTo>
                                            <a:pt x="122051" y="90795"/>
                                          </a:lnTo>
                                          <a:lnTo>
                                            <a:pt x="123225" y="85246"/>
                                          </a:lnTo>
                                          <a:lnTo>
                                            <a:pt x="123225" y="81715"/>
                                          </a:lnTo>
                                          <a:lnTo>
                                            <a:pt x="121464" y="77680"/>
                                          </a:lnTo>
                                          <a:lnTo>
                                            <a:pt x="118530" y="72131"/>
                                          </a:lnTo>
                                          <a:lnTo>
                                            <a:pt x="115010" y="66583"/>
                                          </a:lnTo>
                                          <a:lnTo>
                                            <a:pt x="110902" y="61034"/>
                                          </a:lnTo>
                                          <a:lnTo>
                                            <a:pt x="106795" y="55485"/>
                                          </a:lnTo>
                                          <a:lnTo>
                                            <a:pt x="103861" y="51450"/>
                                          </a:lnTo>
                                          <a:lnTo>
                                            <a:pt x="102100" y="49432"/>
                                          </a:lnTo>
                                          <a:lnTo>
                                            <a:pt x="100927" y="47919"/>
                                          </a:lnTo>
                                          <a:lnTo>
                                            <a:pt x="0" y="0"/>
                                          </a:lnTo>
                                          <a:lnTo>
                                            <a:pt x="0" y="0"/>
                                          </a:lnTo>
                                          <a:close/>
                                        </a:path>
                                      </a:pathLst>
                                    </a:custGeom>
                                    <a:solidFill>
                                      <a:srgbClr val="A34538"/>
                                    </a:solidFill>
                                    <a:ln>
                                      <a:noFill/>
                                    </a:ln>
                                  </wps:spPr>
                                  <wps:bodyPr anchorCtr="0" anchor="ctr" bIns="91425" lIns="91425" spcFirstLastPara="1" rIns="91425" wrap="square" tIns="91425">
                                    <a:noAutofit/>
                                  </wps:bodyPr>
                                </wps:wsp>
                                <wps:wsp>
                                  <wps:cNvSpPr/>
                                  <wps:cNvPr id="16" name="Shape 16"/>
                                  <wps:spPr>
                                    <a:xfrm>
                                      <a:off x="343271" y="215891"/>
                                      <a:ext cx="68067" cy="206307"/>
                                    </a:xfrm>
                                    <a:custGeom>
                                      <a:rect b="b" l="l" r="r" t="t"/>
                                      <a:pathLst>
                                        <a:path extrusionOk="0" h="206307" w="68067">
                                          <a:moveTo>
                                            <a:pt x="68067" y="0"/>
                                          </a:moveTo>
                                          <a:lnTo>
                                            <a:pt x="65133" y="0"/>
                                          </a:lnTo>
                                          <a:lnTo>
                                            <a:pt x="60438" y="3530"/>
                                          </a:lnTo>
                                          <a:lnTo>
                                            <a:pt x="53397" y="6557"/>
                                          </a:lnTo>
                                          <a:lnTo>
                                            <a:pt x="45769" y="10088"/>
                                          </a:lnTo>
                                          <a:lnTo>
                                            <a:pt x="38727" y="14628"/>
                                          </a:lnTo>
                                          <a:lnTo>
                                            <a:pt x="32273" y="17654"/>
                                          </a:lnTo>
                                          <a:lnTo>
                                            <a:pt x="28165" y="19672"/>
                                          </a:lnTo>
                                          <a:lnTo>
                                            <a:pt x="26405" y="21185"/>
                                          </a:lnTo>
                                          <a:lnTo>
                                            <a:pt x="27578" y="21185"/>
                                          </a:lnTo>
                                          <a:lnTo>
                                            <a:pt x="29339" y="24212"/>
                                          </a:lnTo>
                                          <a:lnTo>
                                            <a:pt x="31099" y="27742"/>
                                          </a:lnTo>
                                          <a:lnTo>
                                            <a:pt x="34620" y="32787"/>
                                          </a:lnTo>
                                          <a:lnTo>
                                            <a:pt x="36380" y="37326"/>
                                          </a:lnTo>
                                          <a:lnTo>
                                            <a:pt x="39314" y="42875"/>
                                          </a:lnTo>
                                          <a:lnTo>
                                            <a:pt x="40488" y="46910"/>
                                          </a:lnTo>
                                          <a:lnTo>
                                            <a:pt x="41074" y="50441"/>
                                          </a:lnTo>
                                          <a:lnTo>
                                            <a:pt x="38727" y="53468"/>
                                          </a:lnTo>
                                          <a:lnTo>
                                            <a:pt x="32859" y="58008"/>
                                          </a:lnTo>
                                          <a:lnTo>
                                            <a:pt x="26405" y="63556"/>
                                          </a:lnTo>
                                          <a:lnTo>
                                            <a:pt x="19363" y="70114"/>
                                          </a:lnTo>
                                          <a:lnTo>
                                            <a:pt x="11735" y="74653"/>
                                          </a:lnTo>
                                          <a:lnTo>
                                            <a:pt x="6454" y="79698"/>
                                          </a:lnTo>
                                          <a:lnTo>
                                            <a:pt x="1760" y="82220"/>
                                          </a:lnTo>
                                          <a:lnTo>
                                            <a:pt x="0" y="84237"/>
                                          </a:lnTo>
                                          <a:lnTo>
                                            <a:pt x="1760" y="86255"/>
                                          </a:lnTo>
                                          <a:lnTo>
                                            <a:pt x="7041" y="95335"/>
                                          </a:lnTo>
                                          <a:lnTo>
                                            <a:pt x="14669" y="108449"/>
                                          </a:lnTo>
                                          <a:lnTo>
                                            <a:pt x="24644" y="124591"/>
                                          </a:lnTo>
                                          <a:lnTo>
                                            <a:pt x="32859" y="143254"/>
                                          </a:lnTo>
                                          <a:lnTo>
                                            <a:pt x="42248" y="163935"/>
                                          </a:lnTo>
                                          <a:lnTo>
                                            <a:pt x="48703" y="185625"/>
                                          </a:lnTo>
                                          <a:lnTo>
                                            <a:pt x="53397" y="206307"/>
                                          </a:lnTo>
                                          <a:lnTo>
                                            <a:pt x="53397" y="203280"/>
                                          </a:lnTo>
                                          <a:lnTo>
                                            <a:pt x="53984" y="193192"/>
                                          </a:lnTo>
                                          <a:lnTo>
                                            <a:pt x="55157" y="178059"/>
                                          </a:lnTo>
                                          <a:lnTo>
                                            <a:pt x="56918" y="159396"/>
                                          </a:lnTo>
                                          <a:lnTo>
                                            <a:pt x="56918" y="137706"/>
                                          </a:lnTo>
                                          <a:lnTo>
                                            <a:pt x="57504" y="116016"/>
                                          </a:lnTo>
                                          <a:lnTo>
                                            <a:pt x="58678" y="93821"/>
                                          </a:lnTo>
                                          <a:lnTo>
                                            <a:pt x="58678" y="74653"/>
                                          </a:lnTo>
                                          <a:lnTo>
                                            <a:pt x="57504" y="56999"/>
                                          </a:lnTo>
                                          <a:lnTo>
                                            <a:pt x="59852" y="41866"/>
                                          </a:lnTo>
                                          <a:lnTo>
                                            <a:pt x="60438" y="28751"/>
                                          </a:lnTo>
                                          <a:lnTo>
                                            <a:pt x="62199" y="18663"/>
                                          </a:lnTo>
                                          <a:lnTo>
                                            <a:pt x="63959" y="10088"/>
                                          </a:lnTo>
                                          <a:lnTo>
                                            <a:pt x="66306" y="4539"/>
                                          </a:lnTo>
                                          <a:lnTo>
                                            <a:pt x="66893" y="0"/>
                                          </a:lnTo>
                                          <a:lnTo>
                                            <a:pt x="68067" y="0"/>
                                          </a:lnTo>
                                          <a:lnTo>
                                            <a:pt x="68067" y="0"/>
                                          </a:lnTo>
                                          <a:close/>
                                        </a:path>
                                      </a:pathLst>
                                    </a:custGeom>
                                    <a:solidFill>
                                      <a:srgbClr val="26B0D6"/>
                                    </a:solidFill>
                                    <a:ln>
                                      <a:noFill/>
                                    </a:ln>
                                  </wps:spPr>
                                  <wps:bodyPr anchorCtr="0" anchor="ctr" bIns="91425" lIns="91425" spcFirstLastPara="1" rIns="91425" wrap="square" tIns="91425">
                                    <a:noAutofit/>
                                  </wps:bodyPr>
                                </wps:wsp>
                                <wps:wsp>
                                  <wps:cNvSpPr/>
                                  <wps:cNvPr id="17" name="Shape 17"/>
                                  <wps:spPr>
                                    <a:xfrm>
                                      <a:off x="415446" y="494330"/>
                                      <a:ext cx="86257" cy="180077"/>
                                    </a:xfrm>
                                    <a:custGeom>
                                      <a:rect b="b" l="l" r="r" t="t"/>
                                      <a:pathLst>
                                        <a:path extrusionOk="0" h="180077" w="86257">
                                          <a:moveTo>
                                            <a:pt x="86257" y="0"/>
                                          </a:moveTo>
                                          <a:lnTo>
                                            <a:pt x="82736" y="0"/>
                                          </a:lnTo>
                                          <a:lnTo>
                                            <a:pt x="73934" y="0"/>
                                          </a:lnTo>
                                          <a:lnTo>
                                            <a:pt x="61612" y="1008"/>
                                          </a:lnTo>
                                          <a:lnTo>
                                            <a:pt x="48116" y="3026"/>
                                          </a:lnTo>
                                          <a:lnTo>
                                            <a:pt x="32273" y="6557"/>
                                          </a:lnTo>
                                          <a:lnTo>
                                            <a:pt x="19363" y="12106"/>
                                          </a:lnTo>
                                          <a:lnTo>
                                            <a:pt x="9388" y="19672"/>
                                          </a:lnTo>
                                          <a:lnTo>
                                            <a:pt x="4694" y="30265"/>
                                          </a:lnTo>
                                          <a:lnTo>
                                            <a:pt x="2933" y="44893"/>
                                          </a:lnTo>
                                          <a:lnTo>
                                            <a:pt x="2347" y="66583"/>
                                          </a:lnTo>
                                          <a:lnTo>
                                            <a:pt x="1173" y="90290"/>
                                          </a:lnTo>
                                          <a:lnTo>
                                            <a:pt x="1173" y="116520"/>
                                          </a:lnTo>
                                          <a:lnTo>
                                            <a:pt x="0" y="139723"/>
                                          </a:lnTo>
                                          <a:lnTo>
                                            <a:pt x="0" y="160404"/>
                                          </a:lnTo>
                                          <a:lnTo>
                                            <a:pt x="0" y="174528"/>
                                          </a:lnTo>
                                          <a:lnTo>
                                            <a:pt x="1173" y="180077"/>
                                          </a:lnTo>
                                          <a:lnTo>
                                            <a:pt x="86257" y="0"/>
                                          </a:lnTo>
                                          <a:lnTo>
                                            <a:pt x="86257" y="0"/>
                                          </a:lnTo>
                                          <a:close/>
                                        </a:path>
                                      </a:pathLst>
                                    </a:custGeom>
                                    <a:solidFill>
                                      <a:srgbClr val="6B594A"/>
                                    </a:solidFill>
                                    <a:ln>
                                      <a:noFill/>
                                    </a:ln>
                                  </wps:spPr>
                                  <wps:bodyPr anchorCtr="0" anchor="ctr" bIns="91425" lIns="91425" spcFirstLastPara="1" rIns="91425" wrap="square" tIns="91425">
                                    <a:noAutofit/>
                                  </wps:bodyPr>
                                </wps:wsp>
                                <wps:wsp>
                                  <wps:cNvSpPr/>
                                  <wps:cNvPr id="18" name="Shape 18"/>
                                  <wps:spPr>
                                    <a:xfrm>
                                      <a:off x="325667" y="594709"/>
                                      <a:ext cx="44009" cy="181086"/>
                                    </a:xfrm>
                                    <a:custGeom>
                                      <a:rect b="b" l="l" r="r" t="t"/>
                                      <a:pathLst>
                                        <a:path extrusionOk="0" h="181086" w="44009">
                                          <a:moveTo>
                                            <a:pt x="0" y="16141"/>
                                          </a:moveTo>
                                          <a:lnTo>
                                            <a:pt x="1173" y="21689"/>
                                          </a:lnTo>
                                          <a:lnTo>
                                            <a:pt x="4107" y="35813"/>
                                          </a:lnTo>
                                          <a:lnTo>
                                            <a:pt x="7628" y="55485"/>
                                          </a:lnTo>
                                          <a:lnTo>
                                            <a:pt x="12909" y="80706"/>
                                          </a:lnTo>
                                          <a:lnTo>
                                            <a:pt x="19363" y="107945"/>
                                          </a:lnTo>
                                          <a:lnTo>
                                            <a:pt x="26992" y="135183"/>
                                          </a:lnTo>
                                          <a:lnTo>
                                            <a:pt x="35207" y="160404"/>
                                          </a:lnTo>
                                          <a:lnTo>
                                            <a:pt x="44009" y="181086"/>
                                          </a:lnTo>
                                          <a:lnTo>
                                            <a:pt x="44009" y="67591"/>
                                          </a:lnTo>
                                          <a:lnTo>
                                            <a:pt x="25818" y="52459"/>
                                          </a:lnTo>
                                          <a:lnTo>
                                            <a:pt x="35793" y="27238"/>
                                          </a:lnTo>
                                          <a:lnTo>
                                            <a:pt x="34033" y="25220"/>
                                          </a:lnTo>
                                          <a:lnTo>
                                            <a:pt x="31099" y="22698"/>
                                          </a:lnTo>
                                          <a:lnTo>
                                            <a:pt x="27578" y="17654"/>
                                          </a:lnTo>
                                          <a:lnTo>
                                            <a:pt x="22884" y="13114"/>
                                          </a:lnTo>
                                          <a:lnTo>
                                            <a:pt x="17603" y="8575"/>
                                          </a:lnTo>
                                          <a:lnTo>
                                            <a:pt x="12909" y="4539"/>
                                          </a:lnTo>
                                          <a:lnTo>
                                            <a:pt x="8215" y="1008"/>
                                          </a:lnTo>
                                          <a:lnTo>
                                            <a:pt x="5867" y="0"/>
                                          </a:lnTo>
                                          <a:lnTo>
                                            <a:pt x="2933" y="0"/>
                                          </a:lnTo>
                                          <a:lnTo>
                                            <a:pt x="1760" y="2017"/>
                                          </a:lnTo>
                                          <a:lnTo>
                                            <a:pt x="0" y="5548"/>
                                          </a:lnTo>
                                          <a:lnTo>
                                            <a:pt x="0" y="8575"/>
                                          </a:lnTo>
                                          <a:lnTo>
                                            <a:pt x="0" y="11097"/>
                                          </a:lnTo>
                                          <a:lnTo>
                                            <a:pt x="0" y="14123"/>
                                          </a:lnTo>
                                          <a:lnTo>
                                            <a:pt x="0" y="15132"/>
                                          </a:lnTo>
                                          <a:lnTo>
                                            <a:pt x="0" y="16141"/>
                                          </a:lnTo>
                                          <a:lnTo>
                                            <a:pt x="0" y="16141"/>
                                          </a:lnTo>
                                          <a:close/>
                                        </a:path>
                                      </a:pathLst>
                                    </a:custGeom>
                                    <a:solidFill>
                                      <a:srgbClr val="5C5C73"/>
                                    </a:solidFill>
                                    <a:ln>
                                      <a:noFill/>
                                    </a:ln>
                                  </wps:spPr>
                                  <wps:bodyPr anchorCtr="0" anchor="ctr" bIns="91425" lIns="91425" spcFirstLastPara="1" rIns="91425" wrap="square" tIns="91425">
                                    <a:noAutofit/>
                                  </wps:bodyPr>
                                </wps:wsp>
                                <wps:wsp>
                                  <wps:cNvSpPr/>
                                  <wps:cNvPr id="19" name="Shape 19"/>
                                  <wps:spPr>
                                    <a:xfrm>
                                      <a:off x="310998" y="662301"/>
                                      <a:ext cx="55158" cy="94830"/>
                                    </a:xfrm>
                                    <a:custGeom>
                                      <a:rect b="b" l="l" r="r" t="t"/>
                                      <a:pathLst>
                                        <a:path extrusionOk="0" h="94830" w="55158">
                                          <a:moveTo>
                                            <a:pt x="0" y="22698"/>
                                          </a:moveTo>
                                          <a:lnTo>
                                            <a:pt x="30512" y="0"/>
                                          </a:lnTo>
                                          <a:lnTo>
                                            <a:pt x="55158" y="93821"/>
                                          </a:lnTo>
                                          <a:lnTo>
                                            <a:pt x="38727" y="94830"/>
                                          </a:lnTo>
                                          <a:lnTo>
                                            <a:pt x="0" y="22698"/>
                                          </a:lnTo>
                                          <a:lnTo>
                                            <a:pt x="0" y="22698"/>
                                          </a:lnTo>
                                          <a:close/>
                                        </a:path>
                                      </a:pathLst>
                                    </a:custGeom>
                                    <a:solidFill>
                                      <a:srgbClr val="8A61CC"/>
                                    </a:solidFill>
                                    <a:ln>
                                      <a:noFill/>
                                    </a:ln>
                                  </wps:spPr>
                                  <wps:bodyPr anchorCtr="0" anchor="ctr" bIns="91425" lIns="91425" spcFirstLastPara="1" rIns="91425" wrap="square" tIns="91425">
                                    <a:noAutofit/>
                                  </wps:bodyPr>
                                </wps:wsp>
                                <wps:wsp>
                                  <wps:cNvSpPr/>
                                  <wps:cNvPr id="20" name="Shape 20"/>
                                  <wps:spPr>
                                    <a:xfrm>
                                      <a:off x="336816" y="475666"/>
                                      <a:ext cx="56918" cy="103910"/>
                                    </a:xfrm>
                                    <a:custGeom>
                                      <a:rect b="b" l="l" r="r" t="t"/>
                                      <a:pathLst>
                                        <a:path extrusionOk="0" h="103910" w="56918">
                                          <a:moveTo>
                                            <a:pt x="32273" y="2017"/>
                                          </a:moveTo>
                                          <a:lnTo>
                                            <a:pt x="32859" y="2017"/>
                                          </a:lnTo>
                                          <a:lnTo>
                                            <a:pt x="36967" y="4539"/>
                                          </a:lnTo>
                                          <a:lnTo>
                                            <a:pt x="41074" y="7566"/>
                                          </a:lnTo>
                                          <a:lnTo>
                                            <a:pt x="46942" y="13114"/>
                                          </a:lnTo>
                                          <a:lnTo>
                                            <a:pt x="52223" y="17654"/>
                                          </a:lnTo>
                                          <a:lnTo>
                                            <a:pt x="55744" y="24212"/>
                                          </a:lnTo>
                                          <a:lnTo>
                                            <a:pt x="56918" y="30769"/>
                                          </a:lnTo>
                                          <a:lnTo>
                                            <a:pt x="55744" y="37326"/>
                                          </a:lnTo>
                                          <a:lnTo>
                                            <a:pt x="51636" y="43884"/>
                                          </a:lnTo>
                                          <a:lnTo>
                                            <a:pt x="47529" y="51450"/>
                                          </a:lnTo>
                                          <a:lnTo>
                                            <a:pt x="42835" y="60025"/>
                                          </a:lnTo>
                                          <a:lnTo>
                                            <a:pt x="39314" y="67591"/>
                                          </a:lnTo>
                                          <a:lnTo>
                                            <a:pt x="34620" y="76671"/>
                                          </a:lnTo>
                                          <a:lnTo>
                                            <a:pt x="31099" y="84237"/>
                                          </a:lnTo>
                                          <a:lnTo>
                                            <a:pt x="27578" y="89786"/>
                                          </a:lnTo>
                                          <a:lnTo>
                                            <a:pt x="24644" y="95839"/>
                                          </a:lnTo>
                                          <a:lnTo>
                                            <a:pt x="22297" y="99370"/>
                                          </a:lnTo>
                                          <a:lnTo>
                                            <a:pt x="18190" y="102396"/>
                                          </a:lnTo>
                                          <a:lnTo>
                                            <a:pt x="13496" y="103910"/>
                                          </a:lnTo>
                                          <a:lnTo>
                                            <a:pt x="9388" y="103910"/>
                                          </a:lnTo>
                                          <a:lnTo>
                                            <a:pt x="5281" y="102396"/>
                                          </a:lnTo>
                                          <a:lnTo>
                                            <a:pt x="1760" y="101387"/>
                                          </a:lnTo>
                                          <a:lnTo>
                                            <a:pt x="0" y="98361"/>
                                          </a:lnTo>
                                          <a:lnTo>
                                            <a:pt x="0" y="94830"/>
                                          </a:lnTo>
                                          <a:lnTo>
                                            <a:pt x="0" y="88273"/>
                                          </a:lnTo>
                                          <a:lnTo>
                                            <a:pt x="1173" y="78689"/>
                                          </a:lnTo>
                                          <a:lnTo>
                                            <a:pt x="2933" y="66583"/>
                                          </a:lnTo>
                                          <a:lnTo>
                                            <a:pt x="5281" y="53468"/>
                                          </a:lnTo>
                                          <a:lnTo>
                                            <a:pt x="8214" y="39344"/>
                                          </a:lnTo>
                                          <a:lnTo>
                                            <a:pt x="12909" y="27238"/>
                                          </a:lnTo>
                                          <a:lnTo>
                                            <a:pt x="16429" y="16645"/>
                                          </a:lnTo>
                                          <a:lnTo>
                                            <a:pt x="22297" y="10088"/>
                                          </a:lnTo>
                                          <a:lnTo>
                                            <a:pt x="26405" y="4539"/>
                                          </a:lnTo>
                                          <a:lnTo>
                                            <a:pt x="29339" y="1008"/>
                                          </a:lnTo>
                                          <a:lnTo>
                                            <a:pt x="31099" y="0"/>
                                          </a:lnTo>
                                          <a:lnTo>
                                            <a:pt x="32273" y="0"/>
                                          </a:lnTo>
                                          <a:lnTo>
                                            <a:pt x="32273" y="1008"/>
                                          </a:lnTo>
                                          <a:lnTo>
                                            <a:pt x="32273" y="2017"/>
                                          </a:lnTo>
                                          <a:lnTo>
                                            <a:pt x="32273" y="2017"/>
                                          </a:lnTo>
                                          <a:close/>
                                        </a:path>
                                      </a:pathLst>
                                    </a:custGeom>
                                    <a:solidFill>
                                      <a:srgbClr val="CC804D"/>
                                    </a:solidFill>
                                    <a:ln>
                                      <a:noFill/>
                                    </a:ln>
                                  </wps:spPr>
                                  <wps:bodyPr anchorCtr="0" anchor="ctr" bIns="91425" lIns="91425" spcFirstLastPara="1" rIns="91425" wrap="square" tIns="91425">
                                    <a:noAutofit/>
                                  </wps:bodyPr>
                                </wps:wsp>
                                <wps:wsp>
                                  <wps:cNvSpPr/>
                                  <wps:cNvPr id="21" name="Shape 21"/>
                                  <wps:spPr>
                                    <a:xfrm>
                                      <a:off x="403124" y="212864"/>
                                      <a:ext cx="47529" cy="102396"/>
                                    </a:xfrm>
                                    <a:custGeom>
                                      <a:rect b="b" l="l" r="r" t="t"/>
                                      <a:pathLst>
                                        <a:path extrusionOk="0" h="102396" w="47529">
                                          <a:moveTo>
                                            <a:pt x="2347" y="15132"/>
                                          </a:moveTo>
                                          <a:lnTo>
                                            <a:pt x="1760" y="17654"/>
                                          </a:lnTo>
                                          <a:lnTo>
                                            <a:pt x="586" y="25220"/>
                                          </a:lnTo>
                                          <a:lnTo>
                                            <a:pt x="586" y="34804"/>
                                          </a:lnTo>
                                          <a:lnTo>
                                            <a:pt x="0" y="47919"/>
                                          </a:lnTo>
                                          <a:lnTo>
                                            <a:pt x="0" y="60025"/>
                                          </a:lnTo>
                                          <a:lnTo>
                                            <a:pt x="0" y="73140"/>
                                          </a:lnTo>
                                          <a:lnTo>
                                            <a:pt x="586" y="83732"/>
                                          </a:lnTo>
                                          <a:lnTo>
                                            <a:pt x="2347" y="91803"/>
                                          </a:lnTo>
                                          <a:lnTo>
                                            <a:pt x="5281" y="95838"/>
                                          </a:lnTo>
                                          <a:lnTo>
                                            <a:pt x="9975" y="99369"/>
                                          </a:lnTo>
                                          <a:lnTo>
                                            <a:pt x="15256" y="101387"/>
                                          </a:lnTo>
                                          <a:lnTo>
                                            <a:pt x="21124" y="102396"/>
                                          </a:lnTo>
                                          <a:lnTo>
                                            <a:pt x="25231" y="102396"/>
                                          </a:lnTo>
                                          <a:lnTo>
                                            <a:pt x="31099" y="101387"/>
                                          </a:lnTo>
                                          <a:lnTo>
                                            <a:pt x="34619" y="99369"/>
                                          </a:lnTo>
                                          <a:lnTo>
                                            <a:pt x="38140" y="98360"/>
                                          </a:lnTo>
                                          <a:lnTo>
                                            <a:pt x="41661" y="93820"/>
                                          </a:lnTo>
                                          <a:lnTo>
                                            <a:pt x="44595" y="90290"/>
                                          </a:lnTo>
                                          <a:lnTo>
                                            <a:pt x="46355" y="86254"/>
                                          </a:lnTo>
                                          <a:lnTo>
                                            <a:pt x="47529" y="85245"/>
                                          </a:lnTo>
                                          <a:lnTo>
                                            <a:pt x="11735" y="0"/>
                                          </a:lnTo>
                                          <a:lnTo>
                                            <a:pt x="2347" y="15132"/>
                                          </a:lnTo>
                                          <a:lnTo>
                                            <a:pt x="2347" y="15132"/>
                                          </a:lnTo>
                                          <a:close/>
                                        </a:path>
                                      </a:pathLst>
                                    </a:custGeom>
                                    <a:solidFill>
                                      <a:srgbClr val="BF6633"/>
                                    </a:solidFill>
                                    <a:ln>
                                      <a:noFill/>
                                    </a:ln>
                                  </wps:spPr>
                                  <wps:bodyPr anchorCtr="0" anchor="ctr" bIns="91425" lIns="91425" spcFirstLastPara="1" rIns="91425" wrap="square" tIns="91425">
                                    <a:noAutofit/>
                                  </wps:bodyPr>
                                </wps:wsp>
                                <wps:wsp>
                                  <wps:cNvSpPr/>
                                  <wps:cNvPr id="22" name="Shape 22"/>
                                  <wps:spPr>
                                    <a:xfrm>
                                      <a:off x="301022" y="327367"/>
                                      <a:ext cx="18190" cy="74149"/>
                                    </a:xfrm>
                                    <a:custGeom>
                                      <a:rect b="b" l="l" r="r" t="t"/>
                                      <a:pathLst>
                                        <a:path extrusionOk="0" h="74149" w="18190">
                                          <a:moveTo>
                                            <a:pt x="15842" y="0"/>
                                          </a:moveTo>
                                          <a:lnTo>
                                            <a:pt x="17603" y="3530"/>
                                          </a:lnTo>
                                          <a:lnTo>
                                            <a:pt x="18190" y="8575"/>
                                          </a:lnTo>
                                          <a:lnTo>
                                            <a:pt x="16429" y="13114"/>
                                          </a:lnTo>
                                          <a:lnTo>
                                            <a:pt x="14669" y="18663"/>
                                          </a:lnTo>
                                          <a:lnTo>
                                            <a:pt x="12909" y="24211"/>
                                          </a:lnTo>
                                          <a:lnTo>
                                            <a:pt x="11148" y="29256"/>
                                          </a:lnTo>
                                          <a:lnTo>
                                            <a:pt x="9975" y="34804"/>
                                          </a:lnTo>
                                          <a:lnTo>
                                            <a:pt x="9975" y="40353"/>
                                          </a:lnTo>
                                          <a:lnTo>
                                            <a:pt x="8214" y="43884"/>
                                          </a:lnTo>
                                          <a:lnTo>
                                            <a:pt x="8214" y="47919"/>
                                          </a:lnTo>
                                          <a:lnTo>
                                            <a:pt x="7628" y="52459"/>
                                          </a:lnTo>
                                          <a:lnTo>
                                            <a:pt x="7628" y="56998"/>
                                          </a:lnTo>
                                          <a:lnTo>
                                            <a:pt x="7628" y="61034"/>
                                          </a:lnTo>
                                          <a:lnTo>
                                            <a:pt x="6454" y="65573"/>
                                          </a:lnTo>
                                          <a:lnTo>
                                            <a:pt x="6454" y="69609"/>
                                          </a:lnTo>
                                          <a:lnTo>
                                            <a:pt x="5280" y="74149"/>
                                          </a:lnTo>
                                          <a:lnTo>
                                            <a:pt x="1760" y="73140"/>
                                          </a:lnTo>
                                          <a:lnTo>
                                            <a:pt x="0" y="72131"/>
                                          </a:lnTo>
                                          <a:lnTo>
                                            <a:pt x="0" y="62043"/>
                                          </a:lnTo>
                                          <a:lnTo>
                                            <a:pt x="1173" y="52459"/>
                                          </a:lnTo>
                                          <a:lnTo>
                                            <a:pt x="1760" y="42370"/>
                                          </a:lnTo>
                                          <a:lnTo>
                                            <a:pt x="2933" y="33795"/>
                                          </a:lnTo>
                                          <a:lnTo>
                                            <a:pt x="4694" y="24211"/>
                                          </a:lnTo>
                                          <a:lnTo>
                                            <a:pt x="7628" y="15132"/>
                                          </a:lnTo>
                                          <a:lnTo>
                                            <a:pt x="11148" y="7566"/>
                                          </a:lnTo>
                                          <a:lnTo>
                                            <a:pt x="15842" y="0"/>
                                          </a:lnTo>
                                          <a:lnTo>
                                            <a:pt x="15842" y="0"/>
                                          </a:lnTo>
                                          <a:close/>
                                        </a:path>
                                      </a:pathLst>
                                    </a:custGeom>
                                    <a:solidFill>
                                      <a:srgbClr val="216B21"/>
                                    </a:solidFill>
                                    <a:ln>
                                      <a:noFill/>
                                    </a:ln>
                                  </wps:spPr>
                                  <wps:bodyPr anchorCtr="0" anchor="ctr" bIns="91425" lIns="91425" spcFirstLastPara="1" rIns="91425" wrap="square" tIns="91425">
                                    <a:noAutofit/>
                                  </wps:bodyPr>
                                </wps:wsp>
                                <wps:wsp>
                                  <wps:cNvSpPr/>
                                  <wps:cNvPr id="23" name="Shape 23"/>
                                  <wps:spPr>
                                    <a:xfrm>
                                      <a:off x="465323" y="369738"/>
                                      <a:ext cx="19364" cy="80706"/>
                                    </a:xfrm>
                                    <a:custGeom>
                                      <a:rect b="b" l="l" r="r" t="t"/>
                                      <a:pathLst>
                                        <a:path extrusionOk="0" h="80706" w="19364">
                                          <a:moveTo>
                                            <a:pt x="16430" y="0"/>
                                          </a:moveTo>
                                          <a:lnTo>
                                            <a:pt x="18190" y="2522"/>
                                          </a:lnTo>
                                          <a:lnTo>
                                            <a:pt x="19364" y="5548"/>
                                          </a:lnTo>
                                          <a:lnTo>
                                            <a:pt x="18190" y="10088"/>
                                          </a:lnTo>
                                          <a:lnTo>
                                            <a:pt x="17603" y="14627"/>
                                          </a:lnTo>
                                          <a:lnTo>
                                            <a:pt x="15256" y="18663"/>
                                          </a:lnTo>
                                          <a:lnTo>
                                            <a:pt x="13496" y="23202"/>
                                          </a:lnTo>
                                          <a:lnTo>
                                            <a:pt x="12909" y="27238"/>
                                          </a:lnTo>
                                          <a:lnTo>
                                            <a:pt x="13496" y="31777"/>
                                          </a:lnTo>
                                          <a:lnTo>
                                            <a:pt x="11735" y="36317"/>
                                          </a:lnTo>
                                          <a:lnTo>
                                            <a:pt x="11148" y="42875"/>
                                          </a:lnTo>
                                          <a:lnTo>
                                            <a:pt x="9975" y="48423"/>
                                          </a:lnTo>
                                          <a:lnTo>
                                            <a:pt x="9975" y="53467"/>
                                          </a:lnTo>
                                          <a:lnTo>
                                            <a:pt x="9388" y="59016"/>
                                          </a:lnTo>
                                          <a:lnTo>
                                            <a:pt x="8215" y="64564"/>
                                          </a:lnTo>
                                          <a:lnTo>
                                            <a:pt x="7041" y="70113"/>
                                          </a:lnTo>
                                          <a:lnTo>
                                            <a:pt x="7041" y="76670"/>
                                          </a:lnTo>
                                          <a:lnTo>
                                            <a:pt x="3520" y="78688"/>
                                          </a:lnTo>
                                          <a:lnTo>
                                            <a:pt x="1760" y="80706"/>
                                          </a:lnTo>
                                          <a:lnTo>
                                            <a:pt x="0" y="73139"/>
                                          </a:lnTo>
                                          <a:lnTo>
                                            <a:pt x="0" y="66582"/>
                                          </a:lnTo>
                                          <a:lnTo>
                                            <a:pt x="0" y="60025"/>
                                          </a:lnTo>
                                          <a:lnTo>
                                            <a:pt x="1760" y="53467"/>
                                          </a:lnTo>
                                          <a:lnTo>
                                            <a:pt x="2933" y="45901"/>
                                          </a:lnTo>
                                          <a:lnTo>
                                            <a:pt x="4694" y="39344"/>
                                          </a:lnTo>
                                          <a:lnTo>
                                            <a:pt x="5281" y="32786"/>
                                          </a:lnTo>
                                          <a:lnTo>
                                            <a:pt x="7041" y="26229"/>
                                          </a:lnTo>
                                          <a:lnTo>
                                            <a:pt x="7041" y="22194"/>
                                          </a:lnTo>
                                          <a:lnTo>
                                            <a:pt x="8215" y="18663"/>
                                          </a:lnTo>
                                          <a:lnTo>
                                            <a:pt x="8215" y="15636"/>
                                          </a:lnTo>
                                          <a:lnTo>
                                            <a:pt x="9388" y="12105"/>
                                          </a:lnTo>
                                          <a:lnTo>
                                            <a:pt x="9975" y="9079"/>
                                          </a:lnTo>
                                          <a:lnTo>
                                            <a:pt x="11735" y="5548"/>
                                          </a:lnTo>
                                          <a:lnTo>
                                            <a:pt x="13496" y="2522"/>
                                          </a:lnTo>
                                          <a:lnTo>
                                            <a:pt x="16430" y="0"/>
                                          </a:lnTo>
                                          <a:lnTo>
                                            <a:pt x="16430" y="0"/>
                                          </a:lnTo>
                                          <a:close/>
                                        </a:path>
                                      </a:pathLst>
                                    </a:custGeom>
                                    <a:solidFill>
                                      <a:srgbClr val="216B21"/>
                                    </a:solidFill>
                                    <a:ln>
                                      <a:noFill/>
                                    </a:ln>
                                  </wps:spPr>
                                  <wps:bodyPr anchorCtr="0" anchor="ctr" bIns="91425" lIns="91425" spcFirstLastPara="1" rIns="91425" wrap="square" tIns="91425">
                                    <a:noAutofit/>
                                  </wps:bodyPr>
                                </wps:wsp>
                                <wps:wsp>
                                  <wps:cNvSpPr/>
                                  <wps:cNvPr id="24" name="Shape 24"/>
                                  <wps:spPr>
                                    <a:xfrm>
                                      <a:off x="364982" y="419171"/>
                                      <a:ext cx="137895" cy="61034"/>
                                    </a:xfrm>
                                    <a:custGeom>
                                      <a:rect b="b" l="l" r="r" t="t"/>
                                      <a:pathLst>
                                        <a:path extrusionOk="0" h="61034" w="137895">
                                          <a:moveTo>
                                            <a:pt x="130266" y="0"/>
                                          </a:moveTo>
                                          <a:lnTo>
                                            <a:pt x="131440" y="1008"/>
                                          </a:lnTo>
                                          <a:lnTo>
                                            <a:pt x="134374" y="2017"/>
                                          </a:lnTo>
                                          <a:lnTo>
                                            <a:pt x="136134" y="4035"/>
                                          </a:lnTo>
                                          <a:lnTo>
                                            <a:pt x="137895" y="6557"/>
                                          </a:lnTo>
                                          <a:lnTo>
                                            <a:pt x="122051" y="9583"/>
                                          </a:lnTo>
                                          <a:lnTo>
                                            <a:pt x="108555" y="13114"/>
                                          </a:lnTo>
                                          <a:lnTo>
                                            <a:pt x="93885" y="17150"/>
                                          </a:lnTo>
                                          <a:lnTo>
                                            <a:pt x="79803" y="22698"/>
                                          </a:lnTo>
                                          <a:lnTo>
                                            <a:pt x="66306" y="27238"/>
                                          </a:lnTo>
                                          <a:lnTo>
                                            <a:pt x="53397" y="33795"/>
                                          </a:lnTo>
                                          <a:lnTo>
                                            <a:pt x="39901" y="40353"/>
                                          </a:lnTo>
                                          <a:lnTo>
                                            <a:pt x="26992" y="48928"/>
                                          </a:lnTo>
                                          <a:lnTo>
                                            <a:pt x="23471" y="49936"/>
                                          </a:lnTo>
                                          <a:lnTo>
                                            <a:pt x="20537" y="50945"/>
                                          </a:lnTo>
                                          <a:lnTo>
                                            <a:pt x="17603" y="52458"/>
                                          </a:lnTo>
                                          <a:lnTo>
                                            <a:pt x="14669" y="54476"/>
                                          </a:lnTo>
                                          <a:lnTo>
                                            <a:pt x="12322" y="55485"/>
                                          </a:lnTo>
                                          <a:lnTo>
                                            <a:pt x="9388" y="57503"/>
                                          </a:lnTo>
                                          <a:lnTo>
                                            <a:pt x="6454" y="58511"/>
                                          </a:lnTo>
                                          <a:lnTo>
                                            <a:pt x="4107" y="61034"/>
                                          </a:lnTo>
                                          <a:lnTo>
                                            <a:pt x="1173" y="58511"/>
                                          </a:lnTo>
                                          <a:lnTo>
                                            <a:pt x="0" y="56494"/>
                                          </a:lnTo>
                                          <a:lnTo>
                                            <a:pt x="11148" y="47919"/>
                                          </a:lnTo>
                                          <a:lnTo>
                                            <a:pt x="23471" y="40353"/>
                                          </a:lnTo>
                                          <a:lnTo>
                                            <a:pt x="34033" y="33795"/>
                                          </a:lnTo>
                                          <a:lnTo>
                                            <a:pt x="46942" y="28247"/>
                                          </a:lnTo>
                                          <a:lnTo>
                                            <a:pt x="59265" y="21689"/>
                                          </a:lnTo>
                                          <a:lnTo>
                                            <a:pt x="71001" y="17150"/>
                                          </a:lnTo>
                                          <a:lnTo>
                                            <a:pt x="82737" y="13114"/>
                                          </a:lnTo>
                                          <a:lnTo>
                                            <a:pt x="95646" y="8575"/>
                                          </a:lnTo>
                                          <a:lnTo>
                                            <a:pt x="100340" y="6557"/>
                                          </a:lnTo>
                                          <a:lnTo>
                                            <a:pt x="103861" y="5548"/>
                                          </a:lnTo>
                                          <a:lnTo>
                                            <a:pt x="108555" y="4035"/>
                                          </a:lnTo>
                                          <a:lnTo>
                                            <a:pt x="113249" y="4035"/>
                                          </a:lnTo>
                                          <a:lnTo>
                                            <a:pt x="116770" y="2017"/>
                                          </a:lnTo>
                                          <a:lnTo>
                                            <a:pt x="121464" y="2017"/>
                                          </a:lnTo>
                                          <a:lnTo>
                                            <a:pt x="126159" y="1008"/>
                                          </a:lnTo>
                                          <a:lnTo>
                                            <a:pt x="130266" y="0"/>
                                          </a:lnTo>
                                          <a:lnTo>
                                            <a:pt x="130266" y="0"/>
                                          </a:lnTo>
                                          <a:close/>
                                        </a:path>
                                      </a:pathLst>
                                    </a:custGeom>
                                    <a:solidFill>
                                      <a:srgbClr val="216B21"/>
                                    </a:solidFill>
                                    <a:ln>
                                      <a:noFill/>
                                    </a:ln>
                                  </wps:spPr>
                                  <wps:bodyPr anchorCtr="0" anchor="ctr" bIns="91425" lIns="91425" spcFirstLastPara="1" rIns="91425" wrap="square" tIns="91425">
                                    <a:noAutofit/>
                                  </wps:bodyPr>
                                </wps:wsp>
                                <wps:wsp>
                                  <wps:cNvSpPr/>
                                  <wps:cNvPr id="25" name="Shape 25"/>
                                  <wps:spPr>
                                    <a:xfrm>
                                      <a:off x="396669" y="281465"/>
                                      <a:ext cx="96820" cy="140732"/>
                                    </a:xfrm>
                                    <a:custGeom>
                                      <a:rect b="b" l="l" r="r" t="t"/>
                                      <a:pathLst>
                                        <a:path extrusionOk="0" h="140732" w="96820">
                                          <a:moveTo>
                                            <a:pt x="57505" y="21689"/>
                                          </a:moveTo>
                                          <a:lnTo>
                                            <a:pt x="55744" y="23203"/>
                                          </a:lnTo>
                                          <a:lnTo>
                                            <a:pt x="51050" y="27238"/>
                                          </a:lnTo>
                                          <a:lnTo>
                                            <a:pt x="44595" y="36317"/>
                                          </a:lnTo>
                                          <a:lnTo>
                                            <a:pt x="36380" y="47919"/>
                                          </a:lnTo>
                                          <a:lnTo>
                                            <a:pt x="27579" y="63556"/>
                                          </a:lnTo>
                                          <a:lnTo>
                                            <a:pt x="17016" y="84237"/>
                                          </a:lnTo>
                                          <a:lnTo>
                                            <a:pt x="8215" y="108953"/>
                                          </a:lnTo>
                                          <a:lnTo>
                                            <a:pt x="0" y="140732"/>
                                          </a:lnTo>
                                          <a:lnTo>
                                            <a:pt x="1760" y="137705"/>
                                          </a:lnTo>
                                          <a:lnTo>
                                            <a:pt x="7041" y="130139"/>
                                          </a:lnTo>
                                          <a:lnTo>
                                            <a:pt x="16430" y="118033"/>
                                          </a:lnTo>
                                          <a:lnTo>
                                            <a:pt x="27579" y="105927"/>
                                          </a:lnTo>
                                          <a:lnTo>
                                            <a:pt x="39314" y="92812"/>
                                          </a:lnTo>
                                          <a:lnTo>
                                            <a:pt x="52224" y="81715"/>
                                          </a:lnTo>
                                          <a:lnTo>
                                            <a:pt x="63959" y="73140"/>
                                          </a:lnTo>
                                          <a:lnTo>
                                            <a:pt x="75695" y="71122"/>
                                          </a:lnTo>
                                          <a:lnTo>
                                            <a:pt x="75108" y="70113"/>
                                          </a:lnTo>
                                          <a:lnTo>
                                            <a:pt x="73348" y="68600"/>
                                          </a:lnTo>
                                          <a:lnTo>
                                            <a:pt x="70414" y="66582"/>
                                          </a:lnTo>
                                          <a:lnTo>
                                            <a:pt x="68654" y="64565"/>
                                          </a:lnTo>
                                          <a:lnTo>
                                            <a:pt x="65720" y="60025"/>
                                          </a:lnTo>
                                          <a:lnTo>
                                            <a:pt x="63373" y="56998"/>
                                          </a:lnTo>
                                          <a:lnTo>
                                            <a:pt x="61025" y="52459"/>
                                          </a:lnTo>
                                          <a:lnTo>
                                            <a:pt x="60439" y="47919"/>
                                          </a:lnTo>
                                          <a:lnTo>
                                            <a:pt x="61025" y="43884"/>
                                          </a:lnTo>
                                          <a:lnTo>
                                            <a:pt x="65133" y="39344"/>
                                          </a:lnTo>
                                          <a:lnTo>
                                            <a:pt x="70414" y="34804"/>
                                          </a:lnTo>
                                          <a:lnTo>
                                            <a:pt x="78042" y="31778"/>
                                          </a:lnTo>
                                          <a:lnTo>
                                            <a:pt x="83910" y="28247"/>
                                          </a:lnTo>
                                          <a:lnTo>
                                            <a:pt x="90365" y="26229"/>
                                          </a:lnTo>
                                          <a:lnTo>
                                            <a:pt x="95059" y="25220"/>
                                          </a:lnTo>
                                          <a:lnTo>
                                            <a:pt x="96820" y="25220"/>
                                          </a:lnTo>
                                          <a:lnTo>
                                            <a:pt x="85084" y="0"/>
                                          </a:lnTo>
                                          <a:lnTo>
                                            <a:pt x="57505" y="21689"/>
                                          </a:lnTo>
                                          <a:lnTo>
                                            <a:pt x="57505" y="21689"/>
                                          </a:lnTo>
                                          <a:close/>
                                        </a:path>
                                      </a:pathLst>
                                    </a:custGeom>
                                    <a:solidFill>
                                      <a:srgbClr val="26B0D6"/>
                                    </a:solidFill>
                                    <a:ln>
                                      <a:noFill/>
                                    </a:ln>
                                  </wps:spPr>
                                  <wps:bodyPr anchorCtr="0" anchor="ctr" bIns="91425" lIns="91425" spcFirstLastPara="1" rIns="91425" wrap="square" tIns="91425">
                                    <a:noAutofit/>
                                  </wps:bodyPr>
                                </wps:wsp>
                                <wps:wsp>
                                  <wps:cNvSpPr/>
                                  <wps:cNvPr id="26" name="Shape 26"/>
                                  <wps:spPr>
                                    <a:xfrm>
                                      <a:off x="379652" y="63556"/>
                                      <a:ext cx="197747" cy="169988"/>
                                    </a:xfrm>
                                    <a:custGeom>
                                      <a:rect b="b" l="l" r="r" t="t"/>
                                      <a:pathLst>
                                        <a:path extrusionOk="0" h="169988" w="197747">
                                          <a:moveTo>
                                            <a:pt x="160779" y="152333"/>
                                          </a:moveTo>
                                          <a:lnTo>
                                            <a:pt x="160779" y="151324"/>
                                          </a:lnTo>
                                          <a:lnTo>
                                            <a:pt x="163713" y="151324"/>
                                          </a:lnTo>
                                          <a:lnTo>
                                            <a:pt x="167234" y="151324"/>
                                          </a:lnTo>
                                          <a:lnTo>
                                            <a:pt x="170754" y="151324"/>
                                          </a:lnTo>
                                          <a:lnTo>
                                            <a:pt x="174862" y="150315"/>
                                          </a:lnTo>
                                          <a:lnTo>
                                            <a:pt x="178383" y="149306"/>
                                          </a:lnTo>
                                          <a:lnTo>
                                            <a:pt x="180730" y="145776"/>
                                          </a:lnTo>
                                          <a:lnTo>
                                            <a:pt x="183077" y="142749"/>
                                          </a:lnTo>
                                          <a:lnTo>
                                            <a:pt x="183077" y="139723"/>
                                          </a:lnTo>
                                          <a:lnTo>
                                            <a:pt x="183664" y="136192"/>
                                          </a:lnTo>
                                          <a:lnTo>
                                            <a:pt x="184837" y="133165"/>
                                          </a:lnTo>
                                          <a:lnTo>
                                            <a:pt x="185424" y="131652"/>
                                          </a:lnTo>
                                          <a:lnTo>
                                            <a:pt x="188358" y="127617"/>
                                          </a:lnTo>
                                          <a:lnTo>
                                            <a:pt x="193052" y="124086"/>
                                          </a:lnTo>
                                          <a:lnTo>
                                            <a:pt x="193639" y="121059"/>
                                          </a:lnTo>
                                          <a:lnTo>
                                            <a:pt x="195399" y="116519"/>
                                          </a:lnTo>
                                          <a:lnTo>
                                            <a:pt x="196573" y="110971"/>
                                          </a:lnTo>
                                          <a:lnTo>
                                            <a:pt x="197747" y="105422"/>
                                          </a:lnTo>
                                          <a:lnTo>
                                            <a:pt x="196573" y="100378"/>
                                          </a:lnTo>
                                          <a:lnTo>
                                            <a:pt x="195399" y="94830"/>
                                          </a:lnTo>
                                          <a:lnTo>
                                            <a:pt x="193639" y="90290"/>
                                          </a:lnTo>
                                          <a:lnTo>
                                            <a:pt x="191879" y="87263"/>
                                          </a:lnTo>
                                          <a:lnTo>
                                            <a:pt x="189531" y="83732"/>
                                          </a:lnTo>
                                          <a:lnTo>
                                            <a:pt x="187184" y="80706"/>
                                          </a:lnTo>
                                          <a:lnTo>
                                            <a:pt x="186598" y="77175"/>
                                          </a:lnTo>
                                          <a:lnTo>
                                            <a:pt x="186598" y="73140"/>
                                          </a:lnTo>
                                          <a:lnTo>
                                            <a:pt x="185424" y="68600"/>
                                          </a:lnTo>
                                          <a:lnTo>
                                            <a:pt x="185424" y="64060"/>
                                          </a:lnTo>
                                          <a:lnTo>
                                            <a:pt x="185424" y="58512"/>
                                          </a:lnTo>
                                          <a:lnTo>
                                            <a:pt x="185424" y="54476"/>
                                          </a:lnTo>
                                          <a:lnTo>
                                            <a:pt x="184837" y="49937"/>
                                          </a:lnTo>
                                          <a:lnTo>
                                            <a:pt x="183664" y="45901"/>
                                          </a:lnTo>
                                          <a:lnTo>
                                            <a:pt x="180730" y="41362"/>
                                          </a:lnTo>
                                          <a:lnTo>
                                            <a:pt x="178383" y="37831"/>
                                          </a:lnTo>
                                          <a:lnTo>
                                            <a:pt x="174862" y="34804"/>
                                          </a:lnTo>
                                          <a:lnTo>
                                            <a:pt x="170754" y="32787"/>
                                          </a:lnTo>
                                          <a:lnTo>
                                            <a:pt x="168407" y="31273"/>
                                          </a:lnTo>
                                          <a:lnTo>
                                            <a:pt x="166060" y="31273"/>
                                          </a:lnTo>
                                          <a:lnTo>
                                            <a:pt x="163713" y="30264"/>
                                          </a:lnTo>
                                          <a:lnTo>
                                            <a:pt x="161953" y="28247"/>
                                          </a:lnTo>
                                          <a:lnTo>
                                            <a:pt x="160192" y="24716"/>
                                          </a:lnTo>
                                          <a:lnTo>
                                            <a:pt x="157845" y="21689"/>
                                          </a:lnTo>
                                          <a:lnTo>
                                            <a:pt x="155498" y="17150"/>
                                          </a:lnTo>
                                          <a:lnTo>
                                            <a:pt x="153738" y="13114"/>
                                          </a:lnTo>
                                          <a:lnTo>
                                            <a:pt x="150804" y="10592"/>
                                          </a:lnTo>
                                          <a:lnTo>
                                            <a:pt x="147870" y="9583"/>
                                          </a:lnTo>
                                          <a:lnTo>
                                            <a:pt x="144349" y="9583"/>
                                          </a:lnTo>
                                          <a:lnTo>
                                            <a:pt x="139655" y="9583"/>
                                          </a:lnTo>
                                          <a:lnTo>
                                            <a:pt x="136134" y="9583"/>
                                          </a:lnTo>
                                          <a:lnTo>
                                            <a:pt x="132613" y="9583"/>
                                          </a:lnTo>
                                          <a:lnTo>
                                            <a:pt x="127919" y="9583"/>
                                          </a:lnTo>
                                          <a:lnTo>
                                            <a:pt x="124398" y="9583"/>
                                          </a:lnTo>
                                          <a:lnTo>
                                            <a:pt x="121464" y="9583"/>
                                          </a:lnTo>
                                          <a:lnTo>
                                            <a:pt x="118530" y="8575"/>
                                          </a:lnTo>
                                          <a:lnTo>
                                            <a:pt x="115010" y="6557"/>
                                          </a:lnTo>
                                          <a:lnTo>
                                            <a:pt x="111489" y="5548"/>
                                          </a:lnTo>
                                          <a:lnTo>
                                            <a:pt x="107381" y="4035"/>
                                          </a:lnTo>
                                          <a:lnTo>
                                            <a:pt x="103861" y="2017"/>
                                          </a:lnTo>
                                          <a:lnTo>
                                            <a:pt x="98580" y="0"/>
                                          </a:lnTo>
                                          <a:lnTo>
                                            <a:pt x="93885" y="0"/>
                                          </a:lnTo>
                                          <a:lnTo>
                                            <a:pt x="89191" y="0"/>
                                          </a:lnTo>
                                          <a:lnTo>
                                            <a:pt x="84497" y="2017"/>
                                          </a:lnTo>
                                          <a:lnTo>
                                            <a:pt x="80976" y="4035"/>
                                          </a:lnTo>
                                          <a:lnTo>
                                            <a:pt x="78042" y="6557"/>
                                          </a:lnTo>
                                          <a:lnTo>
                                            <a:pt x="75695" y="9583"/>
                                          </a:lnTo>
                                          <a:lnTo>
                                            <a:pt x="73935" y="11601"/>
                                          </a:lnTo>
                                          <a:lnTo>
                                            <a:pt x="71001" y="16141"/>
                                          </a:lnTo>
                                          <a:lnTo>
                                            <a:pt x="68067" y="18158"/>
                                          </a:lnTo>
                                          <a:lnTo>
                                            <a:pt x="65133" y="17150"/>
                                          </a:lnTo>
                                          <a:lnTo>
                                            <a:pt x="61612" y="16141"/>
                                          </a:lnTo>
                                          <a:lnTo>
                                            <a:pt x="58091" y="15132"/>
                                          </a:lnTo>
                                          <a:lnTo>
                                            <a:pt x="55157" y="15132"/>
                                          </a:lnTo>
                                          <a:lnTo>
                                            <a:pt x="50463" y="15132"/>
                                          </a:lnTo>
                                          <a:lnTo>
                                            <a:pt x="48116" y="15132"/>
                                          </a:lnTo>
                                          <a:lnTo>
                                            <a:pt x="44595" y="17150"/>
                                          </a:lnTo>
                                          <a:lnTo>
                                            <a:pt x="42248" y="19672"/>
                                          </a:lnTo>
                                          <a:lnTo>
                                            <a:pt x="40488" y="22698"/>
                                          </a:lnTo>
                                          <a:lnTo>
                                            <a:pt x="39901" y="26229"/>
                                          </a:lnTo>
                                          <a:lnTo>
                                            <a:pt x="38727" y="29256"/>
                                          </a:lnTo>
                                          <a:lnTo>
                                            <a:pt x="38141" y="32787"/>
                                          </a:lnTo>
                                          <a:lnTo>
                                            <a:pt x="35207" y="36822"/>
                                          </a:lnTo>
                                          <a:lnTo>
                                            <a:pt x="33446" y="40353"/>
                                          </a:lnTo>
                                          <a:lnTo>
                                            <a:pt x="28752" y="40353"/>
                                          </a:lnTo>
                                          <a:lnTo>
                                            <a:pt x="24058" y="42370"/>
                                          </a:lnTo>
                                          <a:lnTo>
                                            <a:pt x="21124" y="42370"/>
                                          </a:lnTo>
                                          <a:lnTo>
                                            <a:pt x="19363" y="44388"/>
                                          </a:lnTo>
                                          <a:lnTo>
                                            <a:pt x="18777" y="46910"/>
                                          </a:lnTo>
                                          <a:lnTo>
                                            <a:pt x="18777" y="50945"/>
                                          </a:lnTo>
                                          <a:lnTo>
                                            <a:pt x="18777" y="54476"/>
                                          </a:lnTo>
                                          <a:lnTo>
                                            <a:pt x="19363" y="57503"/>
                                          </a:lnTo>
                                          <a:lnTo>
                                            <a:pt x="19363" y="60025"/>
                                          </a:lnTo>
                                          <a:lnTo>
                                            <a:pt x="20537" y="63051"/>
                                          </a:lnTo>
                                          <a:lnTo>
                                            <a:pt x="20537" y="67591"/>
                                          </a:lnTo>
                                          <a:lnTo>
                                            <a:pt x="18777" y="71626"/>
                                          </a:lnTo>
                                          <a:lnTo>
                                            <a:pt x="14082" y="75157"/>
                                          </a:lnTo>
                                          <a:lnTo>
                                            <a:pt x="10562" y="78184"/>
                                          </a:lnTo>
                                          <a:lnTo>
                                            <a:pt x="7628" y="82724"/>
                                          </a:lnTo>
                                          <a:lnTo>
                                            <a:pt x="8801" y="87263"/>
                                          </a:lnTo>
                                          <a:lnTo>
                                            <a:pt x="10562" y="92812"/>
                                          </a:lnTo>
                                          <a:lnTo>
                                            <a:pt x="11148" y="96847"/>
                                          </a:lnTo>
                                          <a:lnTo>
                                            <a:pt x="10562" y="102396"/>
                                          </a:lnTo>
                                          <a:lnTo>
                                            <a:pt x="8801" y="105422"/>
                                          </a:lnTo>
                                          <a:lnTo>
                                            <a:pt x="4694" y="108953"/>
                                          </a:lnTo>
                                          <a:lnTo>
                                            <a:pt x="4107" y="113493"/>
                                          </a:lnTo>
                                          <a:lnTo>
                                            <a:pt x="4107" y="117528"/>
                                          </a:lnTo>
                                          <a:lnTo>
                                            <a:pt x="5867" y="122068"/>
                                          </a:lnTo>
                                          <a:lnTo>
                                            <a:pt x="6454" y="124086"/>
                                          </a:lnTo>
                                          <a:lnTo>
                                            <a:pt x="5867" y="127617"/>
                                          </a:lnTo>
                                          <a:lnTo>
                                            <a:pt x="4107" y="130643"/>
                                          </a:lnTo>
                                          <a:lnTo>
                                            <a:pt x="2347" y="135183"/>
                                          </a:lnTo>
                                          <a:lnTo>
                                            <a:pt x="0" y="139723"/>
                                          </a:lnTo>
                                          <a:lnTo>
                                            <a:pt x="0" y="144767"/>
                                          </a:lnTo>
                                          <a:lnTo>
                                            <a:pt x="1173" y="150315"/>
                                          </a:lnTo>
                                          <a:lnTo>
                                            <a:pt x="4107" y="154855"/>
                                          </a:lnTo>
                                          <a:lnTo>
                                            <a:pt x="5867" y="160404"/>
                                          </a:lnTo>
                                          <a:lnTo>
                                            <a:pt x="8801" y="164439"/>
                                          </a:lnTo>
                                          <a:lnTo>
                                            <a:pt x="12322" y="167970"/>
                                          </a:lnTo>
                                          <a:lnTo>
                                            <a:pt x="15256" y="169988"/>
                                          </a:lnTo>
                                          <a:lnTo>
                                            <a:pt x="18777" y="167970"/>
                                          </a:lnTo>
                                          <a:lnTo>
                                            <a:pt x="22297" y="166961"/>
                                          </a:lnTo>
                                          <a:lnTo>
                                            <a:pt x="24058" y="164439"/>
                                          </a:lnTo>
                                          <a:lnTo>
                                            <a:pt x="25818" y="164439"/>
                                          </a:lnTo>
                                          <a:lnTo>
                                            <a:pt x="160779" y="152333"/>
                                          </a:lnTo>
                                          <a:lnTo>
                                            <a:pt x="160779" y="152333"/>
                                          </a:lnTo>
                                          <a:close/>
                                        </a:path>
                                      </a:pathLst>
                                    </a:custGeom>
                                    <a:solidFill>
                                      <a:srgbClr val="8F2900"/>
                                    </a:solidFill>
                                    <a:ln>
                                      <a:noFill/>
                                    </a:ln>
                                  </wps:spPr>
                                  <wps:bodyPr anchorCtr="0" anchor="ctr" bIns="91425" lIns="91425" spcFirstLastPara="1" rIns="91425" wrap="square" tIns="91425">
                                    <a:noAutofit/>
                                  </wps:bodyPr>
                                </wps:wsp>
                                <wps:wsp>
                                  <wps:cNvSpPr/>
                                  <wps:cNvPr id="27" name="Shape 27"/>
                                  <wps:spPr>
                                    <a:xfrm>
                                      <a:off x="125572" y="722327"/>
                                      <a:ext cx="1108444" cy="414631"/>
                                    </a:xfrm>
                                    <a:custGeom>
                                      <a:rect b="b" l="l" r="r" t="t"/>
                                      <a:pathLst>
                                        <a:path extrusionOk="0" h="414631" w="1108444">
                                          <a:moveTo>
                                            <a:pt x="0" y="303154"/>
                                          </a:moveTo>
                                          <a:lnTo>
                                            <a:pt x="11148" y="291048"/>
                                          </a:lnTo>
                                          <a:lnTo>
                                            <a:pt x="42248" y="260783"/>
                                          </a:lnTo>
                                          <a:lnTo>
                                            <a:pt x="92125" y="215890"/>
                                          </a:lnTo>
                                          <a:lnTo>
                                            <a:pt x="157259" y="164440"/>
                                          </a:lnTo>
                                          <a:lnTo>
                                            <a:pt x="234128" y="109962"/>
                                          </a:lnTo>
                                          <a:lnTo>
                                            <a:pt x="322147" y="62043"/>
                                          </a:lnTo>
                                          <a:lnTo>
                                            <a:pt x="418380" y="24212"/>
                                          </a:lnTo>
                                          <a:lnTo>
                                            <a:pt x="520481" y="3026"/>
                                          </a:lnTo>
                                          <a:lnTo>
                                            <a:pt x="623169" y="0"/>
                                          </a:lnTo>
                                          <a:lnTo>
                                            <a:pt x="724684" y="11097"/>
                                          </a:lnTo>
                                          <a:lnTo>
                                            <a:pt x="820330" y="31778"/>
                                          </a:lnTo>
                                          <a:lnTo>
                                            <a:pt x="906588" y="59016"/>
                                          </a:lnTo>
                                          <a:lnTo>
                                            <a:pt x="981110" y="86255"/>
                                          </a:lnTo>
                                          <a:lnTo>
                                            <a:pt x="1038029" y="111476"/>
                                          </a:lnTo>
                                          <a:lnTo>
                                            <a:pt x="1074410" y="129635"/>
                                          </a:lnTo>
                                          <a:lnTo>
                                            <a:pt x="1088493" y="137201"/>
                                          </a:lnTo>
                                          <a:lnTo>
                                            <a:pt x="1090253" y="138714"/>
                                          </a:lnTo>
                                          <a:lnTo>
                                            <a:pt x="1094947" y="145272"/>
                                          </a:lnTo>
                                          <a:lnTo>
                                            <a:pt x="1100228" y="152838"/>
                                          </a:lnTo>
                                          <a:lnTo>
                                            <a:pt x="1106683" y="162422"/>
                                          </a:lnTo>
                                          <a:lnTo>
                                            <a:pt x="1108444" y="170997"/>
                                          </a:lnTo>
                                          <a:lnTo>
                                            <a:pt x="1107270" y="181085"/>
                                          </a:lnTo>
                                          <a:lnTo>
                                            <a:pt x="1101989" y="188652"/>
                                          </a:lnTo>
                                          <a:lnTo>
                                            <a:pt x="1088493" y="194200"/>
                                          </a:lnTo>
                                          <a:lnTo>
                                            <a:pt x="1064434" y="197227"/>
                                          </a:lnTo>
                                          <a:lnTo>
                                            <a:pt x="1035095" y="201766"/>
                                          </a:lnTo>
                                          <a:lnTo>
                                            <a:pt x="1003995" y="206306"/>
                                          </a:lnTo>
                                          <a:lnTo>
                                            <a:pt x="973482" y="211350"/>
                                          </a:lnTo>
                                          <a:lnTo>
                                            <a:pt x="947663" y="215890"/>
                                          </a:lnTo>
                                          <a:lnTo>
                                            <a:pt x="932994" y="223456"/>
                                          </a:lnTo>
                                          <a:lnTo>
                                            <a:pt x="931233" y="231023"/>
                                          </a:lnTo>
                                          <a:lnTo>
                                            <a:pt x="947077" y="240102"/>
                                          </a:lnTo>
                                          <a:lnTo>
                                            <a:pt x="970548" y="249686"/>
                                          </a:lnTo>
                                          <a:lnTo>
                                            <a:pt x="989912" y="261792"/>
                                          </a:lnTo>
                                          <a:lnTo>
                                            <a:pt x="1003995" y="272889"/>
                                          </a:lnTo>
                                          <a:lnTo>
                                            <a:pt x="1012210" y="284491"/>
                                          </a:lnTo>
                                          <a:lnTo>
                                            <a:pt x="1012797" y="294579"/>
                                          </a:lnTo>
                                          <a:lnTo>
                                            <a:pt x="1007516" y="306685"/>
                                          </a:lnTo>
                                          <a:lnTo>
                                            <a:pt x="994020" y="315260"/>
                                          </a:lnTo>
                                          <a:lnTo>
                                            <a:pt x="972895" y="323835"/>
                                          </a:lnTo>
                                          <a:lnTo>
                                            <a:pt x="935341" y="330393"/>
                                          </a:lnTo>
                                          <a:lnTo>
                                            <a:pt x="880183" y="337959"/>
                                          </a:lnTo>
                                          <a:lnTo>
                                            <a:pt x="813289" y="343508"/>
                                          </a:lnTo>
                                          <a:lnTo>
                                            <a:pt x="739940" y="350065"/>
                                          </a:lnTo>
                                          <a:lnTo>
                                            <a:pt x="663658" y="353596"/>
                                          </a:lnTo>
                                          <a:lnTo>
                                            <a:pt x="593830" y="356623"/>
                                          </a:lnTo>
                                          <a:lnTo>
                                            <a:pt x="533390" y="357631"/>
                                          </a:lnTo>
                                          <a:lnTo>
                                            <a:pt x="489968" y="356623"/>
                                          </a:lnTo>
                                          <a:lnTo>
                                            <a:pt x="460042" y="356623"/>
                                          </a:lnTo>
                                          <a:lnTo>
                                            <a:pt x="438918" y="362171"/>
                                          </a:lnTo>
                                          <a:lnTo>
                                            <a:pt x="420140" y="370746"/>
                                          </a:lnTo>
                                          <a:lnTo>
                                            <a:pt x="401950" y="382852"/>
                                          </a:lnTo>
                                          <a:lnTo>
                                            <a:pt x="379065" y="393949"/>
                                          </a:lnTo>
                                          <a:lnTo>
                                            <a:pt x="347965" y="403533"/>
                                          </a:lnTo>
                                          <a:lnTo>
                                            <a:pt x="303956" y="411100"/>
                                          </a:lnTo>
                                          <a:lnTo>
                                            <a:pt x="244104" y="414631"/>
                                          </a:lnTo>
                                          <a:lnTo>
                                            <a:pt x="180144" y="409082"/>
                                          </a:lnTo>
                                          <a:lnTo>
                                            <a:pt x="127919" y="396976"/>
                                          </a:lnTo>
                                          <a:lnTo>
                                            <a:pt x="85671" y="378312"/>
                                          </a:lnTo>
                                          <a:lnTo>
                                            <a:pt x="52810" y="358640"/>
                                          </a:lnTo>
                                          <a:lnTo>
                                            <a:pt x="28752" y="337959"/>
                                          </a:lnTo>
                                          <a:lnTo>
                                            <a:pt x="12322" y="320809"/>
                                          </a:lnTo>
                                          <a:lnTo>
                                            <a:pt x="2933" y="308703"/>
                                          </a:lnTo>
                                          <a:lnTo>
                                            <a:pt x="0" y="303154"/>
                                          </a:lnTo>
                                          <a:lnTo>
                                            <a:pt x="0" y="303154"/>
                                          </a:lnTo>
                                          <a:close/>
                                        </a:path>
                                      </a:pathLst>
                                    </a:custGeom>
                                    <a:solidFill>
                                      <a:srgbClr val="999999"/>
                                    </a:solidFill>
                                    <a:ln>
                                      <a:noFill/>
                                    </a:ln>
                                  </wps:spPr>
                                  <wps:bodyPr anchorCtr="0" anchor="ctr" bIns="91425" lIns="91425" spcFirstLastPara="1" rIns="91425" wrap="square" tIns="91425">
                                    <a:noAutofit/>
                                  </wps:bodyPr>
                                </wps:wsp>
                                <wps:wsp>
                                  <wps:cNvSpPr/>
                                  <wps:cNvPr id="28" name="Shape 28"/>
                                  <wps:spPr>
                                    <a:xfrm>
                                      <a:off x="478233" y="445401"/>
                                      <a:ext cx="230021" cy="312739"/>
                                    </a:xfrm>
                                    <a:custGeom>
                                      <a:rect b="b" l="l" r="r" t="t"/>
                                      <a:pathLst>
                                        <a:path extrusionOk="0" h="312739" w="230021">
                                          <a:moveTo>
                                            <a:pt x="192466" y="47919"/>
                                          </a:moveTo>
                                          <a:lnTo>
                                            <a:pt x="193640" y="47919"/>
                                          </a:lnTo>
                                          <a:lnTo>
                                            <a:pt x="195400" y="48928"/>
                                          </a:lnTo>
                                          <a:lnTo>
                                            <a:pt x="198921" y="49937"/>
                                          </a:lnTo>
                                          <a:lnTo>
                                            <a:pt x="202441" y="51955"/>
                                          </a:lnTo>
                                          <a:lnTo>
                                            <a:pt x="206549" y="54477"/>
                                          </a:lnTo>
                                          <a:lnTo>
                                            <a:pt x="210656" y="58512"/>
                                          </a:lnTo>
                                          <a:lnTo>
                                            <a:pt x="213590" y="62043"/>
                                          </a:lnTo>
                                          <a:lnTo>
                                            <a:pt x="216524" y="66583"/>
                                          </a:lnTo>
                                          <a:lnTo>
                                            <a:pt x="217111" y="76167"/>
                                          </a:lnTo>
                                          <a:lnTo>
                                            <a:pt x="218285" y="94830"/>
                                          </a:lnTo>
                                          <a:lnTo>
                                            <a:pt x="218872" y="118538"/>
                                          </a:lnTo>
                                          <a:lnTo>
                                            <a:pt x="220045" y="145776"/>
                                          </a:lnTo>
                                          <a:lnTo>
                                            <a:pt x="221219" y="174528"/>
                                          </a:lnTo>
                                          <a:lnTo>
                                            <a:pt x="223566" y="202775"/>
                                          </a:lnTo>
                                          <a:lnTo>
                                            <a:pt x="225326" y="226483"/>
                                          </a:lnTo>
                                          <a:lnTo>
                                            <a:pt x="230021" y="246155"/>
                                          </a:lnTo>
                                          <a:lnTo>
                                            <a:pt x="228260" y="257253"/>
                                          </a:lnTo>
                                          <a:lnTo>
                                            <a:pt x="221805" y="265828"/>
                                          </a:lnTo>
                                          <a:lnTo>
                                            <a:pt x="208896" y="273394"/>
                                          </a:lnTo>
                                          <a:lnTo>
                                            <a:pt x="194226" y="279951"/>
                                          </a:lnTo>
                                          <a:lnTo>
                                            <a:pt x="177210" y="285500"/>
                                          </a:lnTo>
                                          <a:lnTo>
                                            <a:pt x="161366" y="291049"/>
                                          </a:lnTo>
                                          <a:lnTo>
                                            <a:pt x="148457" y="296597"/>
                                          </a:lnTo>
                                          <a:lnTo>
                                            <a:pt x="139068" y="302146"/>
                                          </a:lnTo>
                                          <a:lnTo>
                                            <a:pt x="129093" y="306181"/>
                                          </a:lnTo>
                                          <a:lnTo>
                                            <a:pt x="114423" y="309712"/>
                                          </a:lnTo>
                                          <a:lnTo>
                                            <a:pt x="95059" y="311730"/>
                                          </a:lnTo>
                                          <a:lnTo>
                                            <a:pt x="75108" y="312739"/>
                                          </a:lnTo>
                                          <a:lnTo>
                                            <a:pt x="52810" y="311730"/>
                                          </a:lnTo>
                                          <a:lnTo>
                                            <a:pt x="34033" y="309712"/>
                                          </a:lnTo>
                                          <a:lnTo>
                                            <a:pt x="17016" y="304163"/>
                                          </a:lnTo>
                                          <a:lnTo>
                                            <a:pt x="6454" y="296597"/>
                                          </a:lnTo>
                                          <a:lnTo>
                                            <a:pt x="1760" y="278943"/>
                                          </a:lnTo>
                                          <a:lnTo>
                                            <a:pt x="0" y="245147"/>
                                          </a:lnTo>
                                          <a:lnTo>
                                            <a:pt x="0" y="200758"/>
                                          </a:lnTo>
                                          <a:lnTo>
                                            <a:pt x="1760" y="151325"/>
                                          </a:lnTo>
                                          <a:lnTo>
                                            <a:pt x="4694" y="102396"/>
                                          </a:lnTo>
                                          <a:lnTo>
                                            <a:pt x="6454" y="60025"/>
                                          </a:lnTo>
                                          <a:lnTo>
                                            <a:pt x="8801" y="30265"/>
                                          </a:lnTo>
                                          <a:lnTo>
                                            <a:pt x="9975" y="19672"/>
                                          </a:lnTo>
                                          <a:lnTo>
                                            <a:pt x="11735" y="18159"/>
                                          </a:lnTo>
                                          <a:lnTo>
                                            <a:pt x="19364" y="16141"/>
                                          </a:lnTo>
                                          <a:lnTo>
                                            <a:pt x="29339" y="13114"/>
                                          </a:lnTo>
                                          <a:lnTo>
                                            <a:pt x="42248" y="9583"/>
                                          </a:lnTo>
                                          <a:lnTo>
                                            <a:pt x="55158" y="5044"/>
                                          </a:lnTo>
                                          <a:lnTo>
                                            <a:pt x="68654" y="2017"/>
                                          </a:lnTo>
                                          <a:lnTo>
                                            <a:pt x="80389" y="0"/>
                                          </a:lnTo>
                                          <a:lnTo>
                                            <a:pt x="90952" y="0"/>
                                          </a:lnTo>
                                          <a:lnTo>
                                            <a:pt x="100927" y="2017"/>
                                          </a:lnTo>
                                          <a:lnTo>
                                            <a:pt x="115597" y="7566"/>
                                          </a:lnTo>
                                          <a:lnTo>
                                            <a:pt x="132027" y="15132"/>
                                          </a:lnTo>
                                          <a:lnTo>
                                            <a:pt x="150217" y="23707"/>
                                          </a:lnTo>
                                          <a:lnTo>
                                            <a:pt x="166061" y="32282"/>
                                          </a:lnTo>
                                          <a:lnTo>
                                            <a:pt x="179557" y="40353"/>
                                          </a:lnTo>
                                          <a:lnTo>
                                            <a:pt x="188945" y="45397"/>
                                          </a:lnTo>
                                          <a:lnTo>
                                            <a:pt x="192466" y="47919"/>
                                          </a:lnTo>
                                          <a:lnTo>
                                            <a:pt x="192466" y="47919"/>
                                          </a:lnTo>
                                          <a:close/>
                                        </a:path>
                                      </a:pathLst>
                                    </a:custGeom>
                                    <a:solidFill>
                                      <a:srgbClr val="FF9900"/>
                                    </a:solidFill>
                                    <a:ln>
                                      <a:noFill/>
                                    </a:ln>
                                  </wps:spPr>
                                  <wps:bodyPr anchorCtr="0" anchor="ctr" bIns="91425" lIns="91425" spcFirstLastPara="1" rIns="91425" wrap="square" tIns="91425">
                                    <a:noAutofit/>
                                  </wps:bodyPr>
                                </wps:wsp>
                                <wps:wsp>
                                  <wps:cNvSpPr/>
                                  <wps:cNvPr id="29" name="Shape 29"/>
                                  <wps:spPr>
                                    <a:xfrm>
                                      <a:off x="750503" y="731911"/>
                                      <a:ext cx="519308" cy="330898"/>
                                    </a:xfrm>
                                    <a:custGeom>
                                      <a:rect b="b" l="l" r="r" t="t"/>
                                      <a:pathLst>
                                        <a:path extrusionOk="0" h="330898" w="519308">
                                          <a:moveTo>
                                            <a:pt x="0" y="162926"/>
                                          </a:moveTo>
                                          <a:lnTo>
                                            <a:pt x="120878" y="0"/>
                                          </a:lnTo>
                                          <a:lnTo>
                                            <a:pt x="134961" y="3530"/>
                                          </a:lnTo>
                                          <a:lnTo>
                                            <a:pt x="172515" y="14628"/>
                                          </a:lnTo>
                                          <a:lnTo>
                                            <a:pt x="226500" y="29760"/>
                                          </a:lnTo>
                                          <a:lnTo>
                                            <a:pt x="291047" y="50441"/>
                                          </a:lnTo>
                                          <a:lnTo>
                                            <a:pt x="356180" y="73140"/>
                                          </a:lnTo>
                                          <a:lnTo>
                                            <a:pt x="417206" y="98361"/>
                                          </a:lnTo>
                                          <a:lnTo>
                                            <a:pt x="465323" y="122573"/>
                                          </a:lnTo>
                                          <a:lnTo>
                                            <a:pt x="495249" y="147289"/>
                                          </a:lnTo>
                                          <a:lnTo>
                                            <a:pt x="501704" y="153847"/>
                                          </a:lnTo>
                                          <a:lnTo>
                                            <a:pt x="509332" y="161413"/>
                                          </a:lnTo>
                                          <a:lnTo>
                                            <a:pt x="515787" y="167971"/>
                                          </a:lnTo>
                                          <a:lnTo>
                                            <a:pt x="519308" y="174528"/>
                                          </a:lnTo>
                                          <a:lnTo>
                                            <a:pt x="517547" y="181085"/>
                                          </a:lnTo>
                                          <a:lnTo>
                                            <a:pt x="511092" y="187643"/>
                                          </a:lnTo>
                                          <a:lnTo>
                                            <a:pt x="496423" y="194200"/>
                                          </a:lnTo>
                                          <a:lnTo>
                                            <a:pt x="471778" y="201767"/>
                                          </a:lnTo>
                                          <a:lnTo>
                                            <a:pt x="442438" y="207315"/>
                                          </a:lnTo>
                                          <a:lnTo>
                                            <a:pt x="415446" y="213873"/>
                                          </a:lnTo>
                                          <a:lnTo>
                                            <a:pt x="392561" y="220430"/>
                                          </a:lnTo>
                                          <a:lnTo>
                                            <a:pt x="374371" y="226987"/>
                                          </a:lnTo>
                                          <a:lnTo>
                                            <a:pt x="360288" y="233545"/>
                                          </a:lnTo>
                                          <a:lnTo>
                                            <a:pt x="352073" y="240102"/>
                                          </a:lnTo>
                                          <a:lnTo>
                                            <a:pt x="350312" y="247669"/>
                                          </a:lnTo>
                                          <a:lnTo>
                                            <a:pt x="356767" y="256748"/>
                                          </a:lnTo>
                                          <a:lnTo>
                                            <a:pt x="366156" y="263306"/>
                                          </a:lnTo>
                                          <a:lnTo>
                                            <a:pt x="377305" y="268350"/>
                                          </a:lnTo>
                                          <a:lnTo>
                                            <a:pt x="386106" y="272889"/>
                                          </a:lnTo>
                                          <a:lnTo>
                                            <a:pt x="394322" y="277429"/>
                                          </a:lnTo>
                                          <a:lnTo>
                                            <a:pt x="400189" y="281465"/>
                                          </a:lnTo>
                                          <a:lnTo>
                                            <a:pt x="401950" y="287013"/>
                                          </a:lnTo>
                                          <a:lnTo>
                                            <a:pt x="399016" y="293571"/>
                                          </a:lnTo>
                                          <a:lnTo>
                                            <a:pt x="391974" y="305677"/>
                                          </a:lnTo>
                                          <a:lnTo>
                                            <a:pt x="374957" y="315261"/>
                                          </a:lnTo>
                                          <a:lnTo>
                                            <a:pt x="354420" y="321818"/>
                                          </a:lnTo>
                                          <a:lnTo>
                                            <a:pt x="328601" y="326358"/>
                                          </a:lnTo>
                                          <a:lnTo>
                                            <a:pt x="301609" y="329889"/>
                                          </a:lnTo>
                                          <a:lnTo>
                                            <a:pt x="276377" y="330898"/>
                                          </a:lnTo>
                                          <a:lnTo>
                                            <a:pt x="255253" y="330898"/>
                                          </a:lnTo>
                                          <a:lnTo>
                                            <a:pt x="240583" y="330898"/>
                                          </a:lnTo>
                                          <a:lnTo>
                                            <a:pt x="235889" y="330898"/>
                                          </a:lnTo>
                                          <a:lnTo>
                                            <a:pt x="230021" y="326358"/>
                                          </a:lnTo>
                                          <a:lnTo>
                                            <a:pt x="218285" y="317783"/>
                                          </a:lnTo>
                                          <a:lnTo>
                                            <a:pt x="200094" y="304668"/>
                                          </a:lnTo>
                                          <a:lnTo>
                                            <a:pt x="178970" y="289535"/>
                                          </a:lnTo>
                                          <a:lnTo>
                                            <a:pt x="156672" y="273898"/>
                                          </a:lnTo>
                                          <a:lnTo>
                                            <a:pt x="136721" y="260783"/>
                                          </a:lnTo>
                                          <a:lnTo>
                                            <a:pt x="120291" y="251200"/>
                                          </a:lnTo>
                                          <a:lnTo>
                                            <a:pt x="110316" y="246660"/>
                                          </a:lnTo>
                                          <a:lnTo>
                                            <a:pt x="99754" y="241111"/>
                                          </a:lnTo>
                                          <a:lnTo>
                                            <a:pt x="85084" y="231527"/>
                                          </a:lnTo>
                                          <a:lnTo>
                                            <a:pt x="68067" y="217404"/>
                                          </a:lnTo>
                                          <a:lnTo>
                                            <a:pt x="48703" y="203280"/>
                                          </a:lnTo>
                                          <a:lnTo>
                                            <a:pt x="30513" y="187643"/>
                                          </a:lnTo>
                                          <a:lnTo>
                                            <a:pt x="14669" y="174528"/>
                                          </a:lnTo>
                                          <a:lnTo>
                                            <a:pt x="3520" y="165953"/>
                                          </a:lnTo>
                                          <a:lnTo>
                                            <a:pt x="0" y="162926"/>
                                          </a:lnTo>
                                          <a:lnTo>
                                            <a:pt x="0" y="162926"/>
                                          </a:lnTo>
                                          <a:close/>
                                        </a:path>
                                      </a:pathLst>
                                    </a:custGeom>
                                    <a:solidFill>
                                      <a:srgbClr val="F7F2D6"/>
                                    </a:solidFill>
                                    <a:ln>
                                      <a:noFill/>
                                    </a:ln>
                                  </wps:spPr>
                                  <wps:bodyPr anchorCtr="0" anchor="ctr" bIns="91425" lIns="91425" spcFirstLastPara="1" rIns="91425" wrap="square" tIns="91425">
                                    <a:noAutofit/>
                                  </wps:bodyPr>
                                </wps:wsp>
                                <wps:wsp>
                                  <wps:cNvSpPr/>
                                  <wps:cNvPr id="30" name="Shape 30"/>
                                  <wps:spPr>
                                    <a:xfrm>
                                      <a:off x="947077" y="832290"/>
                                      <a:ext cx="100927" cy="114502"/>
                                    </a:xfrm>
                                    <a:custGeom>
                                      <a:rect b="b" l="l" r="r" t="t"/>
                                      <a:pathLst>
                                        <a:path extrusionOk="0" h="114502" w="100927">
                                          <a:moveTo>
                                            <a:pt x="27578" y="0"/>
                                          </a:moveTo>
                                          <a:lnTo>
                                            <a:pt x="28165" y="0"/>
                                          </a:lnTo>
                                          <a:lnTo>
                                            <a:pt x="31099" y="0"/>
                                          </a:lnTo>
                                          <a:lnTo>
                                            <a:pt x="34620" y="0"/>
                                          </a:lnTo>
                                          <a:lnTo>
                                            <a:pt x="39314" y="0"/>
                                          </a:lnTo>
                                          <a:lnTo>
                                            <a:pt x="44008" y="0"/>
                                          </a:lnTo>
                                          <a:lnTo>
                                            <a:pt x="48703" y="0"/>
                                          </a:lnTo>
                                          <a:lnTo>
                                            <a:pt x="52223" y="0"/>
                                          </a:lnTo>
                                          <a:lnTo>
                                            <a:pt x="55744" y="0"/>
                                          </a:lnTo>
                                          <a:lnTo>
                                            <a:pt x="58678" y="1513"/>
                                          </a:lnTo>
                                          <a:lnTo>
                                            <a:pt x="63959" y="4539"/>
                                          </a:lnTo>
                                          <a:lnTo>
                                            <a:pt x="69240" y="9079"/>
                                          </a:lnTo>
                                          <a:lnTo>
                                            <a:pt x="75695" y="14123"/>
                                          </a:lnTo>
                                          <a:lnTo>
                                            <a:pt x="82149" y="19672"/>
                                          </a:lnTo>
                                          <a:lnTo>
                                            <a:pt x="88017" y="26229"/>
                                          </a:lnTo>
                                          <a:lnTo>
                                            <a:pt x="90364" y="31778"/>
                                          </a:lnTo>
                                          <a:lnTo>
                                            <a:pt x="92712" y="36317"/>
                                          </a:lnTo>
                                          <a:lnTo>
                                            <a:pt x="91538" y="38335"/>
                                          </a:lnTo>
                                          <a:lnTo>
                                            <a:pt x="90364" y="40353"/>
                                          </a:lnTo>
                                          <a:lnTo>
                                            <a:pt x="88604" y="41866"/>
                                          </a:lnTo>
                                          <a:lnTo>
                                            <a:pt x="88604" y="42875"/>
                                          </a:lnTo>
                                          <a:lnTo>
                                            <a:pt x="85083" y="41866"/>
                                          </a:lnTo>
                                          <a:lnTo>
                                            <a:pt x="83323" y="40353"/>
                                          </a:lnTo>
                                          <a:lnTo>
                                            <a:pt x="80389" y="38335"/>
                                          </a:lnTo>
                                          <a:lnTo>
                                            <a:pt x="78042" y="36317"/>
                                          </a:lnTo>
                                          <a:lnTo>
                                            <a:pt x="73348" y="33795"/>
                                          </a:lnTo>
                                          <a:lnTo>
                                            <a:pt x="69240" y="31778"/>
                                          </a:lnTo>
                                          <a:lnTo>
                                            <a:pt x="65133" y="30769"/>
                                          </a:lnTo>
                                          <a:lnTo>
                                            <a:pt x="61025" y="30769"/>
                                          </a:lnTo>
                                          <a:lnTo>
                                            <a:pt x="57504" y="31778"/>
                                          </a:lnTo>
                                          <a:lnTo>
                                            <a:pt x="55744" y="32786"/>
                                          </a:lnTo>
                                          <a:lnTo>
                                            <a:pt x="53984" y="35308"/>
                                          </a:lnTo>
                                          <a:lnTo>
                                            <a:pt x="53984" y="38335"/>
                                          </a:lnTo>
                                          <a:lnTo>
                                            <a:pt x="53984" y="41866"/>
                                          </a:lnTo>
                                          <a:lnTo>
                                            <a:pt x="55744" y="44892"/>
                                          </a:lnTo>
                                          <a:lnTo>
                                            <a:pt x="56918" y="46910"/>
                                          </a:lnTo>
                                          <a:lnTo>
                                            <a:pt x="58678" y="50441"/>
                                          </a:lnTo>
                                          <a:lnTo>
                                            <a:pt x="60438" y="52459"/>
                                          </a:lnTo>
                                          <a:lnTo>
                                            <a:pt x="63372" y="54476"/>
                                          </a:lnTo>
                                          <a:lnTo>
                                            <a:pt x="65133" y="54476"/>
                                          </a:lnTo>
                                          <a:lnTo>
                                            <a:pt x="68653" y="56998"/>
                                          </a:lnTo>
                                          <a:lnTo>
                                            <a:pt x="73348" y="59016"/>
                                          </a:lnTo>
                                          <a:lnTo>
                                            <a:pt x="78629" y="61034"/>
                                          </a:lnTo>
                                          <a:lnTo>
                                            <a:pt x="83323" y="63556"/>
                                          </a:lnTo>
                                          <a:lnTo>
                                            <a:pt x="88604" y="66582"/>
                                          </a:lnTo>
                                          <a:lnTo>
                                            <a:pt x="93298" y="69104"/>
                                          </a:lnTo>
                                          <a:lnTo>
                                            <a:pt x="97993" y="71122"/>
                                          </a:lnTo>
                                          <a:lnTo>
                                            <a:pt x="99753" y="73140"/>
                                          </a:lnTo>
                                          <a:lnTo>
                                            <a:pt x="98579" y="74148"/>
                                          </a:lnTo>
                                          <a:lnTo>
                                            <a:pt x="96819" y="75662"/>
                                          </a:lnTo>
                                          <a:lnTo>
                                            <a:pt x="93298" y="76670"/>
                                          </a:lnTo>
                                          <a:lnTo>
                                            <a:pt x="89778" y="77679"/>
                                          </a:lnTo>
                                          <a:lnTo>
                                            <a:pt x="86257" y="77679"/>
                                          </a:lnTo>
                                          <a:lnTo>
                                            <a:pt x="83323" y="77679"/>
                                          </a:lnTo>
                                          <a:lnTo>
                                            <a:pt x="83323" y="78688"/>
                                          </a:lnTo>
                                          <a:lnTo>
                                            <a:pt x="100927" y="87263"/>
                                          </a:lnTo>
                                          <a:lnTo>
                                            <a:pt x="99753" y="87263"/>
                                          </a:lnTo>
                                          <a:lnTo>
                                            <a:pt x="97993" y="87263"/>
                                          </a:lnTo>
                                          <a:lnTo>
                                            <a:pt x="95059" y="87263"/>
                                          </a:lnTo>
                                          <a:lnTo>
                                            <a:pt x="93298" y="87263"/>
                                          </a:lnTo>
                                          <a:lnTo>
                                            <a:pt x="89778" y="87263"/>
                                          </a:lnTo>
                                          <a:lnTo>
                                            <a:pt x="88017" y="88776"/>
                                          </a:lnTo>
                                          <a:lnTo>
                                            <a:pt x="85083" y="88776"/>
                                          </a:lnTo>
                                          <a:lnTo>
                                            <a:pt x="83910" y="90794"/>
                                          </a:lnTo>
                                          <a:lnTo>
                                            <a:pt x="83910" y="91803"/>
                                          </a:lnTo>
                                          <a:lnTo>
                                            <a:pt x="88017" y="95334"/>
                                          </a:lnTo>
                                          <a:lnTo>
                                            <a:pt x="92712" y="97351"/>
                                          </a:lnTo>
                                          <a:lnTo>
                                            <a:pt x="96819" y="99369"/>
                                          </a:lnTo>
                                          <a:lnTo>
                                            <a:pt x="96819" y="99369"/>
                                          </a:lnTo>
                                          <a:lnTo>
                                            <a:pt x="96819" y="101387"/>
                                          </a:lnTo>
                                          <a:lnTo>
                                            <a:pt x="95059" y="102900"/>
                                          </a:lnTo>
                                          <a:lnTo>
                                            <a:pt x="92712" y="103909"/>
                                          </a:lnTo>
                                          <a:lnTo>
                                            <a:pt x="88604" y="103909"/>
                                          </a:lnTo>
                                          <a:lnTo>
                                            <a:pt x="86844" y="104918"/>
                                          </a:lnTo>
                                          <a:lnTo>
                                            <a:pt x="83323" y="104918"/>
                                          </a:lnTo>
                                          <a:lnTo>
                                            <a:pt x="83323" y="104918"/>
                                          </a:lnTo>
                                          <a:lnTo>
                                            <a:pt x="86257" y="109457"/>
                                          </a:lnTo>
                                          <a:lnTo>
                                            <a:pt x="88604" y="112484"/>
                                          </a:lnTo>
                                          <a:lnTo>
                                            <a:pt x="91538" y="114502"/>
                                          </a:lnTo>
                                          <a:lnTo>
                                            <a:pt x="88604" y="113493"/>
                                          </a:lnTo>
                                          <a:lnTo>
                                            <a:pt x="82149" y="111475"/>
                                          </a:lnTo>
                                          <a:lnTo>
                                            <a:pt x="73348" y="109457"/>
                                          </a:lnTo>
                                          <a:lnTo>
                                            <a:pt x="62199" y="105926"/>
                                          </a:lnTo>
                                          <a:lnTo>
                                            <a:pt x="51050" y="102900"/>
                                          </a:lnTo>
                                          <a:lnTo>
                                            <a:pt x="41074" y="99369"/>
                                          </a:lnTo>
                                          <a:lnTo>
                                            <a:pt x="32859" y="97351"/>
                                          </a:lnTo>
                                          <a:lnTo>
                                            <a:pt x="28165" y="95334"/>
                                          </a:lnTo>
                                          <a:lnTo>
                                            <a:pt x="24644" y="91803"/>
                                          </a:lnTo>
                                          <a:lnTo>
                                            <a:pt x="21124" y="86254"/>
                                          </a:lnTo>
                                          <a:lnTo>
                                            <a:pt x="16429" y="80706"/>
                                          </a:lnTo>
                                          <a:lnTo>
                                            <a:pt x="11735" y="74148"/>
                                          </a:lnTo>
                                          <a:lnTo>
                                            <a:pt x="7041" y="67591"/>
                                          </a:lnTo>
                                          <a:lnTo>
                                            <a:pt x="3520" y="62547"/>
                                          </a:lnTo>
                                          <a:lnTo>
                                            <a:pt x="586" y="58007"/>
                                          </a:lnTo>
                                          <a:lnTo>
                                            <a:pt x="0" y="54476"/>
                                          </a:lnTo>
                                          <a:lnTo>
                                            <a:pt x="0" y="49432"/>
                                          </a:lnTo>
                                          <a:lnTo>
                                            <a:pt x="2347" y="42875"/>
                                          </a:lnTo>
                                          <a:lnTo>
                                            <a:pt x="7041" y="32786"/>
                                          </a:lnTo>
                                          <a:lnTo>
                                            <a:pt x="12909" y="24211"/>
                                          </a:lnTo>
                                          <a:lnTo>
                                            <a:pt x="18190" y="14123"/>
                                          </a:lnTo>
                                          <a:lnTo>
                                            <a:pt x="22884" y="6557"/>
                                          </a:lnTo>
                                          <a:lnTo>
                                            <a:pt x="26405" y="1513"/>
                                          </a:lnTo>
                                          <a:lnTo>
                                            <a:pt x="27578" y="0"/>
                                          </a:lnTo>
                                          <a:lnTo>
                                            <a:pt x="27578" y="0"/>
                                          </a:lnTo>
                                          <a:close/>
                                        </a:path>
                                      </a:pathLst>
                                    </a:custGeom>
                                    <a:solidFill>
                                      <a:srgbClr val="CC804D"/>
                                    </a:solidFill>
                                    <a:ln>
                                      <a:noFill/>
                                    </a:ln>
                                  </wps:spPr>
                                  <wps:bodyPr anchorCtr="0" anchor="ctr" bIns="91425" lIns="91425" spcFirstLastPara="1" rIns="91425" wrap="square" tIns="91425">
                                    <a:noAutofit/>
                                  </wps:bodyPr>
                                </wps:wsp>
                                <wps:wsp>
                                  <wps:cNvSpPr/>
                                  <wps:cNvPr id="31" name="Shape 31"/>
                                  <wps:spPr>
                                    <a:xfrm>
                                      <a:off x="621996" y="499878"/>
                                      <a:ext cx="53397" cy="159396"/>
                                    </a:xfrm>
                                    <a:custGeom>
                                      <a:rect b="b" l="l" r="r" t="t"/>
                                      <a:pathLst>
                                        <a:path extrusionOk="0" h="159396" w="53397">
                                          <a:moveTo>
                                            <a:pt x="38727" y="0"/>
                                          </a:moveTo>
                                          <a:lnTo>
                                            <a:pt x="38727" y="1008"/>
                                          </a:lnTo>
                                          <a:lnTo>
                                            <a:pt x="40487" y="4035"/>
                                          </a:lnTo>
                                          <a:lnTo>
                                            <a:pt x="43421" y="9583"/>
                                          </a:lnTo>
                                          <a:lnTo>
                                            <a:pt x="45768" y="17150"/>
                                          </a:lnTo>
                                          <a:lnTo>
                                            <a:pt x="48115" y="24716"/>
                                          </a:lnTo>
                                          <a:lnTo>
                                            <a:pt x="50463" y="33795"/>
                                          </a:lnTo>
                                          <a:lnTo>
                                            <a:pt x="52223" y="41362"/>
                                          </a:lnTo>
                                          <a:lnTo>
                                            <a:pt x="53397" y="47919"/>
                                          </a:lnTo>
                                          <a:lnTo>
                                            <a:pt x="52223" y="47919"/>
                                          </a:lnTo>
                                          <a:lnTo>
                                            <a:pt x="50463" y="47919"/>
                                          </a:lnTo>
                                          <a:lnTo>
                                            <a:pt x="46942" y="47919"/>
                                          </a:lnTo>
                                          <a:lnTo>
                                            <a:pt x="44008" y="48928"/>
                                          </a:lnTo>
                                          <a:lnTo>
                                            <a:pt x="39314" y="47919"/>
                                          </a:lnTo>
                                          <a:lnTo>
                                            <a:pt x="35793" y="47919"/>
                                          </a:lnTo>
                                          <a:lnTo>
                                            <a:pt x="33446" y="47919"/>
                                          </a:lnTo>
                                          <a:lnTo>
                                            <a:pt x="30512" y="46910"/>
                                          </a:lnTo>
                                          <a:lnTo>
                                            <a:pt x="45768" y="78184"/>
                                          </a:lnTo>
                                          <a:lnTo>
                                            <a:pt x="44008" y="80706"/>
                                          </a:lnTo>
                                          <a:lnTo>
                                            <a:pt x="39314" y="88273"/>
                                          </a:lnTo>
                                          <a:lnTo>
                                            <a:pt x="32272" y="100379"/>
                                          </a:lnTo>
                                          <a:lnTo>
                                            <a:pt x="24644" y="114502"/>
                                          </a:lnTo>
                                          <a:lnTo>
                                            <a:pt x="16429" y="127617"/>
                                          </a:lnTo>
                                          <a:lnTo>
                                            <a:pt x="9975" y="141741"/>
                                          </a:lnTo>
                                          <a:lnTo>
                                            <a:pt x="4694" y="151325"/>
                                          </a:lnTo>
                                          <a:lnTo>
                                            <a:pt x="3520" y="159396"/>
                                          </a:lnTo>
                                          <a:lnTo>
                                            <a:pt x="2933" y="155865"/>
                                          </a:lnTo>
                                          <a:lnTo>
                                            <a:pt x="2933" y="147289"/>
                                          </a:lnTo>
                                          <a:lnTo>
                                            <a:pt x="1760" y="134175"/>
                                          </a:lnTo>
                                          <a:lnTo>
                                            <a:pt x="1760" y="120051"/>
                                          </a:lnTo>
                                          <a:lnTo>
                                            <a:pt x="0" y="104414"/>
                                          </a:lnTo>
                                          <a:lnTo>
                                            <a:pt x="1173" y="91299"/>
                                          </a:lnTo>
                                          <a:lnTo>
                                            <a:pt x="1760" y="80706"/>
                                          </a:lnTo>
                                          <a:lnTo>
                                            <a:pt x="3520" y="75158"/>
                                          </a:lnTo>
                                          <a:lnTo>
                                            <a:pt x="5867" y="69609"/>
                                          </a:lnTo>
                                          <a:lnTo>
                                            <a:pt x="8214" y="62043"/>
                                          </a:lnTo>
                                          <a:lnTo>
                                            <a:pt x="11148" y="53468"/>
                                          </a:lnTo>
                                          <a:lnTo>
                                            <a:pt x="14082" y="45902"/>
                                          </a:lnTo>
                                          <a:lnTo>
                                            <a:pt x="15843" y="35813"/>
                                          </a:lnTo>
                                          <a:lnTo>
                                            <a:pt x="18190" y="27238"/>
                                          </a:lnTo>
                                          <a:lnTo>
                                            <a:pt x="21124" y="20681"/>
                                          </a:lnTo>
                                          <a:lnTo>
                                            <a:pt x="24057" y="16141"/>
                                          </a:lnTo>
                                          <a:lnTo>
                                            <a:pt x="24644" y="13114"/>
                                          </a:lnTo>
                                          <a:lnTo>
                                            <a:pt x="27578" y="9583"/>
                                          </a:lnTo>
                                          <a:lnTo>
                                            <a:pt x="30512" y="6557"/>
                                          </a:lnTo>
                                          <a:lnTo>
                                            <a:pt x="33446" y="4035"/>
                                          </a:lnTo>
                                          <a:lnTo>
                                            <a:pt x="36967" y="1008"/>
                                          </a:lnTo>
                                          <a:lnTo>
                                            <a:pt x="38727" y="0"/>
                                          </a:lnTo>
                                          <a:lnTo>
                                            <a:pt x="38727" y="0"/>
                                          </a:lnTo>
                                          <a:close/>
                                        </a:path>
                                      </a:pathLst>
                                    </a:custGeom>
                                    <a:solidFill>
                                      <a:srgbClr val="6B6BC9"/>
                                    </a:solidFill>
                                    <a:ln>
                                      <a:noFill/>
                                    </a:ln>
                                  </wps:spPr>
                                  <wps:bodyPr anchorCtr="0" anchor="ctr" bIns="91425" lIns="91425" spcFirstLastPara="1" rIns="91425" wrap="square" tIns="91425">
                                    <a:noAutofit/>
                                  </wps:bodyPr>
                                </wps:wsp>
                                <wps:wsp>
                                  <wps:cNvSpPr/>
                                  <wps:cNvPr id="32" name="Shape 32"/>
                                  <wps:spPr>
                                    <a:xfrm>
                                      <a:off x="571532" y="416649"/>
                                      <a:ext cx="75109" cy="129131"/>
                                    </a:xfrm>
                                    <a:custGeom>
                                      <a:rect b="b" l="l" r="r" t="t"/>
                                      <a:pathLst>
                                        <a:path extrusionOk="0" h="129131" w="75109">
                                          <a:moveTo>
                                            <a:pt x="3520" y="16645"/>
                                          </a:moveTo>
                                          <a:lnTo>
                                            <a:pt x="2933" y="18663"/>
                                          </a:lnTo>
                                          <a:lnTo>
                                            <a:pt x="1760" y="28751"/>
                                          </a:lnTo>
                                          <a:lnTo>
                                            <a:pt x="1173" y="40353"/>
                                          </a:lnTo>
                                          <a:lnTo>
                                            <a:pt x="1173" y="55990"/>
                                          </a:lnTo>
                                          <a:lnTo>
                                            <a:pt x="0" y="71122"/>
                                          </a:lnTo>
                                          <a:lnTo>
                                            <a:pt x="0" y="86255"/>
                                          </a:lnTo>
                                          <a:lnTo>
                                            <a:pt x="0" y="97352"/>
                                          </a:lnTo>
                                          <a:lnTo>
                                            <a:pt x="1760" y="104918"/>
                                          </a:lnTo>
                                          <a:lnTo>
                                            <a:pt x="5867" y="107945"/>
                                          </a:lnTo>
                                          <a:lnTo>
                                            <a:pt x="12322" y="113494"/>
                                          </a:lnTo>
                                          <a:lnTo>
                                            <a:pt x="20537" y="118033"/>
                                          </a:lnTo>
                                          <a:lnTo>
                                            <a:pt x="30513" y="123582"/>
                                          </a:lnTo>
                                          <a:lnTo>
                                            <a:pt x="39314" y="125600"/>
                                          </a:lnTo>
                                          <a:lnTo>
                                            <a:pt x="49877" y="129131"/>
                                          </a:lnTo>
                                          <a:lnTo>
                                            <a:pt x="58092" y="127617"/>
                                          </a:lnTo>
                                          <a:lnTo>
                                            <a:pt x="65133" y="125600"/>
                                          </a:lnTo>
                                          <a:lnTo>
                                            <a:pt x="66893" y="122573"/>
                                          </a:lnTo>
                                          <a:lnTo>
                                            <a:pt x="68654" y="118033"/>
                                          </a:lnTo>
                                          <a:lnTo>
                                            <a:pt x="71001" y="112485"/>
                                          </a:lnTo>
                                          <a:lnTo>
                                            <a:pt x="72761" y="106936"/>
                                          </a:lnTo>
                                          <a:lnTo>
                                            <a:pt x="73348" y="100379"/>
                                          </a:lnTo>
                                          <a:lnTo>
                                            <a:pt x="74522" y="96343"/>
                                          </a:lnTo>
                                          <a:lnTo>
                                            <a:pt x="75109" y="92812"/>
                                          </a:lnTo>
                                          <a:lnTo>
                                            <a:pt x="75109" y="91804"/>
                                          </a:lnTo>
                                          <a:lnTo>
                                            <a:pt x="11148" y="0"/>
                                          </a:lnTo>
                                          <a:lnTo>
                                            <a:pt x="3520" y="16645"/>
                                          </a:lnTo>
                                          <a:lnTo>
                                            <a:pt x="3520" y="16645"/>
                                          </a:lnTo>
                                          <a:close/>
                                        </a:path>
                                      </a:pathLst>
                                    </a:custGeom>
                                    <a:solidFill>
                                      <a:srgbClr val="BD5E52"/>
                                    </a:solidFill>
                                    <a:ln>
                                      <a:noFill/>
                                    </a:ln>
                                  </wps:spPr>
                                  <wps:bodyPr anchorCtr="0" anchor="ctr" bIns="91425" lIns="91425" spcFirstLastPara="1" rIns="91425" wrap="square" tIns="91425">
                                    <a:noAutofit/>
                                  </wps:bodyPr>
                                </wps:wsp>
                                <wps:wsp>
                                  <wps:cNvSpPr/>
                                  <wps:cNvPr id="33" name="Shape 33"/>
                                  <wps:spPr>
                                    <a:xfrm>
                                      <a:off x="543953" y="436321"/>
                                      <a:ext cx="81563" cy="222952"/>
                                    </a:xfrm>
                                    <a:custGeom>
                                      <a:rect b="b" l="l" r="r" t="t"/>
                                      <a:pathLst>
                                        <a:path extrusionOk="0" h="222952" w="81563">
                                          <a:moveTo>
                                            <a:pt x="31099" y="0"/>
                                          </a:moveTo>
                                          <a:lnTo>
                                            <a:pt x="30512" y="0"/>
                                          </a:lnTo>
                                          <a:lnTo>
                                            <a:pt x="27578" y="0"/>
                                          </a:lnTo>
                                          <a:lnTo>
                                            <a:pt x="24058" y="0"/>
                                          </a:lnTo>
                                          <a:lnTo>
                                            <a:pt x="21124" y="1008"/>
                                          </a:lnTo>
                                          <a:lnTo>
                                            <a:pt x="16429" y="1008"/>
                                          </a:lnTo>
                                          <a:lnTo>
                                            <a:pt x="12909" y="3530"/>
                                          </a:lnTo>
                                          <a:lnTo>
                                            <a:pt x="10562" y="4539"/>
                                          </a:lnTo>
                                          <a:lnTo>
                                            <a:pt x="8214" y="6557"/>
                                          </a:lnTo>
                                          <a:lnTo>
                                            <a:pt x="6454" y="12105"/>
                                          </a:lnTo>
                                          <a:lnTo>
                                            <a:pt x="6454" y="23203"/>
                                          </a:lnTo>
                                          <a:lnTo>
                                            <a:pt x="6454" y="36317"/>
                                          </a:lnTo>
                                          <a:lnTo>
                                            <a:pt x="8214" y="51450"/>
                                          </a:lnTo>
                                          <a:lnTo>
                                            <a:pt x="10562" y="66582"/>
                                          </a:lnTo>
                                          <a:lnTo>
                                            <a:pt x="12322" y="80706"/>
                                          </a:lnTo>
                                          <a:lnTo>
                                            <a:pt x="14669" y="90794"/>
                                          </a:lnTo>
                                          <a:lnTo>
                                            <a:pt x="18777" y="97352"/>
                                          </a:lnTo>
                                          <a:lnTo>
                                            <a:pt x="20537" y="100378"/>
                                          </a:lnTo>
                                          <a:lnTo>
                                            <a:pt x="20537" y="105927"/>
                                          </a:lnTo>
                                          <a:lnTo>
                                            <a:pt x="16429" y="111476"/>
                                          </a:lnTo>
                                          <a:lnTo>
                                            <a:pt x="12909" y="118033"/>
                                          </a:lnTo>
                                          <a:lnTo>
                                            <a:pt x="8214" y="122573"/>
                                          </a:lnTo>
                                          <a:lnTo>
                                            <a:pt x="4107" y="126608"/>
                                          </a:lnTo>
                                          <a:lnTo>
                                            <a:pt x="1173" y="130139"/>
                                          </a:lnTo>
                                          <a:lnTo>
                                            <a:pt x="0" y="131148"/>
                                          </a:lnTo>
                                          <a:lnTo>
                                            <a:pt x="2933" y="134174"/>
                                          </a:lnTo>
                                          <a:lnTo>
                                            <a:pt x="11148" y="141740"/>
                                          </a:lnTo>
                                          <a:lnTo>
                                            <a:pt x="24058" y="153846"/>
                                          </a:lnTo>
                                          <a:lnTo>
                                            <a:pt x="38727" y="169483"/>
                                          </a:lnTo>
                                          <a:lnTo>
                                            <a:pt x="52223" y="184616"/>
                                          </a:lnTo>
                                          <a:lnTo>
                                            <a:pt x="66306" y="199748"/>
                                          </a:lnTo>
                                          <a:lnTo>
                                            <a:pt x="76281" y="212863"/>
                                          </a:lnTo>
                                          <a:lnTo>
                                            <a:pt x="81563" y="222952"/>
                                          </a:lnTo>
                                          <a:lnTo>
                                            <a:pt x="80976" y="218412"/>
                                          </a:lnTo>
                                          <a:lnTo>
                                            <a:pt x="78042" y="208323"/>
                                          </a:lnTo>
                                          <a:lnTo>
                                            <a:pt x="73348" y="192182"/>
                                          </a:lnTo>
                                          <a:lnTo>
                                            <a:pt x="69240" y="172510"/>
                                          </a:lnTo>
                                          <a:lnTo>
                                            <a:pt x="63372" y="149811"/>
                                          </a:lnTo>
                                          <a:lnTo>
                                            <a:pt x="56918" y="127617"/>
                                          </a:lnTo>
                                          <a:lnTo>
                                            <a:pt x="48116" y="104918"/>
                                          </a:lnTo>
                                          <a:lnTo>
                                            <a:pt x="39901" y="86255"/>
                                          </a:lnTo>
                                          <a:lnTo>
                                            <a:pt x="37554" y="79697"/>
                                          </a:lnTo>
                                          <a:lnTo>
                                            <a:pt x="35793" y="70113"/>
                                          </a:lnTo>
                                          <a:lnTo>
                                            <a:pt x="35207" y="55990"/>
                                          </a:lnTo>
                                          <a:lnTo>
                                            <a:pt x="34033" y="40353"/>
                                          </a:lnTo>
                                          <a:lnTo>
                                            <a:pt x="32273" y="25220"/>
                                          </a:lnTo>
                                          <a:lnTo>
                                            <a:pt x="31099" y="12105"/>
                                          </a:lnTo>
                                          <a:lnTo>
                                            <a:pt x="31099" y="3530"/>
                                          </a:lnTo>
                                          <a:lnTo>
                                            <a:pt x="31099" y="0"/>
                                          </a:lnTo>
                                          <a:lnTo>
                                            <a:pt x="31099" y="0"/>
                                          </a:lnTo>
                                          <a:close/>
                                        </a:path>
                                      </a:pathLst>
                                    </a:custGeom>
                                    <a:solidFill>
                                      <a:srgbClr val="6B6BC9"/>
                                    </a:solidFill>
                                    <a:ln>
                                      <a:noFill/>
                                    </a:ln>
                                  </wps:spPr>
                                  <wps:bodyPr anchorCtr="0" anchor="ctr" bIns="91425" lIns="91425" spcFirstLastPara="1" rIns="91425" wrap="square" tIns="91425">
                                    <a:noAutofit/>
                                  </wps:bodyPr>
                                </wps:wsp>
                                <wps:wsp>
                                  <wps:cNvSpPr/>
                                  <wps:cNvPr id="34" name="Shape 34"/>
                                  <wps:spPr>
                                    <a:xfrm>
                                      <a:off x="621409" y="511984"/>
                                      <a:ext cx="28165" cy="41362"/>
                                    </a:xfrm>
                                    <a:custGeom>
                                      <a:rect b="b" l="l" r="r" t="t"/>
                                      <a:pathLst>
                                        <a:path extrusionOk="0" h="41362" w="28165">
                                          <a:moveTo>
                                            <a:pt x="22884" y="0"/>
                                          </a:moveTo>
                                          <a:lnTo>
                                            <a:pt x="27578" y="4035"/>
                                          </a:lnTo>
                                          <a:lnTo>
                                            <a:pt x="28165" y="10592"/>
                                          </a:lnTo>
                                          <a:lnTo>
                                            <a:pt x="27578" y="18158"/>
                                          </a:lnTo>
                                          <a:lnTo>
                                            <a:pt x="23470" y="27238"/>
                                          </a:lnTo>
                                          <a:lnTo>
                                            <a:pt x="18776" y="33795"/>
                                          </a:lnTo>
                                          <a:lnTo>
                                            <a:pt x="13495" y="38839"/>
                                          </a:lnTo>
                                          <a:lnTo>
                                            <a:pt x="7041" y="41362"/>
                                          </a:lnTo>
                                          <a:lnTo>
                                            <a:pt x="2347" y="38839"/>
                                          </a:lnTo>
                                          <a:lnTo>
                                            <a:pt x="586" y="35813"/>
                                          </a:lnTo>
                                          <a:lnTo>
                                            <a:pt x="586" y="32282"/>
                                          </a:lnTo>
                                          <a:lnTo>
                                            <a:pt x="0" y="29256"/>
                                          </a:lnTo>
                                          <a:lnTo>
                                            <a:pt x="1760" y="25725"/>
                                          </a:lnTo>
                                          <a:lnTo>
                                            <a:pt x="3520" y="23707"/>
                                          </a:lnTo>
                                          <a:lnTo>
                                            <a:pt x="5280" y="21689"/>
                                          </a:lnTo>
                                          <a:lnTo>
                                            <a:pt x="7041" y="19167"/>
                                          </a:lnTo>
                                          <a:lnTo>
                                            <a:pt x="9975" y="19167"/>
                                          </a:lnTo>
                                          <a:lnTo>
                                            <a:pt x="13495" y="15132"/>
                                          </a:lnTo>
                                          <a:lnTo>
                                            <a:pt x="16429" y="9583"/>
                                          </a:lnTo>
                                          <a:lnTo>
                                            <a:pt x="17016" y="6557"/>
                                          </a:lnTo>
                                          <a:lnTo>
                                            <a:pt x="18776" y="4035"/>
                                          </a:lnTo>
                                          <a:lnTo>
                                            <a:pt x="21123" y="1008"/>
                                          </a:lnTo>
                                          <a:lnTo>
                                            <a:pt x="22884" y="0"/>
                                          </a:lnTo>
                                          <a:lnTo>
                                            <a:pt x="22884" y="0"/>
                                          </a:lnTo>
                                          <a:close/>
                                        </a:path>
                                      </a:pathLst>
                                    </a:custGeom>
                                    <a:solidFill>
                                      <a:srgbClr val="FFFFFF"/>
                                    </a:solidFill>
                                    <a:ln>
                                      <a:noFill/>
                                    </a:ln>
                                  </wps:spPr>
                                  <wps:bodyPr anchorCtr="0" anchor="ctr" bIns="91425" lIns="91425" spcFirstLastPara="1" rIns="91425" wrap="square" tIns="91425">
                                    <a:noAutofit/>
                                  </wps:bodyPr>
                                </wps:wsp>
                                <wps:wsp>
                                  <wps:cNvSpPr/>
                                  <wps:cNvPr id="35" name="Shape 35"/>
                                  <wps:spPr>
                                    <a:xfrm>
                                      <a:off x="600872" y="562930"/>
                                      <a:ext cx="66307" cy="193192"/>
                                    </a:xfrm>
                                    <a:custGeom>
                                      <a:rect b="b" l="l" r="r" t="t"/>
                                      <a:pathLst>
                                        <a:path extrusionOk="0" h="193192" w="66307">
                                          <a:moveTo>
                                            <a:pt x="24645" y="10088"/>
                                          </a:moveTo>
                                          <a:lnTo>
                                            <a:pt x="66307" y="165953"/>
                                          </a:lnTo>
                                          <a:lnTo>
                                            <a:pt x="0" y="193192"/>
                                          </a:lnTo>
                                          <a:lnTo>
                                            <a:pt x="0" y="111476"/>
                                          </a:lnTo>
                                          <a:lnTo>
                                            <a:pt x="9975" y="0"/>
                                          </a:lnTo>
                                          <a:lnTo>
                                            <a:pt x="24645" y="10088"/>
                                          </a:lnTo>
                                          <a:lnTo>
                                            <a:pt x="24645" y="10088"/>
                                          </a:lnTo>
                                          <a:close/>
                                        </a:path>
                                      </a:pathLst>
                                    </a:custGeom>
                                    <a:solidFill>
                                      <a:srgbClr val="F7F726"/>
                                    </a:solidFill>
                                    <a:ln>
                                      <a:noFill/>
                                    </a:ln>
                                  </wps:spPr>
                                  <wps:bodyPr anchorCtr="0" anchor="ctr" bIns="91425" lIns="91425" spcFirstLastPara="1" rIns="91425" wrap="square" tIns="91425">
                                    <a:noAutofit/>
                                  </wps:bodyPr>
                                </wps:wsp>
                                <wps:wsp>
                                  <wps:cNvSpPr/>
                                  <wps:cNvPr id="36" name="Shape 36"/>
                                  <wps:spPr>
                                    <a:xfrm>
                                      <a:off x="562730" y="436321"/>
                                      <a:ext cx="44009" cy="113494"/>
                                    </a:xfrm>
                                    <a:custGeom>
                                      <a:rect b="b" l="l" r="r" t="t"/>
                                      <a:pathLst>
                                        <a:path extrusionOk="0" h="113494" w="44009">
                                          <a:moveTo>
                                            <a:pt x="12322" y="0"/>
                                          </a:moveTo>
                                          <a:lnTo>
                                            <a:pt x="12322" y="4539"/>
                                          </a:lnTo>
                                          <a:lnTo>
                                            <a:pt x="13496" y="10088"/>
                                          </a:lnTo>
                                          <a:lnTo>
                                            <a:pt x="13496" y="15636"/>
                                          </a:lnTo>
                                          <a:lnTo>
                                            <a:pt x="14669" y="22194"/>
                                          </a:lnTo>
                                          <a:lnTo>
                                            <a:pt x="14669" y="28751"/>
                                          </a:lnTo>
                                          <a:lnTo>
                                            <a:pt x="15256" y="35309"/>
                                          </a:lnTo>
                                          <a:lnTo>
                                            <a:pt x="15256" y="41362"/>
                                          </a:lnTo>
                                          <a:lnTo>
                                            <a:pt x="17016" y="49432"/>
                                          </a:lnTo>
                                          <a:lnTo>
                                            <a:pt x="18190" y="54477"/>
                                          </a:lnTo>
                                          <a:lnTo>
                                            <a:pt x="19950" y="62547"/>
                                          </a:lnTo>
                                          <a:lnTo>
                                            <a:pt x="21124" y="69105"/>
                                          </a:lnTo>
                                          <a:lnTo>
                                            <a:pt x="23471" y="75662"/>
                                          </a:lnTo>
                                          <a:lnTo>
                                            <a:pt x="25231" y="82220"/>
                                          </a:lnTo>
                                          <a:lnTo>
                                            <a:pt x="29926" y="87264"/>
                                          </a:lnTo>
                                          <a:lnTo>
                                            <a:pt x="34620" y="91804"/>
                                          </a:lnTo>
                                          <a:lnTo>
                                            <a:pt x="41075" y="94830"/>
                                          </a:lnTo>
                                          <a:lnTo>
                                            <a:pt x="42248" y="97352"/>
                                          </a:lnTo>
                                          <a:lnTo>
                                            <a:pt x="42835" y="101387"/>
                                          </a:lnTo>
                                          <a:lnTo>
                                            <a:pt x="42835" y="105927"/>
                                          </a:lnTo>
                                          <a:lnTo>
                                            <a:pt x="44009" y="110467"/>
                                          </a:lnTo>
                                          <a:lnTo>
                                            <a:pt x="38141" y="112485"/>
                                          </a:lnTo>
                                          <a:lnTo>
                                            <a:pt x="34620" y="113494"/>
                                          </a:lnTo>
                                          <a:lnTo>
                                            <a:pt x="29926" y="111476"/>
                                          </a:lnTo>
                                          <a:lnTo>
                                            <a:pt x="25231" y="107945"/>
                                          </a:lnTo>
                                          <a:lnTo>
                                            <a:pt x="21711" y="102901"/>
                                          </a:lnTo>
                                          <a:lnTo>
                                            <a:pt x="18777" y="97352"/>
                                          </a:lnTo>
                                          <a:lnTo>
                                            <a:pt x="16430" y="91804"/>
                                          </a:lnTo>
                                          <a:lnTo>
                                            <a:pt x="15256" y="88273"/>
                                          </a:lnTo>
                                          <a:lnTo>
                                            <a:pt x="11735" y="77680"/>
                                          </a:lnTo>
                                          <a:lnTo>
                                            <a:pt x="8215" y="67591"/>
                                          </a:lnTo>
                                          <a:lnTo>
                                            <a:pt x="5281" y="55990"/>
                                          </a:lnTo>
                                          <a:lnTo>
                                            <a:pt x="2347" y="44893"/>
                                          </a:lnTo>
                                          <a:lnTo>
                                            <a:pt x="586" y="32787"/>
                                          </a:lnTo>
                                          <a:lnTo>
                                            <a:pt x="0" y="22194"/>
                                          </a:lnTo>
                                          <a:lnTo>
                                            <a:pt x="586" y="11097"/>
                                          </a:lnTo>
                                          <a:lnTo>
                                            <a:pt x="2347" y="0"/>
                                          </a:lnTo>
                                          <a:lnTo>
                                            <a:pt x="4107" y="0"/>
                                          </a:lnTo>
                                          <a:lnTo>
                                            <a:pt x="7041" y="0"/>
                                          </a:lnTo>
                                          <a:lnTo>
                                            <a:pt x="10562" y="0"/>
                                          </a:lnTo>
                                          <a:lnTo>
                                            <a:pt x="12322" y="0"/>
                                          </a:lnTo>
                                          <a:lnTo>
                                            <a:pt x="12322" y="0"/>
                                          </a:lnTo>
                                          <a:close/>
                                        </a:path>
                                      </a:pathLst>
                                    </a:custGeom>
                                    <a:solidFill>
                                      <a:srgbClr val="FFFFFF"/>
                                    </a:solidFill>
                                    <a:ln>
                                      <a:noFill/>
                                    </a:ln>
                                  </wps:spPr>
                                  <wps:bodyPr anchorCtr="0" anchor="ctr" bIns="91425" lIns="91425" spcFirstLastPara="1" rIns="91425" wrap="square" tIns="91425">
                                    <a:noAutofit/>
                                  </wps:bodyPr>
                                </wps:wsp>
                                <wps:wsp>
                                  <wps:cNvSpPr/>
                                  <wps:cNvPr id="37" name="Shape 37"/>
                                  <wps:spPr>
                                    <a:xfrm>
                                      <a:off x="566838" y="307695"/>
                                      <a:ext cx="173689" cy="208324"/>
                                    </a:xfrm>
                                    <a:custGeom>
                                      <a:rect b="b" l="l" r="r" t="t"/>
                                      <a:pathLst>
                                        <a:path extrusionOk="0" h="208324" w="173689">
                                          <a:moveTo>
                                            <a:pt x="161953" y="100378"/>
                                          </a:moveTo>
                                          <a:lnTo>
                                            <a:pt x="159019" y="104918"/>
                                          </a:lnTo>
                                          <a:lnTo>
                                            <a:pt x="154325" y="115511"/>
                                          </a:lnTo>
                                          <a:lnTo>
                                            <a:pt x="144936" y="132157"/>
                                          </a:lnTo>
                                          <a:lnTo>
                                            <a:pt x="134961" y="151829"/>
                                          </a:lnTo>
                                          <a:lnTo>
                                            <a:pt x="121464" y="169988"/>
                                          </a:lnTo>
                                          <a:lnTo>
                                            <a:pt x="106795" y="187642"/>
                                          </a:lnTo>
                                          <a:lnTo>
                                            <a:pt x="90365" y="200757"/>
                                          </a:lnTo>
                                          <a:lnTo>
                                            <a:pt x="73348" y="208324"/>
                                          </a:lnTo>
                                          <a:lnTo>
                                            <a:pt x="58091" y="206306"/>
                                          </a:lnTo>
                                          <a:lnTo>
                                            <a:pt x="45182" y="196218"/>
                                          </a:lnTo>
                                          <a:lnTo>
                                            <a:pt x="34033" y="182094"/>
                                          </a:lnTo>
                                          <a:lnTo>
                                            <a:pt x="25818" y="165953"/>
                                          </a:lnTo>
                                          <a:lnTo>
                                            <a:pt x="19363" y="147289"/>
                                          </a:lnTo>
                                          <a:lnTo>
                                            <a:pt x="15843" y="132157"/>
                                          </a:lnTo>
                                          <a:lnTo>
                                            <a:pt x="12909" y="121059"/>
                                          </a:lnTo>
                                          <a:lnTo>
                                            <a:pt x="12909" y="118033"/>
                                          </a:lnTo>
                                          <a:lnTo>
                                            <a:pt x="11148" y="117024"/>
                                          </a:lnTo>
                                          <a:lnTo>
                                            <a:pt x="9388" y="114502"/>
                                          </a:lnTo>
                                          <a:lnTo>
                                            <a:pt x="7628" y="112484"/>
                                          </a:lnTo>
                                          <a:lnTo>
                                            <a:pt x="5867" y="110467"/>
                                          </a:lnTo>
                                          <a:lnTo>
                                            <a:pt x="4107" y="107945"/>
                                          </a:lnTo>
                                          <a:lnTo>
                                            <a:pt x="2933" y="104918"/>
                                          </a:lnTo>
                                          <a:lnTo>
                                            <a:pt x="1173" y="100378"/>
                                          </a:lnTo>
                                          <a:lnTo>
                                            <a:pt x="1173" y="95839"/>
                                          </a:lnTo>
                                          <a:lnTo>
                                            <a:pt x="0" y="91803"/>
                                          </a:lnTo>
                                          <a:lnTo>
                                            <a:pt x="1173" y="88272"/>
                                          </a:lnTo>
                                          <a:lnTo>
                                            <a:pt x="2347" y="84237"/>
                                          </a:lnTo>
                                          <a:lnTo>
                                            <a:pt x="2933" y="81715"/>
                                          </a:lnTo>
                                          <a:lnTo>
                                            <a:pt x="4694" y="78688"/>
                                          </a:lnTo>
                                          <a:lnTo>
                                            <a:pt x="6454" y="77680"/>
                                          </a:lnTo>
                                          <a:lnTo>
                                            <a:pt x="9388" y="72131"/>
                                          </a:lnTo>
                                          <a:lnTo>
                                            <a:pt x="14082" y="63556"/>
                                          </a:lnTo>
                                          <a:lnTo>
                                            <a:pt x="18777" y="50441"/>
                                          </a:lnTo>
                                          <a:lnTo>
                                            <a:pt x="24058" y="37326"/>
                                          </a:lnTo>
                                          <a:lnTo>
                                            <a:pt x="28752" y="23203"/>
                                          </a:lnTo>
                                          <a:lnTo>
                                            <a:pt x="33446" y="11097"/>
                                          </a:lnTo>
                                          <a:lnTo>
                                            <a:pt x="35794" y="2017"/>
                                          </a:lnTo>
                                          <a:lnTo>
                                            <a:pt x="36967" y="0"/>
                                          </a:lnTo>
                                          <a:lnTo>
                                            <a:pt x="112076" y="10088"/>
                                          </a:lnTo>
                                          <a:lnTo>
                                            <a:pt x="173689" y="63556"/>
                                          </a:lnTo>
                                          <a:lnTo>
                                            <a:pt x="161953" y="100378"/>
                                          </a:lnTo>
                                          <a:lnTo>
                                            <a:pt x="161953" y="100378"/>
                                          </a:lnTo>
                                          <a:close/>
                                        </a:path>
                                      </a:pathLst>
                                    </a:custGeom>
                                    <a:solidFill>
                                      <a:srgbClr val="C7695C"/>
                                    </a:solidFill>
                                    <a:ln>
                                      <a:noFill/>
                                    </a:ln>
                                  </wps:spPr>
                                  <wps:bodyPr anchorCtr="0" anchor="ctr" bIns="91425" lIns="91425" spcFirstLastPara="1" rIns="91425" wrap="square" tIns="91425">
                                    <a:noAutofit/>
                                  </wps:bodyPr>
                                </wps:wsp>
                                <wps:wsp>
                                  <wps:cNvSpPr/>
                                  <wps:cNvPr id="38" name="Shape 38"/>
                                  <wps:spPr>
                                    <a:xfrm>
                                      <a:off x="617302" y="355614"/>
                                      <a:ext cx="4694" cy="13114"/>
                                    </a:xfrm>
                                    <a:custGeom>
                                      <a:rect b="b" l="l" r="r" t="t"/>
                                      <a:pathLst>
                                        <a:path extrusionOk="0" h="13114" w="4694">
                                          <a:moveTo>
                                            <a:pt x="4107" y="0"/>
                                          </a:moveTo>
                                          <a:lnTo>
                                            <a:pt x="2347" y="0"/>
                                          </a:lnTo>
                                          <a:lnTo>
                                            <a:pt x="1173" y="2521"/>
                                          </a:lnTo>
                                          <a:lnTo>
                                            <a:pt x="0" y="4539"/>
                                          </a:lnTo>
                                          <a:lnTo>
                                            <a:pt x="0" y="7565"/>
                                          </a:lnTo>
                                          <a:lnTo>
                                            <a:pt x="0" y="11096"/>
                                          </a:lnTo>
                                          <a:lnTo>
                                            <a:pt x="2347" y="13114"/>
                                          </a:lnTo>
                                          <a:lnTo>
                                            <a:pt x="2933" y="13114"/>
                                          </a:lnTo>
                                          <a:lnTo>
                                            <a:pt x="4694" y="11096"/>
                                          </a:lnTo>
                                          <a:lnTo>
                                            <a:pt x="4694" y="7565"/>
                                          </a:lnTo>
                                          <a:lnTo>
                                            <a:pt x="4694" y="4539"/>
                                          </a:lnTo>
                                          <a:lnTo>
                                            <a:pt x="4107" y="1008"/>
                                          </a:lnTo>
                                          <a:lnTo>
                                            <a:pt x="4107" y="0"/>
                                          </a:lnTo>
                                          <a:lnTo>
                                            <a:pt x="4107" y="0"/>
                                          </a:lnTo>
                                          <a:close/>
                                        </a:path>
                                      </a:pathLst>
                                    </a:custGeom>
                                    <a:solidFill>
                                      <a:srgbClr val="756969"/>
                                    </a:solidFill>
                                    <a:ln>
                                      <a:noFill/>
                                    </a:ln>
                                  </wps:spPr>
                                  <wps:bodyPr anchorCtr="0" anchor="ctr" bIns="91425" lIns="91425" spcFirstLastPara="1" rIns="91425" wrap="square" tIns="91425">
                                    <a:noAutofit/>
                                  </wps:bodyPr>
                                </wps:wsp>
                                <wps:wsp>
                                  <wps:cNvSpPr/>
                                  <wps:cNvPr id="39" name="Shape 39"/>
                                  <wps:spPr>
                                    <a:xfrm>
                                      <a:off x="608500" y="354606"/>
                                      <a:ext cx="4694" cy="13114"/>
                                    </a:xfrm>
                                    <a:custGeom>
                                      <a:rect b="b" l="l" r="r" t="t"/>
                                      <a:pathLst>
                                        <a:path extrusionOk="0" h="13114" w="4694">
                                          <a:moveTo>
                                            <a:pt x="2347" y="0"/>
                                          </a:moveTo>
                                          <a:lnTo>
                                            <a:pt x="0" y="2017"/>
                                          </a:lnTo>
                                          <a:lnTo>
                                            <a:pt x="0" y="6557"/>
                                          </a:lnTo>
                                          <a:lnTo>
                                            <a:pt x="0" y="11096"/>
                                          </a:lnTo>
                                          <a:lnTo>
                                            <a:pt x="1760" y="13114"/>
                                          </a:lnTo>
                                          <a:lnTo>
                                            <a:pt x="2347" y="13114"/>
                                          </a:lnTo>
                                          <a:lnTo>
                                            <a:pt x="4694" y="10087"/>
                                          </a:lnTo>
                                          <a:lnTo>
                                            <a:pt x="3520" y="6557"/>
                                          </a:lnTo>
                                          <a:lnTo>
                                            <a:pt x="3520" y="4539"/>
                                          </a:lnTo>
                                          <a:lnTo>
                                            <a:pt x="2347" y="1008"/>
                                          </a:lnTo>
                                          <a:lnTo>
                                            <a:pt x="2347" y="0"/>
                                          </a:lnTo>
                                          <a:lnTo>
                                            <a:pt x="2347" y="0"/>
                                          </a:lnTo>
                                          <a:close/>
                                        </a:path>
                                      </a:pathLst>
                                    </a:custGeom>
                                    <a:solidFill>
                                      <a:srgbClr val="756969"/>
                                    </a:solidFill>
                                    <a:ln>
                                      <a:noFill/>
                                    </a:ln>
                                  </wps:spPr>
                                  <wps:bodyPr anchorCtr="0" anchor="ctr" bIns="91425" lIns="91425" spcFirstLastPara="1" rIns="91425" wrap="square" tIns="91425">
                                    <a:noAutofit/>
                                  </wps:bodyPr>
                                </wps:wsp>
                                <wps:wsp>
                                  <wps:cNvSpPr/>
                                  <wps:cNvPr id="40" name="Shape 40"/>
                                  <wps:spPr>
                                    <a:xfrm>
                                      <a:off x="630211" y="361163"/>
                                      <a:ext cx="4694" cy="13114"/>
                                    </a:xfrm>
                                    <a:custGeom>
                                      <a:rect b="b" l="l" r="r" t="t"/>
                                      <a:pathLst>
                                        <a:path extrusionOk="0" h="13114" w="4694">
                                          <a:moveTo>
                                            <a:pt x="4107" y="0"/>
                                          </a:moveTo>
                                          <a:lnTo>
                                            <a:pt x="1760" y="0"/>
                                          </a:lnTo>
                                          <a:lnTo>
                                            <a:pt x="1173" y="1008"/>
                                          </a:lnTo>
                                          <a:lnTo>
                                            <a:pt x="0" y="3530"/>
                                          </a:lnTo>
                                          <a:lnTo>
                                            <a:pt x="0" y="6557"/>
                                          </a:lnTo>
                                          <a:lnTo>
                                            <a:pt x="0" y="10087"/>
                                          </a:lnTo>
                                          <a:lnTo>
                                            <a:pt x="0" y="13114"/>
                                          </a:lnTo>
                                          <a:lnTo>
                                            <a:pt x="1173" y="13114"/>
                                          </a:lnTo>
                                          <a:lnTo>
                                            <a:pt x="4694" y="10087"/>
                                          </a:lnTo>
                                          <a:lnTo>
                                            <a:pt x="4107" y="6557"/>
                                          </a:lnTo>
                                          <a:lnTo>
                                            <a:pt x="4107" y="3530"/>
                                          </a:lnTo>
                                          <a:lnTo>
                                            <a:pt x="4107" y="1008"/>
                                          </a:lnTo>
                                          <a:lnTo>
                                            <a:pt x="4107" y="0"/>
                                          </a:lnTo>
                                          <a:lnTo>
                                            <a:pt x="4107" y="0"/>
                                          </a:lnTo>
                                          <a:close/>
                                        </a:path>
                                      </a:pathLst>
                                    </a:custGeom>
                                    <a:solidFill>
                                      <a:srgbClr val="756969"/>
                                    </a:solidFill>
                                    <a:ln>
                                      <a:noFill/>
                                    </a:ln>
                                  </wps:spPr>
                                  <wps:bodyPr anchorCtr="0" anchor="ctr" bIns="91425" lIns="91425" spcFirstLastPara="1" rIns="91425" wrap="square" tIns="91425">
                                    <a:noAutofit/>
                                  </wps:bodyPr>
                                </wps:wsp>
                                <wps:wsp>
                                  <wps:cNvSpPr/>
                                  <wps:cNvPr id="41" name="Shape 41"/>
                                  <wps:spPr>
                                    <a:xfrm>
                                      <a:off x="642534" y="367720"/>
                                      <a:ext cx="7041" cy="14123"/>
                                    </a:xfrm>
                                    <a:custGeom>
                                      <a:rect b="b" l="l" r="r" t="t"/>
                                      <a:pathLst>
                                        <a:path extrusionOk="0" h="14123" w="7041">
                                          <a:moveTo>
                                            <a:pt x="6454" y="0"/>
                                          </a:moveTo>
                                          <a:lnTo>
                                            <a:pt x="3520" y="2017"/>
                                          </a:lnTo>
                                          <a:lnTo>
                                            <a:pt x="1760" y="5548"/>
                                          </a:lnTo>
                                          <a:lnTo>
                                            <a:pt x="0" y="10087"/>
                                          </a:lnTo>
                                          <a:lnTo>
                                            <a:pt x="586" y="14123"/>
                                          </a:lnTo>
                                          <a:lnTo>
                                            <a:pt x="3520" y="12105"/>
                                          </a:lnTo>
                                          <a:lnTo>
                                            <a:pt x="6454" y="8574"/>
                                          </a:lnTo>
                                          <a:lnTo>
                                            <a:pt x="7041" y="4539"/>
                                          </a:lnTo>
                                          <a:lnTo>
                                            <a:pt x="6454" y="0"/>
                                          </a:lnTo>
                                          <a:lnTo>
                                            <a:pt x="6454" y="0"/>
                                          </a:lnTo>
                                          <a:close/>
                                        </a:path>
                                      </a:pathLst>
                                    </a:custGeom>
                                    <a:solidFill>
                                      <a:srgbClr val="756969"/>
                                    </a:solidFill>
                                    <a:ln>
                                      <a:noFill/>
                                    </a:ln>
                                  </wps:spPr>
                                  <wps:bodyPr anchorCtr="0" anchor="ctr" bIns="91425" lIns="91425" spcFirstLastPara="1" rIns="91425" wrap="square" tIns="91425">
                                    <a:noAutofit/>
                                  </wps:bodyPr>
                                </wps:wsp>
                                <wps:wsp>
                                  <wps:cNvSpPr/>
                                  <wps:cNvPr id="42" name="Shape 42"/>
                                  <wps:spPr>
                                    <a:xfrm>
                                      <a:off x="652509" y="385375"/>
                                      <a:ext cx="8215" cy="9583"/>
                                    </a:xfrm>
                                    <a:custGeom>
                                      <a:rect b="b" l="l" r="r" t="t"/>
                                      <a:pathLst>
                                        <a:path extrusionOk="0" h="9583" w="8215">
                                          <a:moveTo>
                                            <a:pt x="7041" y="0"/>
                                          </a:moveTo>
                                          <a:lnTo>
                                            <a:pt x="5281" y="0"/>
                                          </a:lnTo>
                                          <a:lnTo>
                                            <a:pt x="2933" y="1008"/>
                                          </a:lnTo>
                                          <a:lnTo>
                                            <a:pt x="586" y="1008"/>
                                          </a:lnTo>
                                          <a:lnTo>
                                            <a:pt x="0" y="3026"/>
                                          </a:lnTo>
                                          <a:lnTo>
                                            <a:pt x="0" y="6556"/>
                                          </a:lnTo>
                                          <a:lnTo>
                                            <a:pt x="586" y="8574"/>
                                          </a:lnTo>
                                          <a:lnTo>
                                            <a:pt x="1760" y="9583"/>
                                          </a:lnTo>
                                          <a:lnTo>
                                            <a:pt x="5281" y="6556"/>
                                          </a:lnTo>
                                          <a:lnTo>
                                            <a:pt x="5281" y="5043"/>
                                          </a:lnTo>
                                          <a:lnTo>
                                            <a:pt x="7041" y="2017"/>
                                          </a:lnTo>
                                          <a:lnTo>
                                            <a:pt x="8215" y="1008"/>
                                          </a:lnTo>
                                          <a:lnTo>
                                            <a:pt x="7041" y="0"/>
                                          </a:lnTo>
                                          <a:lnTo>
                                            <a:pt x="7041" y="0"/>
                                          </a:lnTo>
                                          <a:close/>
                                        </a:path>
                                      </a:pathLst>
                                    </a:custGeom>
                                    <a:solidFill>
                                      <a:srgbClr val="756969"/>
                                    </a:solidFill>
                                    <a:ln>
                                      <a:noFill/>
                                    </a:ln>
                                  </wps:spPr>
                                  <wps:bodyPr anchorCtr="0" anchor="ctr" bIns="91425" lIns="91425" spcFirstLastPara="1" rIns="91425" wrap="square" tIns="91425">
                                    <a:noAutofit/>
                                  </wps:bodyPr>
                                </wps:wsp>
                                <wps:wsp>
                                  <wps:cNvSpPr/>
                                  <wps:cNvPr id="43" name="Shape 43"/>
                                  <wps:spPr>
                                    <a:xfrm>
                                      <a:off x="695345" y="395968"/>
                                      <a:ext cx="5867" cy="12106"/>
                                    </a:xfrm>
                                    <a:custGeom>
                                      <a:rect b="b" l="l" r="r" t="t"/>
                                      <a:pathLst>
                                        <a:path extrusionOk="0" h="12106" w="5867">
                                          <a:moveTo>
                                            <a:pt x="4693" y="0"/>
                                          </a:moveTo>
                                          <a:lnTo>
                                            <a:pt x="1173" y="1008"/>
                                          </a:lnTo>
                                          <a:lnTo>
                                            <a:pt x="0" y="4539"/>
                                          </a:lnTo>
                                          <a:lnTo>
                                            <a:pt x="0" y="7566"/>
                                          </a:lnTo>
                                          <a:lnTo>
                                            <a:pt x="1760" y="11097"/>
                                          </a:lnTo>
                                          <a:lnTo>
                                            <a:pt x="2933" y="12106"/>
                                          </a:lnTo>
                                          <a:lnTo>
                                            <a:pt x="4106" y="12106"/>
                                          </a:lnTo>
                                          <a:lnTo>
                                            <a:pt x="4693" y="10088"/>
                                          </a:lnTo>
                                          <a:lnTo>
                                            <a:pt x="5867" y="5548"/>
                                          </a:lnTo>
                                          <a:lnTo>
                                            <a:pt x="4693" y="3530"/>
                                          </a:lnTo>
                                          <a:lnTo>
                                            <a:pt x="4693" y="2522"/>
                                          </a:lnTo>
                                          <a:lnTo>
                                            <a:pt x="4693" y="0"/>
                                          </a:lnTo>
                                          <a:lnTo>
                                            <a:pt x="4693" y="0"/>
                                          </a:lnTo>
                                          <a:lnTo>
                                            <a:pt x="4693" y="0"/>
                                          </a:lnTo>
                                          <a:close/>
                                        </a:path>
                                      </a:pathLst>
                                    </a:custGeom>
                                    <a:solidFill>
                                      <a:srgbClr val="756969"/>
                                    </a:solidFill>
                                    <a:ln>
                                      <a:noFill/>
                                    </a:ln>
                                  </wps:spPr>
                                  <wps:bodyPr anchorCtr="0" anchor="ctr" bIns="91425" lIns="91425" spcFirstLastPara="1" rIns="91425" wrap="square" tIns="91425">
                                    <a:noAutofit/>
                                  </wps:bodyPr>
                                </wps:wsp>
                                <wps:wsp>
                                  <wps:cNvSpPr/>
                                  <wps:cNvPr id="44" name="Shape 44"/>
                                  <wps:spPr>
                                    <a:xfrm>
                                      <a:off x="707667" y="396977"/>
                                      <a:ext cx="5281" cy="13114"/>
                                    </a:xfrm>
                                    <a:custGeom>
                                      <a:rect b="b" l="l" r="r" t="t"/>
                                      <a:pathLst>
                                        <a:path extrusionOk="0" h="13114" w="5281">
                                          <a:moveTo>
                                            <a:pt x="4107" y="0"/>
                                          </a:moveTo>
                                          <a:lnTo>
                                            <a:pt x="1760" y="2521"/>
                                          </a:lnTo>
                                          <a:lnTo>
                                            <a:pt x="586" y="5548"/>
                                          </a:lnTo>
                                          <a:lnTo>
                                            <a:pt x="0" y="8070"/>
                                          </a:lnTo>
                                          <a:lnTo>
                                            <a:pt x="0" y="11096"/>
                                          </a:lnTo>
                                          <a:lnTo>
                                            <a:pt x="586" y="12105"/>
                                          </a:lnTo>
                                          <a:lnTo>
                                            <a:pt x="3520" y="13114"/>
                                          </a:lnTo>
                                          <a:lnTo>
                                            <a:pt x="4107" y="10087"/>
                                          </a:lnTo>
                                          <a:lnTo>
                                            <a:pt x="5281" y="6557"/>
                                          </a:lnTo>
                                          <a:lnTo>
                                            <a:pt x="5281" y="3530"/>
                                          </a:lnTo>
                                          <a:lnTo>
                                            <a:pt x="4107" y="0"/>
                                          </a:lnTo>
                                          <a:lnTo>
                                            <a:pt x="4107" y="0"/>
                                          </a:lnTo>
                                          <a:close/>
                                        </a:path>
                                      </a:pathLst>
                                    </a:custGeom>
                                    <a:solidFill>
                                      <a:srgbClr val="756969"/>
                                    </a:solidFill>
                                    <a:ln>
                                      <a:noFill/>
                                    </a:ln>
                                  </wps:spPr>
                                  <wps:bodyPr anchorCtr="0" anchor="ctr" bIns="91425" lIns="91425" spcFirstLastPara="1" rIns="91425" wrap="square" tIns="91425">
                                    <a:noAutofit/>
                                  </wps:bodyPr>
                                </wps:wsp>
                                <wps:wsp>
                                  <wps:cNvSpPr/>
                                  <wps:cNvPr id="45" name="Shape 45"/>
                                  <wps:spPr>
                                    <a:xfrm>
                                      <a:off x="715882" y="402525"/>
                                      <a:ext cx="9975" cy="13114"/>
                                    </a:xfrm>
                                    <a:custGeom>
                                      <a:rect b="b" l="l" r="r" t="t"/>
                                      <a:pathLst>
                                        <a:path extrusionOk="0" h="13114" w="9975">
                                          <a:moveTo>
                                            <a:pt x="8801" y="0"/>
                                          </a:moveTo>
                                          <a:lnTo>
                                            <a:pt x="5280" y="2521"/>
                                          </a:lnTo>
                                          <a:lnTo>
                                            <a:pt x="1760" y="5548"/>
                                          </a:lnTo>
                                          <a:lnTo>
                                            <a:pt x="586" y="7565"/>
                                          </a:lnTo>
                                          <a:lnTo>
                                            <a:pt x="0" y="10087"/>
                                          </a:lnTo>
                                          <a:lnTo>
                                            <a:pt x="586" y="11096"/>
                                          </a:lnTo>
                                          <a:lnTo>
                                            <a:pt x="3520" y="13114"/>
                                          </a:lnTo>
                                          <a:lnTo>
                                            <a:pt x="6454" y="11096"/>
                                          </a:lnTo>
                                          <a:lnTo>
                                            <a:pt x="8801" y="7565"/>
                                          </a:lnTo>
                                          <a:lnTo>
                                            <a:pt x="9975" y="3530"/>
                                          </a:lnTo>
                                          <a:lnTo>
                                            <a:pt x="8801" y="0"/>
                                          </a:lnTo>
                                          <a:lnTo>
                                            <a:pt x="8801" y="0"/>
                                          </a:lnTo>
                                          <a:close/>
                                        </a:path>
                                      </a:pathLst>
                                    </a:custGeom>
                                    <a:solidFill>
                                      <a:srgbClr val="756969"/>
                                    </a:solidFill>
                                    <a:ln>
                                      <a:noFill/>
                                    </a:ln>
                                  </wps:spPr>
                                  <wps:bodyPr anchorCtr="0" anchor="ctr" bIns="91425" lIns="91425" spcFirstLastPara="1" rIns="91425" wrap="square" tIns="91425">
                                    <a:noAutofit/>
                                  </wps:bodyPr>
                                </wps:wsp>
                                <wps:wsp>
                                  <wps:cNvSpPr/>
                                  <wps:cNvPr id="46" name="Shape 46"/>
                                  <wps:spPr>
                                    <a:xfrm>
                                      <a:off x="423074" y="467091"/>
                                      <a:ext cx="202442" cy="311730"/>
                                    </a:xfrm>
                                    <a:custGeom>
                                      <a:rect b="b" l="l" r="r" t="t"/>
                                      <a:pathLst>
                                        <a:path extrusionOk="0" h="311730" w="202442">
                                          <a:moveTo>
                                            <a:pt x="63373" y="0"/>
                                          </a:moveTo>
                                          <a:lnTo>
                                            <a:pt x="63373" y="0"/>
                                          </a:lnTo>
                                          <a:lnTo>
                                            <a:pt x="66307" y="3026"/>
                                          </a:lnTo>
                                          <a:lnTo>
                                            <a:pt x="68654" y="7566"/>
                                          </a:lnTo>
                                          <a:lnTo>
                                            <a:pt x="73348" y="13114"/>
                                          </a:lnTo>
                                          <a:lnTo>
                                            <a:pt x="76869" y="19672"/>
                                          </a:lnTo>
                                          <a:lnTo>
                                            <a:pt x="80976" y="28247"/>
                                          </a:lnTo>
                                          <a:lnTo>
                                            <a:pt x="84497" y="35813"/>
                                          </a:lnTo>
                                          <a:lnTo>
                                            <a:pt x="86257" y="44893"/>
                                          </a:lnTo>
                                          <a:lnTo>
                                            <a:pt x="88018" y="53468"/>
                                          </a:lnTo>
                                          <a:lnTo>
                                            <a:pt x="89191" y="64061"/>
                                          </a:lnTo>
                                          <a:lnTo>
                                            <a:pt x="90952" y="76167"/>
                                          </a:lnTo>
                                          <a:lnTo>
                                            <a:pt x="92712" y="89281"/>
                                          </a:lnTo>
                                          <a:lnTo>
                                            <a:pt x="93299" y="101387"/>
                                          </a:lnTo>
                                          <a:lnTo>
                                            <a:pt x="94472" y="113493"/>
                                          </a:lnTo>
                                          <a:lnTo>
                                            <a:pt x="94472" y="123077"/>
                                          </a:lnTo>
                                          <a:lnTo>
                                            <a:pt x="94472" y="130644"/>
                                          </a:lnTo>
                                          <a:lnTo>
                                            <a:pt x="93299" y="137201"/>
                                          </a:lnTo>
                                          <a:lnTo>
                                            <a:pt x="92712" y="146281"/>
                                          </a:lnTo>
                                          <a:lnTo>
                                            <a:pt x="90952" y="155865"/>
                                          </a:lnTo>
                                          <a:lnTo>
                                            <a:pt x="89778" y="165953"/>
                                          </a:lnTo>
                                          <a:lnTo>
                                            <a:pt x="88018" y="174528"/>
                                          </a:lnTo>
                                          <a:lnTo>
                                            <a:pt x="86257" y="182094"/>
                                          </a:lnTo>
                                          <a:lnTo>
                                            <a:pt x="85084" y="187643"/>
                                          </a:lnTo>
                                          <a:lnTo>
                                            <a:pt x="85084" y="189660"/>
                                          </a:lnTo>
                                          <a:lnTo>
                                            <a:pt x="63373" y="197227"/>
                                          </a:lnTo>
                                          <a:lnTo>
                                            <a:pt x="76282" y="200758"/>
                                          </a:lnTo>
                                          <a:lnTo>
                                            <a:pt x="66307" y="212864"/>
                                          </a:lnTo>
                                          <a:lnTo>
                                            <a:pt x="68067" y="211350"/>
                                          </a:lnTo>
                                          <a:lnTo>
                                            <a:pt x="73348" y="210342"/>
                                          </a:lnTo>
                                          <a:lnTo>
                                            <a:pt x="83323" y="209333"/>
                                          </a:lnTo>
                                          <a:lnTo>
                                            <a:pt x="97406" y="210342"/>
                                          </a:lnTo>
                                          <a:lnTo>
                                            <a:pt x="115597" y="212864"/>
                                          </a:lnTo>
                                          <a:lnTo>
                                            <a:pt x="139655" y="217908"/>
                                          </a:lnTo>
                                          <a:lnTo>
                                            <a:pt x="167821" y="226987"/>
                                          </a:lnTo>
                                          <a:lnTo>
                                            <a:pt x="202442" y="242120"/>
                                          </a:lnTo>
                                          <a:lnTo>
                                            <a:pt x="200681" y="244138"/>
                                          </a:lnTo>
                                          <a:lnTo>
                                            <a:pt x="197160" y="248677"/>
                                          </a:lnTo>
                                          <a:lnTo>
                                            <a:pt x="191879" y="256244"/>
                                          </a:lnTo>
                                          <a:lnTo>
                                            <a:pt x="186011" y="266332"/>
                                          </a:lnTo>
                                          <a:lnTo>
                                            <a:pt x="180730" y="276925"/>
                                          </a:lnTo>
                                          <a:lnTo>
                                            <a:pt x="177210" y="289031"/>
                                          </a:lnTo>
                                          <a:lnTo>
                                            <a:pt x="175449" y="300128"/>
                                          </a:lnTo>
                                          <a:lnTo>
                                            <a:pt x="177796" y="311730"/>
                                          </a:lnTo>
                                          <a:lnTo>
                                            <a:pt x="169581" y="310721"/>
                                          </a:lnTo>
                                          <a:lnTo>
                                            <a:pt x="151391" y="310721"/>
                                          </a:lnTo>
                                          <a:lnTo>
                                            <a:pt x="123812" y="307694"/>
                                          </a:lnTo>
                                          <a:lnTo>
                                            <a:pt x="93299" y="304163"/>
                                          </a:lnTo>
                                          <a:lnTo>
                                            <a:pt x="61612" y="296597"/>
                                          </a:lnTo>
                                          <a:lnTo>
                                            <a:pt x="32860" y="285500"/>
                                          </a:lnTo>
                                          <a:lnTo>
                                            <a:pt x="11735" y="271376"/>
                                          </a:lnTo>
                                          <a:lnTo>
                                            <a:pt x="2933" y="251704"/>
                                          </a:lnTo>
                                          <a:lnTo>
                                            <a:pt x="0" y="223456"/>
                                          </a:lnTo>
                                          <a:lnTo>
                                            <a:pt x="2933" y="188652"/>
                                          </a:lnTo>
                                          <a:lnTo>
                                            <a:pt x="7041" y="150316"/>
                                          </a:lnTo>
                                          <a:lnTo>
                                            <a:pt x="13496" y="110971"/>
                                          </a:lnTo>
                                          <a:lnTo>
                                            <a:pt x="19950" y="74149"/>
                                          </a:lnTo>
                                          <a:lnTo>
                                            <a:pt x="27579" y="44893"/>
                                          </a:lnTo>
                                          <a:lnTo>
                                            <a:pt x="32860" y="23707"/>
                                          </a:lnTo>
                                          <a:lnTo>
                                            <a:pt x="36967" y="16141"/>
                                          </a:lnTo>
                                          <a:lnTo>
                                            <a:pt x="38728" y="15132"/>
                                          </a:lnTo>
                                          <a:lnTo>
                                            <a:pt x="42248" y="13114"/>
                                          </a:lnTo>
                                          <a:lnTo>
                                            <a:pt x="46943" y="9583"/>
                                          </a:lnTo>
                                          <a:lnTo>
                                            <a:pt x="51637" y="7566"/>
                                          </a:lnTo>
                                          <a:lnTo>
                                            <a:pt x="55158" y="4539"/>
                                          </a:lnTo>
                                          <a:lnTo>
                                            <a:pt x="59852" y="2017"/>
                                          </a:lnTo>
                                          <a:lnTo>
                                            <a:pt x="61612" y="0"/>
                                          </a:lnTo>
                                          <a:lnTo>
                                            <a:pt x="63373" y="0"/>
                                          </a:lnTo>
                                          <a:lnTo>
                                            <a:pt x="63373" y="0"/>
                                          </a:lnTo>
                                          <a:close/>
                                        </a:path>
                                      </a:pathLst>
                                    </a:custGeom>
                                    <a:solidFill>
                                      <a:srgbClr val="FFFFFF"/>
                                    </a:solidFill>
                                    <a:ln>
                                      <a:noFill/>
                                    </a:ln>
                                  </wps:spPr>
                                  <wps:bodyPr anchorCtr="0" anchor="ctr" bIns="91425" lIns="91425" spcFirstLastPara="1" rIns="91425" wrap="square" tIns="91425">
                                    <a:noAutofit/>
                                  </wps:bodyPr>
                                </wps:wsp>
                                <wps:wsp>
                                  <wps:cNvSpPr/>
                                  <wps:cNvPr id="47" name="Shape 47"/>
                                  <wps:spPr>
                                    <a:xfrm>
                                      <a:off x="600285" y="367720"/>
                                      <a:ext cx="61026" cy="42371"/>
                                    </a:xfrm>
                                    <a:custGeom>
                                      <a:rect b="b" l="l" r="r" t="t"/>
                                      <a:pathLst>
                                        <a:path extrusionOk="0" h="42371" w="61026">
                                          <a:moveTo>
                                            <a:pt x="61026" y="40353"/>
                                          </a:moveTo>
                                          <a:lnTo>
                                            <a:pt x="59265" y="37326"/>
                                          </a:lnTo>
                                          <a:lnTo>
                                            <a:pt x="56918" y="31778"/>
                                          </a:lnTo>
                                          <a:lnTo>
                                            <a:pt x="50463" y="24212"/>
                                          </a:lnTo>
                                          <a:lnTo>
                                            <a:pt x="44009" y="16645"/>
                                          </a:lnTo>
                                          <a:lnTo>
                                            <a:pt x="34620" y="7566"/>
                                          </a:lnTo>
                                          <a:lnTo>
                                            <a:pt x="24645" y="2017"/>
                                          </a:lnTo>
                                          <a:lnTo>
                                            <a:pt x="11735" y="0"/>
                                          </a:lnTo>
                                          <a:lnTo>
                                            <a:pt x="0" y="3530"/>
                                          </a:lnTo>
                                          <a:lnTo>
                                            <a:pt x="0" y="4539"/>
                                          </a:lnTo>
                                          <a:lnTo>
                                            <a:pt x="586" y="8575"/>
                                          </a:lnTo>
                                          <a:lnTo>
                                            <a:pt x="3520" y="14123"/>
                                          </a:lnTo>
                                          <a:lnTo>
                                            <a:pt x="8215" y="21689"/>
                                          </a:lnTo>
                                          <a:lnTo>
                                            <a:pt x="15256" y="28247"/>
                                          </a:lnTo>
                                          <a:lnTo>
                                            <a:pt x="24645" y="34804"/>
                                          </a:lnTo>
                                          <a:lnTo>
                                            <a:pt x="37554" y="39344"/>
                                          </a:lnTo>
                                          <a:lnTo>
                                            <a:pt x="53984" y="42371"/>
                                          </a:lnTo>
                                          <a:lnTo>
                                            <a:pt x="61026" y="40353"/>
                                          </a:lnTo>
                                          <a:lnTo>
                                            <a:pt x="61026" y="40353"/>
                                          </a:lnTo>
                                          <a:close/>
                                        </a:path>
                                      </a:pathLst>
                                    </a:custGeom>
                                    <a:solidFill>
                                      <a:srgbClr val="AD4F42"/>
                                    </a:solidFill>
                                    <a:ln>
                                      <a:noFill/>
                                    </a:ln>
                                  </wps:spPr>
                                  <wps:bodyPr anchorCtr="0" anchor="ctr" bIns="91425" lIns="91425" spcFirstLastPara="1" rIns="91425" wrap="square" tIns="91425">
                                    <a:noAutofit/>
                                  </wps:bodyPr>
                                </wps:wsp>
                                <wps:wsp>
                                  <wps:cNvSpPr/>
                                  <wps:cNvPr id="48" name="Shape 48"/>
                                  <wps:spPr>
                                    <a:xfrm>
                                      <a:off x="677154" y="413623"/>
                                      <a:ext cx="40488" cy="33796"/>
                                    </a:xfrm>
                                    <a:custGeom>
                                      <a:rect b="b" l="l" r="r" t="t"/>
                                      <a:pathLst>
                                        <a:path extrusionOk="0" h="33796" w="40488">
                                          <a:moveTo>
                                            <a:pt x="40488" y="12106"/>
                                          </a:moveTo>
                                          <a:lnTo>
                                            <a:pt x="39314" y="11097"/>
                                          </a:lnTo>
                                          <a:lnTo>
                                            <a:pt x="35793" y="8575"/>
                                          </a:lnTo>
                                          <a:lnTo>
                                            <a:pt x="31099" y="6557"/>
                                          </a:lnTo>
                                          <a:lnTo>
                                            <a:pt x="25818" y="4539"/>
                                          </a:lnTo>
                                          <a:lnTo>
                                            <a:pt x="18190" y="1008"/>
                                          </a:lnTo>
                                          <a:lnTo>
                                            <a:pt x="11735" y="0"/>
                                          </a:lnTo>
                                          <a:lnTo>
                                            <a:pt x="5281" y="1008"/>
                                          </a:lnTo>
                                          <a:lnTo>
                                            <a:pt x="0" y="3026"/>
                                          </a:lnTo>
                                          <a:lnTo>
                                            <a:pt x="0" y="4539"/>
                                          </a:lnTo>
                                          <a:lnTo>
                                            <a:pt x="1173" y="6557"/>
                                          </a:lnTo>
                                          <a:lnTo>
                                            <a:pt x="2933" y="11097"/>
                                          </a:lnTo>
                                          <a:lnTo>
                                            <a:pt x="6454" y="15132"/>
                                          </a:lnTo>
                                          <a:lnTo>
                                            <a:pt x="9975" y="20681"/>
                                          </a:lnTo>
                                          <a:lnTo>
                                            <a:pt x="14669" y="25220"/>
                                          </a:lnTo>
                                          <a:lnTo>
                                            <a:pt x="21124" y="29256"/>
                                          </a:lnTo>
                                          <a:lnTo>
                                            <a:pt x="29339" y="33796"/>
                                          </a:lnTo>
                                          <a:lnTo>
                                            <a:pt x="40488" y="12106"/>
                                          </a:lnTo>
                                          <a:lnTo>
                                            <a:pt x="40488" y="12106"/>
                                          </a:lnTo>
                                          <a:close/>
                                        </a:path>
                                      </a:pathLst>
                                    </a:custGeom>
                                    <a:solidFill>
                                      <a:srgbClr val="AD4F42"/>
                                    </a:solidFill>
                                    <a:ln>
                                      <a:noFill/>
                                    </a:ln>
                                  </wps:spPr>
                                  <wps:bodyPr anchorCtr="0" anchor="ctr" bIns="91425" lIns="91425" spcFirstLastPara="1" rIns="91425" wrap="square" tIns="91425">
                                    <a:noAutofit/>
                                  </wps:bodyPr>
                                </wps:wsp>
                                <wps:wsp>
                                  <wps:cNvSpPr/>
                                  <wps:cNvPr id="49" name="Shape 49"/>
                                  <wps:spPr>
                                    <a:xfrm>
                                      <a:off x="568011" y="254226"/>
                                      <a:ext cx="186012" cy="160405"/>
                                    </a:xfrm>
                                    <a:custGeom>
                                      <a:rect b="b" l="l" r="r" t="t"/>
                                      <a:pathLst>
                                        <a:path extrusionOk="0" h="160405" w="186012">
                                          <a:moveTo>
                                            <a:pt x="13496" y="137706"/>
                                          </a:moveTo>
                                          <a:lnTo>
                                            <a:pt x="15843" y="136192"/>
                                          </a:lnTo>
                                          <a:lnTo>
                                            <a:pt x="19950" y="133166"/>
                                          </a:lnTo>
                                          <a:lnTo>
                                            <a:pt x="22297" y="130139"/>
                                          </a:lnTo>
                                          <a:lnTo>
                                            <a:pt x="24058" y="125600"/>
                                          </a:lnTo>
                                          <a:lnTo>
                                            <a:pt x="24645" y="120051"/>
                                          </a:lnTo>
                                          <a:lnTo>
                                            <a:pt x="25818" y="112485"/>
                                          </a:lnTo>
                                          <a:lnTo>
                                            <a:pt x="24645" y="103910"/>
                                          </a:lnTo>
                                          <a:lnTo>
                                            <a:pt x="24645" y="98361"/>
                                          </a:lnTo>
                                          <a:lnTo>
                                            <a:pt x="24645" y="93821"/>
                                          </a:lnTo>
                                          <a:lnTo>
                                            <a:pt x="26405" y="91804"/>
                                          </a:lnTo>
                                          <a:lnTo>
                                            <a:pt x="28165" y="89282"/>
                                          </a:lnTo>
                                          <a:lnTo>
                                            <a:pt x="31099" y="88273"/>
                                          </a:lnTo>
                                          <a:lnTo>
                                            <a:pt x="34620" y="88273"/>
                                          </a:lnTo>
                                          <a:lnTo>
                                            <a:pt x="40488" y="88273"/>
                                          </a:lnTo>
                                          <a:lnTo>
                                            <a:pt x="44009" y="87264"/>
                                          </a:lnTo>
                                          <a:lnTo>
                                            <a:pt x="46943" y="84237"/>
                                          </a:lnTo>
                                          <a:lnTo>
                                            <a:pt x="47529" y="79698"/>
                                          </a:lnTo>
                                          <a:lnTo>
                                            <a:pt x="47529" y="75158"/>
                                          </a:lnTo>
                                          <a:lnTo>
                                            <a:pt x="48703" y="71122"/>
                                          </a:lnTo>
                                          <a:lnTo>
                                            <a:pt x="49290" y="66583"/>
                                          </a:lnTo>
                                          <a:lnTo>
                                            <a:pt x="52224" y="64565"/>
                                          </a:lnTo>
                                          <a:lnTo>
                                            <a:pt x="56918" y="63556"/>
                                          </a:lnTo>
                                          <a:lnTo>
                                            <a:pt x="60439" y="64565"/>
                                          </a:lnTo>
                                          <a:lnTo>
                                            <a:pt x="63373" y="66583"/>
                                          </a:lnTo>
                                          <a:lnTo>
                                            <a:pt x="66307" y="68600"/>
                                          </a:lnTo>
                                          <a:lnTo>
                                            <a:pt x="68654" y="71122"/>
                                          </a:lnTo>
                                          <a:lnTo>
                                            <a:pt x="70414" y="73140"/>
                                          </a:lnTo>
                                          <a:lnTo>
                                            <a:pt x="72175" y="74149"/>
                                          </a:lnTo>
                                          <a:lnTo>
                                            <a:pt x="75108" y="74149"/>
                                          </a:lnTo>
                                          <a:lnTo>
                                            <a:pt x="78629" y="74149"/>
                                          </a:lnTo>
                                          <a:lnTo>
                                            <a:pt x="82737" y="72131"/>
                                          </a:lnTo>
                                          <a:lnTo>
                                            <a:pt x="87431" y="71122"/>
                                          </a:lnTo>
                                          <a:lnTo>
                                            <a:pt x="90952" y="70114"/>
                                          </a:lnTo>
                                          <a:lnTo>
                                            <a:pt x="95646" y="70114"/>
                                          </a:lnTo>
                                          <a:lnTo>
                                            <a:pt x="99167" y="70114"/>
                                          </a:lnTo>
                                          <a:lnTo>
                                            <a:pt x="102688" y="72131"/>
                                          </a:lnTo>
                                          <a:lnTo>
                                            <a:pt x="104448" y="75158"/>
                                          </a:lnTo>
                                          <a:lnTo>
                                            <a:pt x="106208" y="80706"/>
                                          </a:lnTo>
                                          <a:lnTo>
                                            <a:pt x="107382" y="84237"/>
                                          </a:lnTo>
                                          <a:lnTo>
                                            <a:pt x="109142" y="87264"/>
                                          </a:lnTo>
                                          <a:lnTo>
                                            <a:pt x="110903" y="89282"/>
                                          </a:lnTo>
                                          <a:lnTo>
                                            <a:pt x="113836" y="89282"/>
                                          </a:lnTo>
                                          <a:lnTo>
                                            <a:pt x="116770" y="89282"/>
                                          </a:lnTo>
                                          <a:lnTo>
                                            <a:pt x="120291" y="89282"/>
                                          </a:lnTo>
                                          <a:lnTo>
                                            <a:pt x="123812" y="88273"/>
                                          </a:lnTo>
                                          <a:lnTo>
                                            <a:pt x="128506" y="88273"/>
                                          </a:lnTo>
                                          <a:lnTo>
                                            <a:pt x="131440" y="88273"/>
                                          </a:lnTo>
                                          <a:lnTo>
                                            <a:pt x="133787" y="88273"/>
                                          </a:lnTo>
                                          <a:lnTo>
                                            <a:pt x="135548" y="89282"/>
                                          </a:lnTo>
                                          <a:lnTo>
                                            <a:pt x="137308" y="90795"/>
                                          </a:lnTo>
                                          <a:lnTo>
                                            <a:pt x="139655" y="92812"/>
                                          </a:lnTo>
                                          <a:lnTo>
                                            <a:pt x="141416" y="95839"/>
                                          </a:lnTo>
                                          <a:lnTo>
                                            <a:pt x="143176" y="99370"/>
                                          </a:lnTo>
                                          <a:lnTo>
                                            <a:pt x="144936" y="105927"/>
                                          </a:lnTo>
                                          <a:lnTo>
                                            <a:pt x="146697" y="110467"/>
                                          </a:lnTo>
                                          <a:lnTo>
                                            <a:pt x="148457" y="114502"/>
                                          </a:lnTo>
                                          <a:lnTo>
                                            <a:pt x="151391" y="117025"/>
                                          </a:lnTo>
                                          <a:lnTo>
                                            <a:pt x="153151" y="120051"/>
                                          </a:lnTo>
                                          <a:lnTo>
                                            <a:pt x="154912" y="122069"/>
                                          </a:lnTo>
                                          <a:lnTo>
                                            <a:pt x="156672" y="125600"/>
                                          </a:lnTo>
                                          <a:lnTo>
                                            <a:pt x="157846" y="128626"/>
                                          </a:lnTo>
                                          <a:lnTo>
                                            <a:pt x="158432" y="132157"/>
                                          </a:lnTo>
                                          <a:lnTo>
                                            <a:pt x="157846" y="136192"/>
                                          </a:lnTo>
                                          <a:lnTo>
                                            <a:pt x="156672" y="139723"/>
                                          </a:lnTo>
                                          <a:lnTo>
                                            <a:pt x="156085" y="142750"/>
                                          </a:lnTo>
                                          <a:lnTo>
                                            <a:pt x="154912" y="146281"/>
                                          </a:lnTo>
                                          <a:lnTo>
                                            <a:pt x="154325" y="148298"/>
                                          </a:lnTo>
                                          <a:lnTo>
                                            <a:pt x="154325" y="151829"/>
                                          </a:lnTo>
                                          <a:lnTo>
                                            <a:pt x="154325" y="153847"/>
                                          </a:lnTo>
                                          <a:lnTo>
                                            <a:pt x="156085" y="157378"/>
                                          </a:lnTo>
                                          <a:lnTo>
                                            <a:pt x="157846" y="159396"/>
                                          </a:lnTo>
                                          <a:lnTo>
                                            <a:pt x="161366" y="160405"/>
                                          </a:lnTo>
                                          <a:lnTo>
                                            <a:pt x="164887" y="160405"/>
                                          </a:lnTo>
                                          <a:lnTo>
                                            <a:pt x="169581" y="159396"/>
                                          </a:lnTo>
                                          <a:lnTo>
                                            <a:pt x="173102" y="155865"/>
                                          </a:lnTo>
                                          <a:lnTo>
                                            <a:pt x="177210" y="152838"/>
                                          </a:lnTo>
                                          <a:lnTo>
                                            <a:pt x="179557" y="147290"/>
                                          </a:lnTo>
                                          <a:lnTo>
                                            <a:pt x="181904" y="141741"/>
                                          </a:lnTo>
                                          <a:lnTo>
                                            <a:pt x="180730" y="135184"/>
                                          </a:lnTo>
                                          <a:lnTo>
                                            <a:pt x="180730" y="132157"/>
                                          </a:lnTo>
                                          <a:lnTo>
                                            <a:pt x="179557" y="128626"/>
                                          </a:lnTo>
                                          <a:lnTo>
                                            <a:pt x="179557" y="126608"/>
                                          </a:lnTo>
                                          <a:lnTo>
                                            <a:pt x="178970" y="125600"/>
                                          </a:lnTo>
                                          <a:lnTo>
                                            <a:pt x="178970" y="123582"/>
                                          </a:lnTo>
                                          <a:lnTo>
                                            <a:pt x="179557" y="120051"/>
                                          </a:lnTo>
                                          <a:lnTo>
                                            <a:pt x="182491" y="117025"/>
                                          </a:lnTo>
                                          <a:lnTo>
                                            <a:pt x="184251" y="111476"/>
                                          </a:lnTo>
                                          <a:lnTo>
                                            <a:pt x="186012" y="106936"/>
                                          </a:lnTo>
                                          <a:lnTo>
                                            <a:pt x="186012" y="100379"/>
                                          </a:lnTo>
                                          <a:lnTo>
                                            <a:pt x="186012" y="95839"/>
                                          </a:lnTo>
                                          <a:lnTo>
                                            <a:pt x="185425" y="90795"/>
                                          </a:lnTo>
                                          <a:lnTo>
                                            <a:pt x="183664" y="86255"/>
                                          </a:lnTo>
                                          <a:lnTo>
                                            <a:pt x="180730" y="83229"/>
                                          </a:lnTo>
                                          <a:lnTo>
                                            <a:pt x="177796" y="81715"/>
                                          </a:lnTo>
                                          <a:lnTo>
                                            <a:pt x="175449" y="80706"/>
                                          </a:lnTo>
                                          <a:lnTo>
                                            <a:pt x="173102" y="78689"/>
                                          </a:lnTo>
                                          <a:lnTo>
                                            <a:pt x="171342" y="75158"/>
                                          </a:lnTo>
                                          <a:lnTo>
                                            <a:pt x="171342" y="72131"/>
                                          </a:lnTo>
                                          <a:lnTo>
                                            <a:pt x="170755" y="67592"/>
                                          </a:lnTo>
                                          <a:lnTo>
                                            <a:pt x="171342" y="64565"/>
                                          </a:lnTo>
                                          <a:lnTo>
                                            <a:pt x="171342" y="60025"/>
                                          </a:lnTo>
                                          <a:lnTo>
                                            <a:pt x="172515" y="56999"/>
                                          </a:lnTo>
                                          <a:lnTo>
                                            <a:pt x="171342" y="51450"/>
                                          </a:lnTo>
                                          <a:lnTo>
                                            <a:pt x="169581" y="46910"/>
                                          </a:lnTo>
                                          <a:lnTo>
                                            <a:pt x="167234" y="42371"/>
                                          </a:lnTo>
                                          <a:lnTo>
                                            <a:pt x="163127" y="38335"/>
                                          </a:lnTo>
                                          <a:lnTo>
                                            <a:pt x="158432" y="34804"/>
                                          </a:lnTo>
                                          <a:lnTo>
                                            <a:pt x="154912" y="32787"/>
                                          </a:lnTo>
                                          <a:lnTo>
                                            <a:pt x="151391" y="32787"/>
                                          </a:lnTo>
                                          <a:lnTo>
                                            <a:pt x="149631" y="34804"/>
                                          </a:lnTo>
                                          <a:lnTo>
                                            <a:pt x="147870" y="36318"/>
                                          </a:lnTo>
                                          <a:lnTo>
                                            <a:pt x="144936" y="34804"/>
                                          </a:lnTo>
                                          <a:lnTo>
                                            <a:pt x="142002" y="32787"/>
                                          </a:lnTo>
                                          <a:lnTo>
                                            <a:pt x="139655" y="28247"/>
                                          </a:lnTo>
                                          <a:lnTo>
                                            <a:pt x="135548" y="24212"/>
                                          </a:lnTo>
                                          <a:lnTo>
                                            <a:pt x="133787" y="19672"/>
                                          </a:lnTo>
                                          <a:lnTo>
                                            <a:pt x="131440" y="15132"/>
                                          </a:lnTo>
                                          <a:lnTo>
                                            <a:pt x="129093" y="12106"/>
                                          </a:lnTo>
                                          <a:lnTo>
                                            <a:pt x="127333" y="8575"/>
                                          </a:lnTo>
                                          <a:lnTo>
                                            <a:pt x="123812" y="6557"/>
                                          </a:lnTo>
                                          <a:lnTo>
                                            <a:pt x="119118" y="3530"/>
                                          </a:lnTo>
                                          <a:lnTo>
                                            <a:pt x="115597" y="2017"/>
                                          </a:lnTo>
                                          <a:lnTo>
                                            <a:pt x="110316" y="0"/>
                                          </a:lnTo>
                                          <a:lnTo>
                                            <a:pt x="106208" y="1008"/>
                                          </a:lnTo>
                                          <a:lnTo>
                                            <a:pt x="102688" y="2017"/>
                                          </a:lnTo>
                                          <a:lnTo>
                                            <a:pt x="100927" y="5548"/>
                                          </a:lnTo>
                                          <a:lnTo>
                                            <a:pt x="97993" y="7566"/>
                                          </a:lnTo>
                                          <a:lnTo>
                                            <a:pt x="96233" y="10088"/>
                                          </a:lnTo>
                                          <a:lnTo>
                                            <a:pt x="92712" y="10088"/>
                                          </a:lnTo>
                                          <a:lnTo>
                                            <a:pt x="89778" y="10088"/>
                                          </a:lnTo>
                                          <a:lnTo>
                                            <a:pt x="86257" y="7566"/>
                                          </a:lnTo>
                                          <a:lnTo>
                                            <a:pt x="82737" y="6557"/>
                                          </a:lnTo>
                                          <a:lnTo>
                                            <a:pt x="78042" y="4539"/>
                                          </a:lnTo>
                                          <a:lnTo>
                                            <a:pt x="75108" y="3530"/>
                                          </a:lnTo>
                                          <a:lnTo>
                                            <a:pt x="70414" y="1008"/>
                                          </a:lnTo>
                                          <a:lnTo>
                                            <a:pt x="66893" y="2017"/>
                                          </a:lnTo>
                                          <a:lnTo>
                                            <a:pt x="62199" y="3530"/>
                                          </a:lnTo>
                                          <a:lnTo>
                                            <a:pt x="57505" y="5548"/>
                                          </a:lnTo>
                                          <a:lnTo>
                                            <a:pt x="53397" y="7566"/>
                                          </a:lnTo>
                                          <a:lnTo>
                                            <a:pt x="51637" y="11097"/>
                                          </a:lnTo>
                                          <a:lnTo>
                                            <a:pt x="48703" y="13114"/>
                                          </a:lnTo>
                                          <a:lnTo>
                                            <a:pt x="47529" y="16645"/>
                                          </a:lnTo>
                                          <a:lnTo>
                                            <a:pt x="46943" y="17654"/>
                                          </a:lnTo>
                                          <a:lnTo>
                                            <a:pt x="44009" y="19672"/>
                                          </a:lnTo>
                                          <a:lnTo>
                                            <a:pt x="39314" y="21689"/>
                                          </a:lnTo>
                                          <a:lnTo>
                                            <a:pt x="35794" y="24212"/>
                                          </a:lnTo>
                                          <a:lnTo>
                                            <a:pt x="31099" y="25220"/>
                                          </a:lnTo>
                                          <a:lnTo>
                                            <a:pt x="27579" y="27238"/>
                                          </a:lnTo>
                                          <a:lnTo>
                                            <a:pt x="24645" y="27238"/>
                                          </a:lnTo>
                                          <a:lnTo>
                                            <a:pt x="24058" y="28247"/>
                                          </a:lnTo>
                                          <a:lnTo>
                                            <a:pt x="22884" y="28247"/>
                                          </a:lnTo>
                                          <a:lnTo>
                                            <a:pt x="21124" y="30769"/>
                                          </a:lnTo>
                                          <a:lnTo>
                                            <a:pt x="18190" y="32787"/>
                                          </a:lnTo>
                                          <a:lnTo>
                                            <a:pt x="15843" y="36318"/>
                                          </a:lnTo>
                                          <a:lnTo>
                                            <a:pt x="11735" y="39344"/>
                                          </a:lnTo>
                                          <a:lnTo>
                                            <a:pt x="9975" y="43884"/>
                                          </a:lnTo>
                                          <a:lnTo>
                                            <a:pt x="9388" y="46910"/>
                                          </a:lnTo>
                                          <a:lnTo>
                                            <a:pt x="9388" y="51450"/>
                                          </a:lnTo>
                                          <a:lnTo>
                                            <a:pt x="9975" y="54477"/>
                                          </a:lnTo>
                                          <a:lnTo>
                                            <a:pt x="11148" y="58008"/>
                                          </a:lnTo>
                                          <a:lnTo>
                                            <a:pt x="11148" y="62043"/>
                                          </a:lnTo>
                                          <a:lnTo>
                                            <a:pt x="11735" y="66583"/>
                                          </a:lnTo>
                                          <a:lnTo>
                                            <a:pt x="11148" y="70114"/>
                                          </a:lnTo>
                                          <a:lnTo>
                                            <a:pt x="11148" y="73140"/>
                                          </a:lnTo>
                                          <a:lnTo>
                                            <a:pt x="9388" y="75158"/>
                                          </a:lnTo>
                                          <a:lnTo>
                                            <a:pt x="7041" y="77680"/>
                                          </a:lnTo>
                                          <a:lnTo>
                                            <a:pt x="4694" y="78689"/>
                                          </a:lnTo>
                                          <a:lnTo>
                                            <a:pt x="3520" y="83229"/>
                                          </a:lnTo>
                                          <a:lnTo>
                                            <a:pt x="1760" y="88273"/>
                                          </a:lnTo>
                                          <a:lnTo>
                                            <a:pt x="1760" y="93821"/>
                                          </a:lnTo>
                                          <a:lnTo>
                                            <a:pt x="1173" y="99370"/>
                                          </a:lnTo>
                                          <a:lnTo>
                                            <a:pt x="1173" y="103910"/>
                                          </a:lnTo>
                                          <a:lnTo>
                                            <a:pt x="1173" y="106936"/>
                                          </a:lnTo>
                                          <a:lnTo>
                                            <a:pt x="1760" y="108954"/>
                                          </a:lnTo>
                                          <a:lnTo>
                                            <a:pt x="1173" y="110467"/>
                                          </a:lnTo>
                                          <a:lnTo>
                                            <a:pt x="1173" y="115511"/>
                                          </a:lnTo>
                                          <a:lnTo>
                                            <a:pt x="0" y="119042"/>
                                          </a:lnTo>
                                          <a:lnTo>
                                            <a:pt x="0" y="122069"/>
                                          </a:lnTo>
                                          <a:lnTo>
                                            <a:pt x="0" y="126608"/>
                                          </a:lnTo>
                                          <a:lnTo>
                                            <a:pt x="0" y="131148"/>
                                          </a:lnTo>
                                          <a:lnTo>
                                            <a:pt x="0" y="133166"/>
                                          </a:lnTo>
                                          <a:lnTo>
                                            <a:pt x="1760" y="136192"/>
                                          </a:lnTo>
                                          <a:lnTo>
                                            <a:pt x="3520" y="137706"/>
                                          </a:lnTo>
                                          <a:lnTo>
                                            <a:pt x="6454" y="137706"/>
                                          </a:lnTo>
                                          <a:lnTo>
                                            <a:pt x="9388" y="137706"/>
                                          </a:lnTo>
                                          <a:lnTo>
                                            <a:pt x="11148" y="137706"/>
                                          </a:lnTo>
                                          <a:lnTo>
                                            <a:pt x="12909" y="137706"/>
                                          </a:lnTo>
                                          <a:lnTo>
                                            <a:pt x="13496" y="137706"/>
                                          </a:lnTo>
                                          <a:lnTo>
                                            <a:pt x="13496" y="137706"/>
                                          </a:lnTo>
                                          <a:close/>
                                        </a:path>
                                      </a:pathLst>
                                    </a:custGeom>
                                    <a:solidFill>
                                      <a:srgbClr val="594C4C"/>
                                    </a:solidFill>
                                    <a:ln>
                                      <a:noFill/>
                                    </a:ln>
                                  </wps:spPr>
                                  <wps:bodyPr anchorCtr="0" anchor="ctr" bIns="91425" lIns="91425" spcFirstLastPara="1" rIns="91425" wrap="square" tIns="91425">
                                    <a:noAutofit/>
                                  </wps:bodyPr>
                                </wps:wsp>
                                <wps:wsp>
                                  <wps:cNvSpPr/>
                                  <wps:cNvPr id="50" name="Shape 50"/>
                                  <wps:spPr>
                                    <a:xfrm>
                                      <a:off x="610847" y="374278"/>
                                      <a:ext cx="38728" cy="27238"/>
                                    </a:xfrm>
                                    <a:custGeom>
                                      <a:rect b="b" l="l" r="r" t="t"/>
                                      <a:pathLst>
                                        <a:path extrusionOk="0" h="27238" w="38728">
                                          <a:moveTo>
                                            <a:pt x="38728" y="27238"/>
                                          </a:moveTo>
                                          <a:lnTo>
                                            <a:pt x="38141" y="26229"/>
                                          </a:lnTo>
                                          <a:lnTo>
                                            <a:pt x="35207" y="21689"/>
                                          </a:lnTo>
                                          <a:lnTo>
                                            <a:pt x="31686" y="16141"/>
                                          </a:lnTo>
                                          <a:lnTo>
                                            <a:pt x="26992" y="11096"/>
                                          </a:lnTo>
                                          <a:lnTo>
                                            <a:pt x="20537" y="5548"/>
                                          </a:lnTo>
                                          <a:lnTo>
                                            <a:pt x="14082" y="1008"/>
                                          </a:lnTo>
                                          <a:lnTo>
                                            <a:pt x="7628" y="0"/>
                                          </a:lnTo>
                                          <a:lnTo>
                                            <a:pt x="1173" y="2017"/>
                                          </a:lnTo>
                                          <a:lnTo>
                                            <a:pt x="0" y="2017"/>
                                          </a:lnTo>
                                          <a:lnTo>
                                            <a:pt x="1173" y="5548"/>
                                          </a:lnTo>
                                          <a:lnTo>
                                            <a:pt x="1173" y="7566"/>
                                          </a:lnTo>
                                          <a:lnTo>
                                            <a:pt x="4107" y="12105"/>
                                          </a:lnTo>
                                          <a:lnTo>
                                            <a:pt x="6454" y="16141"/>
                                          </a:lnTo>
                                          <a:lnTo>
                                            <a:pt x="12909" y="20680"/>
                                          </a:lnTo>
                                          <a:lnTo>
                                            <a:pt x="20537" y="24211"/>
                                          </a:lnTo>
                                          <a:lnTo>
                                            <a:pt x="31686" y="27238"/>
                                          </a:lnTo>
                                          <a:lnTo>
                                            <a:pt x="38728" y="27238"/>
                                          </a:lnTo>
                                          <a:lnTo>
                                            <a:pt x="38728" y="27238"/>
                                          </a:lnTo>
                                          <a:close/>
                                        </a:path>
                                      </a:pathLst>
                                    </a:custGeom>
                                    <a:solidFill>
                                      <a:srgbClr val="FFFFFF"/>
                                    </a:solidFill>
                                    <a:ln>
                                      <a:noFill/>
                                    </a:ln>
                                  </wps:spPr>
                                  <wps:bodyPr anchorCtr="0" anchor="ctr" bIns="91425" lIns="91425" spcFirstLastPara="1" rIns="91425" wrap="square" tIns="91425">
                                    <a:noAutofit/>
                                  </wps:bodyPr>
                                </wps:wsp>
                                <wps:wsp>
                                  <wps:cNvSpPr/>
                                  <wps:cNvPr id="51" name="Shape 51"/>
                                  <wps:spPr>
                                    <a:xfrm>
                                      <a:off x="688303" y="422198"/>
                                      <a:ext cx="26405" cy="20681"/>
                                    </a:xfrm>
                                    <a:custGeom>
                                      <a:rect b="b" l="l" r="r" t="t"/>
                                      <a:pathLst>
                                        <a:path extrusionOk="0" h="20681" w="26405">
                                          <a:moveTo>
                                            <a:pt x="26405" y="9079"/>
                                          </a:moveTo>
                                          <a:lnTo>
                                            <a:pt x="25818" y="7566"/>
                                          </a:lnTo>
                                          <a:lnTo>
                                            <a:pt x="23471" y="6557"/>
                                          </a:lnTo>
                                          <a:lnTo>
                                            <a:pt x="19950" y="5548"/>
                                          </a:lnTo>
                                          <a:lnTo>
                                            <a:pt x="16429" y="3530"/>
                                          </a:lnTo>
                                          <a:lnTo>
                                            <a:pt x="11735" y="2522"/>
                                          </a:lnTo>
                                          <a:lnTo>
                                            <a:pt x="7041" y="0"/>
                                          </a:lnTo>
                                          <a:lnTo>
                                            <a:pt x="3520" y="0"/>
                                          </a:lnTo>
                                          <a:lnTo>
                                            <a:pt x="0" y="0"/>
                                          </a:lnTo>
                                          <a:lnTo>
                                            <a:pt x="0" y="1008"/>
                                          </a:lnTo>
                                          <a:lnTo>
                                            <a:pt x="1760" y="3530"/>
                                          </a:lnTo>
                                          <a:lnTo>
                                            <a:pt x="3520" y="5548"/>
                                          </a:lnTo>
                                          <a:lnTo>
                                            <a:pt x="6454" y="10088"/>
                                          </a:lnTo>
                                          <a:lnTo>
                                            <a:pt x="8801" y="13114"/>
                                          </a:lnTo>
                                          <a:lnTo>
                                            <a:pt x="12909" y="16645"/>
                                          </a:lnTo>
                                          <a:lnTo>
                                            <a:pt x="16429" y="19672"/>
                                          </a:lnTo>
                                          <a:lnTo>
                                            <a:pt x="19950" y="20681"/>
                                          </a:lnTo>
                                          <a:lnTo>
                                            <a:pt x="26405" y="9079"/>
                                          </a:lnTo>
                                          <a:lnTo>
                                            <a:pt x="26405" y="9079"/>
                                          </a:lnTo>
                                          <a:close/>
                                        </a:path>
                                      </a:pathLst>
                                    </a:custGeom>
                                    <a:solidFill>
                                      <a:srgbClr val="FFFFFF"/>
                                    </a:solidFill>
                                    <a:ln>
                                      <a:noFill/>
                                    </a:ln>
                                  </wps:spPr>
                                  <wps:bodyPr anchorCtr="0" anchor="ctr" bIns="91425" lIns="91425" spcFirstLastPara="1" rIns="91425" wrap="square" tIns="91425">
                                    <a:noAutofit/>
                                  </wps:bodyPr>
                                </wps:wsp>
                                <wps:wsp>
                                  <wps:cNvSpPr/>
                                  <wps:cNvPr id="52" name="Shape 52"/>
                                  <wps:spPr>
                                    <a:xfrm>
                                      <a:off x="639600" y="349057"/>
                                      <a:ext cx="42248" cy="118033"/>
                                    </a:xfrm>
                                    <a:custGeom>
                                      <a:rect b="b" l="l" r="r" t="t"/>
                                      <a:pathLst>
                                        <a:path extrusionOk="0" h="118033" w="42248">
                                          <a:moveTo>
                                            <a:pt x="2933" y="4539"/>
                                          </a:moveTo>
                                          <a:lnTo>
                                            <a:pt x="4694" y="4539"/>
                                          </a:lnTo>
                                          <a:lnTo>
                                            <a:pt x="9388" y="6557"/>
                                          </a:lnTo>
                                          <a:lnTo>
                                            <a:pt x="14669" y="9079"/>
                                          </a:lnTo>
                                          <a:lnTo>
                                            <a:pt x="21710" y="13114"/>
                                          </a:lnTo>
                                          <a:lnTo>
                                            <a:pt x="28165" y="18663"/>
                                          </a:lnTo>
                                          <a:lnTo>
                                            <a:pt x="34619" y="26229"/>
                                          </a:lnTo>
                                          <a:lnTo>
                                            <a:pt x="38727" y="36317"/>
                                          </a:lnTo>
                                          <a:lnTo>
                                            <a:pt x="39314" y="46910"/>
                                          </a:lnTo>
                                          <a:lnTo>
                                            <a:pt x="36380" y="58007"/>
                                          </a:lnTo>
                                          <a:lnTo>
                                            <a:pt x="32859" y="70113"/>
                                          </a:lnTo>
                                          <a:lnTo>
                                            <a:pt x="27578" y="80706"/>
                                          </a:lnTo>
                                          <a:lnTo>
                                            <a:pt x="22884" y="91803"/>
                                          </a:lnTo>
                                          <a:lnTo>
                                            <a:pt x="17603" y="100378"/>
                                          </a:lnTo>
                                          <a:lnTo>
                                            <a:pt x="13495" y="106935"/>
                                          </a:lnTo>
                                          <a:lnTo>
                                            <a:pt x="9975" y="111475"/>
                                          </a:lnTo>
                                          <a:lnTo>
                                            <a:pt x="8214" y="113493"/>
                                          </a:lnTo>
                                          <a:lnTo>
                                            <a:pt x="6454" y="112484"/>
                                          </a:lnTo>
                                          <a:lnTo>
                                            <a:pt x="3520" y="111475"/>
                                          </a:lnTo>
                                          <a:lnTo>
                                            <a:pt x="1760" y="110466"/>
                                          </a:lnTo>
                                          <a:lnTo>
                                            <a:pt x="586" y="110466"/>
                                          </a:lnTo>
                                          <a:lnTo>
                                            <a:pt x="0" y="111475"/>
                                          </a:lnTo>
                                          <a:lnTo>
                                            <a:pt x="586" y="116015"/>
                                          </a:lnTo>
                                          <a:lnTo>
                                            <a:pt x="3520" y="117024"/>
                                          </a:lnTo>
                                          <a:lnTo>
                                            <a:pt x="7041" y="118033"/>
                                          </a:lnTo>
                                          <a:lnTo>
                                            <a:pt x="11148" y="118033"/>
                                          </a:lnTo>
                                          <a:lnTo>
                                            <a:pt x="12909" y="117024"/>
                                          </a:lnTo>
                                          <a:lnTo>
                                            <a:pt x="15843" y="112484"/>
                                          </a:lnTo>
                                          <a:lnTo>
                                            <a:pt x="19950" y="103909"/>
                                          </a:lnTo>
                                          <a:lnTo>
                                            <a:pt x="26405" y="91803"/>
                                          </a:lnTo>
                                          <a:lnTo>
                                            <a:pt x="32859" y="78688"/>
                                          </a:lnTo>
                                          <a:lnTo>
                                            <a:pt x="38727" y="63556"/>
                                          </a:lnTo>
                                          <a:lnTo>
                                            <a:pt x="42248" y="49432"/>
                                          </a:lnTo>
                                          <a:lnTo>
                                            <a:pt x="42248" y="36317"/>
                                          </a:lnTo>
                                          <a:lnTo>
                                            <a:pt x="39314" y="25220"/>
                                          </a:lnTo>
                                          <a:lnTo>
                                            <a:pt x="32859" y="17654"/>
                                          </a:lnTo>
                                          <a:lnTo>
                                            <a:pt x="26405" y="11097"/>
                                          </a:lnTo>
                                          <a:lnTo>
                                            <a:pt x="19950" y="6557"/>
                                          </a:lnTo>
                                          <a:lnTo>
                                            <a:pt x="14669" y="3530"/>
                                          </a:lnTo>
                                          <a:lnTo>
                                            <a:pt x="9975" y="1008"/>
                                          </a:lnTo>
                                          <a:lnTo>
                                            <a:pt x="6454" y="0"/>
                                          </a:lnTo>
                                          <a:lnTo>
                                            <a:pt x="3520" y="0"/>
                                          </a:lnTo>
                                          <a:lnTo>
                                            <a:pt x="2933" y="0"/>
                                          </a:lnTo>
                                          <a:lnTo>
                                            <a:pt x="2933" y="4539"/>
                                          </a:lnTo>
                                          <a:lnTo>
                                            <a:pt x="2933" y="4539"/>
                                          </a:lnTo>
                                          <a:close/>
                                        </a:path>
                                      </a:pathLst>
                                    </a:custGeom>
                                    <a:solidFill>
                                      <a:srgbClr val="AD4F42"/>
                                    </a:solidFill>
                                    <a:ln>
                                      <a:noFill/>
                                    </a:ln>
                                  </wps:spPr>
                                  <wps:bodyPr anchorCtr="0" anchor="ctr" bIns="91425" lIns="91425" spcFirstLastPara="1" rIns="91425" wrap="square" tIns="91425">
                                    <a:noAutofit/>
                                  </wps:bodyPr>
                                </wps:wsp>
                                <wps:wsp>
                                  <wps:cNvSpPr/>
                                  <wps:cNvPr id="53" name="Shape 53"/>
                                  <wps:spPr>
                                    <a:xfrm>
                                      <a:off x="623756" y="477684"/>
                                      <a:ext cx="25231" cy="22194"/>
                                    </a:xfrm>
                                    <a:custGeom>
                                      <a:rect b="b" l="l" r="r" t="t"/>
                                      <a:pathLst>
                                        <a:path extrusionOk="0" h="22194" w="25231">
                                          <a:moveTo>
                                            <a:pt x="25231" y="14627"/>
                                          </a:moveTo>
                                          <a:lnTo>
                                            <a:pt x="24057" y="13114"/>
                                          </a:lnTo>
                                          <a:lnTo>
                                            <a:pt x="24057" y="12105"/>
                                          </a:lnTo>
                                          <a:lnTo>
                                            <a:pt x="22883" y="11097"/>
                                          </a:lnTo>
                                          <a:lnTo>
                                            <a:pt x="21123" y="10088"/>
                                          </a:lnTo>
                                          <a:lnTo>
                                            <a:pt x="19363" y="8070"/>
                                          </a:lnTo>
                                          <a:lnTo>
                                            <a:pt x="16429" y="5548"/>
                                          </a:lnTo>
                                          <a:lnTo>
                                            <a:pt x="12322" y="3530"/>
                                          </a:lnTo>
                                          <a:lnTo>
                                            <a:pt x="9388" y="1513"/>
                                          </a:lnTo>
                                          <a:lnTo>
                                            <a:pt x="6454" y="0"/>
                                          </a:lnTo>
                                          <a:lnTo>
                                            <a:pt x="4694" y="0"/>
                                          </a:lnTo>
                                          <a:lnTo>
                                            <a:pt x="1173" y="0"/>
                                          </a:lnTo>
                                          <a:lnTo>
                                            <a:pt x="0" y="2522"/>
                                          </a:lnTo>
                                          <a:lnTo>
                                            <a:pt x="0" y="5548"/>
                                          </a:lnTo>
                                          <a:lnTo>
                                            <a:pt x="0" y="10088"/>
                                          </a:lnTo>
                                          <a:lnTo>
                                            <a:pt x="1760" y="13114"/>
                                          </a:lnTo>
                                          <a:lnTo>
                                            <a:pt x="4694" y="16645"/>
                                          </a:lnTo>
                                          <a:lnTo>
                                            <a:pt x="7627" y="18663"/>
                                          </a:lnTo>
                                          <a:lnTo>
                                            <a:pt x="12322" y="21185"/>
                                          </a:lnTo>
                                          <a:lnTo>
                                            <a:pt x="16429" y="22194"/>
                                          </a:lnTo>
                                          <a:lnTo>
                                            <a:pt x="20536" y="21185"/>
                                          </a:lnTo>
                                          <a:lnTo>
                                            <a:pt x="22297" y="17654"/>
                                          </a:lnTo>
                                          <a:lnTo>
                                            <a:pt x="24057" y="15636"/>
                                          </a:lnTo>
                                          <a:lnTo>
                                            <a:pt x="24057" y="14627"/>
                                          </a:lnTo>
                                          <a:lnTo>
                                            <a:pt x="25231" y="14627"/>
                                          </a:lnTo>
                                          <a:lnTo>
                                            <a:pt x="25231" y="14627"/>
                                          </a:lnTo>
                                          <a:close/>
                                        </a:path>
                                      </a:pathLst>
                                    </a:custGeom>
                                    <a:solidFill>
                                      <a:srgbClr val="FF9194"/>
                                    </a:solidFill>
                                    <a:ln>
                                      <a:noFill/>
                                    </a:ln>
                                  </wps:spPr>
                                  <wps:bodyPr anchorCtr="0" anchor="ctr" bIns="91425" lIns="91425" spcFirstLastPara="1" rIns="91425" wrap="square" tIns="91425">
                                    <a:noAutofit/>
                                  </wps:bodyPr>
                                </wps:wsp>
                                <wps:wsp>
                                  <wps:cNvSpPr/>
                                  <wps:cNvPr id="54" name="Shape 54"/>
                                  <wps:spPr>
                                    <a:xfrm>
                                      <a:off x="603805" y="540232"/>
                                      <a:ext cx="26405" cy="35813"/>
                                    </a:xfrm>
                                    <a:custGeom>
                                      <a:rect b="b" l="l" r="r" t="t"/>
                                      <a:pathLst>
                                        <a:path extrusionOk="0" h="35813" w="26405">
                                          <a:moveTo>
                                            <a:pt x="21710" y="2017"/>
                                          </a:moveTo>
                                          <a:lnTo>
                                            <a:pt x="22884" y="2017"/>
                                          </a:lnTo>
                                          <a:lnTo>
                                            <a:pt x="24644" y="5548"/>
                                          </a:lnTo>
                                          <a:lnTo>
                                            <a:pt x="25818" y="7566"/>
                                          </a:lnTo>
                                          <a:lnTo>
                                            <a:pt x="26405" y="12105"/>
                                          </a:lnTo>
                                          <a:lnTo>
                                            <a:pt x="26405" y="16141"/>
                                          </a:lnTo>
                                          <a:lnTo>
                                            <a:pt x="25818" y="21689"/>
                                          </a:lnTo>
                                          <a:lnTo>
                                            <a:pt x="24057" y="27238"/>
                                          </a:lnTo>
                                          <a:lnTo>
                                            <a:pt x="22884" y="31273"/>
                                          </a:lnTo>
                                          <a:lnTo>
                                            <a:pt x="19950" y="33795"/>
                                          </a:lnTo>
                                          <a:lnTo>
                                            <a:pt x="18190" y="35813"/>
                                          </a:lnTo>
                                          <a:lnTo>
                                            <a:pt x="15843" y="35813"/>
                                          </a:lnTo>
                                          <a:lnTo>
                                            <a:pt x="11735" y="34804"/>
                                          </a:lnTo>
                                          <a:lnTo>
                                            <a:pt x="8214" y="33795"/>
                                          </a:lnTo>
                                          <a:lnTo>
                                            <a:pt x="5281" y="31273"/>
                                          </a:lnTo>
                                          <a:lnTo>
                                            <a:pt x="1760" y="27238"/>
                                          </a:lnTo>
                                          <a:lnTo>
                                            <a:pt x="1173" y="22698"/>
                                          </a:lnTo>
                                          <a:lnTo>
                                            <a:pt x="0" y="18663"/>
                                          </a:lnTo>
                                          <a:lnTo>
                                            <a:pt x="1760" y="13114"/>
                                          </a:lnTo>
                                          <a:lnTo>
                                            <a:pt x="1760" y="8574"/>
                                          </a:lnTo>
                                          <a:lnTo>
                                            <a:pt x="3520" y="5548"/>
                                          </a:lnTo>
                                          <a:lnTo>
                                            <a:pt x="6454" y="1008"/>
                                          </a:lnTo>
                                          <a:lnTo>
                                            <a:pt x="8214" y="1008"/>
                                          </a:lnTo>
                                          <a:lnTo>
                                            <a:pt x="11735" y="0"/>
                                          </a:lnTo>
                                          <a:lnTo>
                                            <a:pt x="16429" y="1008"/>
                                          </a:lnTo>
                                          <a:lnTo>
                                            <a:pt x="19950" y="1008"/>
                                          </a:lnTo>
                                          <a:lnTo>
                                            <a:pt x="21710" y="2017"/>
                                          </a:lnTo>
                                          <a:lnTo>
                                            <a:pt x="21710" y="2017"/>
                                          </a:lnTo>
                                          <a:close/>
                                        </a:path>
                                      </a:pathLst>
                                    </a:custGeom>
                                    <a:solidFill>
                                      <a:srgbClr val="C9E83B"/>
                                    </a:solidFill>
                                    <a:ln>
                                      <a:noFill/>
                                    </a:ln>
                                  </wps:spPr>
                                  <wps:bodyPr anchorCtr="0" anchor="ctr" bIns="91425" lIns="91425" spcFirstLastPara="1" rIns="91425" wrap="square" tIns="91425">
                                    <a:noAutofit/>
                                  </wps:bodyPr>
                                </wps:wsp>
                                <wps:wsp>
                                  <wps:cNvSpPr/>
                                  <wps:cNvPr id="55" name="Shape 55"/>
                                  <wps:spPr>
                                    <a:xfrm>
                                      <a:off x="541606" y="612363"/>
                                      <a:ext cx="44595" cy="29256"/>
                                    </a:xfrm>
                                    <a:custGeom>
                                      <a:rect b="b" l="l" r="r" t="t"/>
                                      <a:pathLst>
                                        <a:path extrusionOk="0" h="29256" w="44595">
                                          <a:moveTo>
                                            <a:pt x="0" y="11601"/>
                                          </a:moveTo>
                                          <a:lnTo>
                                            <a:pt x="586" y="10592"/>
                                          </a:lnTo>
                                          <a:lnTo>
                                            <a:pt x="4107" y="10592"/>
                                          </a:lnTo>
                                          <a:lnTo>
                                            <a:pt x="8801" y="9583"/>
                                          </a:lnTo>
                                          <a:lnTo>
                                            <a:pt x="16429" y="8575"/>
                                          </a:lnTo>
                                          <a:lnTo>
                                            <a:pt x="22884" y="6052"/>
                                          </a:lnTo>
                                          <a:lnTo>
                                            <a:pt x="29338" y="4035"/>
                                          </a:lnTo>
                                          <a:lnTo>
                                            <a:pt x="34619" y="2017"/>
                                          </a:lnTo>
                                          <a:lnTo>
                                            <a:pt x="39900" y="0"/>
                                          </a:lnTo>
                                          <a:lnTo>
                                            <a:pt x="44595" y="17150"/>
                                          </a:lnTo>
                                          <a:lnTo>
                                            <a:pt x="42834" y="17150"/>
                                          </a:lnTo>
                                          <a:lnTo>
                                            <a:pt x="39314" y="19167"/>
                                          </a:lnTo>
                                          <a:lnTo>
                                            <a:pt x="33446" y="21689"/>
                                          </a:lnTo>
                                          <a:lnTo>
                                            <a:pt x="27578" y="24716"/>
                                          </a:lnTo>
                                          <a:lnTo>
                                            <a:pt x="19950" y="27238"/>
                                          </a:lnTo>
                                          <a:lnTo>
                                            <a:pt x="13495" y="29256"/>
                                          </a:lnTo>
                                          <a:lnTo>
                                            <a:pt x="7041" y="29256"/>
                                          </a:lnTo>
                                          <a:lnTo>
                                            <a:pt x="2347" y="28247"/>
                                          </a:lnTo>
                                          <a:lnTo>
                                            <a:pt x="0" y="11601"/>
                                          </a:lnTo>
                                          <a:lnTo>
                                            <a:pt x="0" y="11601"/>
                                          </a:lnTo>
                                          <a:close/>
                                        </a:path>
                                      </a:pathLst>
                                    </a:custGeom>
                                    <a:solidFill>
                                      <a:srgbClr val="6B6BC9"/>
                                    </a:solidFill>
                                    <a:ln>
                                      <a:noFill/>
                                    </a:ln>
                                  </wps:spPr>
                                  <wps:bodyPr anchorCtr="0" anchor="ctr" bIns="91425" lIns="91425" spcFirstLastPara="1" rIns="91425" wrap="square" tIns="91425">
                                    <a:noAutofit/>
                                  </wps:bodyPr>
                                </wps:wsp>
                                <wps:wsp>
                                  <wps:cNvSpPr/>
                                  <wps:cNvPr id="56" name="Shape 56"/>
                                  <wps:spPr>
                                    <a:xfrm>
                                      <a:off x="558623" y="739981"/>
                                      <a:ext cx="21124" cy="25725"/>
                                    </a:xfrm>
                                    <a:custGeom>
                                      <a:rect b="b" l="l" r="r" t="t"/>
                                      <a:pathLst>
                                        <a:path extrusionOk="0" h="25725" w="21124">
                                          <a:moveTo>
                                            <a:pt x="12322" y="25725"/>
                                          </a:moveTo>
                                          <a:lnTo>
                                            <a:pt x="7628" y="24716"/>
                                          </a:lnTo>
                                          <a:lnTo>
                                            <a:pt x="4107" y="22698"/>
                                          </a:lnTo>
                                          <a:lnTo>
                                            <a:pt x="1173" y="18158"/>
                                          </a:lnTo>
                                          <a:lnTo>
                                            <a:pt x="0" y="14123"/>
                                          </a:lnTo>
                                          <a:lnTo>
                                            <a:pt x="0" y="8575"/>
                                          </a:lnTo>
                                          <a:lnTo>
                                            <a:pt x="1760" y="4035"/>
                                          </a:lnTo>
                                          <a:lnTo>
                                            <a:pt x="5867" y="1008"/>
                                          </a:lnTo>
                                          <a:lnTo>
                                            <a:pt x="9388" y="0"/>
                                          </a:lnTo>
                                          <a:lnTo>
                                            <a:pt x="14082" y="0"/>
                                          </a:lnTo>
                                          <a:lnTo>
                                            <a:pt x="17603" y="2017"/>
                                          </a:lnTo>
                                          <a:lnTo>
                                            <a:pt x="20537" y="6557"/>
                                          </a:lnTo>
                                          <a:lnTo>
                                            <a:pt x="21124" y="11601"/>
                                          </a:lnTo>
                                          <a:lnTo>
                                            <a:pt x="21124" y="16141"/>
                                          </a:lnTo>
                                          <a:lnTo>
                                            <a:pt x="19363" y="20680"/>
                                          </a:lnTo>
                                          <a:lnTo>
                                            <a:pt x="15843" y="23707"/>
                                          </a:lnTo>
                                          <a:lnTo>
                                            <a:pt x="12322" y="25725"/>
                                          </a:lnTo>
                                          <a:lnTo>
                                            <a:pt x="12322" y="25725"/>
                                          </a:lnTo>
                                          <a:close/>
                                        </a:path>
                                      </a:pathLst>
                                    </a:custGeom>
                                    <a:solidFill>
                                      <a:srgbClr val="8294A1"/>
                                    </a:solidFill>
                                    <a:ln>
                                      <a:noFill/>
                                    </a:ln>
                                  </wps:spPr>
                                  <wps:bodyPr anchorCtr="0" anchor="ctr" bIns="91425" lIns="91425" spcFirstLastPara="1" rIns="91425" wrap="square" tIns="91425">
                                    <a:noAutofit/>
                                  </wps:bodyPr>
                                </wps:wsp>
                                <wps:wsp>
                                  <wps:cNvSpPr/>
                                  <wps:cNvPr id="57" name="Shape 57"/>
                                  <wps:spPr>
                                    <a:xfrm>
                                      <a:off x="652509" y="260784"/>
                                      <a:ext cx="32273" cy="58008"/>
                                    </a:xfrm>
                                    <a:custGeom>
                                      <a:rect b="b" l="l" r="r" t="t"/>
                                      <a:pathLst>
                                        <a:path extrusionOk="0" h="58008" w="32273">
                                          <a:moveTo>
                                            <a:pt x="26405" y="0"/>
                                          </a:moveTo>
                                          <a:lnTo>
                                            <a:pt x="23471" y="1008"/>
                                          </a:lnTo>
                                          <a:lnTo>
                                            <a:pt x="23471" y="2017"/>
                                          </a:lnTo>
                                          <a:lnTo>
                                            <a:pt x="23471" y="4539"/>
                                          </a:lnTo>
                                          <a:lnTo>
                                            <a:pt x="25818" y="6557"/>
                                          </a:lnTo>
                                          <a:lnTo>
                                            <a:pt x="27578" y="10088"/>
                                          </a:lnTo>
                                          <a:lnTo>
                                            <a:pt x="27578" y="14123"/>
                                          </a:lnTo>
                                          <a:lnTo>
                                            <a:pt x="24644" y="17654"/>
                                          </a:lnTo>
                                          <a:lnTo>
                                            <a:pt x="21710" y="19672"/>
                                          </a:lnTo>
                                          <a:lnTo>
                                            <a:pt x="18190" y="20681"/>
                                          </a:lnTo>
                                          <a:lnTo>
                                            <a:pt x="15256" y="20681"/>
                                          </a:lnTo>
                                          <a:lnTo>
                                            <a:pt x="13495" y="18663"/>
                                          </a:lnTo>
                                          <a:lnTo>
                                            <a:pt x="11735" y="17654"/>
                                          </a:lnTo>
                                          <a:lnTo>
                                            <a:pt x="12909" y="15132"/>
                                          </a:lnTo>
                                          <a:lnTo>
                                            <a:pt x="15256" y="14123"/>
                                          </a:lnTo>
                                          <a:lnTo>
                                            <a:pt x="17603" y="12106"/>
                                          </a:lnTo>
                                          <a:lnTo>
                                            <a:pt x="19363" y="12106"/>
                                          </a:lnTo>
                                          <a:lnTo>
                                            <a:pt x="19363" y="13114"/>
                                          </a:lnTo>
                                          <a:lnTo>
                                            <a:pt x="19950" y="15132"/>
                                          </a:lnTo>
                                          <a:lnTo>
                                            <a:pt x="21124" y="17654"/>
                                          </a:lnTo>
                                          <a:lnTo>
                                            <a:pt x="21710" y="18663"/>
                                          </a:lnTo>
                                          <a:lnTo>
                                            <a:pt x="22884" y="16645"/>
                                          </a:lnTo>
                                          <a:lnTo>
                                            <a:pt x="24644" y="14123"/>
                                          </a:lnTo>
                                          <a:lnTo>
                                            <a:pt x="23471" y="8575"/>
                                          </a:lnTo>
                                          <a:lnTo>
                                            <a:pt x="21124" y="5548"/>
                                          </a:lnTo>
                                          <a:lnTo>
                                            <a:pt x="18190" y="4539"/>
                                          </a:lnTo>
                                          <a:lnTo>
                                            <a:pt x="14669" y="5548"/>
                                          </a:lnTo>
                                          <a:lnTo>
                                            <a:pt x="11148" y="7566"/>
                                          </a:lnTo>
                                          <a:lnTo>
                                            <a:pt x="8214" y="11097"/>
                                          </a:lnTo>
                                          <a:lnTo>
                                            <a:pt x="7041" y="15132"/>
                                          </a:lnTo>
                                          <a:lnTo>
                                            <a:pt x="8214" y="20681"/>
                                          </a:lnTo>
                                          <a:lnTo>
                                            <a:pt x="9975" y="23203"/>
                                          </a:lnTo>
                                          <a:lnTo>
                                            <a:pt x="11735" y="25220"/>
                                          </a:lnTo>
                                          <a:lnTo>
                                            <a:pt x="6454" y="26229"/>
                                          </a:lnTo>
                                          <a:lnTo>
                                            <a:pt x="2933" y="29760"/>
                                          </a:lnTo>
                                          <a:lnTo>
                                            <a:pt x="0" y="33795"/>
                                          </a:lnTo>
                                          <a:lnTo>
                                            <a:pt x="0" y="39344"/>
                                          </a:lnTo>
                                          <a:lnTo>
                                            <a:pt x="0" y="44893"/>
                                          </a:lnTo>
                                          <a:lnTo>
                                            <a:pt x="2933" y="50441"/>
                                          </a:lnTo>
                                          <a:lnTo>
                                            <a:pt x="5281" y="54477"/>
                                          </a:lnTo>
                                          <a:lnTo>
                                            <a:pt x="11148" y="56999"/>
                                          </a:lnTo>
                                          <a:lnTo>
                                            <a:pt x="13495" y="58008"/>
                                          </a:lnTo>
                                          <a:lnTo>
                                            <a:pt x="17603" y="56999"/>
                                          </a:lnTo>
                                          <a:lnTo>
                                            <a:pt x="19363" y="54477"/>
                                          </a:lnTo>
                                          <a:lnTo>
                                            <a:pt x="21710" y="51450"/>
                                          </a:lnTo>
                                          <a:lnTo>
                                            <a:pt x="22884" y="47919"/>
                                          </a:lnTo>
                                          <a:lnTo>
                                            <a:pt x="22884" y="44893"/>
                                          </a:lnTo>
                                          <a:lnTo>
                                            <a:pt x="21124" y="41362"/>
                                          </a:lnTo>
                                          <a:lnTo>
                                            <a:pt x="18190" y="39344"/>
                                          </a:lnTo>
                                          <a:lnTo>
                                            <a:pt x="14669" y="39344"/>
                                          </a:lnTo>
                                          <a:lnTo>
                                            <a:pt x="11735" y="39344"/>
                                          </a:lnTo>
                                          <a:lnTo>
                                            <a:pt x="11148" y="41362"/>
                                          </a:lnTo>
                                          <a:lnTo>
                                            <a:pt x="8801" y="43884"/>
                                          </a:lnTo>
                                          <a:lnTo>
                                            <a:pt x="11148" y="45901"/>
                                          </a:lnTo>
                                          <a:lnTo>
                                            <a:pt x="13495" y="45901"/>
                                          </a:lnTo>
                                          <a:lnTo>
                                            <a:pt x="16429" y="45901"/>
                                          </a:lnTo>
                                          <a:lnTo>
                                            <a:pt x="18190" y="47919"/>
                                          </a:lnTo>
                                          <a:lnTo>
                                            <a:pt x="14669" y="50441"/>
                                          </a:lnTo>
                                          <a:lnTo>
                                            <a:pt x="11735" y="50441"/>
                                          </a:lnTo>
                                          <a:lnTo>
                                            <a:pt x="8214" y="47919"/>
                                          </a:lnTo>
                                          <a:lnTo>
                                            <a:pt x="6454" y="45901"/>
                                          </a:lnTo>
                                          <a:lnTo>
                                            <a:pt x="4694" y="41362"/>
                                          </a:lnTo>
                                          <a:lnTo>
                                            <a:pt x="3520" y="38335"/>
                                          </a:lnTo>
                                          <a:lnTo>
                                            <a:pt x="5281" y="34804"/>
                                          </a:lnTo>
                                          <a:lnTo>
                                            <a:pt x="8801" y="32787"/>
                                          </a:lnTo>
                                          <a:lnTo>
                                            <a:pt x="9975" y="32787"/>
                                          </a:lnTo>
                                          <a:lnTo>
                                            <a:pt x="12909" y="34804"/>
                                          </a:lnTo>
                                          <a:lnTo>
                                            <a:pt x="14669" y="35813"/>
                                          </a:lnTo>
                                          <a:lnTo>
                                            <a:pt x="16429" y="38335"/>
                                          </a:lnTo>
                                          <a:lnTo>
                                            <a:pt x="17603" y="35813"/>
                                          </a:lnTo>
                                          <a:lnTo>
                                            <a:pt x="19363" y="34804"/>
                                          </a:lnTo>
                                          <a:lnTo>
                                            <a:pt x="17603" y="30769"/>
                                          </a:lnTo>
                                          <a:lnTo>
                                            <a:pt x="18190" y="28247"/>
                                          </a:lnTo>
                                          <a:lnTo>
                                            <a:pt x="19363" y="27238"/>
                                          </a:lnTo>
                                          <a:lnTo>
                                            <a:pt x="21710" y="27238"/>
                                          </a:lnTo>
                                          <a:lnTo>
                                            <a:pt x="24644" y="26229"/>
                                          </a:lnTo>
                                          <a:lnTo>
                                            <a:pt x="27578" y="25220"/>
                                          </a:lnTo>
                                          <a:lnTo>
                                            <a:pt x="29925" y="23203"/>
                                          </a:lnTo>
                                          <a:lnTo>
                                            <a:pt x="31099" y="19672"/>
                                          </a:lnTo>
                                          <a:lnTo>
                                            <a:pt x="31099" y="16645"/>
                                          </a:lnTo>
                                          <a:lnTo>
                                            <a:pt x="32273" y="14123"/>
                                          </a:lnTo>
                                          <a:lnTo>
                                            <a:pt x="31099" y="11097"/>
                                          </a:lnTo>
                                          <a:lnTo>
                                            <a:pt x="31099" y="7566"/>
                                          </a:lnTo>
                                          <a:lnTo>
                                            <a:pt x="29339" y="3530"/>
                                          </a:lnTo>
                                          <a:lnTo>
                                            <a:pt x="26405" y="0"/>
                                          </a:lnTo>
                                          <a:lnTo>
                                            <a:pt x="26405" y="0"/>
                                          </a:lnTo>
                                          <a:close/>
                                        </a:path>
                                      </a:pathLst>
                                    </a:custGeom>
                                    <a:solidFill>
                                      <a:srgbClr val="756969"/>
                                    </a:solidFill>
                                    <a:ln>
                                      <a:noFill/>
                                    </a:ln>
                                  </wps:spPr>
                                  <wps:bodyPr anchorCtr="0" anchor="ctr" bIns="91425" lIns="91425" spcFirstLastPara="1" rIns="91425" wrap="square" tIns="91425">
                                    <a:noAutofit/>
                                  </wps:bodyPr>
                                </wps:wsp>
                                <wps:wsp>
                                  <wps:cNvSpPr/>
                                  <wps:cNvPr id="58" name="Shape 58"/>
                                  <wps:spPr>
                                    <a:xfrm>
                                      <a:off x="625517" y="262801"/>
                                      <a:ext cx="25818" cy="29760"/>
                                    </a:xfrm>
                                    <a:custGeom>
                                      <a:rect b="b" l="l" r="r" t="t"/>
                                      <a:pathLst>
                                        <a:path extrusionOk="0" h="29760" w="25818">
                                          <a:moveTo>
                                            <a:pt x="18776" y="0"/>
                                          </a:moveTo>
                                          <a:lnTo>
                                            <a:pt x="15842" y="1513"/>
                                          </a:lnTo>
                                          <a:lnTo>
                                            <a:pt x="14669" y="3530"/>
                                          </a:lnTo>
                                          <a:lnTo>
                                            <a:pt x="14669" y="4539"/>
                                          </a:lnTo>
                                          <a:lnTo>
                                            <a:pt x="15842" y="6557"/>
                                          </a:lnTo>
                                          <a:lnTo>
                                            <a:pt x="18776" y="10088"/>
                                          </a:lnTo>
                                          <a:lnTo>
                                            <a:pt x="21123" y="13114"/>
                                          </a:lnTo>
                                          <a:lnTo>
                                            <a:pt x="20537" y="18663"/>
                                          </a:lnTo>
                                          <a:lnTo>
                                            <a:pt x="15842" y="22193"/>
                                          </a:lnTo>
                                          <a:lnTo>
                                            <a:pt x="12909" y="23202"/>
                                          </a:lnTo>
                                          <a:lnTo>
                                            <a:pt x="11148" y="23202"/>
                                          </a:lnTo>
                                          <a:lnTo>
                                            <a:pt x="8801" y="23202"/>
                                          </a:lnTo>
                                          <a:lnTo>
                                            <a:pt x="6454" y="22193"/>
                                          </a:lnTo>
                                          <a:lnTo>
                                            <a:pt x="5867" y="19671"/>
                                          </a:lnTo>
                                          <a:lnTo>
                                            <a:pt x="4694" y="17654"/>
                                          </a:lnTo>
                                          <a:lnTo>
                                            <a:pt x="7628" y="14627"/>
                                          </a:lnTo>
                                          <a:lnTo>
                                            <a:pt x="10561" y="13114"/>
                                          </a:lnTo>
                                          <a:lnTo>
                                            <a:pt x="10561" y="14627"/>
                                          </a:lnTo>
                                          <a:lnTo>
                                            <a:pt x="11148" y="17654"/>
                                          </a:lnTo>
                                          <a:lnTo>
                                            <a:pt x="11148" y="18663"/>
                                          </a:lnTo>
                                          <a:lnTo>
                                            <a:pt x="12322" y="21185"/>
                                          </a:lnTo>
                                          <a:lnTo>
                                            <a:pt x="14082" y="18663"/>
                                          </a:lnTo>
                                          <a:lnTo>
                                            <a:pt x="15842" y="16645"/>
                                          </a:lnTo>
                                          <a:lnTo>
                                            <a:pt x="15842" y="13114"/>
                                          </a:lnTo>
                                          <a:lnTo>
                                            <a:pt x="14669" y="10088"/>
                                          </a:lnTo>
                                          <a:lnTo>
                                            <a:pt x="11148" y="6557"/>
                                          </a:lnTo>
                                          <a:lnTo>
                                            <a:pt x="8801" y="5548"/>
                                          </a:lnTo>
                                          <a:lnTo>
                                            <a:pt x="4694" y="8070"/>
                                          </a:lnTo>
                                          <a:lnTo>
                                            <a:pt x="2933" y="11096"/>
                                          </a:lnTo>
                                          <a:lnTo>
                                            <a:pt x="0" y="14627"/>
                                          </a:lnTo>
                                          <a:lnTo>
                                            <a:pt x="0" y="18663"/>
                                          </a:lnTo>
                                          <a:lnTo>
                                            <a:pt x="1173" y="23202"/>
                                          </a:lnTo>
                                          <a:lnTo>
                                            <a:pt x="4107" y="27742"/>
                                          </a:lnTo>
                                          <a:lnTo>
                                            <a:pt x="8801" y="29760"/>
                                          </a:lnTo>
                                          <a:lnTo>
                                            <a:pt x="14082" y="29760"/>
                                          </a:lnTo>
                                          <a:lnTo>
                                            <a:pt x="18776" y="27742"/>
                                          </a:lnTo>
                                          <a:lnTo>
                                            <a:pt x="22297" y="24211"/>
                                          </a:lnTo>
                                          <a:lnTo>
                                            <a:pt x="25231" y="18663"/>
                                          </a:lnTo>
                                          <a:lnTo>
                                            <a:pt x="25818" y="14627"/>
                                          </a:lnTo>
                                          <a:lnTo>
                                            <a:pt x="25231" y="8070"/>
                                          </a:lnTo>
                                          <a:lnTo>
                                            <a:pt x="21123" y="3530"/>
                                          </a:lnTo>
                                          <a:lnTo>
                                            <a:pt x="19363" y="1513"/>
                                          </a:lnTo>
                                          <a:lnTo>
                                            <a:pt x="18776" y="0"/>
                                          </a:lnTo>
                                          <a:lnTo>
                                            <a:pt x="18776" y="0"/>
                                          </a:lnTo>
                                          <a:close/>
                                        </a:path>
                                      </a:pathLst>
                                    </a:custGeom>
                                    <a:solidFill>
                                      <a:srgbClr val="756969"/>
                                    </a:solidFill>
                                    <a:ln>
                                      <a:noFill/>
                                    </a:ln>
                                  </wps:spPr>
                                  <wps:bodyPr anchorCtr="0" anchor="ctr" bIns="91425" lIns="91425" spcFirstLastPara="1" rIns="91425" wrap="square" tIns="91425">
                                    <a:noAutofit/>
                                  </wps:bodyPr>
                                </wps:wsp>
                                <wps:wsp>
                                  <wps:cNvSpPr/>
                                  <wps:cNvPr id="59" name="Shape 59"/>
                                  <wps:spPr>
                                    <a:xfrm>
                                      <a:off x="681848" y="279447"/>
                                      <a:ext cx="24645" cy="32787"/>
                                    </a:xfrm>
                                    <a:custGeom>
                                      <a:rect b="b" l="l" r="r" t="t"/>
                                      <a:pathLst>
                                        <a:path extrusionOk="0" h="32787" w="24645">
                                          <a:moveTo>
                                            <a:pt x="16430" y="0"/>
                                          </a:moveTo>
                                          <a:lnTo>
                                            <a:pt x="13496" y="1008"/>
                                          </a:lnTo>
                                          <a:lnTo>
                                            <a:pt x="11735" y="4539"/>
                                          </a:lnTo>
                                          <a:lnTo>
                                            <a:pt x="14669" y="6557"/>
                                          </a:lnTo>
                                          <a:lnTo>
                                            <a:pt x="17603" y="9583"/>
                                          </a:lnTo>
                                          <a:lnTo>
                                            <a:pt x="18190" y="13114"/>
                                          </a:lnTo>
                                          <a:lnTo>
                                            <a:pt x="19363" y="17150"/>
                                          </a:lnTo>
                                          <a:lnTo>
                                            <a:pt x="18190" y="20681"/>
                                          </a:lnTo>
                                          <a:lnTo>
                                            <a:pt x="16430" y="23707"/>
                                          </a:lnTo>
                                          <a:lnTo>
                                            <a:pt x="13496" y="25220"/>
                                          </a:lnTo>
                                          <a:lnTo>
                                            <a:pt x="9975" y="26229"/>
                                          </a:lnTo>
                                          <a:lnTo>
                                            <a:pt x="8215" y="23707"/>
                                          </a:lnTo>
                                          <a:lnTo>
                                            <a:pt x="7041" y="22698"/>
                                          </a:lnTo>
                                          <a:lnTo>
                                            <a:pt x="5281" y="19672"/>
                                          </a:lnTo>
                                          <a:lnTo>
                                            <a:pt x="5281" y="17150"/>
                                          </a:lnTo>
                                          <a:lnTo>
                                            <a:pt x="6454" y="16141"/>
                                          </a:lnTo>
                                          <a:lnTo>
                                            <a:pt x="7041" y="14123"/>
                                          </a:lnTo>
                                          <a:lnTo>
                                            <a:pt x="8215" y="14123"/>
                                          </a:lnTo>
                                          <a:lnTo>
                                            <a:pt x="9975" y="15132"/>
                                          </a:lnTo>
                                          <a:lnTo>
                                            <a:pt x="11735" y="15132"/>
                                          </a:lnTo>
                                          <a:lnTo>
                                            <a:pt x="12909" y="16141"/>
                                          </a:lnTo>
                                          <a:lnTo>
                                            <a:pt x="11148" y="18663"/>
                                          </a:lnTo>
                                          <a:lnTo>
                                            <a:pt x="8801" y="21689"/>
                                          </a:lnTo>
                                          <a:lnTo>
                                            <a:pt x="11148" y="21689"/>
                                          </a:lnTo>
                                          <a:lnTo>
                                            <a:pt x="12909" y="23707"/>
                                          </a:lnTo>
                                          <a:lnTo>
                                            <a:pt x="14669" y="21689"/>
                                          </a:lnTo>
                                          <a:lnTo>
                                            <a:pt x="16430" y="20681"/>
                                          </a:lnTo>
                                          <a:lnTo>
                                            <a:pt x="16430" y="16141"/>
                                          </a:lnTo>
                                          <a:lnTo>
                                            <a:pt x="16430" y="13114"/>
                                          </a:lnTo>
                                          <a:lnTo>
                                            <a:pt x="14669" y="9583"/>
                                          </a:lnTo>
                                          <a:lnTo>
                                            <a:pt x="11735" y="8575"/>
                                          </a:lnTo>
                                          <a:lnTo>
                                            <a:pt x="8801" y="6557"/>
                                          </a:lnTo>
                                          <a:lnTo>
                                            <a:pt x="6454" y="7566"/>
                                          </a:lnTo>
                                          <a:lnTo>
                                            <a:pt x="3520" y="8575"/>
                                          </a:lnTo>
                                          <a:lnTo>
                                            <a:pt x="1760" y="13114"/>
                                          </a:lnTo>
                                          <a:lnTo>
                                            <a:pt x="0" y="16141"/>
                                          </a:lnTo>
                                          <a:lnTo>
                                            <a:pt x="0" y="19672"/>
                                          </a:lnTo>
                                          <a:lnTo>
                                            <a:pt x="586" y="22698"/>
                                          </a:lnTo>
                                          <a:lnTo>
                                            <a:pt x="2933" y="27238"/>
                                          </a:lnTo>
                                          <a:lnTo>
                                            <a:pt x="5281" y="29256"/>
                                          </a:lnTo>
                                          <a:lnTo>
                                            <a:pt x="8215" y="31778"/>
                                          </a:lnTo>
                                          <a:lnTo>
                                            <a:pt x="11148" y="32787"/>
                                          </a:lnTo>
                                          <a:lnTo>
                                            <a:pt x="15256" y="32787"/>
                                          </a:lnTo>
                                          <a:lnTo>
                                            <a:pt x="19363" y="30264"/>
                                          </a:lnTo>
                                          <a:lnTo>
                                            <a:pt x="21711" y="27238"/>
                                          </a:lnTo>
                                          <a:lnTo>
                                            <a:pt x="23471" y="21689"/>
                                          </a:lnTo>
                                          <a:lnTo>
                                            <a:pt x="24645" y="17150"/>
                                          </a:lnTo>
                                          <a:lnTo>
                                            <a:pt x="23471" y="12105"/>
                                          </a:lnTo>
                                          <a:lnTo>
                                            <a:pt x="21711" y="7566"/>
                                          </a:lnTo>
                                          <a:lnTo>
                                            <a:pt x="19363" y="3026"/>
                                          </a:lnTo>
                                          <a:lnTo>
                                            <a:pt x="16430" y="0"/>
                                          </a:lnTo>
                                          <a:lnTo>
                                            <a:pt x="16430" y="0"/>
                                          </a:lnTo>
                                          <a:close/>
                                        </a:path>
                                      </a:pathLst>
                                    </a:custGeom>
                                    <a:solidFill>
                                      <a:srgbClr val="756969"/>
                                    </a:solidFill>
                                    <a:ln>
                                      <a:noFill/>
                                    </a:ln>
                                  </wps:spPr>
                                  <wps:bodyPr anchorCtr="0" anchor="ctr" bIns="91425" lIns="91425" spcFirstLastPara="1" rIns="91425" wrap="square" tIns="91425">
                                    <a:noAutofit/>
                                  </wps:bodyPr>
                                </wps:wsp>
                                <wps:wsp>
                                  <wps:cNvSpPr/>
                                  <wps:cNvPr id="60" name="Shape 60"/>
                                  <wps:spPr>
                                    <a:xfrm>
                                      <a:off x="714709" y="293571"/>
                                      <a:ext cx="18190" cy="24212"/>
                                    </a:xfrm>
                                    <a:custGeom>
                                      <a:rect b="b" l="l" r="r" t="t"/>
                                      <a:pathLst>
                                        <a:path extrusionOk="0" h="24212" w="18190">
                                          <a:moveTo>
                                            <a:pt x="9975" y="0"/>
                                          </a:moveTo>
                                          <a:lnTo>
                                            <a:pt x="4694" y="0"/>
                                          </a:lnTo>
                                          <a:lnTo>
                                            <a:pt x="1760" y="3026"/>
                                          </a:lnTo>
                                          <a:lnTo>
                                            <a:pt x="0" y="7566"/>
                                          </a:lnTo>
                                          <a:lnTo>
                                            <a:pt x="1173" y="13114"/>
                                          </a:lnTo>
                                          <a:lnTo>
                                            <a:pt x="2933" y="17654"/>
                                          </a:lnTo>
                                          <a:lnTo>
                                            <a:pt x="5280" y="21689"/>
                                          </a:lnTo>
                                          <a:lnTo>
                                            <a:pt x="9388" y="24212"/>
                                          </a:lnTo>
                                          <a:lnTo>
                                            <a:pt x="14669" y="24212"/>
                                          </a:lnTo>
                                          <a:lnTo>
                                            <a:pt x="16429" y="22698"/>
                                          </a:lnTo>
                                          <a:lnTo>
                                            <a:pt x="18190" y="20681"/>
                                          </a:lnTo>
                                          <a:lnTo>
                                            <a:pt x="18190" y="17654"/>
                                          </a:lnTo>
                                          <a:lnTo>
                                            <a:pt x="18190" y="14123"/>
                                          </a:lnTo>
                                          <a:lnTo>
                                            <a:pt x="16429" y="13114"/>
                                          </a:lnTo>
                                          <a:lnTo>
                                            <a:pt x="14669" y="11097"/>
                                          </a:lnTo>
                                          <a:lnTo>
                                            <a:pt x="14082" y="12106"/>
                                          </a:lnTo>
                                          <a:lnTo>
                                            <a:pt x="11735" y="14123"/>
                                          </a:lnTo>
                                          <a:lnTo>
                                            <a:pt x="11148" y="15132"/>
                                          </a:lnTo>
                                          <a:lnTo>
                                            <a:pt x="11148" y="17654"/>
                                          </a:lnTo>
                                          <a:lnTo>
                                            <a:pt x="7628" y="15132"/>
                                          </a:lnTo>
                                          <a:lnTo>
                                            <a:pt x="5280" y="11097"/>
                                          </a:lnTo>
                                          <a:lnTo>
                                            <a:pt x="4694" y="8575"/>
                                          </a:lnTo>
                                          <a:lnTo>
                                            <a:pt x="5280" y="7566"/>
                                          </a:lnTo>
                                          <a:lnTo>
                                            <a:pt x="7628" y="6557"/>
                                          </a:lnTo>
                                          <a:lnTo>
                                            <a:pt x="9975" y="7566"/>
                                          </a:lnTo>
                                          <a:lnTo>
                                            <a:pt x="14082" y="9583"/>
                                          </a:lnTo>
                                          <a:lnTo>
                                            <a:pt x="14669" y="6557"/>
                                          </a:lnTo>
                                          <a:lnTo>
                                            <a:pt x="12909" y="2017"/>
                                          </a:lnTo>
                                          <a:lnTo>
                                            <a:pt x="9975" y="0"/>
                                          </a:lnTo>
                                          <a:lnTo>
                                            <a:pt x="9975" y="0"/>
                                          </a:lnTo>
                                          <a:close/>
                                        </a:path>
                                      </a:pathLst>
                                    </a:custGeom>
                                    <a:solidFill>
                                      <a:srgbClr val="756969"/>
                                    </a:solidFill>
                                    <a:ln>
                                      <a:noFill/>
                                    </a:ln>
                                  </wps:spPr>
                                  <wps:bodyPr anchorCtr="0" anchor="ctr" bIns="91425" lIns="91425" spcFirstLastPara="1" rIns="91425" wrap="square" tIns="91425">
                                    <a:noAutofit/>
                                  </wps:bodyPr>
                                </wps:wsp>
                                <wps:wsp>
                                  <wps:cNvSpPr/>
                                  <wps:cNvPr id="61" name="Shape 61"/>
                                  <wps:spPr>
                                    <a:xfrm>
                                      <a:off x="699452" y="315261"/>
                                      <a:ext cx="21711" cy="26229"/>
                                    </a:xfrm>
                                    <a:custGeom>
                                      <a:rect b="b" l="l" r="r" t="t"/>
                                      <a:pathLst>
                                        <a:path extrusionOk="0" h="26229" w="21711">
                                          <a:moveTo>
                                            <a:pt x="15256" y="0"/>
                                          </a:moveTo>
                                          <a:lnTo>
                                            <a:pt x="13496" y="2522"/>
                                          </a:lnTo>
                                          <a:lnTo>
                                            <a:pt x="12322" y="4539"/>
                                          </a:lnTo>
                                          <a:lnTo>
                                            <a:pt x="13496" y="6557"/>
                                          </a:lnTo>
                                          <a:lnTo>
                                            <a:pt x="14669" y="9079"/>
                                          </a:lnTo>
                                          <a:lnTo>
                                            <a:pt x="15256" y="11096"/>
                                          </a:lnTo>
                                          <a:lnTo>
                                            <a:pt x="16429" y="14123"/>
                                          </a:lnTo>
                                          <a:lnTo>
                                            <a:pt x="16429" y="16645"/>
                                          </a:lnTo>
                                          <a:lnTo>
                                            <a:pt x="14669" y="19671"/>
                                          </a:lnTo>
                                          <a:lnTo>
                                            <a:pt x="12322" y="17654"/>
                                          </a:lnTo>
                                          <a:lnTo>
                                            <a:pt x="8801" y="17654"/>
                                          </a:lnTo>
                                          <a:lnTo>
                                            <a:pt x="5281" y="16645"/>
                                          </a:lnTo>
                                          <a:lnTo>
                                            <a:pt x="5281" y="13114"/>
                                          </a:lnTo>
                                          <a:lnTo>
                                            <a:pt x="5867" y="13114"/>
                                          </a:lnTo>
                                          <a:lnTo>
                                            <a:pt x="8801" y="14123"/>
                                          </a:lnTo>
                                          <a:lnTo>
                                            <a:pt x="10562" y="13114"/>
                                          </a:lnTo>
                                          <a:lnTo>
                                            <a:pt x="12322" y="13114"/>
                                          </a:lnTo>
                                          <a:lnTo>
                                            <a:pt x="10562" y="10088"/>
                                          </a:lnTo>
                                          <a:lnTo>
                                            <a:pt x="9975" y="7566"/>
                                          </a:lnTo>
                                          <a:lnTo>
                                            <a:pt x="7041" y="6557"/>
                                          </a:lnTo>
                                          <a:lnTo>
                                            <a:pt x="4107" y="5548"/>
                                          </a:lnTo>
                                          <a:lnTo>
                                            <a:pt x="586" y="10088"/>
                                          </a:lnTo>
                                          <a:lnTo>
                                            <a:pt x="0" y="14123"/>
                                          </a:lnTo>
                                          <a:lnTo>
                                            <a:pt x="586" y="17654"/>
                                          </a:lnTo>
                                          <a:lnTo>
                                            <a:pt x="3520" y="22193"/>
                                          </a:lnTo>
                                          <a:lnTo>
                                            <a:pt x="7041" y="25220"/>
                                          </a:lnTo>
                                          <a:lnTo>
                                            <a:pt x="11735" y="26229"/>
                                          </a:lnTo>
                                          <a:lnTo>
                                            <a:pt x="16429" y="26229"/>
                                          </a:lnTo>
                                          <a:lnTo>
                                            <a:pt x="19950" y="24211"/>
                                          </a:lnTo>
                                          <a:lnTo>
                                            <a:pt x="20537" y="20680"/>
                                          </a:lnTo>
                                          <a:lnTo>
                                            <a:pt x="21711" y="17654"/>
                                          </a:lnTo>
                                          <a:lnTo>
                                            <a:pt x="21711" y="14123"/>
                                          </a:lnTo>
                                          <a:lnTo>
                                            <a:pt x="21711" y="11096"/>
                                          </a:lnTo>
                                          <a:lnTo>
                                            <a:pt x="20537" y="7566"/>
                                          </a:lnTo>
                                          <a:lnTo>
                                            <a:pt x="19950" y="4539"/>
                                          </a:lnTo>
                                          <a:lnTo>
                                            <a:pt x="18190" y="2522"/>
                                          </a:lnTo>
                                          <a:lnTo>
                                            <a:pt x="15256" y="0"/>
                                          </a:lnTo>
                                          <a:lnTo>
                                            <a:pt x="15256" y="0"/>
                                          </a:lnTo>
                                          <a:close/>
                                        </a:path>
                                      </a:pathLst>
                                    </a:custGeom>
                                    <a:solidFill>
                                      <a:srgbClr val="756969"/>
                                    </a:solidFill>
                                    <a:ln>
                                      <a:noFill/>
                                    </a:ln>
                                  </wps:spPr>
                                  <wps:bodyPr anchorCtr="0" anchor="ctr" bIns="91425" lIns="91425" spcFirstLastPara="1" rIns="91425" wrap="square" tIns="91425">
                                    <a:noAutofit/>
                                  </wps:bodyPr>
                                </wps:wsp>
                                <wps:wsp>
                                  <wps:cNvSpPr/>
                                  <wps:cNvPr id="62" name="Shape 62"/>
                                  <wps:spPr>
                                    <a:xfrm>
                                      <a:off x="677154" y="315261"/>
                                      <a:ext cx="17603" cy="25220"/>
                                    </a:xfrm>
                                    <a:custGeom>
                                      <a:rect b="b" l="l" r="r" t="t"/>
                                      <a:pathLst>
                                        <a:path extrusionOk="0" h="25220" w="17603">
                                          <a:moveTo>
                                            <a:pt x="8214" y="0"/>
                                          </a:moveTo>
                                          <a:lnTo>
                                            <a:pt x="3520" y="1008"/>
                                          </a:lnTo>
                                          <a:lnTo>
                                            <a:pt x="1173" y="5548"/>
                                          </a:lnTo>
                                          <a:lnTo>
                                            <a:pt x="0" y="10088"/>
                                          </a:lnTo>
                                          <a:lnTo>
                                            <a:pt x="1173" y="16645"/>
                                          </a:lnTo>
                                          <a:lnTo>
                                            <a:pt x="2933" y="20680"/>
                                          </a:lnTo>
                                          <a:lnTo>
                                            <a:pt x="5280" y="24211"/>
                                          </a:lnTo>
                                          <a:lnTo>
                                            <a:pt x="9388" y="25220"/>
                                          </a:lnTo>
                                          <a:lnTo>
                                            <a:pt x="13495" y="24211"/>
                                          </a:lnTo>
                                          <a:lnTo>
                                            <a:pt x="15842" y="19671"/>
                                          </a:lnTo>
                                          <a:lnTo>
                                            <a:pt x="17603" y="15636"/>
                                          </a:lnTo>
                                          <a:lnTo>
                                            <a:pt x="17603" y="11096"/>
                                          </a:lnTo>
                                          <a:lnTo>
                                            <a:pt x="16429" y="7566"/>
                                          </a:lnTo>
                                          <a:lnTo>
                                            <a:pt x="13495" y="6557"/>
                                          </a:lnTo>
                                          <a:lnTo>
                                            <a:pt x="11735" y="5548"/>
                                          </a:lnTo>
                                          <a:lnTo>
                                            <a:pt x="9975" y="7566"/>
                                          </a:lnTo>
                                          <a:lnTo>
                                            <a:pt x="8214" y="10088"/>
                                          </a:lnTo>
                                          <a:lnTo>
                                            <a:pt x="8214" y="11096"/>
                                          </a:lnTo>
                                          <a:lnTo>
                                            <a:pt x="8214" y="13114"/>
                                          </a:lnTo>
                                          <a:lnTo>
                                            <a:pt x="8214" y="13114"/>
                                          </a:lnTo>
                                          <a:lnTo>
                                            <a:pt x="9975" y="13114"/>
                                          </a:lnTo>
                                          <a:lnTo>
                                            <a:pt x="11148" y="13114"/>
                                          </a:lnTo>
                                          <a:lnTo>
                                            <a:pt x="11735" y="13114"/>
                                          </a:lnTo>
                                          <a:lnTo>
                                            <a:pt x="12908" y="13114"/>
                                          </a:lnTo>
                                          <a:lnTo>
                                            <a:pt x="13495" y="13114"/>
                                          </a:lnTo>
                                          <a:lnTo>
                                            <a:pt x="12908" y="15636"/>
                                          </a:lnTo>
                                          <a:lnTo>
                                            <a:pt x="9975" y="18662"/>
                                          </a:lnTo>
                                          <a:lnTo>
                                            <a:pt x="7627" y="18662"/>
                                          </a:lnTo>
                                          <a:lnTo>
                                            <a:pt x="5280" y="16645"/>
                                          </a:lnTo>
                                          <a:lnTo>
                                            <a:pt x="3520" y="11096"/>
                                          </a:lnTo>
                                          <a:lnTo>
                                            <a:pt x="6454" y="7566"/>
                                          </a:lnTo>
                                          <a:lnTo>
                                            <a:pt x="8214" y="3530"/>
                                          </a:lnTo>
                                          <a:lnTo>
                                            <a:pt x="8214" y="0"/>
                                          </a:lnTo>
                                          <a:lnTo>
                                            <a:pt x="8214" y="0"/>
                                          </a:lnTo>
                                          <a:close/>
                                        </a:path>
                                      </a:pathLst>
                                    </a:custGeom>
                                    <a:solidFill>
                                      <a:srgbClr val="756969"/>
                                    </a:solidFill>
                                    <a:ln>
                                      <a:noFill/>
                                    </a:ln>
                                  </wps:spPr>
                                  <wps:bodyPr anchorCtr="0" anchor="ctr" bIns="91425" lIns="91425" spcFirstLastPara="1" rIns="91425" wrap="square" tIns="91425">
                                    <a:noAutofit/>
                                  </wps:bodyPr>
                                </wps:wsp>
                                <wps:wsp>
                                  <wps:cNvSpPr/>
                                  <wps:cNvPr id="63" name="Shape 63"/>
                                  <wps:spPr>
                                    <a:xfrm>
                                      <a:off x="725858" y="339473"/>
                                      <a:ext cx="21711" cy="30265"/>
                                    </a:xfrm>
                                    <a:custGeom>
                                      <a:rect b="b" l="l" r="r" t="t"/>
                                      <a:pathLst>
                                        <a:path extrusionOk="0" h="30265" w="21711">
                                          <a:moveTo>
                                            <a:pt x="11735" y="0"/>
                                          </a:moveTo>
                                          <a:lnTo>
                                            <a:pt x="6454" y="1008"/>
                                          </a:lnTo>
                                          <a:lnTo>
                                            <a:pt x="2933" y="4035"/>
                                          </a:lnTo>
                                          <a:lnTo>
                                            <a:pt x="586" y="8575"/>
                                          </a:lnTo>
                                          <a:lnTo>
                                            <a:pt x="0" y="14123"/>
                                          </a:lnTo>
                                          <a:lnTo>
                                            <a:pt x="0" y="19672"/>
                                          </a:lnTo>
                                          <a:lnTo>
                                            <a:pt x="1760" y="25220"/>
                                          </a:lnTo>
                                          <a:lnTo>
                                            <a:pt x="5281" y="28247"/>
                                          </a:lnTo>
                                          <a:lnTo>
                                            <a:pt x="9975" y="30265"/>
                                          </a:lnTo>
                                          <a:lnTo>
                                            <a:pt x="14669" y="27238"/>
                                          </a:lnTo>
                                          <a:lnTo>
                                            <a:pt x="17603" y="22698"/>
                                          </a:lnTo>
                                          <a:lnTo>
                                            <a:pt x="16429" y="16141"/>
                                          </a:lnTo>
                                          <a:lnTo>
                                            <a:pt x="13496" y="13114"/>
                                          </a:lnTo>
                                          <a:lnTo>
                                            <a:pt x="11735" y="12106"/>
                                          </a:lnTo>
                                          <a:lnTo>
                                            <a:pt x="9975" y="12106"/>
                                          </a:lnTo>
                                          <a:lnTo>
                                            <a:pt x="8214" y="14123"/>
                                          </a:lnTo>
                                          <a:lnTo>
                                            <a:pt x="7041" y="17150"/>
                                          </a:lnTo>
                                          <a:lnTo>
                                            <a:pt x="8214" y="17150"/>
                                          </a:lnTo>
                                          <a:lnTo>
                                            <a:pt x="9975" y="18663"/>
                                          </a:lnTo>
                                          <a:lnTo>
                                            <a:pt x="11735" y="18663"/>
                                          </a:lnTo>
                                          <a:lnTo>
                                            <a:pt x="12909" y="19672"/>
                                          </a:lnTo>
                                          <a:lnTo>
                                            <a:pt x="11735" y="19672"/>
                                          </a:lnTo>
                                          <a:lnTo>
                                            <a:pt x="9975" y="20681"/>
                                          </a:lnTo>
                                          <a:lnTo>
                                            <a:pt x="8214" y="21689"/>
                                          </a:lnTo>
                                          <a:lnTo>
                                            <a:pt x="7041" y="21689"/>
                                          </a:lnTo>
                                          <a:lnTo>
                                            <a:pt x="4694" y="18663"/>
                                          </a:lnTo>
                                          <a:lnTo>
                                            <a:pt x="3520" y="15132"/>
                                          </a:lnTo>
                                          <a:lnTo>
                                            <a:pt x="4694" y="12106"/>
                                          </a:lnTo>
                                          <a:lnTo>
                                            <a:pt x="6454" y="9583"/>
                                          </a:lnTo>
                                          <a:lnTo>
                                            <a:pt x="8214" y="7566"/>
                                          </a:lnTo>
                                          <a:lnTo>
                                            <a:pt x="11148" y="6557"/>
                                          </a:lnTo>
                                          <a:lnTo>
                                            <a:pt x="13496" y="7566"/>
                                          </a:lnTo>
                                          <a:lnTo>
                                            <a:pt x="16429" y="12106"/>
                                          </a:lnTo>
                                          <a:lnTo>
                                            <a:pt x="18190" y="13114"/>
                                          </a:lnTo>
                                          <a:lnTo>
                                            <a:pt x="19363" y="17150"/>
                                          </a:lnTo>
                                          <a:lnTo>
                                            <a:pt x="21124" y="15132"/>
                                          </a:lnTo>
                                          <a:lnTo>
                                            <a:pt x="21711" y="14123"/>
                                          </a:lnTo>
                                          <a:lnTo>
                                            <a:pt x="21124" y="8575"/>
                                          </a:lnTo>
                                          <a:lnTo>
                                            <a:pt x="18190" y="4035"/>
                                          </a:lnTo>
                                          <a:lnTo>
                                            <a:pt x="15256" y="1008"/>
                                          </a:lnTo>
                                          <a:lnTo>
                                            <a:pt x="11735" y="0"/>
                                          </a:lnTo>
                                          <a:lnTo>
                                            <a:pt x="11735" y="0"/>
                                          </a:lnTo>
                                          <a:close/>
                                        </a:path>
                                      </a:pathLst>
                                    </a:custGeom>
                                    <a:solidFill>
                                      <a:srgbClr val="756969"/>
                                    </a:solidFill>
                                    <a:ln>
                                      <a:noFill/>
                                    </a:ln>
                                  </wps:spPr>
                                  <wps:bodyPr anchorCtr="0" anchor="ctr" bIns="91425" lIns="91425" spcFirstLastPara="1" rIns="91425" wrap="square" tIns="91425">
                                    <a:noAutofit/>
                                  </wps:bodyPr>
                                </wps:wsp>
                                <wps:wsp>
                                  <wps:cNvSpPr/>
                                  <wps:cNvPr id="64" name="Shape 64"/>
                                  <wps:spPr>
                                    <a:xfrm>
                                      <a:off x="727618" y="386384"/>
                                      <a:ext cx="14669" cy="19672"/>
                                    </a:xfrm>
                                    <a:custGeom>
                                      <a:rect b="b" l="l" r="r" t="t"/>
                                      <a:pathLst>
                                        <a:path extrusionOk="0" h="19672" w="14669">
                                          <a:moveTo>
                                            <a:pt x="9388" y="0"/>
                                          </a:moveTo>
                                          <a:lnTo>
                                            <a:pt x="6454" y="0"/>
                                          </a:lnTo>
                                          <a:lnTo>
                                            <a:pt x="6454" y="2017"/>
                                          </a:lnTo>
                                          <a:lnTo>
                                            <a:pt x="6454" y="4035"/>
                                          </a:lnTo>
                                          <a:lnTo>
                                            <a:pt x="8214" y="5548"/>
                                          </a:lnTo>
                                          <a:lnTo>
                                            <a:pt x="8214" y="7566"/>
                                          </a:lnTo>
                                          <a:lnTo>
                                            <a:pt x="9388" y="10592"/>
                                          </a:lnTo>
                                          <a:lnTo>
                                            <a:pt x="9388" y="12105"/>
                                          </a:lnTo>
                                          <a:lnTo>
                                            <a:pt x="7627" y="15132"/>
                                          </a:lnTo>
                                          <a:lnTo>
                                            <a:pt x="6454" y="13114"/>
                                          </a:lnTo>
                                          <a:lnTo>
                                            <a:pt x="6454" y="10592"/>
                                          </a:lnTo>
                                          <a:lnTo>
                                            <a:pt x="5280" y="8574"/>
                                          </a:lnTo>
                                          <a:lnTo>
                                            <a:pt x="5280" y="7566"/>
                                          </a:lnTo>
                                          <a:lnTo>
                                            <a:pt x="3520" y="7566"/>
                                          </a:lnTo>
                                          <a:lnTo>
                                            <a:pt x="1760" y="8574"/>
                                          </a:lnTo>
                                          <a:lnTo>
                                            <a:pt x="1173" y="12105"/>
                                          </a:lnTo>
                                          <a:lnTo>
                                            <a:pt x="0" y="15132"/>
                                          </a:lnTo>
                                          <a:lnTo>
                                            <a:pt x="1173" y="18663"/>
                                          </a:lnTo>
                                          <a:lnTo>
                                            <a:pt x="3520" y="19672"/>
                                          </a:lnTo>
                                          <a:lnTo>
                                            <a:pt x="6454" y="19672"/>
                                          </a:lnTo>
                                          <a:lnTo>
                                            <a:pt x="9388" y="19672"/>
                                          </a:lnTo>
                                          <a:lnTo>
                                            <a:pt x="11735" y="17149"/>
                                          </a:lnTo>
                                          <a:lnTo>
                                            <a:pt x="13495" y="14123"/>
                                          </a:lnTo>
                                          <a:lnTo>
                                            <a:pt x="14669" y="10592"/>
                                          </a:lnTo>
                                          <a:lnTo>
                                            <a:pt x="13495" y="7566"/>
                                          </a:lnTo>
                                          <a:lnTo>
                                            <a:pt x="11735" y="3026"/>
                                          </a:lnTo>
                                          <a:lnTo>
                                            <a:pt x="9388" y="0"/>
                                          </a:lnTo>
                                          <a:lnTo>
                                            <a:pt x="9388" y="0"/>
                                          </a:lnTo>
                                          <a:close/>
                                        </a:path>
                                      </a:pathLst>
                                    </a:custGeom>
                                    <a:solidFill>
                                      <a:srgbClr val="756969"/>
                                    </a:solidFill>
                                    <a:ln>
                                      <a:noFill/>
                                    </a:ln>
                                  </wps:spPr>
                                  <wps:bodyPr anchorCtr="0" anchor="ctr" bIns="91425" lIns="91425" spcFirstLastPara="1" rIns="91425" wrap="square" tIns="91425">
                                    <a:noAutofit/>
                                  </wps:bodyPr>
                                </wps:wsp>
                                <wps:wsp>
                                  <wps:cNvSpPr/>
                                  <wps:cNvPr id="65" name="Shape 65"/>
                                  <wps:spPr>
                                    <a:xfrm>
                                      <a:off x="593830" y="287014"/>
                                      <a:ext cx="26405" cy="45902"/>
                                    </a:xfrm>
                                    <a:custGeom>
                                      <a:rect b="b" l="l" r="r" t="t"/>
                                      <a:pathLst>
                                        <a:path extrusionOk="0" h="45902" w="26405">
                                          <a:moveTo>
                                            <a:pt x="19363" y="0"/>
                                          </a:moveTo>
                                          <a:lnTo>
                                            <a:pt x="14669" y="0"/>
                                          </a:lnTo>
                                          <a:lnTo>
                                            <a:pt x="11735" y="1008"/>
                                          </a:lnTo>
                                          <a:lnTo>
                                            <a:pt x="8801" y="3530"/>
                                          </a:lnTo>
                                          <a:lnTo>
                                            <a:pt x="7041" y="7566"/>
                                          </a:lnTo>
                                          <a:lnTo>
                                            <a:pt x="5281" y="11097"/>
                                          </a:lnTo>
                                          <a:lnTo>
                                            <a:pt x="6454" y="15132"/>
                                          </a:lnTo>
                                          <a:lnTo>
                                            <a:pt x="7041" y="19672"/>
                                          </a:lnTo>
                                          <a:lnTo>
                                            <a:pt x="9975" y="24212"/>
                                          </a:lnTo>
                                          <a:lnTo>
                                            <a:pt x="9975" y="26229"/>
                                          </a:lnTo>
                                          <a:lnTo>
                                            <a:pt x="11148" y="29256"/>
                                          </a:lnTo>
                                          <a:lnTo>
                                            <a:pt x="11735" y="32787"/>
                                          </a:lnTo>
                                          <a:lnTo>
                                            <a:pt x="14669" y="34804"/>
                                          </a:lnTo>
                                          <a:lnTo>
                                            <a:pt x="11735" y="38335"/>
                                          </a:lnTo>
                                          <a:lnTo>
                                            <a:pt x="9975" y="40353"/>
                                          </a:lnTo>
                                          <a:lnTo>
                                            <a:pt x="11148" y="35813"/>
                                          </a:lnTo>
                                          <a:lnTo>
                                            <a:pt x="9975" y="32787"/>
                                          </a:lnTo>
                                          <a:lnTo>
                                            <a:pt x="8214" y="30769"/>
                                          </a:lnTo>
                                          <a:lnTo>
                                            <a:pt x="5281" y="29256"/>
                                          </a:lnTo>
                                          <a:lnTo>
                                            <a:pt x="2347" y="29256"/>
                                          </a:lnTo>
                                          <a:lnTo>
                                            <a:pt x="586" y="30769"/>
                                          </a:lnTo>
                                          <a:lnTo>
                                            <a:pt x="0" y="34804"/>
                                          </a:lnTo>
                                          <a:lnTo>
                                            <a:pt x="1760" y="39344"/>
                                          </a:lnTo>
                                          <a:lnTo>
                                            <a:pt x="3520" y="42371"/>
                                          </a:lnTo>
                                          <a:lnTo>
                                            <a:pt x="8214" y="44893"/>
                                          </a:lnTo>
                                          <a:lnTo>
                                            <a:pt x="11735" y="45902"/>
                                          </a:lnTo>
                                          <a:lnTo>
                                            <a:pt x="14669" y="44893"/>
                                          </a:lnTo>
                                          <a:lnTo>
                                            <a:pt x="17016" y="41362"/>
                                          </a:lnTo>
                                          <a:lnTo>
                                            <a:pt x="18190" y="37326"/>
                                          </a:lnTo>
                                          <a:lnTo>
                                            <a:pt x="17016" y="33795"/>
                                          </a:lnTo>
                                          <a:lnTo>
                                            <a:pt x="17016" y="31778"/>
                                          </a:lnTo>
                                          <a:lnTo>
                                            <a:pt x="15256" y="28247"/>
                                          </a:lnTo>
                                          <a:lnTo>
                                            <a:pt x="13495" y="27238"/>
                                          </a:lnTo>
                                          <a:lnTo>
                                            <a:pt x="17016" y="25220"/>
                                          </a:lnTo>
                                          <a:lnTo>
                                            <a:pt x="21710" y="22698"/>
                                          </a:lnTo>
                                          <a:lnTo>
                                            <a:pt x="21710" y="19672"/>
                                          </a:lnTo>
                                          <a:lnTo>
                                            <a:pt x="21124" y="14123"/>
                                          </a:lnTo>
                                          <a:lnTo>
                                            <a:pt x="19363" y="13114"/>
                                          </a:lnTo>
                                          <a:lnTo>
                                            <a:pt x="17016" y="12106"/>
                                          </a:lnTo>
                                          <a:lnTo>
                                            <a:pt x="15256" y="9583"/>
                                          </a:lnTo>
                                          <a:lnTo>
                                            <a:pt x="14669" y="9583"/>
                                          </a:lnTo>
                                          <a:lnTo>
                                            <a:pt x="13495" y="11097"/>
                                          </a:lnTo>
                                          <a:lnTo>
                                            <a:pt x="12909" y="13114"/>
                                          </a:lnTo>
                                          <a:lnTo>
                                            <a:pt x="12909" y="15132"/>
                                          </a:lnTo>
                                          <a:lnTo>
                                            <a:pt x="15256" y="16141"/>
                                          </a:lnTo>
                                          <a:lnTo>
                                            <a:pt x="17016" y="17654"/>
                                          </a:lnTo>
                                          <a:lnTo>
                                            <a:pt x="18190" y="19672"/>
                                          </a:lnTo>
                                          <a:lnTo>
                                            <a:pt x="14669" y="19672"/>
                                          </a:lnTo>
                                          <a:lnTo>
                                            <a:pt x="12909" y="18663"/>
                                          </a:lnTo>
                                          <a:lnTo>
                                            <a:pt x="11148" y="16141"/>
                                          </a:lnTo>
                                          <a:lnTo>
                                            <a:pt x="9975" y="14123"/>
                                          </a:lnTo>
                                          <a:lnTo>
                                            <a:pt x="9975" y="11097"/>
                                          </a:lnTo>
                                          <a:lnTo>
                                            <a:pt x="11148" y="8575"/>
                                          </a:lnTo>
                                          <a:lnTo>
                                            <a:pt x="12909" y="6557"/>
                                          </a:lnTo>
                                          <a:lnTo>
                                            <a:pt x="16429" y="6557"/>
                                          </a:lnTo>
                                          <a:lnTo>
                                            <a:pt x="19363" y="7566"/>
                                          </a:lnTo>
                                          <a:lnTo>
                                            <a:pt x="21710" y="11097"/>
                                          </a:lnTo>
                                          <a:lnTo>
                                            <a:pt x="22884" y="14123"/>
                                          </a:lnTo>
                                          <a:lnTo>
                                            <a:pt x="26405" y="16141"/>
                                          </a:lnTo>
                                          <a:lnTo>
                                            <a:pt x="26405" y="11097"/>
                                          </a:lnTo>
                                          <a:lnTo>
                                            <a:pt x="24644" y="7566"/>
                                          </a:lnTo>
                                          <a:lnTo>
                                            <a:pt x="21710" y="3530"/>
                                          </a:lnTo>
                                          <a:lnTo>
                                            <a:pt x="19363" y="0"/>
                                          </a:lnTo>
                                          <a:lnTo>
                                            <a:pt x="19363" y="0"/>
                                          </a:lnTo>
                                          <a:close/>
                                        </a:path>
                                      </a:pathLst>
                                    </a:custGeom>
                                    <a:solidFill>
                                      <a:srgbClr val="756969"/>
                                    </a:solidFill>
                                    <a:ln>
                                      <a:noFill/>
                                    </a:ln>
                                  </wps:spPr>
                                  <wps:bodyPr anchorCtr="0" anchor="ctr" bIns="91425" lIns="91425" spcFirstLastPara="1" rIns="91425" wrap="square" tIns="91425">
                                    <a:noAutofit/>
                                  </wps:bodyPr>
                                </wps:wsp>
                                <wps:wsp>
                                  <wps:cNvSpPr/>
                                  <wps:cNvPr id="66" name="Shape 66"/>
                                  <wps:spPr>
                                    <a:xfrm>
                                      <a:off x="582681" y="293571"/>
                                      <a:ext cx="12909" cy="17654"/>
                                    </a:xfrm>
                                    <a:custGeom>
                                      <a:rect b="b" l="l" r="r" t="t"/>
                                      <a:pathLst>
                                        <a:path extrusionOk="0" h="17654" w="12909">
                                          <a:moveTo>
                                            <a:pt x="7628" y="0"/>
                                          </a:moveTo>
                                          <a:lnTo>
                                            <a:pt x="5280" y="1008"/>
                                          </a:lnTo>
                                          <a:lnTo>
                                            <a:pt x="4694" y="2017"/>
                                          </a:lnTo>
                                          <a:lnTo>
                                            <a:pt x="4694" y="4539"/>
                                          </a:lnTo>
                                          <a:lnTo>
                                            <a:pt x="6454" y="5548"/>
                                          </a:lnTo>
                                          <a:lnTo>
                                            <a:pt x="8214" y="8574"/>
                                          </a:lnTo>
                                          <a:lnTo>
                                            <a:pt x="7628" y="12105"/>
                                          </a:lnTo>
                                          <a:lnTo>
                                            <a:pt x="6454" y="9583"/>
                                          </a:lnTo>
                                          <a:lnTo>
                                            <a:pt x="4694" y="8574"/>
                                          </a:lnTo>
                                          <a:lnTo>
                                            <a:pt x="2933" y="7566"/>
                                          </a:lnTo>
                                          <a:lnTo>
                                            <a:pt x="2933" y="6557"/>
                                          </a:lnTo>
                                          <a:lnTo>
                                            <a:pt x="1173" y="8574"/>
                                          </a:lnTo>
                                          <a:lnTo>
                                            <a:pt x="0" y="11096"/>
                                          </a:lnTo>
                                          <a:lnTo>
                                            <a:pt x="0" y="14123"/>
                                          </a:lnTo>
                                          <a:lnTo>
                                            <a:pt x="1760" y="16140"/>
                                          </a:lnTo>
                                          <a:lnTo>
                                            <a:pt x="3520" y="17654"/>
                                          </a:lnTo>
                                          <a:lnTo>
                                            <a:pt x="7628" y="17654"/>
                                          </a:lnTo>
                                          <a:lnTo>
                                            <a:pt x="9388" y="16140"/>
                                          </a:lnTo>
                                          <a:lnTo>
                                            <a:pt x="11735" y="14123"/>
                                          </a:lnTo>
                                          <a:lnTo>
                                            <a:pt x="12909" y="12105"/>
                                          </a:lnTo>
                                          <a:lnTo>
                                            <a:pt x="12909" y="8574"/>
                                          </a:lnTo>
                                          <a:lnTo>
                                            <a:pt x="11148" y="3026"/>
                                          </a:lnTo>
                                          <a:lnTo>
                                            <a:pt x="7628" y="0"/>
                                          </a:lnTo>
                                          <a:lnTo>
                                            <a:pt x="7628" y="0"/>
                                          </a:lnTo>
                                          <a:close/>
                                        </a:path>
                                      </a:pathLst>
                                    </a:custGeom>
                                    <a:solidFill>
                                      <a:srgbClr val="756969"/>
                                    </a:solidFill>
                                    <a:ln>
                                      <a:noFill/>
                                    </a:ln>
                                  </wps:spPr>
                                  <wps:bodyPr anchorCtr="0" anchor="ctr" bIns="91425" lIns="91425" spcFirstLastPara="1" rIns="91425" wrap="square" tIns="91425">
                                    <a:noAutofit/>
                                  </wps:bodyPr>
                                </wps:wsp>
                                <wps:wsp>
                                  <wps:cNvSpPr/>
                                  <wps:cNvPr id="67" name="Shape 67"/>
                                  <wps:spPr>
                                    <a:xfrm>
                                      <a:off x="630211" y="300128"/>
                                      <a:ext cx="15843" cy="17654"/>
                                    </a:xfrm>
                                    <a:custGeom>
                                      <a:rect b="b" l="l" r="r" t="t"/>
                                      <a:pathLst>
                                        <a:path extrusionOk="0" h="17654" w="15843">
                                          <a:moveTo>
                                            <a:pt x="9975" y="0"/>
                                          </a:moveTo>
                                          <a:lnTo>
                                            <a:pt x="7628" y="1008"/>
                                          </a:lnTo>
                                          <a:lnTo>
                                            <a:pt x="7628" y="4539"/>
                                          </a:lnTo>
                                          <a:lnTo>
                                            <a:pt x="8214" y="6557"/>
                                          </a:lnTo>
                                          <a:lnTo>
                                            <a:pt x="9975" y="8574"/>
                                          </a:lnTo>
                                          <a:lnTo>
                                            <a:pt x="9975" y="9583"/>
                                          </a:lnTo>
                                          <a:lnTo>
                                            <a:pt x="8214" y="12105"/>
                                          </a:lnTo>
                                          <a:lnTo>
                                            <a:pt x="7628" y="9583"/>
                                          </a:lnTo>
                                          <a:lnTo>
                                            <a:pt x="7628" y="7566"/>
                                          </a:lnTo>
                                          <a:lnTo>
                                            <a:pt x="5867" y="4539"/>
                                          </a:lnTo>
                                          <a:lnTo>
                                            <a:pt x="4694" y="3026"/>
                                          </a:lnTo>
                                          <a:lnTo>
                                            <a:pt x="4107" y="4539"/>
                                          </a:lnTo>
                                          <a:lnTo>
                                            <a:pt x="1173" y="4539"/>
                                          </a:lnTo>
                                          <a:lnTo>
                                            <a:pt x="0" y="9583"/>
                                          </a:lnTo>
                                          <a:lnTo>
                                            <a:pt x="2933" y="15132"/>
                                          </a:lnTo>
                                          <a:lnTo>
                                            <a:pt x="5867" y="16140"/>
                                          </a:lnTo>
                                          <a:lnTo>
                                            <a:pt x="8214" y="17654"/>
                                          </a:lnTo>
                                          <a:lnTo>
                                            <a:pt x="11148" y="17654"/>
                                          </a:lnTo>
                                          <a:lnTo>
                                            <a:pt x="14082" y="17654"/>
                                          </a:lnTo>
                                          <a:lnTo>
                                            <a:pt x="15843" y="13114"/>
                                          </a:lnTo>
                                          <a:lnTo>
                                            <a:pt x="15843" y="7566"/>
                                          </a:lnTo>
                                          <a:lnTo>
                                            <a:pt x="12909" y="3026"/>
                                          </a:lnTo>
                                          <a:lnTo>
                                            <a:pt x="9975" y="0"/>
                                          </a:lnTo>
                                          <a:lnTo>
                                            <a:pt x="9975" y="0"/>
                                          </a:lnTo>
                                          <a:close/>
                                        </a:path>
                                      </a:pathLst>
                                    </a:custGeom>
                                    <a:solidFill>
                                      <a:srgbClr val="756969"/>
                                    </a:solidFill>
                                    <a:ln>
                                      <a:noFill/>
                                    </a:ln>
                                  </wps:spPr>
                                  <wps:bodyPr anchorCtr="0" anchor="ctr" bIns="91425" lIns="91425" spcFirstLastPara="1" rIns="91425" wrap="square" tIns="91425">
                                    <a:noAutofit/>
                                  </wps:bodyPr>
                                </wps:wsp>
                                <wps:wsp>
                                  <wps:cNvSpPr/>
                                  <wps:cNvPr id="68" name="Shape 68"/>
                                  <wps:spPr>
                                    <a:xfrm>
                                      <a:off x="568011" y="340482"/>
                                      <a:ext cx="22884" cy="26229"/>
                                    </a:xfrm>
                                    <a:custGeom>
                                      <a:rect b="b" l="l" r="r" t="t"/>
                                      <a:pathLst>
                                        <a:path extrusionOk="0" h="26229" w="22884">
                                          <a:moveTo>
                                            <a:pt x="15842" y="0"/>
                                          </a:moveTo>
                                          <a:lnTo>
                                            <a:pt x="12908" y="2017"/>
                                          </a:lnTo>
                                          <a:lnTo>
                                            <a:pt x="13495" y="5548"/>
                                          </a:lnTo>
                                          <a:lnTo>
                                            <a:pt x="16429" y="7566"/>
                                          </a:lnTo>
                                          <a:lnTo>
                                            <a:pt x="19363" y="12105"/>
                                          </a:lnTo>
                                          <a:lnTo>
                                            <a:pt x="17603" y="15132"/>
                                          </a:lnTo>
                                          <a:lnTo>
                                            <a:pt x="14669" y="18662"/>
                                          </a:lnTo>
                                          <a:lnTo>
                                            <a:pt x="9975" y="19671"/>
                                          </a:lnTo>
                                          <a:lnTo>
                                            <a:pt x="6454" y="19671"/>
                                          </a:lnTo>
                                          <a:lnTo>
                                            <a:pt x="5280" y="17654"/>
                                          </a:lnTo>
                                          <a:lnTo>
                                            <a:pt x="4694" y="15132"/>
                                          </a:lnTo>
                                          <a:lnTo>
                                            <a:pt x="6454" y="13114"/>
                                          </a:lnTo>
                                          <a:lnTo>
                                            <a:pt x="9388" y="12105"/>
                                          </a:lnTo>
                                          <a:lnTo>
                                            <a:pt x="9975" y="14123"/>
                                          </a:lnTo>
                                          <a:lnTo>
                                            <a:pt x="11735" y="17654"/>
                                          </a:lnTo>
                                          <a:lnTo>
                                            <a:pt x="12908" y="16140"/>
                                          </a:lnTo>
                                          <a:lnTo>
                                            <a:pt x="14669" y="14123"/>
                                          </a:lnTo>
                                          <a:lnTo>
                                            <a:pt x="13495" y="11096"/>
                                          </a:lnTo>
                                          <a:lnTo>
                                            <a:pt x="13495" y="8574"/>
                                          </a:lnTo>
                                          <a:lnTo>
                                            <a:pt x="9975" y="5548"/>
                                          </a:lnTo>
                                          <a:lnTo>
                                            <a:pt x="7041" y="4539"/>
                                          </a:lnTo>
                                          <a:lnTo>
                                            <a:pt x="4694" y="5548"/>
                                          </a:lnTo>
                                          <a:lnTo>
                                            <a:pt x="2933" y="8574"/>
                                          </a:lnTo>
                                          <a:lnTo>
                                            <a:pt x="1173" y="12105"/>
                                          </a:lnTo>
                                          <a:lnTo>
                                            <a:pt x="0" y="16140"/>
                                          </a:lnTo>
                                          <a:lnTo>
                                            <a:pt x="1173" y="20680"/>
                                          </a:lnTo>
                                          <a:lnTo>
                                            <a:pt x="3520" y="24211"/>
                                          </a:lnTo>
                                          <a:lnTo>
                                            <a:pt x="7041" y="26229"/>
                                          </a:lnTo>
                                          <a:lnTo>
                                            <a:pt x="11735" y="26229"/>
                                          </a:lnTo>
                                          <a:lnTo>
                                            <a:pt x="15842" y="24211"/>
                                          </a:lnTo>
                                          <a:lnTo>
                                            <a:pt x="19363" y="20680"/>
                                          </a:lnTo>
                                          <a:lnTo>
                                            <a:pt x="22297" y="15132"/>
                                          </a:lnTo>
                                          <a:lnTo>
                                            <a:pt x="22884" y="11096"/>
                                          </a:lnTo>
                                          <a:lnTo>
                                            <a:pt x="21123" y="6557"/>
                                          </a:lnTo>
                                          <a:lnTo>
                                            <a:pt x="18189" y="2017"/>
                                          </a:lnTo>
                                          <a:lnTo>
                                            <a:pt x="16429" y="1008"/>
                                          </a:lnTo>
                                          <a:lnTo>
                                            <a:pt x="15842" y="0"/>
                                          </a:lnTo>
                                          <a:lnTo>
                                            <a:pt x="15842" y="0"/>
                                          </a:lnTo>
                                          <a:close/>
                                        </a:path>
                                      </a:pathLst>
                                    </a:custGeom>
                                    <a:solidFill>
                                      <a:srgbClr val="756969"/>
                                    </a:solidFill>
                                    <a:ln>
                                      <a:noFill/>
                                    </a:ln>
                                  </wps:spPr>
                                  <wps:bodyPr anchorCtr="0" anchor="ctr" bIns="91425" lIns="91425" spcFirstLastPara="1" rIns="91425" wrap="square" tIns="91425">
                                    <a:noAutofit/>
                                  </wps:bodyPr>
                                </wps:wsp>
                                <wps:wsp>
                                  <wps:cNvSpPr/>
                                  <wps:cNvPr id="69" name="Shape 69"/>
                                  <wps:spPr>
                                    <a:xfrm>
                                      <a:off x="623169" y="589160"/>
                                      <a:ext cx="5281" cy="6557"/>
                                    </a:xfrm>
                                    <a:custGeom>
                                      <a:rect b="b" l="l" r="r" t="t"/>
                                      <a:pathLst>
                                        <a:path extrusionOk="0" h="6557" w="5281">
                                          <a:moveTo>
                                            <a:pt x="2347" y="6557"/>
                                          </a:moveTo>
                                          <a:lnTo>
                                            <a:pt x="586" y="5548"/>
                                          </a:lnTo>
                                          <a:lnTo>
                                            <a:pt x="0" y="3530"/>
                                          </a:lnTo>
                                          <a:lnTo>
                                            <a:pt x="586" y="0"/>
                                          </a:lnTo>
                                          <a:lnTo>
                                            <a:pt x="2347" y="0"/>
                                          </a:lnTo>
                                          <a:lnTo>
                                            <a:pt x="3520" y="0"/>
                                          </a:lnTo>
                                          <a:lnTo>
                                            <a:pt x="5281" y="3530"/>
                                          </a:lnTo>
                                          <a:lnTo>
                                            <a:pt x="3520" y="5548"/>
                                          </a:lnTo>
                                          <a:lnTo>
                                            <a:pt x="2347" y="6557"/>
                                          </a:lnTo>
                                          <a:lnTo>
                                            <a:pt x="2347" y="6557"/>
                                          </a:lnTo>
                                          <a:close/>
                                        </a:path>
                                      </a:pathLst>
                                    </a:custGeom>
                                    <a:solidFill>
                                      <a:srgbClr val="CF6930"/>
                                    </a:solidFill>
                                    <a:ln>
                                      <a:noFill/>
                                    </a:ln>
                                  </wps:spPr>
                                  <wps:bodyPr anchorCtr="0" anchor="ctr" bIns="91425" lIns="91425" spcFirstLastPara="1" rIns="91425" wrap="square" tIns="91425">
                                    <a:noAutofit/>
                                  </wps:bodyPr>
                                </wps:wsp>
                                <wps:wsp>
                                  <wps:cNvSpPr/>
                                  <wps:cNvPr id="70" name="Shape 70"/>
                                  <wps:spPr>
                                    <a:xfrm>
                                      <a:off x="612021" y="601266"/>
                                      <a:ext cx="5281" cy="6557"/>
                                    </a:xfrm>
                                    <a:custGeom>
                                      <a:rect b="b" l="l" r="r" t="t"/>
                                      <a:pathLst>
                                        <a:path extrusionOk="0" h="6557" w="5281">
                                          <a:moveTo>
                                            <a:pt x="2933" y="6557"/>
                                          </a:moveTo>
                                          <a:lnTo>
                                            <a:pt x="1173" y="5548"/>
                                          </a:lnTo>
                                          <a:lnTo>
                                            <a:pt x="0" y="3026"/>
                                          </a:lnTo>
                                          <a:lnTo>
                                            <a:pt x="1173" y="1008"/>
                                          </a:lnTo>
                                          <a:lnTo>
                                            <a:pt x="2933" y="0"/>
                                          </a:lnTo>
                                          <a:lnTo>
                                            <a:pt x="4694" y="1008"/>
                                          </a:lnTo>
                                          <a:lnTo>
                                            <a:pt x="5281" y="3026"/>
                                          </a:lnTo>
                                          <a:lnTo>
                                            <a:pt x="4694" y="5548"/>
                                          </a:lnTo>
                                          <a:lnTo>
                                            <a:pt x="2933" y="6557"/>
                                          </a:lnTo>
                                          <a:lnTo>
                                            <a:pt x="2933" y="6557"/>
                                          </a:lnTo>
                                          <a:close/>
                                        </a:path>
                                      </a:pathLst>
                                    </a:custGeom>
                                    <a:solidFill>
                                      <a:srgbClr val="CF6930"/>
                                    </a:solidFill>
                                    <a:ln>
                                      <a:noFill/>
                                    </a:ln>
                                  </wps:spPr>
                                  <wps:bodyPr anchorCtr="0" anchor="ctr" bIns="91425" lIns="91425" spcFirstLastPara="1" rIns="91425" wrap="square" tIns="91425">
                                    <a:noAutofit/>
                                  </wps:bodyPr>
                                </wps:wsp>
                                <wps:wsp>
                                  <wps:cNvSpPr/>
                                  <wps:cNvPr id="71" name="Shape 71"/>
                                  <wps:spPr>
                                    <a:xfrm>
                                      <a:off x="621996" y="613372"/>
                                      <a:ext cx="7628" cy="7566"/>
                                    </a:xfrm>
                                    <a:custGeom>
                                      <a:rect b="b" l="l" r="r" t="t"/>
                                      <a:pathLst>
                                        <a:path extrusionOk="0" h="7566" w="7628">
                                          <a:moveTo>
                                            <a:pt x="3520" y="7566"/>
                                          </a:moveTo>
                                          <a:lnTo>
                                            <a:pt x="1760" y="6557"/>
                                          </a:lnTo>
                                          <a:lnTo>
                                            <a:pt x="0" y="3026"/>
                                          </a:lnTo>
                                          <a:lnTo>
                                            <a:pt x="1760" y="1008"/>
                                          </a:lnTo>
                                          <a:lnTo>
                                            <a:pt x="3520" y="0"/>
                                          </a:lnTo>
                                          <a:lnTo>
                                            <a:pt x="5867" y="1008"/>
                                          </a:lnTo>
                                          <a:lnTo>
                                            <a:pt x="7628" y="3026"/>
                                          </a:lnTo>
                                          <a:lnTo>
                                            <a:pt x="5867" y="6557"/>
                                          </a:lnTo>
                                          <a:lnTo>
                                            <a:pt x="3520" y="7566"/>
                                          </a:lnTo>
                                          <a:lnTo>
                                            <a:pt x="3520" y="7566"/>
                                          </a:lnTo>
                                          <a:close/>
                                        </a:path>
                                      </a:pathLst>
                                    </a:custGeom>
                                    <a:solidFill>
                                      <a:srgbClr val="CF6930"/>
                                    </a:solidFill>
                                    <a:ln>
                                      <a:noFill/>
                                    </a:ln>
                                  </wps:spPr>
                                  <wps:bodyPr anchorCtr="0" anchor="ctr" bIns="91425" lIns="91425" spcFirstLastPara="1" rIns="91425" wrap="square" tIns="91425">
                                    <a:noAutofit/>
                                  </wps:bodyPr>
                                </wps:wsp>
                                <wps:wsp>
                                  <wps:cNvSpPr/>
                                  <wps:cNvPr id="72" name="Shape 72"/>
                                  <wps:spPr>
                                    <a:xfrm>
                                      <a:off x="612021" y="623965"/>
                                      <a:ext cx="3520" cy="5548"/>
                                    </a:xfrm>
                                    <a:custGeom>
                                      <a:rect b="b" l="l" r="r" t="t"/>
                                      <a:pathLst>
                                        <a:path extrusionOk="0" h="5548" w="3520">
                                          <a:moveTo>
                                            <a:pt x="1760" y="5548"/>
                                          </a:moveTo>
                                          <a:lnTo>
                                            <a:pt x="0" y="4539"/>
                                          </a:lnTo>
                                          <a:lnTo>
                                            <a:pt x="0" y="2521"/>
                                          </a:lnTo>
                                          <a:lnTo>
                                            <a:pt x="0" y="0"/>
                                          </a:lnTo>
                                          <a:lnTo>
                                            <a:pt x="1760" y="0"/>
                                          </a:lnTo>
                                          <a:lnTo>
                                            <a:pt x="3520" y="0"/>
                                          </a:lnTo>
                                          <a:lnTo>
                                            <a:pt x="3520" y="2521"/>
                                          </a:lnTo>
                                          <a:lnTo>
                                            <a:pt x="3520" y="4539"/>
                                          </a:lnTo>
                                          <a:lnTo>
                                            <a:pt x="1760" y="5548"/>
                                          </a:lnTo>
                                          <a:lnTo>
                                            <a:pt x="1760" y="5548"/>
                                          </a:lnTo>
                                          <a:close/>
                                        </a:path>
                                      </a:pathLst>
                                    </a:custGeom>
                                    <a:solidFill>
                                      <a:srgbClr val="CF6930"/>
                                    </a:solidFill>
                                    <a:ln>
                                      <a:noFill/>
                                    </a:ln>
                                  </wps:spPr>
                                  <wps:bodyPr anchorCtr="0" anchor="ctr" bIns="91425" lIns="91425" spcFirstLastPara="1" rIns="91425" wrap="square" tIns="91425">
                                    <a:noAutofit/>
                                  </wps:bodyPr>
                                </wps:wsp>
                                <wps:wsp>
                                  <wps:cNvSpPr/>
                                  <wps:cNvPr id="73" name="Shape 73"/>
                                  <wps:spPr>
                                    <a:xfrm>
                                      <a:off x="621409" y="629514"/>
                                      <a:ext cx="3520" cy="5548"/>
                                    </a:xfrm>
                                    <a:custGeom>
                                      <a:rect b="b" l="l" r="r" t="t"/>
                                      <a:pathLst>
                                        <a:path extrusionOk="0" h="5548" w="3520">
                                          <a:moveTo>
                                            <a:pt x="586" y="5548"/>
                                          </a:moveTo>
                                          <a:lnTo>
                                            <a:pt x="0" y="4539"/>
                                          </a:lnTo>
                                          <a:lnTo>
                                            <a:pt x="0" y="3530"/>
                                          </a:lnTo>
                                          <a:lnTo>
                                            <a:pt x="0" y="1008"/>
                                          </a:lnTo>
                                          <a:lnTo>
                                            <a:pt x="586" y="0"/>
                                          </a:lnTo>
                                          <a:lnTo>
                                            <a:pt x="2346" y="1008"/>
                                          </a:lnTo>
                                          <a:lnTo>
                                            <a:pt x="3520" y="3530"/>
                                          </a:lnTo>
                                          <a:lnTo>
                                            <a:pt x="2346" y="4539"/>
                                          </a:lnTo>
                                          <a:lnTo>
                                            <a:pt x="586" y="5548"/>
                                          </a:lnTo>
                                          <a:lnTo>
                                            <a:pt x="586" y="5548"/>
                                          </a:lnTo>
                                          <a:close/>
                                        </a:path>
                                      </a:pathLst>
                                    </a:custGeom>
                                    <a:solidFill>
                                      <a:srgbClr val="CF6930"/>
                                    </a:solidFill>
                                    <a:ln>
                                      <a:noFill/>
                                    </a:ln>
                                  </wps:spPr>
                                  <wps:bodyPr anchorCtr="0" anchor="ctr" bIns="91425" lIns="91425" spcFirstLastPara="1" rIns="91425" wrap="square" tIns="91425">
                                    <a:noAutofit/>
                                  </wps:bodyPr>
                                </wps:wsp>
                                <wps:wsp>
                                  <wps:cNvSpPr/>
                                  <wps:cNvPr id="74" name="Shape 74"/>
                                  <wps:spPr>
                                    <a:xfrm>
                                      <a:off x="630211" y="639602"/>
                                      <a:ext cx="5867" cy="6557"/>
                                    </a:xfrm>
                                    <a:custGeom>
                                      <a:rect b="b" l="l" r="r" t="t"/>
                                      <a:pathLst>
                                        <a:path extrusionOk="0" h="6557" w="5867">
                                          <a:moveTo>
                                            <a:pt x="2933" y="6557"/>
                                          </a:moveTo>
                                          <a:lnTo>
                                            <a:pt x="1173" y="5043"/>
                                          </a:lnTo>
                                          <a:lnTo>
                                            <a:pt x="0" y="3026"/>
                                          </a:lnTo>
                                          <a:lnTo>
                                            <a:pt x="1173" y="0"/>
                                          </a:lnTo>
                                          <a:lnTo>
                                            <a:pt x="2933" y="0"/>
                                          </a:lnTo>
                                          <a:lnTo>
                                            <a:pt x="4693" y="0"/>
                                          </a:lnTo>
                                          <a:lnTo>
                                            <a:pt x="5867" y="3026"/>
                                          </a:lnTo>
                                          <a:lnTo>
                                            <a:pt x="4693" y="5043"/>
                                          </a:lnTo>
                                          <a:lnTo>
                                            <a:pt x="2933" y="6557"/>
                                          </a:lnTo>
                                          <a:lnTo>
                                            <a:pt x="2933" y="6557"/>
                                          </a:lnTo>
                                          <a:close/>
                                        </a:path>
                                      </a:pathLst>
                                    </a:custGeom>
                                    <a:solidFill>
                                      <a:srgbClr val="CF6930"/>
                                    </a:solidFill>
                                    <a:ln>
                                      <a:noFill/>
                                    </a:ln>
                                  </wps:spPr>
                                  <wps:bodyPr anchorCtr="0" anchor="ctr" bIns="91425" lIns="91425" spcFirstLastPara="1" rIns="91425" wrap="square" tIns="91425">
                                    <a:noAutofit/>
                                  </wps:bodyPr>
                                </wps:wsp>
                                <wps:wsp>
                                  <wps:cNvSpPr/>
                                  <wps:cNvPr id="75" name="Shape 75"/>
                                  <wps:spPr>
                                    <a:xfrm>
                                      <a:off x="621409" y="657761"/>
                                      <a:ext cx="5281" cy="6557"/>
                                    </a:xfrm>
                                    <a:custGeom>
                                      <a:rect b="b" l="l" r="r" t="t"/>
                                      <a:pathLst>
                                        <a:path extrusionOk="0" h="6557" w="5281">
                                          <a:moveTo>
                                            <a:pt x="2347" y="6557"/>
                                          </a:moveTo>
                                          <a:lnTo>
                                            <a:pt x="0" y="5548"/>
                                          </a:lnTo>
                                          <a:lnTo>
                                            <a:pt x="0" y="3530"/>
                                          </a:lnTo>
                                          <a:lnTo>
                                            <a:pt x="0" y="1513"/>
                                          </a:lnTo>
                                          <a:lnTo>
                                            <a:pt x="2347" y="0"/>
                                          </a:lnTo>
                                          <a:lnTo>
                                            <a:pt x="4107" y="1513"/>
                                          </a:lnTo>
                                          <a:lnTo>
                                            <a:pt x="5281" y="3530"/>
                                          </a:lnTo>
                                          <a:lnTo>
                                            <a:pt x="4107" y="5548"/>
                                          </a:lnTo>
                                          <a:lnTo>
                                            <a:pt x="2347" y="6557"/>
                                          </a:lnTo>
                                          <a:lnTo>
                                            <a:pt x="2347" y="6557"/>
                                          </a:lnTo>
                                          <a:close/>
                                        </a:path>
                                      </a:pathLst>
                                    </a:custGeom>
                                    <a:solidFill>
                                      <a:srgbClr val="CF6930"/>
                                    </a:solidFill>
                                    <a:ln>
                                      <a:noFill/>
                                    </a:ln>
                                  </wps:spPr>
                                  <wps:bodyPr anchorCtr="0" anchor="ctr" bIns="91425" lIns="91425" spcFirstLastPara="1" rIns="91425" wrap="square" tIns="91425">
                                    <a:noAutofit/>
                                  </wps:bodyPr>
                                </wps:wsp>
                                <wps:wsp>
                                  <wps:cNvSpPr/>
                                  <wps:cNvPr id="76" name="Shape 76"/>
                                  <wps:spPr>
                                    <a:xfrm>
                                      <a:off x="609087" y="646159"/>
                                      <a:ext cx="5867" cy="7566"/>
                                    </a:xfrm>
                                    <a:custGeom>
                                      <a:rect b="b" l="l" r="r" t="t"/>
                                      <a:pathLst>
                                        <a:path extrusionOk="0" h="7566" w="5867">
                                          <a:moveTo>
                                            <a:pt x="2933" y="7566"/>
                                          </a:moveTo>
                                          <a:lnTo>
                                            <a:pt x="1173" y="5044"/>
                                          </a:lnTo>
                                          <a:lnTo>
                                            <a:pt x="0" y="3026"/>
                                          </a:lnTo>
                                          <a:lnTo>
                                            <a:pt x="1173" y="0"/>
                                          </a:lnTo>
                                          <a:lnTo>
                                            <a:pt x="2933" y="0"/>
                                          </a:lnTo>
                                          <a:lnTo>
                                            <a:pt x="4693" y="0"/>
                                          </a:lnTo>
                                          <a:lnTo>
                                            <a:pt x="5867" y="3026"/>
                                          </a:lnTo>
                                          <a:lnTo>
                                            <a:pt x="4693" y="5044"/>
                                          </a:lnTo>
                                          <a:lnTo>
                                            <a:pt x="2933" y="7566"/>
                                          </a:lnTo>
                                          <a:lnTo>
                                            <a:pt x="2933" y="7566"/>
                                          </a:lnTo>
                                          <a:close/>
                                        </a:path>
                                      </a:pathLst>
                                    </a:custGeom>
                                    <a:solidFill>
                                      <a:srgbClr val="CF6930"/>
                                    </a:solidFill>
                                    <a:ln>
                                      <a:noFill/>
                                    </a:ln>
                                  </wps:spPr>
                                  <wps:bodyPr anchorCtr="0" anchor="ctr" bIns="91425" lIns="91425" spcFirstLastPara="1" rIns="91425" wrap="square" tIns="91425">
                                    <a:noAutofit/>
                                  </wps:bodyPr>
                                </wps:wsp>
                                <wps:wsp>
                                  <wps:cNvSpPr/>
                                  <wps:cNvPr id="77" name="Shape 77"/>
                                  <wps:spPr>
                                    <a:xfrm>
                                      <a:off x="612021" y="678442"/>
                                      <a:ext cx="5281" cy="6557"/>
                                    </a:xfrm>
                                    <a:custGeom>
                                      <a:rect b="b" l="l" r="r" t="t"/>
                                      <a:pathLst>
                                        <a:path extrusionOk="0" h="6557" w="5281">
                                          <a:moveTo>
                                            <a:pt x="2933" y="6557"/>
                                          </a:moveTo>
                                          <a:lnTo>
                                            <a:pt x="0" y="5548"/>
                                          </a:lnTo>
                                          <a:lnTo>
                                            <a:pt x="0" y="3530"/>
                                          </a:lnTo>
                                          <a:lnTo>
                                            <a:pt x="0" y="1513"/>
                                          </a:lnTo>
                                          <a:lnTo>
                                            <a:pt x="2933" y="0"/>
                                          </a:lnTo>
                                          <a:lnTo>
                                            <a:pt x="4694" y="1513"/>
                                          </a:lnTo>
                                          <a:lnTo>
                                            <a:pt x="5281" y="3530"/>
                                          </a:lnTo>
                                          <a:lnTo>
                                            <a:pt x="4694" y="5548"/>
                                          </a:lnTo>
                                          <a:lnTo>
                                            <a:pt x="2933" y="6557"/>
                                          </a:lnTo>
                                          <a:lnTo>
                                            <a:pt x="2933" y="6557"/>
                                          </a:lnTo>
                                          <a:close/>
                                        </a:path>
                                      </a:pathLst>
                                    </a:custGeom>
                                    <a:solidFill>
                                      <a:srgbClr val="CF6930"/>
                                    </a:solidFill>
                                    <a:ln>
                                      <a:noFill/>
                                    </a:ln>
                                  </wps:spPr>
                                  <wps:bodyPr anchorCtr="0" anchor="ctr" bIns="91425" lIns="91425" spcFirstLastPara="1" rIns="91425" wrap="square" tIns="91425">
                                    <a:noAutofit/>
                                  </wps:bodyPr>
                                </wps:wsp>
                                <wps:wsp>
                                  <wps:cNvSpPr/>
                                  <wps:cNvPr id="78" name="Shape 78"/>
                                  <wps:spPr>
                                    <a:xfrm>
                                      <a:off x="621409" y="673398"/>
                                      <a:ext cx="4107" cy="5044"/>
                                    </a:xfrm>
                                    <a:custGeom>
                                      <a:rect b="b" l="l" r="r" t="t"/>
                                      <a:pathLst>
                                        <a:path extrusionOk="0" h="5044" w="4107">
                                          <a:moveTo>
                                            <a:pt x="2346" y="5044"/>
                                          </a:moveTo>
                                          <a:lnTo>
                                            <a:pt x="586" y="4035"/>
                                          </a:lnTo>
                                          <a:lnTo>
                                            <a:pt x="0" y="2017"/>
                                          </a:lnTo>
                                          <a:lnTo>
                                            <a:pt x="586" y="0"/>
                                          </a:lnTo>
                                          <a:lnTo>
                                            <a:pt x="2346" y="0"/>
                                          </a:lnTo>
                                          <a:lnTo>
                                            <a:pt x="4107" y="0"/>
                                          </a:lnTo>
                                          <a:lnTo>
                                            <a:pt x="4107" y="2017"/>
                                          </a:lnTo>
                                          <a:lnTo>
                                            <a:pt x="4107" y="4035"/>
                                          </a:lnTo>
                                          <a:lnTo>
                                            <a:pt x="2346" y="5044"/>
                                          </a:lnTo>
                                          <a:lnTo>
                                            <a:pt x="2346" y="5044"/>
                                          </a:lnTo>
                                          <a:close/>
                                        </a:path>
                                      </a:pathLst>
                                    </a:custGeom>
                                    <a:solidFill>
                                      <a:srgbClr val="CF6930"/>
                                    </a:solidFill>
                                    <a:ln>
                                      <a:noFill/>
                                    </a:ln>
                                  </wps:spPr>
                                  <wps:bodyPr anchorCtr="0" anchor="ctr" bIns="91425" lIns="91425" spcFirstLastPara="1" rIns="91425" wrap="square" tIns="91425">
                                    <a:noAutofit/>
                                  </wps:bodyPr>
                                </wps:wsp>
                                <wps:wsp>
                                  <wps:cNvSpPr/>
                                  <wps:cNvPr id="79" name="Shape 79"/>
                                  <wps:spPr>
                                    <a:xfrm>
                                      <a:off x="634318" y="659274"/>
                                      <a:ext cx="5281" cy="6053"/>
                                    </a:xfrm>
                                    <a:custGeom>
                                      <a:rect b="b" l="l" r="r" t="t"/>
                                      <a:pathLst>
                                        <a:path extrusionOk="0" h="6053" w="5281">
                                          <a:moveTo>
                                            <a:pt x="2347" y="6053"/>
                                          </a:moveTo>
                                          <a:lnTo>
                                            <a:pt x="0" y="5044"/>
                                          </a:lnTo>
                                          <a:lnTo>
                                            <a:pt x="0" y="3026"/>
                                          </a:lnTo>
                                          <a:lnTo>
                                            <a:pt x="0" y="1008"/>
                                          </a:lnTo>
                                          <a:lnTo>
                                            <a:pt x="2347" y="0"/>
                                          </a:lnTo>
                                          <a:lnTo>
                                            <a:pt x="4107" y="1008"/>
                                          </a:lnTo>
                                          <a:lnTo>
                                            <a:pt x="5281" y="3026"/>
                                          </a:lnTo>
                                          <a:lnTo>
                                            <a:pt x="4107" y="5044"/>
                                          </a:lnTo>
                                          <a:lnTo>
                                            <a:pt x="2347" y="6053"/>
                                          </a:lnTo>
                                          <a:lnTo>
                                            <a:pt x="2347" y="6053"/>
                                          </a:lnTo>
                                          <a:close/>
                                        </a:path>
                                      </a:pathLst>
                                    </a:custGeom>
                                    <a:solidFill>
                                      <a:srgbClr val="CF6930"/>
                                    </a:solidFill>
                                    <a:ln>
                                      <a:noFill/>
                                    </a:ln>
                                  </wps:spPr>
                                  <wps:bodyPr anchorCtr="0" anchor="ctr" bIns="91425" lIns="91425" spcFirstLastPara="1" rIns="91425" wrap="square" tIns="91425">
                                    <a:noAutofit/>
                                  </wps:bodyPr>
                                </wps:wsp>
                                <wps:wsp>
                                  <wps:cNvSpPr/>
                                  <wps:cNvPr id="80" name="Shape 80"/>
                                  <wps:spPr>
                                    <a:xfrm>
                                      <a:off x="634905" y="673398"/>
                                      <a:ext cx="5281" cy="5044"/>
                                    </a:xfrm>
                                    <a:custGeom>
                                      <a:rect b="b" l="l" r="r" t="t"/>
                                      <a:pathLst>
                                        <a:path extrusionOk="0" h="5044" w="5281">
                                          <a:moveTo>
                                            <a:pt x="2933" y="5044"/>
                                          </a:moveTo>
                                          <a:lnTo>
                                            <a:pt x="1173" y="4035"/>
                                          </a:lnTo>
                                          <a:lnTo>
                                            <a:pt x="0" y="2017"/>
                                          </a:lnTo>
                                          <a:lnTo>
                                            <a:pt x="1173" y="0"/>
                                          </a:lnTo>
                                          <a:lnTo>
                                            <a:pt x="2933" y="0"/>
                                          </a:lnTo>
                                          <a:lnTo>
                                            <a:pt x="4694" y="0"/>
                                          </a:lnTo>
                                          <a:lnTo>
                                            <a:pt x="5281" y="2017"/>
                                          </a:lnTo>
                                          <a:lnTo>
                                            <a:pt x="4694" y="4035"/>
                                          </a:lnTo>
                                          <a:lnTo>
                                            <a:pt x="2933" y="5044"/>
                                          </a:lnTo>
                                          <a:lnTo>
                                            <a:pt x="2933" y="5044"/>
                                          </a:lnTo>
                                          <a:close/>
                                        </a:path>
                                      </a:pathLst>
                                    </a:custGeom>
                                    <a:solidFill>
                                      <a:srgbClr val="CF6930"/>
                                    </a:solidFill>
                                    <a:ln>
                                      <a:noFill/>
                                    </a:ln>
                                  </wps:spPr>
                                  <wps:bodyPr anchorCtr="0" anchor="ctr" bIns="91425" lIns="91425" spcFirstLastPara="1" rIns="91425" wrap="square" tIns="91425">
                                    <a:noAutofit/>
                                  </wps:bodyPr>
                                </wps:wsp>
                                <wps:wsp>
                                  <wps:cNvSpPr/>
                                  <wps:cNvPr id="81" name="Shape 81"/>
                                  <wps:spPr>
                                    <a:xfrm>
                                      <a:off x="623756" y="555364"/>
                                      <a:ext cx="5867" cy="5548"/>
                                    </a:xfrm>
                                    <a:custGeom>
                                      <a:rect b="b" l="l" r="r" t="t"/>
                                      <a:pathLst>
                                        <a:path extrusionOk="0" h="5548" w="5867">
                                          <a:moveTo>
                                            <a:pt x="1760" y="5548"/>
                                          </a:moveTo>
                                          <a:lnTo>
                                            <a:pt x="1173" y="4539"/>
                                          </a:lnTo>
                                          <a:lnTo>
                                            <a:pt x="0" y="3530"/>
                                          </a:lnTo>
                                          <a:lnTo>
                                            <a:pt x="1173" y="1008"/>
                                          </a:lnTo>
                                          <a:lnTo>
                                            <a:pt x="1760" y="0"/>
                                          </a:lnTo>
                                          <a:lnTo>
                                            <a:pt x="4106" y="1008"/>
                                          </a:lnTo>
                                          <a:lnTo>
                                            <a:pt x="5867" y="3530"/>
                                          </a:lnTo>
                                          <a:lnTo>
                                            <a:pt x="4106" y="4539"/>
                                          </a:lnTo>
                                          <a:lnTo>
                                            <a:pt x="1760" y="5548"/>
                                          </a:lnTo>
                                          <a:lnTo>
                                            <a:pt x="1760" y="5548"/>
                                          </a:lnTo>
                                          <a:close/>
                                        </a:path>
                                      </a:pathLst>
                                    </a:custGeom>
                                    <a:solidFill>
                                      <a:srgbClr val="CF6930"/>
                                    </a:solidFill>
                                    <a:ln>
                                      <a:noFill/>
                                    </a:ln>
                                  </wps:spPr>
                                  <wps:bodyPr anchorCtr="0" anchor="ctr" bIns="91425" lIns="91425" spcFirstLastPara="1" rIns="91425" wrap="square" tIns="91425">
                                    <a:noAutofit/>
                                  </wps:bodyPr>
                                </wps:wsp>
                                <wps:wsp>
                                  <wps:cNvSpPr/>
                                  <wps:cNvPr id="82" name="Shape 82"/>
                                  <wps:spPr>
                                    <a:xfrm>
                                      <a:off x="616715" y="567470"/>
                                      <a:ext cx="4694" cy="5548"/>
                                    </a:xfrm>
                                    <a:custGeom>
                                      <a:rect b="b" l="l" r="r" t="t"/>
                                      <a:pathLst>
                                        <a:path extrusionOk="0" h="5548" w="4694">
                                          <a:moveTo>
                                            <a:pt x="2933" y="5548"/>
                                          </a:moveTo>
                                          <a:lnTo>
                                            <a:pt x="586" y="4034"/>
                                          </a:lnTo>
                                          <a:lnTo>
                                            <a:pt x="0" y="2017"/>
                                          </a:lnTo>
                                          <a:lnTo>
                                            <a:pt x="586" y="1008"/>
                                          </a:lnTo>
                                          <a:lnTo>
                                            <a:pt x="2933" y="0"/>
                                          </a:lnTo>
                                          <a:lnTo>
                                            <a:pt x="3520" y="1008"/>
                                          </a:lnTo>
                                          <a:lnTo>
                                            <a:pt x="4694" y="2017"/>
                                          </a:lnTo>
                                          <a:lnTo>
                                            <a:pt x="3520" y="4034"/>
                                          </a:lnTo>
                                          <a:lnTo>
                                            <a:pt x="2933" y="5548"/>
                                          </a:lnTo>
                                          <a:lnTo>
                                            <a:pt x="2933" y="5548"/>
                                          </a:lnTo>
                                          <a:close/>
                                        </a:path>
                                      </a:pathLst>
                                    </a:custGeom>
                                    <a:solidFill>
                                      <a:srgbClr val="CF6930"/>
                                    </a:solidFill>
                                    <a:ln>
                                      <a:noFill/>
                                    </a:ln>
                                  </wps:spPr>
                                  <wps:bodyPr anchorCtr="0" anchor="ctr" bIns="91425" lIns="91425" spcFirstLastPara="1" rIns="91425" wrap="square" tIns="91425">
                                    <a:noAutofit/>
                                  </wps:bodyPr>
                                </wps:wsp>
                                <wps:wsp>
                                  <wps:cNvSpPr/>
                                  <wps:cNvPr id="83" name="Shape 83"/>
                                  <wps:spPr>
                                    <a:xfrm>
                                      <a:off x="610847" y="556373"/>
                                      <a:ext cx="4107" cy="4539"/>
                                    </a:xfrm>
                                    <a:custGeom>
                                      <a:rect b="b" l="l" r="r" t="t"/>
                                      <a:pathLst>
                                        <a:path extrusionOk="0" h="4539" w="4107">
                                          <a:moveTo>
                                            <a:pt x="1173" y="4539"/>
                                          </a:moveTo>
                                          <a:lnTo>
                                            <a:pt x="0" y="3530"/>
                                          </a:lnTo>
                                          <a:lnTo>
                                            <a:pt x="0" y="2521"/>
                                          </a:lnTo>
                                          <a:lnTo>
                                            <a:pt x="0" y="0"/>
                                          </a:lnTo>
                                          <a:lnTo>
                                            <a:pt x="1173" y="0"/>
                                          </a:lnTo>
                                          <a:lnTo>
                                            <a:pt x="2933" y="0"/>
                                          </a:lnTo>
                                          <a:lnTo>
                                            <a:pt x="4107" y="2521"/>
                                          </a:lnTo>
                                          <a:lnTo>
                                            <a:pt x="2933" y="3530"/>
                                          </a:lnTo>
                                          <a:lnTo>
                                            <a:pt x="1173" y="4539"/>
                                          </a:lnTo>
                                          <a:lnTo>
                                            <a:pt x="1173" y="4539"/>
                                          </a:lnTo>
                                          <a:close/>
                                        </a:path>
                                      </a:pathLst>
                                    </a:custGeom>
                                    <a:solidFill>
                                      <a:srgbClr val="CF6930"/>
                                    </a:solidFill>
                                    <a:ln>
                                      <a:noFill/>
                                    </a:ln>
                                  </wps:spPr>
                                  <wps:bodyPr anchorCtr="0" anchor="ctr" bIns="91425" lIns="91425" spcFirstLastPara="1" rIns="91425" wrap="square" tIns="91425">
                                    <a:noAutofit/>
                                  </wps:bodyPr>
                                </wps:wsp>
                                <wps:wsp>
                                  <wps:cNvSpPr/>
                                  <wps:cNvPr id="84" name="Shape 84"/>
                                  <wps:spPr>
                                    <a:xfrm>
                                      <a:off x="618475" y="547798"/>
                                      <a:ext cx="5281" cy="7566"/>
                                    </a:xfrm>
                                    <a:custGeom>
                                      <a:rect b="b" l="l" r="r" t="t"/>
                                      <a:pathLst>
                                        <a:path extrusionOk="0" h="7566" w="5281">
                                          <a:moveTo>
                                            <a:pt x="2933" y="7566"/>
                                          </a:moveTo>
                                          <a:lnTo>
                                            <a:pt x="1173" y="5548"/>
                                          </a:lnTo>
                                          <a:lnTo>
                                            <a:pt x="0" y="4539"/>
                                          </a:lnTo>
                                          <a:lnTo>
                                            <a:pt x="1173" y="1008"/>
                                          </a:lnTo>
                                          <a:lnTo>
                                            <a:pt x="2933" y="0"/>
                                          </a:lnTo>
                                          <a:lnTo>
                                            <a:pt x="4694" y="1008"/>
                                          </a:lnTo>
                                          <a:lnTo>
                                            <a:pt x="5281" y="4539"/>
                                          </a:lnTo>
                                          <a:lnTo>
                                            <a:pt x="4694" y="5548"/>
                                          </a:lnTo>
                                          <a:lnTo>
                                            <a:pt x="2933" y="7566"/>
                                          </a:lnTo>
                                          <a:lnTo>
                                            <a:pt x="2933" y="7566"/>
                                          </a:lnTo>
                                          <a:close/>
                                        </a:path>
                                      </a:pathLst>
                                    </a:custGeom>
                                    <a:solidFill>
                                      <a:srgbClr val="CF6930"/>
                                    </a:solidFill>
                                    <a:ln>
                                      <a:noFill/>
                                    </a:ln>
                                  </wps:spPr>
                                  <wps:bodyPr anchorCtr="0" anchor="ctr" bIns="91425" lIns="91425" spcFirstLastPara="1" rIns="91425" wrap="square" tIns="91425">
                                    <a:noAutofit/>
                                  </wps:bodyPr>
                                </wps:wsp>
                                <wps:wsp>
                                  <wps:cNvSpPr/>
                                  <wps:cNvPr id="85" name="Shape 85"/>
                                  <wps:spPr>
                                    <a:xfrm>
                                      <a:off x="610847" y="542249"/>
                                      <a:ext cx="4694" cy="5548"/>
                                    </a:xfrm>
                                    <a:custGeom>
                                      <a:rect b="b" l="l" r="r" t="t"/>
                                      <a:pathLst>
                                        <a:path extrusionOk="0" h="5548" w="4694">
                                          <a:moveTo>
                                            <a:pt x="2347" y="5548"/>
                                          </a:moveTo>
                                          <a:lnTo>
                                            <a:pt x="0" y="4539"/>
                                          </a:lnTo>
                                          <a:lnTo>
                                            <a:pt x="0" y="3530"/>
                                          </a:lnTo>
                                          <a:lnTo>
                                            <a:pt x="0" y="1008"/>
                                          </a:lnTo>
                                          <a:lnTo>
                                            <a:pt x="2347" y="0"/>
                                          </a:lnTo>
                                          <a:lnTo>
                                            <a:pt x="4107" y="1008"/>
                                          </a:lnTo>
                                          <a:lnTo>
                                            <a:pt x="4694" y="3530"/>
                                          </a:lnTo>
                                          <a:lnTo>
                                            <a:pt x="4107" y="4539"/>
                                          </a:lnTo>
                                          <a:lnTo>
                                            <a:pt x="2347" y="5548"/>
                                          </a:lnTo>
                                          <a:lnTo>
                                            <a:pt x="2347" y="5548"/>
                                          </a:lnTo>
                                          <a:close/>
                                        </a:path>
                                      </a:pathLst>
                                    </a:custGeom>
                                    <a:solidFill>
                                      <a:srgbClr val="CF6930"/>
                                    </a:solidFill>
                                    <a:ln>
                                      <a:noFill/>
                                    </a:ln>
                                  </wps:spPr>
                                  <wps:bodyPr anchorCtr="0" anchor="ctr" bIns="91425" lIns="91425" spcFirstLastPara="1" rIns="91425" wrap="square" tIns="91425">
                                    <a:noAutofit/>
                                  </wps:bodyPr>
                                </wps:wsp>
                                <wps:wsp>
                                  <wps:cNvSpPr/>
                                  <wps:cNvPr id="86" name="Shape 86"/>
                                  <wps:spPr>
                                    <a:xfrm>
                                      <a:off x="606739" y="563939"/>
                                      <a:ext cx="6454" cy="7566"/>
                                    </a:xfrm>
                                    <a:custGeom>
                                      <a:rect b="b" l="l" r="r" t="t"/>
                                      <a:pathLst>
                                        <a:path extrusionOk="0" h="7566" w="6454">
                                          <a:moveTo>
                                            <a:pt x="3520" y="7566"/>
                                          </a:moveTo>
                                          <a:lnTo>
                                            <a:pt x="586" y="6557"/>
                                          </a:lnTo>
                                          <a:lnTo>
                                            <a:pt x="0" y="4539"/>
                                          </a:lnTo>
                                          <a:lnTo>
                                            <a:pt x="586" y="1513"/>
                                          </a:lnTo>
                                          <a:lnTo>
                                            <a:pt x="3520" y="0"/>
                                          </a:lnTo>
                                          <a:lnTo>
                                            <a:pt x="5280" y="1513"/>
                                          </a:lnTo>
                                          <a:lnTo>
                                            <a:pt x="6454" y="4539"/>
                                          </a:lnTo>
                                          <a:lnTo>
                                            <a:pt x="5280" y="6557"/>
                                          </a:lnTo>
                                          <a:lnTo>
                                            <a:pt x="3520" y="7566"/>
                                          </a:lnTo>
                                          <a:lnTo>
                                            <a:pt x="3520" y="7566"/>
                                          </a:lnTo>
                                          <a:close/>
                                        </a:path>
                                      </a:pathLst>
                                    </a:custGeom>
                                    <a:solidFill>
                                      <a:srgbClr val="CF6930"/>
                                    </a:solidFill>
                                    <a:ln>
                                      <a:noFill/>
                                    </a:ln>
                                  </wps:spPr>
                                  <wps:bodyPr anchorCtr="0" anchor="ctr" bIns="91425" lIns="91425" spcFirstLastPara="1" rIns="91425" wrap="square" tIns="91425">
                                    <a:noAutofit/>
                                  </wps:bodyPr>
                                </wps:wsp>
                                <wps:wsp>
                                  <wps:cNvSpPr/>
                                  <wps:cNvPr id="87" name="Shape 87"/>
                                  <wps:spPr>
                                    <a:xfrm>
                                      <a:off x="624930" y="542249"/>
                                      <a:ext cx="4694" cy="5548"/>
                                    </a:xfrm>
                                    <a:custGeom>
                                      <a:rect b="b" l="l" r="r" t="t"/>
                                      <a:pathLst>
                                        <a:path extrusionOk="0" h="5548" w="4694">
                                          <a:moveTo>
                                            <a:pt x="1760" y="5548"/>
                                          </a:moveTo>
                                          <a:lnTo>
                                            <a:pt x="0" y="5548"/>
                                          </a:lnTo>
                                          <a:lnTo>
                                            <a:pt x="0" y="3530"/>
                                          </a:lnTo>
                                          <a:lnTo>
                                            <a:pt x="0" y="1008"/>
                                          </a:lnTo>
                                          <a:lnTo>
                                            <a:pt x="1760" y="0"/>
                                          </a:lnTo>
                                          <a:lnTo>
                                            <a:pt x="2933" y="1008"/>
                                          </a:lnTo>
                                          <a:lnTo>
                                            <a:pt x="4694" y="3530"/>
                                          </a:lnTo>
                                          <a:lnTo>
                                            <a:pt x="2933" y="5548"/>
                                          </a:lnTo>
                                          <a:lnTo>
                                            <a:pt x="1760" y="5548"/>
                                          </a:lnTo>
                                          <a:lnTo>
                                            <a:pt x="1760" y="5548"/>
                                          </a:lnTo>
                                          <a:close/>
                                        </a:path>
                                      </a:pathLst>
                                    </a:custGeom>
                                    <a:solidFill>
                                      <a:srgbClr val="CF6930"/>
                                    </a:solidFill>
                                    <a:ln>
                                      <a:noFill/>
                                    </a:ln>
                                  </wps:spPr>
                                  <wps:bodyPr anchorCtr="0" anchor="ctr" bIns="91425" lIns="91425" spcFirstLastPara="1" rIns="91425" wrap="square" tIns="91425">
                                    <a:noAutofit/>
                                  </wps:bodyPr>
                                </wps:wsp>
                                <wps:wsp>
                                  <wps:cNvSpPr/>
                                  <wps:cNvPr id="88" name="Shape 88"/>
                                  <wps:spPr>
                                    <a:xfrm>
                                      <a:off x="675394" y="393950"/>
                                      <a:ext cx="71588" cy="104919"/>
                                    </a:xfrm>
                                    <a:custGeom>
                                      <a:rect b="b" l="l" r="r" t="t"/>
                                      <a:pathLst>
                                        <a:path extrusionOk="0" h="104919" w="71588">
                                          <a:moveTo>
                                            <a:pt x="586" y="104919"/>
                                          </a:moveTo>
                                          <a:lnTo>
                                            <a:pt x="586" y="102396"/>
                                          </a:lnTo>
                                          <a:lnTo>
                                            <a:pt x="0" y="96848"/>
                                          </a:lnTo>
                                          <a:lnTo>
                                            <a:pt x="0" y="90290"/>
                                          </a:lnTo>
                                          <a:lnTo>
                                            <a:pt x="0" y="82724"/>
                                          </a:lnTo>
                                          <a:lnTo>
                                            <a:pt x="1760" y="74149"/>
                                          </a:lnTo>
                                          <a:lnTo>
                                            <a:pt x="5281" y="66583"/>
                                          </a:lnTo>
                                          <a:lnTo>
                                            <a:pt x="11148" y="60025"/>
                                          </a:lnTo>
                                          <a:lnTo>
                                            <a:pt x="19363" y="56494"/>
                                          </a:lnTo>
                                          <a:lnTo>
                                            <a:pt x="26405" y="52459"/>
                                          </a:lnTo>
                                          <a:lnTo>
                                            <a:pt x="34033" y="46910"/>
                                          </a:lnTo>
                                          <a:lnTo>
                                            <a:pt x="39314" y="39344"/>
                                          </a:lnTo>
                                          <a:lnTo>
                                            <a:pt x="42835" y="32787"/>
                                          </a:lnTo>
                                          <a:lnTo>
                                            <a:pt x="45769" y="26229"/>
                                          </a:lnTo>
                                          <a:lnTo>
                                            <a:pt x="47529" y="20681"/>
                                          </a:lnTo>
                                          <a:lnTo>
                                            <a:pt x="48703" y="17654"/>
                                          </a:lnTo>
                                          <a:lnTo>
                                            <a:pt x="48703" y="16141"/>
                                          </a:lnTo>
                                          <a:lnTo>
                                            <a:pt x="55744" y="0"/>
                                          </a:lnTo>
                                          <a:lnTo>
                                            <a:pt x="53984" y="22698"/>
                                          </a:lnTo>
                                          <a:lnTo>
                                            <a:pt x="63372" y="3026"/>
                                          </a:lnTo>
                                          <a:lnTo>
                                            <a:pt x="62199" y="25220"/>
                                          </a:lnTo>
                                          <a:lnTo>
                                            <a:pt x="71588" y="13114"/>
                                          </a:lnTo>
                                          <a:lnTo>
                                            <a:pt x="70414" y="14123"/>
                                          </a:lnTo>
                                          <a:lnTo>
                                            <a:pt x="70414" y="17654"/>
                                          </a:lnTo>
                                          <a:lnTo>
                                            <a:pt x="68654" y="22698"/>
                                          </a:lnTo>
                                          <a:lnTo>
                                            <a:pt x="68067" y="29256"/>
                                          </a:lnTo>
                                          <a:lnTo>
                                            <a:pt x="65720" y="37326"/>
                                          </a:lnTo>
                                          <a:lnTo>
                                            <a:pt x="63372" y="44893"/>
                                          </a:lnTo>
                                          <a:lnTo>
                                            <a:pt x="60439" y="51450"/>
                                          </a:lnTo>
                                          <a:lnTo>
                                            <a:pt x="57505" y="58008"/>
                                          </a:lnTo>
                                          <a:lnTo>
                                            <a:pt x="53984" y="63052"/>
                                          </a:lnTo>
                                          <a:lnTo>
                                            <a:pt x="52224" y="69609"/>
                                          </a:lnTo>
                                          <a:lnTo>
                                            <a:pt x="49290" y="75158"/>
                                          </a:lnTo>
                                          <a:lnTo>
                                            <a:pt x="48703" y="81715"/>
                                          </a:lnTo>
                                          <a:lnTo>
                                            <a:pt x="47529" y="86255"/>
                                          </a:lnTo>
                                          <a:lnTo>
                                            <a:pt x="47529" y="90290"/>
                                          </a:lnTo>
                                          <a:lnTo>
                                            <a:pt x="47529" y="93821"/>
                                          </a:lnTo>
                                          <a:lnTo>
                                            <a:pt x="47529" y="94830"/>
                                          </a:lnTo>
                                          <a:lnTo>
                                            <a:pt x="27578" y="98361"/>
                                          </a:lnTo>
                                          <a:lnTo>
                                            <a:pt x="586" y="104919"/>
                                          </a:lnTo>
                                          <a:lnTo>
                                            <a:pt x="586" y="104919"/>
                                          </a:lnTo>
                                          <a:close/>
                                        </a:path>
                                      </a:pathLst>
                                    </a:custGeom>
                                    <a:solidFill>
                                      <a:srgbClr val="E08578"/>
                                    </a:solidFill>
                                    <a:ln>
                                      <a:noFill/>
                                    </a:ln>
                                  </wps:spPr>
                                  <wps:bodyPr anchorCtr="0" anchor="ctr" bIns="91425" lIns="91425" spcFirstLastPara="1" rIns="91425" wrap="square" tIns="91425">
                                    <a:noAutofit/>
                                  </wps:bodyPr>
                                </wps:wsp>
                                <wps:wsp>
                                  <wps:cNvSpPr/>
                                  <wps:cNvPr id="89" name="Shape 89"/>
                                  <wps:spPr>
                                    <a:xfrm>
                                      <a:off x="670699" y="485754"/>
                                      <a:ext cx="93886" cy="266837"/>
                                    </a:xfrm>
                                    <a:custGeom>
                                      <a:rect b="b" l="l" r="r" t="t"/>
                                      <a:pathLst>
                                        <a:path extrusionOk="0" h="266837" w="93886">
                                          <a:moveTo>
                                            <a:pt x="5281" y="13114"/>
                                          </a:moveTo>
                                          <a:lnTo>
                                            <a:pt x="6454" y="11601"/>
                                          </a:lnTo>
                                          <a:lnTo>
                                            <a:pt x="9388" y="9583"/>
                                          </a:lnTo>
                                          <a:lnTo>
                                            <a:pt x="14082" y="6557"/>
                                          </a:lnTo>
                                          <a:lnTo>
                                            <a:pt x="19950" y="3026"/>
                                          </a:lnTo>
                                          <a:lnTo>
                                            <a:pt x="27579" y="1008"/>
                                          </a:lnTo>
                                          <a:lnTo>
                                            <a:pt x="35794" y="0"/>
                                          </a:lnTo>
                                          <a:lnTo>
                                            <a:pt x="43422" y="0"/>
                                          </a:lnTo>
                                          <a:lnTo>
                                            <a:pt x="52224" y="3026"/>
                                          </a:lnTo>
                                          <a:lnTo>
                                            <a:pt x="55158" y="11601"/>
                                          </a:lnTo>
                                          <a:lnTo>
                                            <a:pt x="60439" y="33795"/>
                                          </a:lnTo>
                                          <a:lnTo>
                                            <a:pt x="68067" y="65069"/>
                                          </a:lnTo>
                                          <a:lnTo>
                                            <a:pt x="76869" y="101387"/>
                                          </a:lnTo>
                                          <a:lnTo>
                                            <a:pt x="84497" y="136192"/>
                                          </a:lnTo>
                                          <a:lnTo>
                                            <a:pt x="89778" y="168979"/>
                                          </a:lnTo>
                                          <a:lnTo>
                                            <a:pt x="93886" y="194200"/>
                                          </a:lnTo>
                                          <a:lnTo>
                                            <a:pt x="93886" y="207315"/>
                                          </a:lnTo>
                                          <a:lnTo>
                                            <a:pt x="89778" y="213873"/>
                                          </a:lnTo>
                                          <a:lnTo>
                                            <a:pt x="85084" y="223457"/>
                                          </a:lnTo>
                                          <a:lnTo>
                                            <a:pt x="79803" y="233041"/>
                                          </a:lnTo>
                                          <a:lnTo>
                                            <a:pt x="74522" y="243129"/>
                                          </a:lnTo>
                                          <a:lnTo>
                                            <a:pt x="68067" y="251704"/>
                                          </a:lnTo>
                                          <a:lnTo>
                                            <a:pt x="63373" y="259270"/>
                                          </a:lnTo>
                                          <a:lnTo>
                                            <a:pt x="58678" y="264819"/>
                                          </a:lnTo>
                                          <a:lnTo>
                                            <a:pt x="55744" y="266837"/>
                                          </a:lnTo>
                                          <a:lnTo>
                                            <a:pt x="52224" y="264819"/>
                                          </a:lnTo>
                                          <a:lnTo>
                                            <a:pt x="45182" y="259270"/>
                                          </a:lnTo>
                                          <a:lnTo>
                                            <a:pt x="35794" y="248677"/>
                                          </a:lnTo>
                                          <a:lnTo>
                                            <a:pt x="25818" y="234554"/>
                                          </a:lnTo>
                                          <a:lnTo>
                                            <a:pt x="15843" y="215890"/>
                                          </a:lnTo>
                                          <a:lnTo>
                                            <a:pt x="7628" y="192687"/>
                                          </a:lnTo>
                                          <a:lnTo>
                                            <a:pt x="1760" y="164440"/>
                                          </a:lnTo>
                                          <a:lnTo>
                                            <a:pt x="0" y="132661"/>
                                          </a:lnTo>
                                          <a:lnTo>
                                            <a:pt x="0" y="101387"/>
                                          </a:lnTo>
                                          <a:lnTo>
                                            <a:pt x="1173" y="76167"/>
                                          </a:lnTo>
                                          <a:lnTo>
                                            <a:pt x="1760" y="54477"/>
                                          </a:lnTo>
                                          <a:lnTo>
                                            <a:pt x="2933" y="37831"/>
                                          </a:lnTo>
                                          <a:lnTo>
                                            <a:pt x="3520" y="26229"/>
                                          </a:lnTo>
                                          <a:lnTo>
                                            <a:pt x="4694" y="18159"/>
                                          </a:lnTo>
                                          <a:lnTo>
                                            <a:pt x="5281" y="14123"/>
                                          </a:lnTo>
                                          <a:lnTo>
                                            <a:pt x="5281" y="13114"/>
                                          </a:lnTo>
                                          <a:lnTo>
                                            <a:pt x="5281" y="13114"/>
                                          </a:lnTo>
                                          <a:close/>
                                        </a:path>
                                      </a:pathLst>
                                    </a:custGeom>
                                    <a:solidFill>
                                      <a:srgbClr val="FFFFFF"/>
                                    </a:solidFill>
                                    <a:ln>
                                      <a:noFill/>
                                    </a:ln>
                                  </wps:spPr>
                                  <wps:bodyPr anchorCtr="0" anchor="ctr" bIns="91425" lIns="91425" spcFirstLastPara="1" rIns="91425" wrap="square" tIns="91425">
                                    <a:noAutofit/>
                                  </wps:bodyPr>
                                </wps:wsp>
                                <wps:wsp>
                                  <wps:cNvSpPr/>
                                  <wps:cNvPr id="90" name="Shape 90"/>
                                  <wps:spPr>
                                    <a:xfrm>
                                      <a:off x="637839" y="648177"/>
                                      <a:ext cx="6454" cy="5548"/>
                                    </a:xfrm>
                                    <a:custGeom>
                                      <a:rect b="b" l="l" r="r" t="t"/>
                                      <a:pathLst>
                                        <a:path extrusionOk="0" h="5548" w="6454">
                                          <a:moveTo>
                                            <a:pt x="3520" y="5548"/>
                                          </a:moveTo>
                                          <a:lnTo>
                                            <a:pt x="586" y="5548"/>
                                          </a:lnTo>
                                          <a:lnTo>
                                            <a:pt x="0" y="3026"/>
                                          </a:lnTo>
                                          <a:lnTo>
                                            <a:pt x="586" y="1008"/>
                                          </a:lnTo>
                                          <a:lnTo>
                                            <a:pt x="3520" y="0"/>
                                          </a:lnTo>
                                          <a:lnTo>
                                            <a:pt x="5280" y="1008"/>
                                          </a:lnTo>
                                          <a:lnTo>
                                            <a:pt x="6454" y="3026"/>
                                          </a:lnTo>
                                          <a:lnTo>
                                            <a:pt x="5280" y="5548"/>
                                          </a:lnTo>
                                          <a:lnTo>
                                            <a:pt x="3520" y="5548"/>
                                          </a:lnTo>
                                          <a:lnTo>
                                            <a:pt x="3520" y="5548"/>
                                          </a:lnTo>
                                          <a:close/>
                                        </a:path>
                                      </a:pathLst>
                                    </a:custGeom>
                                    <a:solidFill>
                                      <a:srgbClr val="CF6930"/>
                                    </a:solidFill>
                                    <a:ln>
                                      <a:noFill/>
                                    </a:ln>
                                  </wps:spPr>
                                  <wps:bodyPr anchorCtr="0" anchor="ctr" bIns="91425" lIns="91425" spcFirstLastPara="1" rIns="91425" wrap="square" tIns="91425">
                                    <a:noAutofit/>
                                  </wps:bodyPr>
                                </wps:wsp>
                                <wps:wsp>
                                  <wps:cNvSpPr/>
                                  <wps:cNvPr id="91" name="Shape 91"/>
                                  <wps:spPr>
                                    <a:xfrm>
                                      <a:off x="606739" y="656752"/>
                                      <a:ext cx="5281" cy="5548"/>
                                    </a:xfrm>
                                    <a:custGeom>
                                      <a:rect b="b" l="l" r="r" t="t"/>
                                      <a:pathLst>
                                        <a:path extrusionOk="0" h="5548" w="5281">
                                          <a:moveTo>
                                            <a:pt x="2347" y="5548"/>
                                          </a:moveTo>
                                          <a:lnTo>
                                            <a:pt x="0" y="4539"/>
                                          </a:lnTo>
                                          <a:lnTo>
                                            <a:pt x="0" y="3530"/>
                                          </a:lnTo>
                                          <a:lnTo>
                                            <a:pt x="0" y="0"/>
                                          </a:lnTo>
                                          <a:lnTo>
                                            <a:pt x="2347" y="0"/>
                                          </a:lnTo>
                                          <a:lnTo>
                                            <a:pt x="4107" y="0"/>
                                          </a:lnTo>
                                          <a:lnTo>
                                            <a:pt x="5281" y="3530"/>
                                          </a:lnTo>
                                          <a:lnTo>
                                            <a:pt x="4107" y="4539"/>
                                          </a:lnTo>
                                          <a:lnTo>
                                            <a:pt x="2347" y="5548"/>
                                          </a:lnTo>
                                          <a:lnTo>
                                            <a:pt x="2347" y="5548"/>
                                          </a:lnTo>
                                          <a:close/>
                                        </a:path>
                                      </a:pathLst>
                                    </a:custGeom>
                                    <a:solidFill>
                                      <a:srgbClr val="CF6930"/>
                                    </a:solidFill>
                                    <a:ln>
                                      <a:noFill/>
                                    </a:ln>
                                  </wps:spPr>
                                  <wps:bodyPr anchorCtr="0" anchor="ctr" bIns="91425" lIns="91425" spcFirstLastPara="1" rIns="91425" wrap="square" tIns="91425">
                                    <a:noAutofit/>
                                  </wps:bodyPr>
                                </wps:wsp>
                                <wps:wsp>
                                  <wps:cNvSpPr/>
                                  <wps:cNvPr id="92" name="Shape 92"/>
                                  <wps:spPr>
                                    <a:xfrm>
                                      <a:off x="629624" y="682982"/>
                                      <a:ext cx="8215" cy="7566"/>
                                    </a:xfrm>
                                    <a:custGeom>
                                      <a:rect b="b" l="l" r="r" t="t"/>
                                      <a:pathLst>
                                        <a:path extrusionOk="0" h="7566" w="8215">
                                          <a:moveTo>
                                            <a:pt x="4694" y="7566"/>
                                          </a:moveTo>
                                          <a:lnTo>
                                            <a:pt x="586" y="6557"/>
                                          </a:lnTo>
                                          <a:lnTo>
                                            <a:pt x="0" y="4539"/>
                                          </a:lnTo>
                                          <a:lnTo>
                                            <a:pt x="586" y="1008"/>
                                          </a:lnTo>
                                          <a:lnTo>
                                            <a:pt x="4694" y="0"/>
                                          </a:lnTo>
                                          <a:lnTo>
                                            <a:pt x="6454" y="1008"/>
                                          </a:lnTo>
                                          <a:lnTo>
                                            <a:pt x="8215" y="4539"/>
                                          </a:lnTo>
                                          <a:lnTo>
                                            <a:pt x="6454" y="6557"/>
                                          </a:lnTo>
                                          <a:lnTo>
                                            <a:pt x="4694" y="7566"/>
                                          </a:lnTo>
                                          <a:lnTo>
                                            <a:pt x="4694" y="7566"/>
                                          </a:lnTo>
                                          <a:close/>
                                        </a:path>
                                      </a:pathLst>
                                    </a:custGeom>
                                    <a:solidFill>
                                      <a:srgbClr val="CF6930"/>
                                    </a:solidFill>
                                    <a:ln>
                                      <a:noFill/>
                                    </a:ln>
                                  </wps:spPr>
                                  <wps:bodyPr anchorCtr="0" anchor="ctr" bIns="91425" lIns="91425" spcFirstLastPara="1" rIns="91425" wrap="square" tIns="91425">
                                    <a:noAutofit/>
                                  </wps:bodyPr>
                                </wps:wsp>
                                <wps:wsp>
                                  <wps:cNvSpPr/>
                                  <wps:cNvPr id="93" name="Shape 93"/>
                                  <wps:spPr>
                                    <a:xfrm>
                                      <a:off x="603805" y="689539"/>
                                      <a:ext cx="6454" cy="4539"/>
                                    </a:xfrm>
                                    <a:custGeom>
                                      <a:rect b="b" l="l" r="r" t="t"/>
                                      <a:pathLst>
                                        <a:path extrusionOk="0" h="4539" w="6454">
                                          <a:moveTo>
                                            <a:pt x="2933" y="4539"/>
                                          </a:moveTo>
                                          <a:lnTo>
                                            <a:pt x="1173" y="3530"/>
                                          </a:lnTo>
                                          <a:lnTo>
                                            <a:pt x="0" y="2017"/>
                                          </a:lnTo>
                                          <a:lnTo>
                                            <a:pt x="1173" y="0"/>
                                          </a:lnTo>
                                          <a:lnTo>
                                            <a:pt x="2933" y="0"/>
                                          </a:lnTo>
                                          <a:lnTo>
                                            <a:pt x="4693" y="0"/>
                                          </a:lnTo>
                                          <a:lnTo>
                                            <a:pt x="6454" y="2017"/>
                                          </a:lnTo>
                                          <a:lnTo>
                                            <a:pt x="4693" y="3530"/>
                                          </a:lnTo>
                                          <a:lnTo>
                                            <a:pt x="2933" y="4539"/>
                                          </a:lnTo>
                                          <a:lnTo>
                                            <a:pt x="2933" y="4539"/>
                                          </a:lnTo>
                                          <a:close/>
                                        </a:path>
                                      </a:pathLst>
                                    </a:custGeom>
                                    <a:solidFill>
                                      <a:srgbClr val="CF6930"/>
                                    </a:solidFill>
                                    <a:ln>
                                      <a:noFill/>
                                    </a:ln>
                                  </wps:spPr>
                                  <wps:bodyPr anchorCtr="0" anchor="ctr" bIns="91425" lIns="91425" spcFirstLastPara="1" rIns="91425" wrap="square" tIns="91425">
                                    <a:noAutofit/>
                                  </wps:bodyPr>
                                </wps:wsp>
                                <wps:wsp>
                                  <wps:cNvSpPr/>
                                  <wps:cNvPr id="94" name="Shape 94"/>
                                  <wps:spPr>
                                    <a:xfrm>
                                      <a:off x="623169" y="691557"/>
                                      <a:ext cx="3520" cy="4539"/>
                                    </a:xfrm>
                                    <a:custGeom>
                                      <a:rect b="b" l="l" r="r" t="t"/>
                                      <a:pathLst>
                                        <a:path extrusionOk="0" h="4539" w="3520">
                                          <a:moveTo>
                                            <a:pt x="2346" y="4539"/>
                                          </a:moveTo>
                                          <a:lnTo>
                                            <a:pt x="586" y="3530"/>
                                          </a:lnTo>
                                          <a:lnTo>
                                            <a:pt x="0" y="2521"/>
                                          </a:lnTo>
                                          <a:lnTo>
                                            <a:pt x="586" y="0"/>
                                          </a:lnTo>
                                          <a:lnTo>
                                            <a:pt x="2346" y="0"/>
                                          </a:lnTo>
                                          <a:lnTo>
                                            <a:pt x="3520" y="0"/>
                                          </a:lnTo>
                                          <a:lnTo>
                                            <a:pt x="3520" y="2521"/>
                                          </a:lnTo>
                                          <a:lnTo>
                                            <a:pt x="3520" y="3530"/>
                                          </a:lnTo>
                                          <a:lnTo>
                                            <a:pt x="2346" y="4539"/>
                                          </a:lnTo>
                                          <a:lnTo>
                                            <a:pt x="2346" y="4539"/>
                                          </a:lnTo>
                                          <a:close/>
                                        </a:path>
                                      </a:pathLst>
                                    </a:custGeom>
                                    <a:solidFill>
                                      <a:srgbClr val="CF6930"/>
                                    </a:solidFill>
                                    <a:ln>
                                      <a:noFill/>
                                    </a:ln>
                                  </wps:spPr>
                                  <wps:bodyPr anchorCtr="0" anchor="ctr" bIns="91425" lIns="91425" spcFirstLastPara="1" rIns="91425" wrap="square" tIns="91425">
                                    <a:noAutofit/>
                                  </wps:bodyPr>
                                </wps:wsp>
                                <wps:wsp>
                                  <wps:cNvSpPr/>
                                  <wps:cNvPr id="95" name="Shape 95"/>
                                  <wps:spPr>
                                    <a:xfrm>
                                      <a:off x="644294" y="689539"/>
                                      <a:ext cx="7041" cy="6557"/>
                                    </a:xfrm>
                                    <a:custGeom>
                                      <a:rect b="b" l="l" r="r" t="t"/>
                                      <a:pathLst>
                                        <a:path extrusionOk="0" h="6557" w="7041">
                                          <a:moveTo>
                                            <a:pt x="3520" y="6557"/>
                                          </a:moveTo>
                                          <a:lnTo>
                                            <a:pt x="586" y="5548"/>
                                          </a:lnTo>
                                          <a:lnTo>
                                            <a:pt x="0" y="3530"/>
                                          </a:lnTo>
                                          <a:lnTo>
                                            <a:pt x="586" y="0"/>
                                          </a:lnTo>
                                          <a:lnTo>
                                            <a:pt x="3520" y="0"/>
                                          </a:lnTo>
                                          <a:lnTo>
                                            <a:pt x="6454" y="0"/>
                                          </a:lnTo>
                                          <a:lnTo>
                                            <a:pt x="7041" y="3530"/>
                                          </a:lnTo>
                                          <a:lnTo>
                                            <a:pt x="6454" y="5548"/>
                                          </a:lnTo>
                                          <a:lnTo>
                                            <a:pt x="3520" y="6557"/>
                                          </a:lnTo>
                                          <a:lnTo>
                                            <a:pt x="3520" y="6557"/>
                                          </a:lnTo>
                                          <a:close/>
                                        </a:path>
                                      </a:pathLst>
                                    </a:custGeom>
                                    <a:solidFill>
                                      <a:srgbClr val="CF6930"/>
                                    </a:solidFill>
                                    <a:ln>
                                      <a:noFill/>
                                    </a:ln>
                                  </wps:spPr>
                                  <wps:bodyPr anchorCtr="0" anchor="ctr" bIns="91425" lIns="91425" spcFirstLastPara="1" rIns="91425" wrap="square" tIns="91425">
                                    <a:noAutofit/>
                                  </wps:bodyPr>
                                </wps:wsp>
                                <wps:wsp>
                                  <wps:cNvSpPr/>
                                  <wps:cNvPr id="96" name="Shape 96"/>
                                  <wps:spPr>
                                    <a:xfrm>
                                      <a:off x="624930" y="708203"/>
                                      <a:ext cx="6454" cy="6557"/>
                                    </a:xfrm>
                                    <a:custGeom>
                                      <a:rect b="b" l="l" r="r" t="t"/>
                                      <a:pathLst>
                                        <a:path extrusionOk="0" h="6557" w="6454">
                                          <a:moveTo>
                                            <a:pt x="3520" y="6557"/>
                                          </a:moveTo>
                                          <a:lnTo>
                                            <a:pt x="586" y="5548"/>
                                          </a:lnTo>
                                          <a:lnTo>
                                            <a:pt x="0" y="3026"/>
                                          </a:lnTo>
                                          <a:lnTo>
                                            <a:pt x="586" y="0"/>
                                          </a:lnTo>
                                          <a:lnTo>
                                            <a:pt x="3520" y="0"/>
                                          </a:lnTo>
                                          <a:lnTo>
                                            <a:pt x="5280" y="0"/>
                                          </a:lnTo>
                                          <a:lnTo>
                                            <a:pt x="6454" y="3026"/>
                                          </a:lnTo>
                                          <a:lnTo>
                                            <a:pt x="5280" y="5548"/>
                                          </a:lnTo>
                                          <a:lnTo>
                                            <a:pt x="3520" y="6557"/>
                                          </a:lnTo>
                                          <a:lnTo>
                                            <a:pt x="3520" y="6557"/>
                                          </a:lnTo>
                                          <a:close/>
                                        </a:path>
                                      </a:pathLst>
                                    </a:custGeom>
                                    <a:solidFill>
                                      <a:srgbClr val="CF6930"/>
                                    </a:solidFill>
                                    <a:ln>
                                      <a:noFill/>
                                    </a:ln>
                                  </wps:spPr>
                                  <wps:bodyPr anchorCtr="0" anchor="ctr" bIns="91425" lIns="91425" spcFirstLastPara="1" rIns="91425" wrap="square" tIns="91425">
                                    <a:noAutofit/>
                                  </wps:bodyPr>
                                </wps:wsp>
                                <wps:wsp>
                                  <wps:cNvSpPr/>
                                  <wps:cNvPr id="97" name="Shape 97"/>
                                  <wps:spPr>
                                    <a:xfrm>
                                      <a:off x="609087" y="701645"/>
                                      <a:ext cx="7628" cy="7566"/>
                                    </a:xfrm>
                                    <a:custGeom>
                                      <a:rect b="b" l="l" r="r" t="t"/>
                                      <a:pathLst>
                                        <a:path extrusionOk="0" h="7566" w="7628">
                                          <a:moveTo>
                                            <a:pt x="2933" y="7566"/>
                                          </a:moveTo>
                                          <a:lnTo>
                                            <a:pt x="1173" y="5548"/>
                                          </a:lnTo>
                                          <a:lnTo>
                                            <a:pt x="0" y="2017"/>
                                          </a:lnTo>
                                          <a:lnTo>
                                            <a:pt x="1173" y="0"/>
                                          </a:lnTo>
                                          <a:lnTo>
                                            <a:pt x="2933" y="0"/>
                                          </a:lnTo>
                                          <a:lnTo>
                                            <a:pt x="6454" y="0"/>
                                          </a:lnTo>
                                          <a:lnTo>
                                            <a:pt x="7628" y="2017"/>
                                          </a:lnTo>
                                          <a:lnTo>
                                            <a:pt x="6454" y="5548"/>
                                          </a:lnTo>
                                          <a:lnTo>
                                            <a:pt x="2933" y="7566"/>
                                          </a:lnTo>
                                          <a:lnTo>
                                            <a:pt x="2933" y="7566"/>
                                          </a:lnTo>
                                          <a:close/>
                                        </a:path>
                                      </a:pathLst>
                                    </a:custGeom>
                                    <a:solidFill>
                                      <a:srgbClr val="CF6930"/>
                                    </a:solidFill>
                                    <a:ln>
                                      <a:noFill/>
                                    </a:ln>
                                  </wps:spPr>
                                  <wps:bodyPr anchorCtr="0" anchor="ctr" bIns="91425" lIns="91425" spcFirstLastPara="1" rIns="91425" wrap="square" tIns="91425">
                                    <a:noAutofit/>
                                  </wps:bodyPr>
                                </wps:wsp>
                                <wps:wsp>
                                  <wps:cNvSpPr/>
                                  <wps:cNvPr id="98" name="Shape 98"/>
                                  <wps:spPr>
                                    <a:xfrm>
                                      <a:off x="607326" y="722327"/>
                                      <a:ext cx="8215" cy="7566"/>
                                    </a:xfrm>
                                    <a:custGeom>
                                      <a:rect b="b" l="l" r="r" t="t"/>
                                      <a:pathLst>
                                        <a:path extrusionOk="0" h="7566" w="8215">
                                          <a:moveTo>
                                            <a:pt x="3520" y="7566"/>
                                          </a:moveTo>
                                          <a:lnTo>
                                            <a:pt x="1173" y="5548"/>
                                          </a:lnTo>
                                          <a:lnTo>
                                            <a:pt x="0" y="3026"/>
                                          </a:lnTo>
                                          <a:lnTo>
                                            <a:pt x="1173" y="0"/>
                                          </a:lnTo>
                                          <a:lnTo>
                                            <a:pt x="3520" y="0"/>
                                          </a:lnTo>
                                          <a:lnTo>
                                            <a:pt x="6454" y="0"/>
                                          </a:lnTo>
                                          <a:lnTo>
                                            <a:pt x="8215" y="3026"/>
                                          </a:lnTo>
                                          <a:lnTo>
                                            <a:pt x="6454" y="5548"/>
                                          </a:lnTo>
                                          <a:lnTo>
                                            <a:pt x="3520" y="7566"/>
                                          </a:lnTo>
                                          <a:lnTo>
                                            <a:pt x="3520" y="7566"/>
                                          </a:lnTo>
                                          <a:close/>
                                        </a:path>
                                      </a:pathLst>
                                    </a:custGeom>
                                    <a:solidFill>
                                      <a:srgbClr val="CF6930"/>
                                    </a:solidFill>
                                    <a:ln>
                                      <a:noFill/>
                                    </a:ln>
                                  </wps:spPr>
                                  <wps:bodyPr anchorCtr="0" anchor="ctr" bIns="91425" lIns="91425" spcFirstLastPara="1" rIns="91425" wrap="square" tIns="91425">
                                    <a:noAutofit/>
                                  </wps:bodyPr>
                                </wps:wsp>
                                <wps:wsp>
                                  <wps:cNvSpPr/>
                                  <wps:cNvPr id="99" name="Shape 99"/>
                                  <wps:spPr>
                                    <a:xfrm>
                                      <a:off x="624930" y="728884"/>
                                      <a:ext cx="5281" cy="4539"/>
                                    </a:xfrm>
                                    <a:custGeom>
                                      <a:rect b="b" l="l" r="r" t="t"/>
                                      <a:pathLst>
                                        <a:path extrusionOk="0" h="4539" w="5281">
                                          <a:moveTo>
                                            <a:pt x="1760" y="4539"/>
                                          </a:moveTo>
                                          <a:lnTo>
                                            <a:pt x="0" y="4539"/>
                                          </a:lnTo>
                                          <a:lnTo>
                                            <a:pt x="0" y="2017"/>
                                          </a:lnTo>
                                          <a:lnTo>
                                            <a:pt x="0" y="0"/>
                                          </a:lnTo>
                                          <a:lnTo>
                                            <a:pt x="1760" y="0"/>
                                          </a:lnTo>
                                          <a:lnTo>
                                            <a:pt x="4694" y="0"/>
                                          </a:lnTo>
                                          <a:lnTo>
                                            <a:pt x="5281" y="2017"/>
                                          </a:lnTo>
                                          <a:lnTo>
                                            <a:pt x="4694" y="4539"/>
                                          </a:lnTo>
                                          <a:lnTo>
                                            <a:pt x="1760" y="4539"/>
                                          </a:lnTo>
                                          <a:lnTo>
                                            <a:pt x="1760" y="4539"/>
                                          </a:lnTo>
                                          <a:close/>
                                        </a:path>
                                      </a:pathLst>
                                    </a:custGeom>
                                    <a:solidFill>
                                      <a:srgbClr val="CF6930"/>
                                    </a:solidFill>
                                    <a:ln>
                                      <a:noFill/>
                                    </a:ln>
                                  </wps:spPr>
                                  <wps:bodyPr anchorCtr="0" anchor="ctr" bIns="91425" lIns="91425" spcFirstLastPara="1" rIns="91425" wrap="square" tIns="91425">
                                    <a:noAutofit/>
                                  </wps:bodyPr>
                                </wps:wsp>
                                <wps:wsp>
                                  <wps:cNvSpPr/>
                                  <wps:cNvPr id="100" name="Shape 100"/>
                                  <wps:spPr>
                                    <a:xfrm>
                                      <a:off x="647815" y="710221"/>
                                      <a:ext cx="7628" cy="6557"/>
                                    </a:xfrm>
                                    <a:custGeom>
                                      <a:rect b="b" l="l" r="r" t="t"/>
                                      <a:pathLst>
                                        <a:path extrusionOk="0" h="6557" w="7628">
                                          <a:moveTo>
                                            <a:pt x="3520" y="6557"/>
                                          </a:moveTo>
                                          <a:lnTo>
                                            <a:pt x="1173" y="5548"/>
                                          </a:lnTo>
                                          <a:lnTo>
                                            <a:pt x="0" y="3530"/>
                                          </a:lnTo>
                                          <a:lnTo>
                                            <a:pt x="1173" y="1008"/>
                                          </a:lnTo>
                                          <a:lnTo>
                                            <a:pt x="3520" y="0"/>
                                          </a:lnTo>
                                          <a:lnTo>
                                            <a:pt x="5280" y="1008"/>
                                          </a:lnTo>
                                          <a:lnTo>
                                            <a:pt x="7628" y="3530"/>
                                          </a:lnTo>
                                          <a:lnTo>
                                            <a:pt x="5280" y="5548"/>
                                          </a:lnTo>
                                          <a:lnTo>
                                            <a:pt x="3520" y="6557"/>
                                          </a:lnTo>
                                          <a:lnTo>
                                            <a:pt x="3520" y="6557"/>
                                          </a:lnTo>
                                          <a:close/>
                                        </a:path>
                                      </a:pathLst>
                                    </a:custGeom>
                                    <a:solidFill>
                                      <a:srgbClr val="CF6930"/>
                                    </a:solidFill>
                                    <a:ln>
                                      <a:noFill/>
                                    </a:ln>
                                  </wps:spPr>
                                  <wps:bodyPr anchorCtr="0" anchor="ctr" bIns="91425" lIns="91425" spcFirstLastPara="1" rIns="91425" wrap="square" tIns="91425">
                                    <a:noAutofit/>
                                  </wps:bodyPr>
                                </wps:wsp>
                                <wps:wsp>
                                  <wps:cNvSpPr/>
                                  <wps:cNvPr id="101" name="Shape 101"/>
                                  <wps:spPr>
                                    <a:xfrm>
                                      <a:off x="641360" y="728884"/>
                                      <a:ext cx="6454" cy="6557"/>
                                    </a:xfrm>
                                    <a:custGeom>
                                      <a:rect b="b" l="l" r="r" t="t"/>
                                      <a:pathLst>
                                        <a:path extrusionOk="0" h="6557" w="6454">
                                          <a:moveTo>
                                            <a:pt x="2933" y="6557"/>
                                          </a:moveTo>
                                          <a:lnTo>
                                            <a:pt x="1173" y="5548"/>
                                          </a:lnTo>
                                          <a:lnTo>
                                            <a:pt x="0" y="3026"/>
                                          </a:lnTo>
                                          <a:lnTo>
                                            <a:pt x="1173" y="0"/>
                                          </a:lnTo>
                                          <a:lnTo>
                                            <a:pt x="2933" y="0"/>
                                          </a:lnTo>
                                          <a:lnTo>
                                            <a:pt x="5280" y="0"/>
                                          </a:lnTo>
                                          <a:lnTo>
                                            <a:pt x="6454" y="3026"/>
                                          </a:lnTo>
                                          <a:lnTo>
                                            <a:pt x="5280" y="5548"/>
                                          </a:lnTo>
                                          <a:lnTo>
                                            <a:pt x="2933" y="6557"/>
                                          </a:lnTo>
                                          <a:lnTo>
                                            <a:pt x="2933" y="6557"/>
                                          </a:lnTo>
                                          <a:close/>
                                        </a:path>
                                      </a:pathLst>
                                    </a:custGeom>
                                    <a:solidFill>
                                      <a:srgbClr val="CF6930"/>
                                    </a:solidFill>
                                    <a:ln>
                                      <a:noFill/>
                                    </a:ln>
                                  </wps:spPr>
                                  <wps:bodyPr anchorCtr="0" anchor="ctr" bIns="91425" lIns="91425" spcFirstLastPara="1" rIns="91425" wrap="square" tIns="91425">
                                    <a:noAutofit/>
                                  </wps:bodyPr>
                                </wps:wsp>
                                <wps:wsp>
                                  <wps:cNvSpPr/>
                                  <wps:cNvPr id="102" name="Shape 102"/>
                                  <wps:spPr>
                                    <a:xfrm>
                                      <a:off x="289873" y="758140"/>
                                      <a:ext cx="605566" cy="317783"/>
                                    </a:xfrm>
                                    <a:custGeom>
                                      <a:rect b="b" l="l" r="r" t="t"/>
                                      <a:pathLst>
                                        <a:path extrusionOk="0" h="317783" w="605566">
                                          <a:moveTo>
                                            <a:pt x="2933" y="136697"/>
                                          </a:moveTo>
                                          <a:lnTo>
                                            <a:pt x="8215" y="133166"/>
                                          </a:lnTo>
                                          <a:lnTo>
                                            <a:pt x="26992" y="124591"/>
                                          </a:lnTo>
                                          <a:lnTo>
                                            <a:pt x="56331" y="110467"/>
                                          </a:lnTo>
                                          <a:lnTo>
                                            <a:pt x="97406" y="93821"/>
                                          </a:lnTo>
                                          <a:lnTo>
                                            <a:pt x="150804" y="72131"/>
                                          </a:lnTo>
                                          <a:lnTo>
                                            <a:pt x="215938" y="49432"/>
                                          </a:lnTo>
                                          <a:lnTo>
                                            <a:pt x="291047" y="25220"/>
                                          </a:lnTo>
                                          <a:lnTo>
                                            <a:pt x="377891" y="0"/>
                                          </a:lnTo>
                                          <a:lnTo>
                                            <a:pt x="394908" y="2522"/>
                                          </a:lnTo>
                                          <a:lnTo>
                                            <a:pt x="426008" y="13114"/>
                                          </a:lnTo>
                                          <a:lnTo>
                                            <a:pt x="465910" y="30769"/>
                                          </a:lnTo>
                                          <a:lnTo>
                                            <a:pt x="510506" y="52459"/>
                                          </a:lnTo>
                                          <a:lnTo>
                                            <a:pt x="551581" y="74149"/>
                                          </a:lnTo>
                                          <a:lnTo>
                                            <a:pt x="584441" y="96343"/>
                                          </a:lnTo>
                                          <a:lnTo>
                                            <a:pt x="604979" y="114502"/>
                                          </a:lnTo>
                                          <a:lnTo>
                                            <a:pt x="605566" y="127617"/>
                                          </a:lnTo>
                                          <a:lnTo>
                                            <a:pt x="587962" y="136697"/>
                                          </a:lnTo>
                                          <a:lnTo>
                                            <a:pt x="560383" y="148298"/>
                                          </a:lnTo>
                                          <a:lnTo>
                                            <a:pt x="524002" y="162926"/>
                                          </a:lnTo>
                                          <a:lnTo>
                                            <a:pt x="481753" y="179068"/>
                                          </a:lnTo>
                                          <a:lnTo>
                                            <a:pt x="435984" y="197731"/>
                                          </a:lnTo>
                                          <a:lnTo>
                                            <a:pt x="388454" y="218412"/>
                                          </a:lnTo>
                                          <a:lnTo>
                                            <a:pt x="340337" y="241111"/>
                                          </a:lnTo>
                                          <a:lnTo>
                                            <a:pt x="295741" y="267341"/>
                                          </a:lnTo>
                                          <a:lnTo>
                                            <a:pt x="286352" y="271881"/>
                                          </a:lnTo>
                                          <a:lnTo>
                                            <a:pt x="279311" y="274907"/>
                                          </a:lnTo>
                                          <a:lnTo>
                                            <a:pt x="273443" y="277429"/>
                                          </a:lnTo>
                                          <a:lnTo>
                                            <a:pt x="268162" y="280456"/>
                                          </a:lnTo>
                                          <a:lnTo>
                                            <a:pt x="262294" y="282473"/>
                                          </a:lnTo>
                                          <a:lnTo>
                                            <a:pt x="257013" y="284995"/>
                                          </a:lnTo>
                                          <a:lnTo>
                                            <a:pt x="250558" y="288022"/>
                                          </a:lnTo>
                                          <a:lnTo>
                                            <a:pt x="242343" y="293570"/>
                                          </a:lnTo>
                                          <a:lnTo>
                                            <a:pt x="235302" y="298110"/>
                                          </a:lnTo>
                                          <a:lnTo>
                                            <a:pt x="230607" y="303659"/>
                                          </a:lnTo>
                                          <a:lnTo>
                                            <a:pt x="226500" y="307694"/>
                                          </a:lnTo>
                                          <a:lnTo>
                                            <a:pt x="224153" y="312234"/>
                                          </a:lnTo>
                                          <a:lnTo>
                                            <a:pt x="221219" y="314252"/>
                                          </a:lnTo>
                                          <a:lnTo>
                                            <a:pt x="218285" y="316269"/>
                                          </a:lnTo>
                                          <a:lnTo>
                                            <a:pt x="213004" y="317783"/>
                                          </a:lnTo>
                                          <a:lnTo>
                                            <a:pt x="206549" y="316269"/>
                                          </a:lnTo>
                                          <a:lnTo>
                                            <a:pt x="195400" y="309712"/>
                                          </a:lnTo>
                                          <a:lnTo>
                                            <a:pt x="178970" y="295588"/>
                                          </a:lnTo>
                                          <a:lnTo>
                                            <a:pt x="159019" y="274907"/>
                                          </a:lnTo>
                                          <a:lnTo>
                                            <a:pt x="134374" y="251199"/>
                                          </a:lnTo>
                                          <a:lnTo>
                                            <a:pt x="105035" y="225979"/>
                                          </a:lnTo>
                                          <a:lnTo>
                                            <a:pt x="72761" y="203280"/>
                                          </a:lnTo>
                                          <a:lnTo>
                                            <a:pt x="37554" y="182094"/>
                                          </a:lnTo>
                                          <a:lnTo>
                                            <a:pt x="0" y="166962"/>
                                          </a:lnTo>
                                          <a:lnTo>
                                            <a:pt x="2933" y="136697"/>
                                          </a:lnTo>
                                          <a:lnTo>
                                            <a:pt x="2933" y="136697"/>
                                          </a:lnTo>
                                          <a:close/>
                                        </a:path>
                                      </a:pathLst>
                                    </a:custGeom>
                                    <a:solidFill>
                                      <a:srgbClr val="E6E6FF"/>
                                    </a:solidFill>
                                    <a:ln>
                                      <a:noFill/>
                                    </a:ln>
                                  </wps:spPr>
                                  <wps:bodyPr anchorCtr="0" anchor="ctr" bIns="91425" lIns="91425" spcFirstLastPara="1" rIns="91425" wrap="square" tIns="91425">
                                    <a:noAutofit/>
                                  </wps:bodyPr>
                                </wps:wsp>
                                <wps:wsp>
                                  <wps:cNvSpPr/>
                                  <wps:cNvPr id="103" name="Shape 103"/>
                                  <wps:spPr>
                                    <a:xfrm>
                                      <a:off x="473538" y="809591"/>
                                      <a:ext cx="268749" cy="176546"/>
                                    </a:xfrm>
                                    <a:custGeom>
                                      <a:rect b="b" l="l" r="r" t="t"/>
                                      <a:pathLst>
                                        <a:path extrusionOk="0" h="176546" w="268749">
                                          <a:moveTo>
                                            <a:pt x="194226" y="0"/>
                                          </a:moveTo>
                                          <a:lnTo>
                                            <a:pt x="195400" y="0"/>
                                          </a:lnTo>
                                          <a:lnTo>
                                            <a:pt x="197160" y="2017"/>
                                          </a:lnTo>
                                          <a:lnTo>
                                            <a:pt x="198334" y="3026"/>
                                          </a:lnTo>
                                          <a:lnTo>
                                            <a:pt x="200094" y="5548"/>
                                          </a:lnTo>
                                          <a:lnTo>
                                            <a:pt x="183664" y="6557"/>
                                          </a:lnTo>
                                          <a:lnTo>
                                            <a:pt x="167821" y="8575"/>
                                          </a:lnTo>
                                          <a:lnTo>
                                            <a:pt x="151391" y="11097"/>
                                          </a:lnTo>
                                          <a:lnTo>
                                            <a:pt x="136721" y="14123"/>
                                          </a:lnTo>
                                          <a:lnTo>
                                            <a:pt x="120878" y="18663"/>
                                          </a:lnTo>
                                          <a:lnTo>
                                            <a:pt x="106208" y="24212"/>
                                          </a:lnTo>
                                          <a:lnTo>
                                            <a:pt x="91538" y="31778"/>
                                          </a:lnTo>
                                          <a:lnTo>
                                            <a:pt x="78629" y="42371"/>
                                          </a:lnTo>
                                          <a:lnTo>
                                            <a:pt x="68067" y="48928"/>
                                          </a:lnTo>
                                          <a:lnTo>
                                            <a:pt x="56918" y="58007"/>
                                          </a:lnTo>
                                          <a:lnTo>
                                            <a:pt x="45769" y="65574"/>
                                          </a:lnTo>
                                          <a:lnTo>
                                            <a:pt x="35794" y="75158"/>
                                          </a:lnTo>
                                          <a:lnTo>
                                            <a:pt x="25818" y="85246"/>
                                          </a:lnTo>
                                          <a:lnTo>
                                            <a:pt x="17603" y="96848"/>
                                          </a:lnTo>
                                          <a:lnTo>
                                            <a:pt x="11148" y="109962"/>
                                          </a:lnTo>
                                          <a:lnTo>
                                            <a:pt x="6454" y="124086"/>
                                          </a:lnTo>
                                          <a:lnTo>
                                            <a:pt x="5281" y="135183"/>
                                          </a:lnTo>
                                          <a:lnTo>
                                            <a:pt x="8215" y="146280"/>
                                          </a:lnTo>
                                          <a:lnTo>
                                            <a:pt x="13496" y="154856"/>
                                          </a:lnTo>
                                          <a:lnTo>
                                            <a:pt x="21711" y="161413"/>
                                          </a:lnTo>
                                          <a:lnTo>
                                            <a:pt x="30512" y="166962"/>
                                          </a:lnTo>
                                          <a:lnTo>
                                            <a:pt x="40488" y="169988"/>
                                          </a:lnTo>
                                          <a:lnTo>
                                            <a:pt x="49290" y="170997"/>
                                          </a:lnTo>
                                          <a:lnTo>
                                            <a:pt x="58678" y="170997"/>
                                          </a:lnTo>
                                          <a:lnTo>
                                            <a:pt x="66307" y="170997"/>
                                          </a:lnTo>
                                          <a:lnTo>
                                            <a:pt x="74522" y="169988"/>
                                          </a:lnTo>
                                          <a:lnTo>
                                            <a:pt x="81563" y="168979"/>
                                          </a:lnTo>
                                          <a:lnTo>
                                            <a:pt x="89191" y="166962"/>
                                          </a:lnTo>
                                          <a:lnTo>
                                            <a:pt x="95646" y="164944"/>
                                          </a:lnTo>
                                          <a:lnTo>
                                            <a:pt x="101514" y="161413"/>
                                          </a:lnTo>
                                          <a:lnTo>
                                            <a:pt x="109142" y="156873"/>
                                          </a:lnTo>
                                          <a:lnTo>
                                            <a:pt x="115597" y="153847"/>
                                          </a:lnTo>
                                          <a:lnTo>
                                            <a:pt x="129093" y="145272"/>
                                          </a:lnTo>
                                          <a:lnTo>
                                            <a:pt x="143176" y="137201"/>
                                          </a:lnTo>
                                          <a:lnTo>
                                            <a:pt x="157846" y="128626"/>
                                          </a:lnTo>
                                          <a:lnTo>
                                            <a:pt x="171342" y="120051"/>
                                          </a:lnTo>
                                          <a:lnTo>
                                            <a:pt x="185425" y="111476"/>
                                          </a:lnTo>
                                          <a:lnTo>
                                            <a:pt x="198921" y="102396"/>
                                          </a:lnTo>
                                          <a:lnTo>
                                            <a:pt x="213004" y="94830"/>
                                          </a:lnTo>
                                          <a:lnTo>
                                            <a:pt x="227673" y="87264"/>
                                          </a:lnTo>
                                          <a:lnTo>
                                            <a:pt x="231781" y="83733"/>
                                          </a:lnTo>
                                          <a:lnTo>
                                            <a:pt x="236475" y="80706"/>
                                          </a:lnTo>
                                          <a:lnTo>
                                            <a:pt x="241169" y="78689"/>
                                          </a:lnTo>
                                          <a:lnTo>
                                            <a:pt x="246451" y="76166"/>
                                          </a:lnTo>
                                          <a:lnTo>
                                            <a:pt x="250558" y="72131"/>
                                          </a:lnTo>
                                          <a:lnTo>
                                            <a:pt x="255252" y="68600"/>
                                          </a:lnTo>
                                          <a:lnTo>
                                            <a:pt x="258773" y="64565"/>
                                          </a:lnTo>
                                          <a:lnTo>
                                            <a:pt x="262294" y="60025"/>
                                          </a:lnTo>
                                          <a:lnTo>
                                            <a:pt x="261707" y="54477"/>
                                          </a:lnTo>
                                          <a:lnTo>
                                            <a:pt x="258773" y="49937"/>
                                          </a:lnTo>
                                          <a:lnTo>
                                            <a:pt x="255839" y="47919"/>
                                          </a:lnTo>
                                          <a:lnTo>
                                            <a:pt x="252318" y="45901"/>
                                          </a:lnTo>
                                          <a:lnTo>
                                            <a:pt x="247624" y="43379"/>
                                          </a:lnTo>
                                          <a:lnTo>
                                            <a:pt x="244103" y="42371"/>
                                          </a:lnTo>
                                          <a:lnTo>
                                            <a:pt x="239409" y="42371"/>
                                          </a:lnTo>
                                          <a:lnTo>
                                            <a:pt x="236475" y="40353"/>
                                          </a:lnTo>
                                          <a:lnTo>
                                            <a:pt x="216524" y="36822"/>
                                          </a:lnTo>
                                          <a:lnTo>
                                            <a:pt x="196574" y="35813"/>
                                          </a:lnTo>
                                          <a:lnTo>
                                            <a:pt x="177210" y="36822"/>
                                          </a:lnTo>
                                          <a:lnTo>
                                            <a:pt x="157846" y="41362"/>
                                          </a:lnTo>
                                          <a:lnTo>
                                            <a:pt x="137308" y="46910"/>
                                          </a:lnTo>
                                          <a:lnTo>
                                            <a:pt x="119118" y="54477"/>
                                          </a:lnTo>
                                          <a:lnTo>
                                            <a:pt x="101514" y="65574"/>
                                          </a:lnTo>
                                          <a:lnTo>
                                            <a:pt x="85084" y="77175"/>
                                          </a:lnTo>
                                          <a:lnTo>
                                            <a:pt x="78042" y="80706"/>
                                          </a:lnTo>
                                          <a:lnTo>
                                            <a:pt x="71588" y="85246"/>
                                          </a:lnTo>
                                          <a:lnTo>
                                            <a:pt x="66307" y="91803"/>
                                          </a:lnTo>
                                          <a:lnTo>
                                            <a:pt x="61612" y="98361"/>
                                          </a:lnTo>
                                          <a:lnTo>
                                            <a:pt x="57505" y="105927"/>
                                          </a:lnTo>
                                          <a:lnTo>
                                            <a:pt x="55744" y="113493"/>
                                          </a:lnTo>
                                          <a:lnTo>
                                            <a:pt x="55744" y="122068"/>
                                          </a:lnTo>
                                          <a:lnTo>
                                            <a:pt x="58678" y="130644"/>
                                          </a:lnTo>
                                          <a:lnTo>
                                            <a:pt x="63959" y="134174"/>
                                          </a:lnTo>
                                          <a:lnTo>
                                            <a:pt x="69827" y="136192"/>
                                          </a:lnTo>
                                          <a:lnTo>
                                            <a:pt x="75108" y="136192"/>
                                          </a:lnTo>
                                          <a:lnTo>
                                            <a:pt x="81563" y="135183"/>
                                          </a:lnTo>
                                          <a:lnTo>
                                            <a:pt x="88018" y="133166"/>
                                          </a:lnTo>
                                          <a:lnTo>
                                            <a:pt x="93299" y="130644"/>
                                          </a:lnTo>
                                          <a:lnTo>
                                            <a:pt x="99753" y="128626"/>
                                          </a:lnTo>
                                          <a:lnTo>
                                            <a:pt x="106208" y="127617"/>
                                          </a:lnTo>
                                          <a:lnTo>
                                            <a:pt x="117357" y="121060"/>
                                          </a:lnTo>
                                          <a:lnTo>
                                            <a:pt x="128506" y="115511"/>
                                          </a:lnTo>
                                          <a:lnTo>
                                            <a:pt x="139655" y="109962"/>
                                          </a:lnTo>
                                          <a:lnTo>
                                            <a:pt x="151978" y="104918"/>
                                          </a:lnTo>
                                          <a:lnTo>
                                            <a:pt x="163127" y="98361"/>
                                          </a:lnTo>
                                          <a:lnTo>
                                            <a:pt x="174276" y="91803"/>
                                          </a:lnTo>
                                          <a:lnTo>
                                            <a:pt x="185425" y="82724"/>
                                          </a:lnTo>
                                          <a:lnTo>
                                            <a:pt x="196574" y="74149"/>
                                          </a:lnTo>
                                          <a:lnTo>
                                            <a:pt x="198334" y="69609"/>
                                          </a:lnTo>
                                          <a:lnTo>
                                            <a:pt x="198921" y="64565"/>
                                          </a:lnTo>
                                          <a:lnTo>
                                            <a:pt x="197160" y="60025"/>
                                          </a:lnTo>
                                          <a:lnTo>
                                            <a:pt x="195400" y="56494"/>
                                          </a:lnTo>
                                          <a:lnTo>
                                            <a:pt x="190706" y="53468"/>
                                          </a:lnTo>
                                          <a:lnTo>
                                            <a:pt x="187185" y="52459"/>
                                          </a:lnTo>
                                          <a:lnTo>
                                            <a:pt x="183664" y="51450"/>
                                          </a:lnTo>
                                          <a:lnTo>
                                            <a:pt x="179557" y="53468"/>
                                          </a:lnTo>
                                          <a:lnTo>
                                            <a:pt x="173102" y="53468"/>
                                          </a:lnTo>
                                          <a:lnTo>
                                            <a:pt x="167821" y="54477"/>
                                          </a:lnTo>
                                          <a:lnTo>
                                            <a:pt x="162540" y="59016"/>
                                          </a:lnTo>
                                          <a:lnTo>
                                            <a:pt x="156672" y="63052"/>
                                          </a:lnTo>
                                          <a:lnTo>
                                            <a:pt x="151978" y="67591"/>
                                          </a:lnTo>
                                          <a:lnTo>
                                            <a:pt x="147870" y="73140"/>
                                          </a:lnTo>
                                          <a:lnTo>
                                            <a:pt x="143176" y="78689"/>
                                          </a:lnTo>
                                          <a:lnTo>
                                            <a:pt x="139655" y="85246"/>
                                          </a:lnTo>
                                          <a:lnTo>
                                            <a:pt x="139655" y="87264"/>
                                          </a:lnTo>
                                          <a:lnTo>
                                            <a:pt x="140242" y="91803"/>
                                          </a:lnTo>
                                          <a:lnTo>
                                            <a:pt x="143763" y="91803"/>
                                          </a:lnTo>
                                          <a:lnTo>
                                            <a:pt x="148457" y="91803"/>
                                          </a:lnTo>
                                          <a:lnTo>
                                            <a:pt x="153151" y="90290"/>
                                          </a:lnTo>
                                          <a:lnTo>
                                            <a:pt x="157846" y="88273"/>
                                          </a:lnTo>
                                          <a:lnTo>
                                            <a:pt x="162540" y="85246"/>
                                          </a:lnTo>
                                          <a:lnTo>
                                            <a:pt x="166647" y="81715"/>
                                          </a:lnTo>
                                          <a:lnTo>
                                            <a:pt x="169581" y="78689"/>
                                          </a:lnTo>
                                          <a:lnTo>
                                            <a:pt x="173102" y="74149"/>
                                          </a:lnTo>
                                          <a:lnTo>
                                            <a:pt x="170755" y="74149"/>
                                          </a:lnTo>
                                          <a:lnTo>
                                            <a:pt x="168995" y="74149"/>
                                          </a:lnTo>
                                          <a:lnTo>
                                            <a:pt x="164887" y="74149"/>
                                          </a:lnTo>
                                          <a:lnTo>
                                            <a:pt x="164300" y="75158"/>
                                          </a:lnTo>
                                          <a:lnTo>
                                            <a:pt x="162540" y="73140"/>
                                          </a:lnTo>
                                          <a:lnTo>
                                            <a:pt x="161366" y="69609"/>
                                          </a:lnTo>
                                          <a:lnTo>
                                            <a:pt x="164300" y="65574"/>
                                          </a:lnTo>
                                          <a:lnTo>
                                            <a:pt x="168995" y="64565"/>
                                          </a:lnTo>
                                          <a:lnTo>
                                            <a:pt x="172515" y="64565"/>
                                          </a:lnTo>
                                          <a:lnTo>
                                            <a:pt x="176036" y="67591"/>
                                          </a:lnTo>
                                          <a:lnTo>
                                            <a:pt x="177796" y="71122"/>
                                          </a:lnTo>
                                          <a:lnTo>
                                            <a:pt x="179557" y="75158"/>
                                          </a:lnTo>
                                          <a:lnTo>
                                            <a:pt x="178970" y="79697"/>
                                          </a:lnTo>
                                          <a:lnTo>
                                            <a:pt x="176036" y="85246"/>
                                          </a:lnTo>
                                          <a:lnTo>
                                            <a:pt x="170755" y="87264"/>
                                          </a:lnTo>
                                          <a:lnTo>
                                            <a:pt x="166061" y="90290"/>
                                          </a:lnTo>
                                          <a:lnTo>
                                            <a:pt x="160779" y="93821"/>
                                          </a:lnTo>
                                          <a:lnTo>
                                            <a:pt x="156085" y="96848"/>
                                          </a:lnTo>
                                          <a:lnTo>
                                            <a:pt x="150217" y="98361"/>
                                          </a:lnTo>
                                          <a:lnTo>
                                            <a:pt x="143763" y="98361"/>
                                          </a:lnTo>
                                          <a:lnTo>
                                            <a:pt x="138482" y="96848"/>
                                          </a:lnTo>
                                          <a:lnTo>
                                            <a:pt x="133787" y="93821"/>
                                          </a:lnTo>
                                          <a:lnTo>
                                            <a:pt x="133200" y="86255"/>
                                          </a:lnTo>
                                          <a:lnTo>
                                            <a:pt x="133787" y="80706"/>
                                          </a:lnTo>
                                          <a:lnTo>
                                            <a:pt x="137308" y="74149"/>
                                          </a:lnTo>
                                          <a:lnTo>
                                            <a:pt x="141415" y="68600"/>
                                          </a:lnTo>
                                          <a:lnTo>
                                            <a:pt x="146697" y="64565"/>
                                          </a:lnTo>
                                          <a:lnTo>
                                            <a:pt x="151978" y="60025"/>
                                          </a:lnTo>
                                          <a:lnTo>
                                            <a:pt x="156672" y="54477"/>
                                          </a:lnTo>
                                          <a:lnTo>
                                            <a:pt x="162540" y="51450"/>
                                          </a:lnTo>
                                          <a:lnTo>
                                            <a:pt x="167821" y="48928"/>
                                          </a:lnTo>
                                          <a:lnTo>
                                            <a:pt x="174276" y="46910"/>
                                          </a:lnTo>
                                          <a:lnTo>
                                            <a:pt x="180730" y="45901"/>
                                          </a:lnTo>
                                          <a:lnTo>
                                            <a:pt x="187185" y="45901"/>
                                          </a:lnTo>
                                          <a:lnTo>
                                            <a:pt x="193640" y="47919"/>
                                          </a:lnTo>
                                          <a:lnTo>
                                            <a:pt x="198921" y="51450"/>
                                          </a:lnTo>
                                          <a:lnTo>
                                            <a:pt x="202441" y="56494"/>
                                          </a:lnTo>
                                          <a:lnTo>
                                            <a:pt x="205375" y="65574"/>
                                          </a:lnTo>
                                          <a:lnTo>
                                            <a:pt x="203615" y="71122"/>
                                          </a:lnTo>
                                          <a:lnTo>
                                            <a:pt x="200681" y="76166"/>
                                          </a:lnTo>
                                          <a:lnTo>
                                            <a:pt x="196574" y="80706"/>
                                          </a:lnTo>
                                          <a:lnTo>
                                            <a:pt x="192466" y="85246"/>
                                          </a:lnTo>
                                          <a:lnTo>
                                            <a:pt x="187772" y="88273"/>
                                          </a:lnTo>
                                          <a:lnTo>
                                            <a:pt x="183664" y="91803"/>
                                          </a:lnTo>
                                          <a:lnTo>
                                            <a:pt x="177796" y="94830"/>
                                          </a:lnTo>
                                          <a:lnTo>
                                            <a:pt x="174276" y="99370"/>
                                          </a:lnTo>
                                          <a:lnTo>
                                            <a:pt x="161366" y="104918"/>
                                          </a:lnTo>
                                          <a:lnTo>
                                            <a:pt x="148457" y="111476"/>
                                          </a:lnTo>
                                          <a:lnTo>
                                            <a:pt x="135548" y="118033"/>
                                          </a:lnTo>
                                          <a:lnTo>
                                            <a:pt x="122638" y="124086"/>
                                          </a:lnTo>
                                          <a:lnTo>
                                            <a:pt x="110316" y="129635"/>
                                          </a:lnTo>
                                          <a:lnTo>
                                            <a:pt x="97406" y="135183"/>
                                          </a:lnTo>
                                          <a:lnTo>
                                            <a:pt x="83323" y="138714"/>
                                          </a:lnTo>
                                          <a:lnTo>
                                            <a:pt x="70414" y="141741"/>
                                          </a:lnTo>
                                          <a:lnTo>
                                            <a:pt x="61612" y="140732"/>
                                          </a:lnTo>
                                          <a:lnTo>
                                            <a:pt x="55744" y="136192"/>
                                          </a:lnTo>
                                          <a:lnTo>
                                            <a:pt x="51637" y="129635"/>
                                          </a:lnTo>
                                          <a:lnTo>
                                            <a:pt x="50463" y="122068"/>
                                          </a:lnTo>
                                          <a:lnTo>
                                            <a:pt x="49290" y="112485"/>
                                          </a:lnTo>
                                          <a:lnTo>
                                            <a:pt x="51637" y="103405"/>
                                          </a:lnTo>
                                          <a:lnTo>
                                            <a:pt x="55158" y="95839"/>
                                          </a:lnTo>
                                          <a:lnTo>
                                            <a:pt x="60439" y="89281"/>
                                          </a:lnTo>
                                          <a:lnTo>
                                            <a:pt x="65133" y="82724"/>
                                          </a:lnTo>
                                          <a:lnTo>
                                            <a:pt x="70414" y="78689"/>
                                          </a:lnTo>
                                          <a:lnTo>
                                            <a:pt x="76869" y="74149"/>
                                          </a:lnTo>
                                          <a:lnTo>
                                            <a:pt x="83323" y="71122"/>
                                          </a:lnTo>
                                          <a:lnTo>
                                            <a:pt x="89191" y="67591"/>
                                          </a:lnTo>
                                          <a:lnTo>
                                            <a:pt x="95646" y="64565"/>
                                          </a:lnTo>
                                          <a:lnTo>
                                            <a:pt x="100927" y="60025"/>
                                          </a:lnTo>
                                          <a:lnTo>
                                            <a:pt x="107382" y="55485"/>
                                          </a:lnTo>
                                          <a:lnTo>
                                            <a:pt x="122051" y="47919"/>
                                          </a:lnTo>
                                          <a:lnTo>
                                            <a:pt x="137308" y="42371"/>
                                          </a:lnTo>
                                          <a:lnTo>
                                            <a:pt x="154325" y="35813"/>
                                          </a:lnTo>
                                          <a:lnTo>
                                            <a:pt x="170755" y="32787"/>
                                          </a:lnTo>
                                          <a:lnTo>
                                            <a:pt x="187185" y="30769"/>
                                          </a:lnTo>
                                          <a:lnTo>
                                            <a:pt x="204789" y="30769"/>
                                          </a:lnTo>
                                          <a:lnTo>
                                            <a:pt x="221219" y="31778"/>
                                          </a:lnTo>
                                          <a:lnTo>
                                            <a:pt x="238236" y="34804"/>
                                          </a:lnTo>
                                          <a:lnTo>
                                            <a:pt x="242343" y="36822"/>
                                          </a:lnTo>
                                          <a:lnTo>
                                            <a:pt x="246451" y="38335"/>
                                          </a:lnTo>
                                          <a:lnTo>
                                            <a:pt x="251145" y="40353"/>
                                          </a:lnTo>
                                          <a:lnTo>
                                            <a:pt x="257013" y="42371"/>
                                          </a:lnTo>
                                          <a:lnTo>
                                            <a:pt x="260533" y="43379"/>
                                          </a:lnTo>
                                          <a:lnTo>
                                            <a:pt x="265228" y="47919"/>
                                          </a:lnTo>
                                          <a:lnTo>
                                            <a:pt x="266988" y="51450"/>
                                          </a:lnTo>
                                          <a:lnTo>
                                            <a:pt x="268749" y="59016"/>
                                          </a:lnTo>
                                          <a:lnTo>
                                            <a:pt x="265815" y="64565"/>
                                          </a:lnTo>
                                          <a:lnTo>
                                            <a:pt x="261707" y="71122"/>
                                          </a:lnTo>
                                          <a:lnTo>
                                            <a:pt x="257013" y="75158"/>
                                          </a:lnTo>
                                          <a:lnTo>
                                            <a:pt x="252318" y="79697"/>
                                          </a:lnTo>
                                          <a:lnTo>
                                            <a:pt x="246451" y="82724"/>
                                          </a:lnTo>
                                          <a:lnTo>
                                            <a:pt x="241169" y="86255"/>
                                          </a:lnTo>
                                          <a:lnTo>
                                            <a:pt x="235888" y="89281"/>
                                          </a:lnTo>
                                          <a:lnTo>
                                            <a:pt x="230020" y="92812"/>
                                          </a:lnTo>
                                          <a:lnTo>
                                            <a:pt x="213004" y="102396"/>
                                          </a:lnTo>
                                          <a:lnTo>
                                            <a:pt x="195400" y="112485"/>
                                          </a:lnTo>
                                          <a:lnTo>
                                            <a:pt x="177210" y="123077"/>
                                          </a:lnTo>
                                          <a:lnTo>
                                            <a:pt x="160779" y="134174"/>
                                          </a:lnTo>
                                          <a:lnTo>
                                            <a:pt x="142002" y="145272"/>
                                          </a:lnTo>
                                          <a:lnTo>
                                            <a:pt x="124985" y="154856"/>
                                          </a:lnTo>
                                          <a:lnTo>
                                            <a:pt x="107382" y="164944"/>
                                          </a:lnTo>
                                          <a:lnTo>
                                            <a:pt x="89778" y="174528"/>
                                          </a:lnTo>
                                          <a:lnTo>
                                            <a:pt x="76869" y="175537"/>
                                          </a:lnTo>
                                          <a:lnTo>
                                            <a:pt x="65133" y="176546"/>
                                          </a:lnTo>
                                          <a:lnTo>
                                            <a:pt x="52224" y="176546"/>
                                          </a:lnTo>
                                          <a:lnTo>
                                            <a:pt x="40488" y="175537"/>
                                          </a:lnTo>
                                          <a:lnTo>
                                            <a:pt x="28165" y="170997"/>
                                          </a:lnTo>
                                          <a:lnTo>
                                            <a:pt x="17603" y="165953"/>
                                          </a:lnTo>
                                          <a:lnTo>
                                            <a:pt x="8215" y="155864"/>
                                          </a:lnTo>
                                          <a:lnTo>
                                            <a:pt x="1173" y="143758"/>
                                          </a:lnTo>
                                          <a:lnTo>
                                            <a:pt x="0" y="125599"/>
                                          </a:lnTo>
                                          <a:lnTo>
                                            <a:pt x="3520" y="109962"/>
                                          </a:lnTo>
                                          <a:lnTo>
                                            <a:pt x="9975" y="94830"/>
                                          </a:lnTo>
                                          <a:lnTo>
                                            <a:pt x="19950" y="82724"/>
                                          </a:lnTo>
                                          <a:lnTo>
                                            <a:pt x="31099" y="71122"/>
                                          </a:lnTo>
                                          <a:lnTo>
                                            <a:pt x="44009" y="60025"/>
                                          </a:lnTo>
                                          <a:lnTo>
                                            <a:pt x="56918" y="49937"/>
                                          </a:lnTo>
                                          <a:lnTo>
                                            <a:pt x="68654" y="42371"/>
                                          </a:lnTo>
                                          <a:lnTo>
                                            <a:pt x="82737" y="30769"/>
                                          </a:lnTo>
                                          <a:lnTo>
                                            <a:pt x="97406" y="21689"/>
                                          </a:lnTo>
                                          <a:lnTo>
                                            <a:pt x="112076" y="15132"/>
                                          </a:lnTo>
                                          <a:lnTo>
                                            <a:pt x="128506" y="9583"/>
                                          </a:lnTo>
                                          <a:lnTo>
                                            <a:pt x="143763" y="5548"/>
                                          </a:lnTo>
                                          <a:lnTo>
                                            <a:pt x="160779" y="3026"/>
                                          </a:lnTo>
                                          <a:lnTo>
                                            <a:pt x="177210" y="1008"/>
                                          </a:lnTo>
                                          <a:lnTo>
                                            <a:pt x="194226" y="0"/>
                                          </a:lnTo>
                                          <a:lnTo>
                                            <a:pt x="194226" y="0"/>
                                          </a:lnTo>
                                          <a:close/>
                                        </a:path>
                                      </a:pathLst>
                                    </a:custGeom>
                                    <a:solidFill>
                                      <a:srgbClr val="FFFFFF"/>
                                    </a:solidFill>
                                    <a:ln>
                                      <a:noFill/>
                                    </a:ln>
                                  </wps:spPr>
                                  <wps:bodyPr anchorCtr="0" anchor="ctr" bIns="91425" lIns="91425" spcFirstLastPara="1" rIns="91425" wrap="square" tIns="91425">
                                    <a:noAutofit/>
                                  </wps:bodyPr>
                                </wps:wsp>
                                <wps:wsp>
                                  <wps:cNvSpPr/>
                                  <wps:cNvPr id="104" name="Shape 104"/>
                                  <wps:spPr>
                                    <a:xfrm>
                                      <a:off x="325667" y="604293"/>
                                      <a:ext cx="24058" cy="65574"/>
                                    </a:xfrm>
                                    <a:custGeom>
                                      <a:rect b="b" l="l" r="r" t="t"/>
                                      <a:pathLst>
                                        <a:path extrusionOk="0" h="65574" w="24058">
                                          <a:moveTo>
                                            <a:pt x="0" y="0"/>
                                          </a:moveTo>
                                          <a:lnTo>
                                            <a:pt x="0" y="1513"/>
                                          </a:lnTo>
                                          <a:lnTo>
                                            <a:pt x="0" y="6557"/>
                                          </a:lnTo>
                                          <a:lnTo>
                                            <a:pt x="1173" y="13114"/>
                                          </a:lnTo>
                                          <a:lnTo>
                                            <a:pt x="1760" y="22194"/>
                                          </a:lnTo>
                                          <a:lnTo>
                                            <a:pt x="4107" y="31778"/>
                                          </a:lnTo>
                                          <a:lnTo>
                                            <a:pt x="5867" y="42875"/>
                                          </a:lnTo>
                                          <a:lnTo>
                                            <a:pt x="8214" y="52459"/>
                                          </a:lnTo>
                                          <a:lnTo>
                                            <a:pt x="12322" y="62547"/>
                                          </a:lnTo>
                                          <a:lnTo>
                                            <a:pt x="12909" y="64565"/>
                                          </a:lnTo>
                                          <a:lnTo>
                                            <a:pt x="14669" y="65574"/>
                                          </a:lnTo>
                                          <a:lnTo>
                                            <a:pt x="16429" y="64565"/>
                                          </a:lnTo>
                                          <a:lnTo>
                                            <a:pt x="19363" y="63556"/>
                                          </a:lnTo>
                                          <a:lnTo>
                                            <a:pt x="22297" y="59016"/>
                                          </a:lnTo>
                                          <a:lnTo>
                                            <a:pt x="24058" y="56998"/>
                                          </a:lnTo>
                                          <a:lnTo>
                                            <a:pt x="24058" y="55990"/>
                                          </a:lnTo>
                                          <a:lnTo>
                                            <a:pt x="24058" y="51450"/>
                                          </a:lnTo>
                                          <a:lnTo>
                                            <a:pt x="22884" y="44892"/>
                                          </a:lnTo>
                                          <a:lnTo>
                                            <a:pt x="22884" y="38335"/>
                                          </a:lnTo>
                                          <a:lnTo>
                                            <a:pt x="21124" y="30769"/>
                                          </a:lnTo>
                                          <a:lnTo>
                                            <a:pt x="19363" y="23203"/>
                                          </a:lnTo>
                                          <a:lnTo>
                                            <a:pt x="17603" y="16645"/>
                                          </a:lnTo>
                                          <a:lnTo>
                                            <a:pt x="14669" y="11097"/>
                                          </a:lnTo>
                                          <a:lnTo>
                                            <a:pt x="12322" y="6557"/>
                                          </a:lnTo>
                                          <a:lnTo>
                                            <a:pt x="8214" y="4539"/>
                                          </a:lnTo>
                                          <a:lnTo>
                                            <a:pt x="5867" y="2522"/>
                                          </a:lnTo>
                                          <a:lnTo>
                                            <a:pt x="4107" y="1513"/>
                                          </a:lnTo>
                                          <a:lnTo>
                                            <a:pt x="1173" y="0"/>
                                          </a:lnTo>
                                          <a:lnTo>
                                            <a:pt x="0" y="0"/>
                                          </a:lnTo>
                                          <a:lnTo>
                                            <a:pt x="0" y="0"/>
                                          </a:lnTo>
                                          <a:close/>
                                        </a:path>
                                      </a:pathLst>
                                    </a:custGeom>
                                    <a:solidFill>
                                      <a:srgbClr val="8A61CC"/>
                                    </a:solidFill>
                                    <a:ln>
                                      <a:noFill/>
                                    </a:ln>
                                  </wps:spPr>
                                  <wps:bodyPr anchorCtr="0" anchor="ctr" bIns="91425" lIns="91425" spcFirstLastPara="1" rIns="91425" wrap="square" tIns="91425">
                                    <a:noAutofit/>
                                  </wps:bodyPr>
                                </wps:wsp>
                                <wps:wsp>
                                  <wps:cNvSpPr/>
                                  <wps:cNvPr id="105" name="Shape 105"/>
                                  <wps:spPr>
                                    <a:xfrm>
                                      <a:off x="526936" y="614381"/>
                                      <a:ext cx="140829" cy="94830"/>
                                    </a:xfrm>
                                    <a:custGeom>
                                      <a:rect b="b" l="l" r="r" t="t"/>
                                      <a:pathLst>
                                        <a:path extrusionOk="0" h="94830" w="140829">
                                          <a:moveTo>
                                            <a:pt x="31099" y="40353"/>
                                          </a:moveTo>
                                          <a:lnTo>
                                            <a:pt x="31686" y="38335"/>
                                          </a:lnTo>
                                          <a:lnTo>
                                            <a:pt x="36380" y="34804"/>
                                          </a:lnTo>
                                          <a:lnTo>
                                            <a:pt x="42248" y="28247"/>
                                          </a:lnTo>
                                          <a:lnTo>
                                            <a:pt x="49290" y="22698"/>
                                          </a:lnTo>
                                          <a:lnTo>
                                            <a:pt x="56918" y="17150"/>
                                          </a:lnTo>
                                          <a:lnTo>
                                            <a:pt x="62199" y="14123"/>
                                          </a:lnTo>
                                          <a:lnTo>
                                            <a:pt x="66893" y="13114"/>
                                          </a:lnTo>
                                          <a:lnTo>
                                            <a:pt x="68654" y="15132"/>
                                          </a:lnTo>
                                          <a:lnTo>
                                            <a:pt x="67480" y="19672"/>
                                          </a:lnTo>
                                          <a:lnTo>
                                            <a:pt x="66893" y="22698"/>
                                          </a:lnTo>
                                          <a:lnTo>
                                            <a:pt x="65133" y="26229"/>
                                          </a:lnTo>
                                          <a:lnTo>
                                            <a:pt x="63959" y="28247"/>
                                          </a:lnTo>
                                          <a:lnTo>
                                            <a:pt x="61025" y="31778"/>
                                          </a:lnTo>
                                          <a:lnTo>
                                            <a:pt x="60439" y="32786"/>
                                          </a:lnTo>
                                          <a:lnTo>
                                            <a:pt x="62199" y="30264"/>
                                          </a:lnTo>
                                          <a:lnTo>
                                            <a:pt x="68654" y="27238"/>
                                          </a:lnTo>
                                          <a:lnTo>
                                            <a:pt x="76869" y="20681"/>
                                          </a:lnTo>
                                          <a:lnTo>
                                            <a:pt x="88018" y="14123"/>
                                          </a:lnTo>
                                          <a:lnTo>
                                            <a:pt x="97993" y="7566"/>
                                          </a:lnTo>
                                          <a:lnTo>
                                            <a:pt x="106208" y="3026"/>
                                          </a:lnTo>
                                          <a:lnTo>
                                            <a:pt x="112663" y="0"/>
                                          </a:lnTo>
                                          <a:lnTo>
                                            <a:pt x="115597" y="1008"/>
                                          </a:lnTo>
                                          <a:lnTo>
                                            <a:pt x="113249" y="5548"/>
                                          </a:lnTo>
                                          <a:lnTo>
                                            <a:pt x="109142" y="10592"/>
                                          </a:lnTo>
                                          <a:lnTo>
                                            <a:pt x="104448" y="14123"/>
                                          </a:lnTo>
                                          <a:lnTo>
                                            <a:pt x="102687" y="16141"/>
                                          </a:lnTo>
                                          <a:lnTo>
                                            <a:pt x="103274" y="15132"/>
                                          </a:lnTo>
                                          <a:lnTo>
                                            <a:pt x="107382" y="14123"/>
                                          </a:lnTo>
                                          <a:lnTo>
                                            <a:pt x="110902" y="10592"/>
                                          </a:lnTo>
                                          <a:lnTo>
                                            <a:pt x="116183" y="8575"/>
                                          </a:lnTo>
                                          <a:lnTo>
                                            <a:pt x="120878" y="5548"/>
                                          </a:lnTo>
                                          <a:lnTo>
                                            <a:pt x="125572" y="4035"/>
                                          </a:lnTo>
                                          <a:lnTo>
                                            <a:pt x="128506" y="3026"/>
                                          </a:lnTo>
                                          <a:lnTo>
                                            <a:pt x="129093" y="4035"/>
                                          </a:lnTo>
                                          <a:lnTo>
                                            <a:pt x="127332" y="8575"/>
                                          </a:lnTo>
                                          <a:lnTo>
                                            <a:pt x="124398" y="13114"/>
                                          </a:lnTo>
                                          <a:lnTo>
                                            <a:pt x="122051" y="16141"/>
                                          </a:lnTo>
                                          <a:lnTo>
                                            <a:pt x="120878" y="18663"/>
                                          </a:lnTo>
                                          <a:lnTo>
                                            <a:pt x="139068" y="16141"/>
                                          </a:lnTo>
                                          <a:lnTo>
                                            <a:pt x="125572" y="29256"/>
                                          </a:lnTo>
                                          <a:lnTo>
                                            <a:pt x="126159" y="29256"/>
                                          </a:lnTo>
                                          <a:lnTo>
                                            <a:pt x="128506" y="29256"/>
                                          </a:lnTo>
                                          <a:lnTo>
                                            <a:pt x="130853" y="29256"/>
                                          </a:lnTo>
                                          <a:lnTo>
                                            <a:pt x="133787" y="29256"/>
                                          </a:lnTo>
                                          <a:lnTo>
                                            <a:pt x="136721" y="29256"/>
                                          </a:lnTo>
                                          <a:lnTo>
                                            <a:pt x="139068" y="30264"/>
                                          </a:lnTo>
                                          <a:lnTo>
                                            <a:pt x="140242" y="31778"/>
                                          </a:lnTo>
                                          <a:lnTo>
                                            <a:pt x="140829" y="32786"/>
                                          </a:lnTo>
                                          <a:lnTo>
                                            <a:pt x="139068" y="33795"/>
                                          </a:lnTo>
                                          <a:lnTo>
                                            <a:pt x="136721" y="35813"/>
                                          </a:lnTo>
                                          <a:lnTo>
                                            <a:pt x="132613" y="39344"/>
                                          </a:lnTo>
                                          <a:lnTo>
                                            <a:pt x="129093" y="41362"/>
                                          </a:lnTo>
                                          <a:lnTo>
                                            <a:pt x="124398" y="43379"/>
                                          </a:lnTo>
                                          <a:lnTo>
                                            <a:pt x="122051" y="45901"/>
                                          </a:lnTo>
                                          <a:lnTo>
                                            <a:pt x="119117" y="46910"/>
                                          </a:lnTo>
                                          <a:lnTo>
                                            <a:pt x="117944" y="47919"/>
                                          </a:lnTo>
                                          <a:lnTo>
                                            <a:pt x="119117" y="47919"/>
                                          </a:lnTo>
                                          <a:lnTo>
                                            <a:pt x="120878" y="47919"/>
                                          </a:lnTo>
                                          <a:lnTo>
                                            <a:pt x="122638" y="46910"/>
                                          </a:lnTo>
                                          <a:lnTo>
                                            <a:pt x="125572" y="46910"/>
                                          </a:lnTo>
                                          <a:lnTo>
                                            <a:pt x="128506" y="46910"/>
                                          </a:lnTo>
                                          <a:lnTo>
                                            <a:pt x="130853" y="46910"/>
                                          </a:lnTo>
                                          <a:lnTo>
                                            <a:pt x="132027" y="47919"/>
                                          </a:lnTo>
                                          <a:lnTo>
                                            <a:pt x="132613" y="49937"/>
                                          </a:lnTo>
                                          <a:lnTo>
                                            <a:pt x="129093" y="52459"/>
                                          </a:lnTo>
                                          <a:lnTo>
                                            <a:pt x="122051" y="57503"/>
                                          </a:lnTo>
                                          <a:lnTo>
                                            <a:pt x="110902" y="64060"/>
                                          </a:lnTo>
                                          <a:lnTo>
                                            <a:pt x="97993" y="73140"/>
                                          </a:lnTo>
                                          <a:lnTo>
                                            <a:pt x="83910" y="79697"/>
                                          </a:lnTo>
                                          <a:lnTo>
                                            <a:pt x="71588" y="87263"/>
                                          </a:lnTo>
                                          <a:lnTo>
                                            <a:pt x="60439" y="92812"/>
                                          </a:lnTo>
                                          <a:lnTo>
                                            <a:pt x="52810" y="94830"/>
                                          </a:lnTo>
                                          <a:lnTo>
                                            <a:pt x="46356" y="94830"/>
                                          </a:lnTo>
                                          <a:lnTo>
                                            <a:pt x="38141" y="93821"/>
                                          </a:lnTo>
                                          <a:lnTo>
                                            <a:pt x="29339" y="90290"/>
                                          </a:lnTo>
                                          <a:lnTo>
                                            <a:pt x="21124" y="88272"/>
                                          </a:lnTo>
                                          <a:lnTo>
                                            <a:pt x="12909" y="83732"/>
                                          </a:lnTo>
                                          <a:lnTo>
                                            <a:pt x="5281" y="81715"/>
                                          </a:lnTo>
                                          <a:lnTo>
                                            <a:pt x="586" y="79697"/>
                                          </a:lnTo>
                                          <a:lnTo>
                                            <a:pt x="0" y="78688"/>
                                          </a:lnTo>
                                          <a:lnTo>
                                            <a:pt x="31099" y="40353"/>
                                          </a:lnTo>
                                          <a:lnTo>
                                            <a:pt x="31099" y="40353"/>
                                          </a:lnTo>
                                          <a:close/>
                                        </a:path>
                                      </a:pathLst>
                                    </a:custGeom>
                                    <a:solidFill>
                                      <a:srgbClr val="AD4F42"/>
                                    </a:solidFill>
                                    <a:ln>
                                      <a:noFill/>
                                    </a:ln>
                                  </wps:spPr>
                                  <wps:bodyPr anchorCtr="0" anchor="ctr" bIns="91425" lIns="91425" spcFirstLastPara="1" rIns="91425" wrap="square" tIns="91425">
                                    <a:noAutofit/>
                                  </wps:bodyPr>
                                </wps:wsp>
                                <wps:wsp>
                                  <wps:cNvSpPr/>
                                  <wps:cNvPr id="106" name="Shape 106"/>
                                  <wps:spPr>
                                    <a:xfrm>
                                      <a:off x="436571" y="905430"/>
                                      <a:ext cx="18777" cy="32787"/>
                                    </a:xfrm>
                                    <a:custGeom>
                                      <a:rect b="b" l="l" r="r" t="t"/>
                                      <a:pathLst>
                                        <a:path extrusionOk="0" h="32787" w="18777">
                                          <a:moveTo>
                                            <a:pt x="12909" y="0"/>
                                          </a:moveTo>
                                          <a:lnTo>
                                            <a:pt x="17016" y="3530"/>
                                          </a:lnTo>
                                          <a:lnTo>
                                            <a:pt x="18777" y="7566"/>
                                          </a:lnTo>
                                          <a:lnTo>
                                            <a:pt x="18777" y="14123"/>
                                          </a:lnTo>
                                          <a:lnTo>
                                            <a:pt x="17016" y="20681"/>
                                          </a:lnTo>
                                          <a:lnTo>
                                            <a:pt x="14082" y="26229"/>
                                          </a:lnTo>
                                          <a:lnTo>
                                            <a:pt x="10562" y="30769"/>
                                          </a:lnTo>
                                          <a:lnTo>
                                            <a:pt x="4694" y="32787"/>
                                          </a:lnTo>
                                          <a:lnTo>
                                            <a:pt x="0" y="31778"/>
                                          </a:lnTo>
                                          <a:lnTo>
                                            <a:pt x="0" y="27238"/>
                                          </a:lnTo>
                                          <a:lnTo>
                                            <a:pt x="0" y="23203"/>
                                          </a:lnTo>
                                          <a:lnTo>
                                            <a:pt x="1173" y="18663"/>
                                          </a:lnTo>
                                          <a:lnTo>
                                            <a:pt x="2933" y="14123"/>
                                          </a:lnTo>
                                          <a:lnTo>
                                            <a:pt x="4694" y="10088"/>
                                          </a:lnTo>
                                          <a:lnTo>
                                            <a:pt x="7628" y="6557"/>
                                          </a:lnTo>
                                          <a:lnTo>
                                            <a:pt x="9388" y="2522"/>
                                          </a:lnTo>
                                          <a:lnTo>
                                            <a:pt x="12909" y="0"/>
                                          </a:lnTo>
                                          <a:lnTo>
                                            <a:pt x="12909" y="0"/>
                                          </a:lnTo>
                                          <a:close/>
                                        </a:path>
                                      </a:pathLst>
                                    </a:custGeom>
                                    <a:solidFill>
                                      <a:srgbClr val="FFFFFF"/>
                                    </a:solidFill>
                                    <a:ln>
                                      <a:noFill/>
                                    </a:ln>
                                  </wps:spPr>
                                  <wps:bodyPr anchorCtr="0" anchor="ctr" bIns="91425" lIns="91425" spcFirstLastPara="1" rIns="91425" wrap="square" tIns="91425">
                                    <a:noAutofit/>
                                  </wps:bodyPr>
                                </wps:wsp>
                                <wps:wsp>
                                  <wps:cNvSpPr/>
                                  <wps:cNvPr id="107" name="Shape 107"/>
                                  <wps:spPr>
                                    <a:xfrm>
                                      <a:off x="880183" y="499878"/>
                                      <a:ext cx="306890" cy="308704"/>
                                    </a:xfrm>
                                    <a:custGeom>
                                      <a:rect b="b" l="l" r="r" t="t"/>
                                      <a:pathLst>
                                        <a:path extrusionOk="0" h="308704" w="306890">
                                          <a:moveTo>
                                            <a:pt x="100340" y="0"/>
                                          </a:moveTo>
                                          <a:lnTo>
                                            <a:pt x="98580" y="0"/>
                                          </a:lnTo>
                                          <a:lnTo>
                                            <a:pt x="93299" y="1008"/>
                                          </a:lnTo>
                                          <a:lnTo>
                                            <a:pt x="85084" y="3026"/>
                                          </a:lnTo>
                                          <a:lnTo>
                                            <a:pt x="75695" y="5548"/>
                                          </a:lnTo>
                                          <a:lnTo>
                                            <a:pt x="65720" y="7566"/>
                                          </a:lnTo>
                                          <a:lnTo>
                                            <a:pt x="56331" y="10592"/>
                                          </a:lnTo>
                                          <a:lnTo>
                                            <a:pt x="49290" y="13114"/>
                                          </a:lnTo>
                                          <a:lnTo>
                                            <a:pt x="44595" y="16141"/>
                                          </a:lnTo>
                                          <a:lnTo>
                                            <a:pt x="39901" y="26229"/>
                                          </a:lnTo>
                                          <a:lnTo>
                                            <a:pt x="33446" y="52459"/>
                                          </a:lnTo>
                                          <a:lnTo>
                                            <a:pt x="26405" y="86255"/>
                                          </a:lnTo>
                                          <a:lnTo>
                                            <a:pt x="18777" y="125095"/>
                                          </a:lnTo>
                                          <a:lnTo>
                                            <a:pt x="11735" y="163431"/>
                                          </a:lnTo>
                                          <a:lnTo>
                                            <a:pt x="5281" y="197227"/>
                                          </a:lnTo>
                                          <a:lnTo>
                                            <a:pt x="586" y="220430"/>
                                          </a:lnTo>
                                          <a:lnTo>
                                            <a:pt x="0" y="230014"/>
                                          </a:lnTo>
                                          <a:lnTo>
                                            <a:pt x="233541" y="308704"/>
                                          </a:lnTo>
                                          <a:lnTo>
                                            <a:pt x="236475" y="307695"/>
                                          </a:lnTo>
                                          <a:lnTo>
                                            <a:pt x="242930" y="305173"/>
                                          </a:lnTo>
                                          <a:lnTo>
                                            <a:pt x="251731" y="298615"/>
                                          </a:lnTo>
                                          <a:lnTo>
                                            <a:pt x="262294" y="290040"/>
                                          </a:lnTo>
                                          <a:lnTo>
                                            <a:pt x="272269" y="275916"/>
                                          </a:lnTo>
                                          <a:lnTo>
                                            <a:pt x="281071" y="256244"/>
                                          </a:lnTo>
                                          <a:lnTo>
                                            <a:pt x="286939" y="229005"/>
                                          </a:lnTo>
                                          <a:lnTo>
                                            <a:pt x="287526" y="195209"/>
                                          </a:lnTo>
                                          <a:lnTo>
                                            <a:pt x="287526" y="180077"/>
                                          </a:lnTo>
                                          <a:lnTo>
                                            <a:pt x="289873" y="161413"/>
                                          </a:lnTo>
                                          <a:lnTo>
                                            <a:pt x="292220" y="139723"/>
                                          </a:lnTo>
                                          <a:lnTo>
                                            <a:pt x="296914" y="118538"/>
                                          </a:lnTo>
                                          <a:lnTo>
                                            <a:pt x="299848" y="99370"/>
                                          </a:lnTo>
                                          <a:lnTo>
                                            <a:pt x="303369" y="82724"/>
                                          </a:lnTo>
                                          <a:lnTo>
                                            <a:pt x="306303" y="71627"/>
                                          </a:lnTo>
                                          <a:lnTo>
                                            <a:pt x="306890" y="67592"/>
                                          </a:lnTo>
                                          <a:lnTo>
                                            <a:pt x="303369" y="65574"/>
                                          </a:lnTo>
                                          <a:lnTo>
                                            <a:pt x="295154" y="60025"/>
                                          </a:lnTo>
                                          <a:lnTo>
                                            <a:pt x="283418" y="50946"/>
                                          </a:lnTo>
                                          <a:lnTo>
                                            <a:pt x="269335" y="41362"/>
                                          </a:lnTo>
                                          <a:lnTo>
                                            <a:pt x="254665" y="31273"/>
                                          </a:lnTo>
                                          <a:lnTo>
                                            <a:pt x="242930" y="22698"/>
                                          </a:lnTo>
                                          <a:lnTo>
                                            <a:pt x="232954" y="15132"/>
                                          </a:lnTo>
                                          <a:lnTo>
                                            <a:pt x="228847" y="10592"/>
                                          </a:lnTo>
                                          <a:lnTo>
                                            <a:pt x="221805" y="7566"/>
                                          </a:lnTo>
                                          <a:lnTo>
                                            <a:pt x="207136" y="5548"/>
                                          </a:lnTo>
                                          <a:lnTo>
                                            <a:pt x="186011" y="4035"/>
                                          </a:lnTo>
                                          <a:lnTo>
                                            <a:pt x="163126" y="2017"/>
                                          </a:lnTo>
                                          <a:lnTo>
                                            <a:pt x="140242" y="1008"/>
                                          </a:lnTo>
                                          <a:lnTo>
                                            <a:pt x="119704" y="0"/>
                                          </a:lnTo>
                                          <a:lnTo>
                                            <a:pt x="106208" y="0"/>
                                          </a:lnTo>
                                          <a:lnTo>
                                            <a:pt x="100340" y="0"/>
                                          </a:lnTo>
                                          <a:lnTo>
                                            <a:pt x="100340" y="0"/>
                                          </a:lnTo>
                                          <a:close/>
                                        </a:path>
                                      </a:pathLst>
                                    </a:custGeom>
                                    <a:solidFill>
                                      <a:srgbClr val="26B0D6"/>
                                    </a:solidFill>
                                    <a:ln>
                                      <a:noFill/>
                                    </a:ln>
                                  </wps:spPr>
                                  <wps:bodyPr anchorCtr="0" anchor="ctr" bIns="91425" lIns="91425" spcFirstLastPara="1" rIns="91425" wrap="square" tIns="91425">
                                    <a:noAutofit/>
                                  </wps:bodyPr>
                                </wps:wsp>
                                <wps:wsp>
                                  <wps:cNvSpPr/>
                                  <wps:cNvPr id="108" name="Shape 108"/>
                                  <wps:spPr>
                                    <a:xfrm>
                                      <a:off x="1001648" y="567470"/>
                                      <a:ext cx="79216" cy="203785"/>
                                    </a:xfrm>
                                    <a:custGeom>
                                      <a:rect b="b" l="l" r="r" t="t"/>
                                      <a:pathLst>
                                        <a:path extrusionOk="0" h="203785" w="79216">
                                          <a:moveTo>
                                            <a:pt x="0" y="0"/>
                                          </a:moveTo>
                                          <a:lnTo>
                                            <a:pt x="79216" y="0"/>
                                          </a:lnTo>
                                          <a:lnTo>
                                            <a:pt x="14669" y="203785"/>
                                          </a:lnTo>
                                          <a:lnTo>
                                            <a:pt x="8801" y="186634"/>
                                          </a:lnTo>
                                          <a:lnTo>
                                            <a:pt x="0" y="0"/>
                                          </a:lnTo>
                                          <a:lnTo>
                                            <a:pt x="0" y="0"/>
                                          </a:lnTo>
                                          <a:close/>
                                        </a:path>
                                      </a:pathLst>
                                    </a:custGeom>
                                    <a:solidFill>
                                      <a:srgbClr val="FFFFFF"/>
                                    </a:solidFill>
                                    <a:ln>
                                      <a:noFill/>
                                    </a:ln>
                                  </wps:spPr>
                                  <wps:bodyPr anchorCtr="0" anchor="ctr" bIns="91425" lIns="91425" spcFirstLastPara="1" rIns="91425" wrap="square" tIns="91425">
                                    <a:noAutofit/>
                                  </wps:bodyPr>
                                </wps:wsp>
                                <wps:wsp>
                                  <wps:cNvSpPr/>
                                  <wps:cNvPr id="109" name="Shape 109"/>
                                  <wps:spPr>
                                    <a:xfrm>
                                      <a:off x="1006343" y="515011"/>
                                      <a:ext cx="90952" cy="87264"/>
                                    </a:xfrm>
                                    <a:custGeom>
                                      <a:rect b="b" l="l" r="r" t="t"/>
                                      <a:pathLst>
                                        <a:path extrusionOk="0" h="87264" w="90952">
                                          <a:moveTo>
                                            <a:pt x="9975" y="9583"/>
                                          </a:moveTo>
                                          <a:lnTo>
                                            <a:pt x="9388" y="12105"/>
                                          </a:lnTo>
                                          <a:lnTo>
                                            <a:pt x="7628" y="17654"/>
                                          </a:lnTo>
                                          <a:lnTo>
                                            <a:pt x="5867" y="26229"/>
                                          </a:lnTo>
                                          <a:lnTo>
                                            <a:pt x="2933" y="37326"/>
                                          </a:lnTo>
                                          <a:lnTo>
                                            <a:pt x="1173" y="46910"/>
                                          </a:lnTo>
                                          <a:lnTo>
                                            <a:pt x="0" y="58007"/>
                                          </a:lnTo>
                                          <a:lnTo>
                                            <a:pt x="1173" y="67591"/>
                                          </a:lnTo>
                                          <a:lnTo>
                                            <a:pt x="4107" y="75158"/>
                                          </a:lnTo>
                                          <a:lnTo>
                                            <a:pt x="9388" y="79697"/>
                                          </a:lnTo>
                                          <a:lnTo>
                                            <a:pt x="16430" y="84237"/>
                                          </a:lnTo>
                                          <a:lnTo>
                                            <a:pt x="25818" y="86255"/>
                                          </a:lnTo>
                                          <a:lnTo>
                                            <a:pt x="36967" y="87264"/>
                                          </a:lnTo>
                                          <a:lnTo>
                                            <a:pt x="46942" y="87264"/>
                                          </a:lnTo>
                                          <a:lnTo>
                                            <a:pt x="56331" y="85246"/>
                                          </a:lnTo>
                                          <a:lnTo>
                                            <a:pt x="64546" y="80706"/>
                                          </a:lnTo>
                                          <a:lnTo>
                                            <a:pt x="71001" y="75158"/>
                                          </a:lnTo>
                                          <a:lnTo>
                                            <a:pt x="74521" y="67591"/>
                                          </a:lnTo>
                                          <a:lnTo>
                                            <a:pt x="78042" y="61034"/>
                                          </a:lnTo>
                                          <a:lnTo>
                                            <a:pt x="80976" y="55485"/>
                                          </a:lnTo>
                                          <a:lnTo>
                                            <a:pt x="83910" y="51450"/>
                                          </a:lnTo>
                                          <a:lnTo>
                                            <a:pt x="85670" y="45901"/>
                                          </a:lnTo>
                                          <a:lnTo>
                                            <a:pt x="86257" y="42370"/>
                                          </a:lnTo>
                                          <a:lnTo>
                                            <a:pt x="87431" y="38335"/>
                                          </a:lnTo>
                                          <a:lnTo>
                                            <a:pt x="88018" y="33795"/>
                                          </a:lnTo>
                                          <a:lnTo>
                                            <a:pt x="88018" y="28247"/>
                                          </a:lnTo>
                                          <a:lnTo>
                                            <a:pt x="88018" y="22698"/>
                                          </a:lnTo>
                                          <a:lnTo>
                                            <a:pt x="88018" y="17654"/>
                                          </a:lnTo>
                                          <a:lnTo>
                                            <a:pt x="89191" y="13114"/>
                                          </a:lnTo>
                                          <a:lnTo>
                                            <a:pt x="89191" y="7566"/>
                                          </a:lnTo>
                                          <a:lnTo>
                                            <a:pt x="89778" y="3530"/>
                                          </a:lnTo>
                                          <a:lnTo>
                                            <a:pt x="89778" y="1008"/>
                                          </a:lnTo>
                                          <a:lnTo>
                                            <a:pt x="90952" y="0"/>
                                          </a:lnTo>
                                          <a:lnTo>
                                            <a:pt x="9975" y="9583"/>
                                          </a:lnTo>
                                          <a:lnTo>
                                            <a:pt x="9975" y="9583"/>
                                          </a:lnTo>
                                          <a:close/>
                                        </a:path>
                                      </a:pathLst>
                                    </a:custGeom>
                                    <a:solidFill>
                                      <a:srgbClr val="C47845"/>
                                    </a:solidFill>
                                    <a:ln>
                                      <a:noFill/>
                                    </a:ln>
                                  </wps:spPr>
                                  <wps:bodyPr anchorCtr="0" anchor="ctr" bIns="91425" lIns="91425" spcFirstLastPara="1" rIns="91425" wrap="square" tIns="91425">
                                    <a:noAutofit/>
                                  </wps:bodyPr>
                                </wps:wsp>
                                <wps:wsp>
                                  <wps:cNvSpPr/>
                                  <wps:cNvPr id="110" name="Shape 110"/>
                                  <wps:spPr>
                                    <a:xfrm>
                                      <a:off x="965854" y="494330"/>
                                      <a:ext cx="50463" cy="283483"/>
                                    </a:xfrm>
                                    <a:custGeom>
                                      <a:rect b="b" l="l" r="r" t="t"/>
                                      <a:pathLst>
                                        <a:path extrusionOk="0" h="283483" w="50463">
                                          <a:moveTo>
                                            <a:pt x="32272" y="0"/>
                                          </a:moveTo>
                                          <a:lnTo>
                                            <a:pt x="30512" y="2017"/>
                                          </a:lnTo>
                                          <a:lnTo>
                                            <a:pt x="27578" y="9583"/>
                                          </a:lnTo>
                                          <a:lnTo>
                                            <a:pt x="23471" y="18663"/>
                                          </a:lnTo>
                                          <a:lnTo>
                                            <a:pt x="17603" y="30265"/>
                                          </a:lnTo>
                                          <a:lnTo>
                                            <a:pt x="12322" y="42371"/>
                                          </a:lnTo>
                                          <a:lnTo>
                                            <a:pt x="8801" y="53468"/>
                                          </a:lnTo>
                                          <a:lnTo>
                                            <a:pt x="4694" y="62043"/>
                                          </a:lnTo>
                                          <a:lnTo>
                                            <a:pt x="4107" y="67592"/>
                                          </a:lnTo>
                                          <a:lnTo>
                                            <a:pt x="4694" y="69609"/>
                                          </a:lnTo>
                                          <a:lnTo>
                                            <a:pt x="7628" y="73140"/>
                                          </a:lnTo>
                                          <a:lnTo>
                                            <a:pt x="11148" y="75158"/>
                                          </a:lnTo>
                                          <a:lnTo>
                                            <a:pt x="17016" y="78689"/>
                                          </a:lnTo>
                                          <a:lnTo>
                                            <a:pt x="22297" y="81715"/>
                                          </a:lnTo>
                                          <a:lnTo>
                                            <a:pt x="27578" y="87264"/>
                                          </a:lnTo>
                                          <a:lnTo>
                                            <a:pt x="32272" y="92812"/>
                                          </a:lnTo>
                                          <a:lnTo>
                                            <a:pt x="35793" y="101388"/>
                                          </a:lnTo>
                                          <a:lnTo>
                                            <a:pt x="0" y="135184"/>
                                          </a:lnTo>
                                          <a:lnTo>
                                            <a:pt x="21124" y="273899"/>
                                          </a:lnTo>
                                          <a:lnTo>
                                            <a:pt x="49876" y="283483"/>
                                          </a:lnTo>
                                          <a:lnTo>
                                            <a:pt x="50463" y="75158"/>
                                          </a:lnTo>
                                          <a:lnTo>
                                            <a:pt x="32272" y="0"/>
                                          </a:lnTo>
                                          <a:lnTo>
                                            <a:pt x="32272" y="0"/>
                                          </a:lnTo>
                                          <a:close/>
                                        </a:path>
                                      </a:pathLst>
                                    </a:custGeom>
                                    <a:solidFill>
                                      <a:srgbClr val="82D1FF"/>
                                    </a:solidFill>
                                    <a:ln>
                                      <a:noFill/>
                                    </a:ln>
                                  </wps:spPr>
                                  <wps:bodyPr anchorCtr="0" anchor="ctr" bIns="91425" lIns="91425" spcFirstLastPara="1" rIns="91425" wrap="square" tIns="91425">
                                    <a:noAutofit/>
                                  </wps:bodyPr>
                                </wps:wsp>
                                <wps:wsp>
                                  <wps:cNvSpPr/>
                                  <wps:cNvPr id="111" name="Shape 111"/>
                                  <wps:spPr>
                                    <a:xfrm>
                                      <a:off x="1012797" y="514002"/>
                                      <a:ext cx="103861" cy="264819"/>
                                    </a:xfrm>
                                    <a:custGeom>
                                      <a:rect b="b" l="l" r="r" t="t"/>
                                      <a:pathLst>
                                        <a:path extrusionOk="0" h="264819" w="103861">
                                          <a:moveTo>
                                            <a:pt x="85670" y="0"/>
                                          </a:moveTo>
                                          <a:lnTo>
                                            <a:pt x="103861" y="78689"/>
                                          </a:lnTo>
                                          <a:lnTo>
                                            <a:pt x="65133" y="96848"/>
                                          </a:lnTo>
                                          <a:lnTo>
                                            <a:pt x="66306" y="96848"/>
                                          </a:lnTo>
                                          <a:lnTo>
                                            <a:pt x="68067" y="96848"/>
                                          </a:lnTo>
                                          <a:lnTo>
                                            <a:pt x="71001" y="98361"/>
                                          </a:lnTo>
                                          <a:lnTo>
                                            <a:pt x="74521" y="99370"/>
                                          </a:lnTo>
                                          <a:lnTo>
                                            <a:pt x="77455" y="101387"/>
                                          </a:lnTo>
                                          <a:lnTo>
                                            <a:pt x="80976" y="103405"/>
                                          </a:lnTo>
                                          <a:lnTo>
                                            <a:pt x="83323" y="105927"/>
                                          </a:lnTo>
                                          <a:lnTo>
                                            <a:pt x="85670" y="108954"/>
                                          </a:lnTo>
                                          <a:lnTo>
                                            <a:pt x="18190" y="264819"/>
                                          </a:lnTo>
                                          <a:lnTo>
                                            <a:pt x="0" y="261792"/>
                                          </a:lnTo>
                                          <a:lnTo>
                                            <a:pt x="1173" y="255235"/>
                                          </a:lnTo>
                                          <a:lnTo>
                                            <a:pt x="3520" y="238589"/>
                                          </a:lnTo>
                                          <a:lnTo>
                                            <a:pt x="8214" y="214881"/>
                                          </a:lnTo>
                                          <a:lnTo>
                                            <a:pt x="14082" y="187643"/>
                                          </a:lnTo>
                                          <a:lnTo>
                                            <a:pt x="19363" y="159395"/>
                                          </a:lnTo>
                                          <a:lnTo>
                                            <a:pt x="26992" y="134174"/>
                                          </a:lnTo>
                                          <a:lnTo>
                                            <a:pt x="32273" y="115511"/>
                                          </a:lnTo>
                                          <a:lnTo>
                                            <a:pt x="37554" y="105927"/>
                                          </a:lnTo>
                                          <a:lnTo>
                                            <a:pt x="42248" y="96848"/>
                                          </a:lnTo>
                                          <a:lnTo>
                                            <a:pt x="49876" y="83733"/>
                                          </a:lnTo>
                                          <a:lnTo>
                                            <a:pt x="56918" y="66583"/>
                                          </a:lnTo>
                                          <a:lnTo>
                                            <a:pt x="65133" y="47919"/>
                                          </a:lnTo>
                                          <a:lnTo>
                                            <a:pt x="72761" y="29256"/>
                                          </a:lnTo>
                                          <a:lnTo>
                                            <a:pt x="79216" y="14123"/>
                                          </a:lnTo>
                                          <a:lnTo>
                                            <a:pt x="83323" y="4539"/>
                                          </a:lnTo>
                                          <a:lnTo>
                                            <a:pt x="85670" y="0"/>
                                          </a:lnTo>
                                          <a:lnTo>
                                            <a:pt x="85670" y="0"/>
                                          </a:lnTo>
                                          <a:close/>
                                        </a:path>
                                      </a:pathLst>
                                    </a:custGeom>
                                    <a:solidFill>
                                      <a:srgbClr val="82D1FF"/>
                                    </a:solidFill>
                                    <a:ln>
                                      <a:noFill/>
                                    </a:ln>
                                  </wps:spPr>
                                  <wps:bodyPr anchorCtr="0" anchor="ctr" bIns="91425" lIns="91425" spcFirstLastPara="1" rIns="91425" wrap="square" tIns="91425">
                                    <a:noAutofit/>
                                  </wps:bodyPr>
                                </wps:wsp>
                                <wps:wsp>
                                  <wps:cNvSpPr/>
                                  <wps:cNvPr id="112" name="Shape 112"/>
                                  <wps:spPr>
                                    <a:xfrm>
                                      <a:off x="840281" y="511984"/>
                                      <a:ext cx="141416" cy="371756"/>
                                    </a:xfrm>
                                    <a:custGeom>
                                      <a:rect b="b" l="l" r="r" t="t"/>
                                      <a:pathLst>
                                        <a:path extrusionOk="0" h="371756" w="141416">
                                          <a:moveTo>
                                            <a:pt x="87431" y="0"/>
                                          </a:moveTo>
                                          <a:lnTo>
                                            <a:pt x="94472" y="4035"/>
                                          </a:lnTo>
                                          <a:lnTo>
                                            <a:pt x="97406" y="18159"/>
                                          </a:lnTo>
                                          <a:lnTo>
                                            <a:pt x="97406" y="38840"/>
                                          </a:lnTo>
                                          <a:lnTo>
                                            <a:pt x="95646" y="63052"/>
                                          </a:lnTo>
                                          <a:lnTo>
                                            <a:pt x="92125" y="85751"/>
                                          </a:lnTo>
                                          <a:lnTo>
                                            <a:pt x="88018" y="108954"/>
                                          </a:lnTo>
                                          <a:lnTo>
                                            <a:pt x="85671" y="126104"/>
                                          </a:lnTo>
                                          <a:lnTo>
                                            <a:pt x="84497" y="136192"/>
                                          </a:lnTo>
                                          <a:lnTo>
                                            <a:pt x="83910" y="140732"/>
                                          </a:lnTo>
                                          <a:lnTo>
                                            <a:pt x="80976" y="149307"/>
                                          </a:lnTo>
                                          <a:lnTo>
                                            <a:pt x="77456" y="161413"/>
                                          </a:lnTo>
                                          <a:lnTo>
                                            <a:pt x="74522" y="175537"/>
                                          </a:lnTo>
                                          <a:lnTo>
                                            <a:pt x="71001" y="189661"/>
                                          </a:lnTo>
                                          <a:lnTo>
                                            <a:pt x="69241" y="202775"/>
                                          </a:lnTo>
                                          <a:lnTo>
                                            <a:pt x="68067" y="213368"/>
                                          </a:lnTo>
                                          <a:lnTo>
                                            <a:pt x="71001" y="221439"/>
                                          </a:lnTo>
                                          <a:lnTo>
                                            <a:pt x="79216" y="232032"/>
                                          </a:lnTo>
                                          <a:lnTo>
                                            <a:pt x="90952" y="249686"/>
                                          </a:lnTo>
                                          <a:lnTo>
                                            <a:pt x="105035" y="266837"/>
                                          </a:lnTo>
                                          <a:lnTo>
                                            <a:pt x="119704" y="286509"/>
                                          </a:lnTo>
                                          <a:lnTo>
                                            <a:pt x="131440" y="303155"/>
                                          </a:lnTo>
                                          <a:lnTo>
                                            <a:pt x="141416" y="316270"/>
                                          </a:lnTo>
                                          <a:lnTo>
                                            <a:pt x="138482" y="326862"/>
                                          </a:lnTo>
                                          <a:lnTo>
                                            <a:pt x="133200" y="334429"/>
                                          </a:lnTo>
                                          <a:lnTo>
                                            <a:pt x="127919" y="345526"/>
                                          </a:lnTo>
                                          <a:lnTo>
                                            <a:pt x="121465" y="355614"/>
                                          </a:lnTo>
                                          <a:lnTo>
                                            <a:pt x="115597" y="364189"/>
                                          </a:lnTo>
                                          <a:lnTo>
                                            <a:pt x="109142" y="370747"/>
                                          </a:lnTo>
                                          <a:lnTo>
                                            <a:pt x="103861" y="371756"/>
                                          </a:lnTo>
                                          <a:lnTo>
                                            <a:pt x="95646" y="366207"/>
                                          </a:lnTo>
                                          <a:lnTo>
                                            <a:pt x="85671" y="356623"/>
                                          </a:lnTo>
                                          <a:lnTo>
                                            <a:pt x="73348" y="343508"/>
                                          </a:lnTo>
                                          <a:lnTo>
                                            <a:pt x="61612" y="329384"/>
                                          </a:lnTo>
                                          <a:lnTo>
                                            <a:pt x="49877" y="313747"/>
                                          </a:lnTo>
                                          <a:lnTo>
                                            <a:pt x="37554" y="299624"/>
                                          </a:lnTo>
                                          <a:lnTo>
                                            <a:pt x="28752" y="287518"/>
                                          </a:lnTo>
                                          <a:lnTo>
                                            <a:pt x="22297" y="279951"/>
                                          </a:lnTo>
                                          <a:lnTo>
                                            <a:pt x="16430" y="272385"/>
                                          </a:lnTo>
                                          <a:lnTo>
                                            <a:pt x="12322" y="264819"/>
                                          </a:lnTo>
                                          <a:lnTo>
                                            <a:pt x="7628" y="256244"/>
                                          </a:lnTo>
                                          <a:lnTo>
                                            <a:pt x="4694" y="248678"/>
                                          </a:lnTo>
                                          <a:lnTo>
                                            <a:pt x="1760" y="239598"/>
                                          </a:lnTo>
                                          <a:lnTo>
                                            <a:pt x="0" y="231023"/>
                                          </a:lnTo>
                                          <a:lnTo>
                                            <a:pt x="0" y="223457"/>
                                          </a:lnTo>
                                          <a:lnTo>
                                            <a:pt x="1760" y="217908"/>
                                          </a:lnTo>
                                          <a:lnTo>
                                            <a:pt x="6454" y="202775"/>
                                          </a:lnTo>
                                          <a:lnTo>
                                            <a:pt x="16430" y="175537"/>
                                          </a:lnTo>
                                          <a:lnTo>
                                            <a:pt x="28752" y="140732"/>
                                          </a:lnTo>
                                          <a:lnTo>
                                            <a:pt x="43422" y="102396"/>
                                          </a:lnTo>
                                          <a:lnTo>
                                            <a:pt x="56918" y="64061"/>
                                          </a:lnTo>
                                          <a:lnTo>
                                            <a:pt x="69827" y="31273"/>
                                          </a:lnTo>
                                          <a:lnTo>
                                            <a:pt x="79803" y="8575"/>
                                          </a:lnTo>
                                          <a:lnTo>
                                            <a:pt x="87431" y="0"/>
                                          </a:lnTo>
                                          <a:lnTo>
                                            <a:pt x="87431" y="0"/>
                                          </a:lnTo>
                                          <a:close/>
                                        </a:path>
                                      </a:pathLst>
                                    </a:custGeom>
                                    <a:solidFill>
                                      <a:srgbClr val="267AA1"/>
                                    </a:solidFill>
                                    <a:ln>
                                      <a:noFill/>
                                    </a:ln>
                                  </wps:spPr>
                                  <wps:bodyPr anchorCtr="0" anchor="ctr" bIns="91425" lIns="91425" spcFirstLastPara="1" rIns="91425" wrap="square" tIns="91425">
                                    <a:noAutofit/>
                                  </wps:bodyPr>
                                </wps:wsp>
                                <wps:wsp>
                                  <wps:cNvSpPr/>
                                  <wps:cNvPr id="113" name="Shape 113"/>
                                  <wps:spPr>
                                    <a:xfrm>
                                      <a:off x="1117246" y="563939"/>
                                      <a:ext cx="124986" cy="315261"/>
                                    </a:xfrm>
                                    <a:custGeom>
                                      <a:rect b="b" l="l" r="r" t="t"/>
                                      <a:pathLst>
                                        <a:path extrusionOk="0" h="315261" w="124986">
                                          <a:moveTo>
                                            <a:pt x="82150" y="9079"/>
                                          </a:moveTo>
                                          <a:lnTo>
                                            <a:pt x="82737" y="11097"/>
                                          </a:lnTo>
                                          <a:lnTo>
                                            <a:pt x="84497" y="13114"/>
                                          </a:lnTo>
                                          <a:lnTo>
                                            <a:pt x="86257" y="18663"/>
                                          </a:lnTo>
                                          <a:lnTo>
                                            <a:pt x="87431" y="24212"/>
                                          </a:lnTo>
                                          <a:lnTo>
                                            <a:pt x="89191" y="31778"/>
                                          </a:lnTo>
                                          <a:lnTo>
                                            <a:pt x="90365" y="39344"/>
                                          </a:lnTo>
                                          <a:lnTo>
                                            <a:pt x="90952" y="50441"/>
                                          </a:lnTo>
                                          <a:lnTo>
                                            <a:pt x="92125" y="64565"/>
                                          </a:lnTo>
                                          <a:lnTo>
                                            <a:pt x="95646" y="86255"/>
                                          </a:lnTo>
                                          <a:lnTo>
                                            <a:pt x="100340" y="112485"/>
                                          </a:lnTo>
                                          <a:lnTo>
                                            <a:pt x="106795" y="143254"/>
                                          </a:lnTo>
                                          <a:lnTo>
                                            <a:pt x="112076" y="170493"/>
                                          </a:lnTo>
                                          <a:lnTo>
                                            <a:pt x="117944" y="196722"/>
                                          </a:lnTo>
                                          <a:lnTo>
                                            <a:pt x="122052" y="217403"/>
                                          </a:lnTo>
                                          <a:lnTo>
                                            <a:pt x="124986" y="230518"/>
                                          </a:lnTo>
                                          <a:lnTo>
                                            <a:pt x="123812" y="238085"/>
                                          </a:lnTo>
                                          <a:lnTo>
                                            <a:pt x="119704" y="246660"/>
                                          </a:lnTo>
                                          <a:lnTo>
                                            <a:pt x="112076" y="254226"/>
                                          </a:lnTo>
                                          <a:lnTo>
                                            <a:pt x="103861" y="261792"/>
                                          </a:lnTo>
                                          <a:lnTo>
                                            <a:pt x="94472" y="270872"/>
                                          </a:lnTo>
                                          <a:lnTo>
                                            <a:pt x="86257" y="278438"/>
                                          </a:lnTo>
                                          <a:lnTo>
                                            <a:pt x="78042" y="288022"/>
                                          </a:lnTo>
                                          <a:lnTo>
                                            <a:pt x="73348" y="297101"/>
                                          </a:lnTo>
                                          <a:lnTo>
                                            <a:pt x="69241" y="305677"/>
                                          </a:lnTo>
                                          <a:lnTo>
                                            <a:pt x="64546" y="311225"/>
                                          </a:lnTo>
                                          <a:lnTo>
                                            <a:pt x="58678" y="314252"/>
                                          </a:lnTo>
                                          <a:lnTo>
                                            <a:pt x="54571" y="315261"/>
                                          </a:lnTo>
                                          <a:lnTo>
                                            <a:pt x="49877" y="315261"/>
                                          </a:lnTo>
                                          <a:lnTo>
                                            <a:pt x="46356" y="315261"/>
                                          </a:lnTo>
                                          <a:lnTo>
                                            <a:pt x="44009" y="314252"/>
                                          </a:lnTo>
                                          <a:lnTo>
                                            <a:pt x="43422" y="314252"/>
                                          </a:lnTo>
                                          <a:lnTo>
                                            <a:pt x="43422" y="313243"/>
                                          </a:lnTo>
                                          <a:lnTo>
                                            <a:pt x="42248" y="308703"/>
                                          </a:lnTo>
                                          <a:lnTo>
                                            <a:pt x="40488" y="303659"/>
                                          </a:lnTo>
                                          <a:lnTo>
                                            <a:pt x="38141" y="295588"/>
                                          </a:lnTo>
                                          <a:lnTo>
                                            <a:pt x="32273" y="287013"/>
                                          </a:lnTo>
                                          <a:lnTo>
                                            <a:pt x="25231" y="278438"/>
                                          </a:lnTo>
                                          <a:lnTo>
                                            <a:pt x="14082" y="268350"/>
                                          </a:lnTo>
                                          <a:lnTo>
                                            <a:pt x="0" y="260783"/>
                                          </a:lnTo>
                                          <a:lnTo>
                                            <a:pt x="1173" y="259775"/>
                                          </a:lnTo>
                                          <a:lnTo>
                                            <a:pt x="2933" y="256748"/>
                                          </a:lnTo>
                                          <a:lnTo>
                                            <a:pt x="5867" y="251199"/>
                                          </a:lnTo>
                                          <a:lnTo>
                                            <a:pt x="10562" y="245651"/>
                                          </a:lnTo>
                                          <a:lnTo>
                                            <a:pt x="14669" y="237076"/>
                                          </a:lnTo>
                                          <a:lnTo>
                                            <a:pt x="20537" y="229510"/>
                                          </a:lnTo>
                                          <a:lnTo>
                                            <a:pt x="26992" y="219421"/>
                                          </a:lnTo>
                                          <a:lnTo>
                                            <a:pt x="34033" y="209837"/>
                                          </a:lnTo>
                                          <a:lnTo>
                                            <a:pt x="33446" y="209837"/>
                                          </a:lnTo>
                                          <a:lnTo>
                                            <a:pt x="31686" y="209837"/>
                                          </a:lnTo>
                                          <a:lnTo>
                                            <a:pt x="27579" y="208324"/>
                                          </a:lnTo>
                                          <a:lnTo>
                                            <a:pt x="24058" y="203280"/>
                                          </a:lnTo>
                                          <a:lnTo>
                                            <a:pt x="20537" y="193191"/>
                                          </a:lnTo>
                                          <a:lnTo>
                                            <a:pt x="17016" y="176041"/>
                                          </a:lnTo>
                                          <a:lnTo>
                                            <a:pt x="12909" y="150820"/>
                                          </a:lnTo>
                                          <a:lnTo>
                                            <a:pt x="11148" y="116016"/>
                                          </a:lnTo>
                                          <a:lnTo>
                                            <a:pt x="17016" y="95334"/>
                                          </a:lnTo>
                                          <a:lnTo>
                                            <a:pt x="18777" y="90795"/>
                                          </a:lnTo>
                                          <a:lnTo>
                                            <a:pt x="22297" y="80706"/>
                                          </a:lnTo>
                                          <a:lnTo>
                                            <a:pt x="28752" y="65574"/>
                                          </a:lnTo>
                                          <a:lnTo>
                                            <a:pt x="36967" y="49432"/>
                                          </a:lnTo>
                                          <a:lnTo>
                                            <a:pt x="46356" y="31778"/>
                                          </a:lnTo>
                                          <a:lnTo>
                                            <a:pt x="55158" y="16645"/>
                                          </a:lnTo>
                                          <a:lnTo>
                                            <a:pt x="64546" y="4539"/>
                                          </a:lnTo>
                                          <a:lnTo>
                                            <a:pt x="72761" y="0"/>
                                          </a:lnTo>
                                          <a:lnTo>
                                            <a:pt x="82150" y="9079"/>
                                          </a:lnTo>
                                          <a:lnTo>
                                            <a:pt x="82150" y="9079"/>
                                          </a:lnTo>
                                          <a:close/>
                                        </a:path>
                                      </a:pathLst>
                                    </a:custGeom>
                                    <a:solidFill>
                                      <a:srgbClr val="267AA1"/>
                                    </a:solidFill>
                                    <a:ln>
                                      <a:noFill/>
                                    </a:ln>
                                  </wps:spPr>
                                  <wps:bodyPr anchorCtr="0" anchor="ctr" bIns="91425" lIns="91425" spcFirstLastPara="1" rIns="91425" wrap="square" tIns="91425">
                                    <a:noAutofit/>
                                  </wps:bodyPr>
                                </wps:wsp>
                                <wps:wsp>
                                  <wps:cNvSpPr/>
                                  <wps:cNvPr id="114" name="Shape 114"/>
                                  <wps:spPr>
                                    <a:xfrm>
                                      <a:off x="1049765" y="703663"/>
                                      <a:ext cx="63373" cy="27238"/>
                                    </a:xfrm>
                                    <a:custGeom>
                                      <a:rect b="b" l="l" r="r" t="t"/>
                                      <a:pathLst>
                                        <a:path extrusionOk="0" h="27238" w="63373">
                                          <a:moveTo>
                                            <a:pt x="6454" y="0"/>
                                          </a:moveTo>
                                          <a:lnTo>
                                            <a:pt x="0" y="24211"/>
                                          </a:lnTo>
                                          <a:lnTo>
                                            <a:pt x="1760" y="24211"/>
                                          </a:lnTo>
                                          <a:lnTo>
                                            <a:pt x="8215" y="25220"/>
                                          </a:lnTo>
                                          <a:lnTo>
                                            <a:pt x="17016" y="26229"/>
                                          </a:lnTo>
                                          <a:lnTo>
                                            <a:pt x="28165" y="27238"/>
                                          </a:lnTo>
                                          <a:lnTo>
                                            <a:pt x="38141" y="27238"/>
                                          </a:lnTo>
                                          <a:lnTo>
                                            <a:pt x="48703" y="27238"/>
                                          </a:lnTo>
                                          <a:lnTo>
                                            <a:pt x="55744" y="25220"/>
                                          </a:lnTo>
                                          <a:lnTo>
                                            <a:pt x="60439" y="21689"/>
                                          </a:lnTo>
                                          <a:lnTo>
                                            <a:pt x="63373" y="2017"/>
                                          </a:lnTo>
                                          <a:lnTo>
                                            <a:pt x="60439" y="2017"/>
                                          </a:lnTo>
                                          <a:lnTo>
                                            <a:pt x="52810" y="3530"/>
                                          </a:lnTo>
                                          <a:lnTo>
                                            <a:pt x="44009" y="4539"/>
                                          </a:lnTo>
                                          <a:lnTo>
                                            <a:pt x="32860" y="5548"/>
                                          </a:lnTo>
                                          <a:lnTo>
                                            <a:pt x="22884" y="5548"/>
                                          </a:lnTo>
                                          <a:lnTo>
                                            <a:pt x="13496" y="5548"/>
                                          </a:lnTo>
                                          <a:lnTo>
                                            <a:pt x="7041" y="3530"/>
                                          </a:lnTo>
                                          <a:lnTo>
                                            <a:pt x="6454" y="0"/>
                                          </a:lnTo>
                                          <a:lnTo>
                                            <a:pt x="6454" y="0"/>
                                          </a:lnTo>
                                          <a:close/>
                                        </a:path>
                                      </a:pathLst>
                                    </a:custGeom>
                                    <a:solidFill>
                                      <a:srgbClr val="9CB8FF"/>
                                    </a:solidFill>
                                    <a:ln>
                                      <a:noFill/>
                                    </a:ln>
                                  </wps:spPr>
                                  <wps:bodyPr anchorCtr="0" anchor="ctr" bIns="91425" lIns="91425" spcFirstLastPara="1" rIns="91425" wrap="square" tIns="91425">
                                    <a:noAutofit/>
                                  </wps:bodyPr>
                                </wps:wsp>
                                <wps:wsp>
                                  <wps:cNvSpPr/>
                                  <wps:cNvPr id="115" name="Shape 115"/>
                                  <wps:spPr>
                                    <a:xfrm>
                                      <a:off x="920085" y="822706"/>
                                      <a:ext cx="14669" cy="17654"/>
                                    </a:xfrm>
                                    <a:custGeom>
                                      <a:rect b="b" l="l" r="r" t="t"/>
                                      <a:pathLst>
                                        <a:path extrusionOk="0" h="17654" w="14669">
                                          <a:moveTo>
                                            <a:pt x="7627" y="17654"/>
                                          </a:moveTo>
                                          <a:lnTo>
                                            <a:pt x="9388" y="16140"/>
                                          </a:lnTo>
                                          <a:lnTo>
                                            <a:pt x="12321" y="14123"/>
                                          </a:lnTo>
                                          <a:lnTo>
                                            <a:pt x="14082" y="11096"/>
                                          </a:lnTo>
                                          <a:lnTo>
                                            <a:pt x="14669" y="8574"/>
                                          </a:lnTo>
                                          <a:lnTo>
                                            <a:pt x="14082" y="4539"/>
                                          </a:lnTo>
                                          <a:lnTo>
                                            <a:pt x="12321" y="2017"/>
                                          </a:lnTo>
                                          <a:lnTo>
                                            <a:pt x="9388" y="0"/>
                                          </a:lnTo>
                                          <a:lnTo>
                                            <a:pt x="7627" y="0"/>
                                          </a:lnTo>
                                          <a:lnTo>
                                            <a:pt x="4107" y="0"/>
                                          </a:lnTo>
                                          <a:lnTo>
                                            <a:pt x="1760" y="2017"/>
                                          </a:lnTo>
                                          <a:lnTo>
                                            <a:pt x="0" y="4539"/>
                                          </a:lnTo>
                                          <a:lnTo>
                                            <a:pt x="0" y="8574"/>
                                          </a:lnTo>
                                          <a:lnTo>
                                            <a:pt x="0" y="11096"/>
                                          </a:lnTo>
                                          <a:lnTo>
                                            <a:pt x="1760" y="14123"/>
                                          </a:lnTo>
                                          <a:lnTo>
                                            <a:pt x="4107" y="16140"/>
                                          </a:lnTo>
                                          <a:lnTo>
                                            <a:pt x="7627" y="17654"/>
                                          </a:lnTo>
                                          <a:lnTo>
                                            <a:pt x="7627" y="17654"/>
                                          </a:lnTo>
                                          <a:close/>
                                        </a:path>
                                      </a:pathLst>
                                    </a:custGeom>
                                    <a:solidFill>
                                      <a:srgbClr val="A8D1FF"/>
                                    </a:solidFill>
                                    <a:ln>
                                      <a:noFill/>
                                    </a:ln>
                                  </wps:spPr>
                                  <wps:bodyPr anchorCtr="0" anchor="ctr" bIns="91425" lIns="91425" spcFirstLastPara="1" rIns="91425" wrap="square" tIns="91425">
                                    <a:noAutofit/>
                                  </wps:bodyPr>
                                </wps:wsp>
                                <wps:wsp>
                                  <wps:cNvSpPr/>
                                  <wps:cNvPr id="116" name="Shape 116"/>
                                  <wps:spPr>
                                    <a:xfrm>
                                      <a:off x="918324" y="832290"/>
                                      <a:ext cx="9388" cy="24212"/>
                                    </a:xfrm>
                                    <a:custGeom>
                                      <a:rect b="b" l="l" r="r" t="t"/>
                                      <a:pathLst>
                                        <a:path extrusionOk="0" h="24212" w="9388">
                                          <a:moveTo>
                                            <a:pt x="6454" y="0"/>
                                          </a:moveTo>
                                          <a:lnTo>
                                            <a:pt x="8214" y="1513"/>
                                          </a:lnTo>
                                          <a:lnTo>
                                            <a:pt x="9388" y="3530"/>
                                          </a:lnTo>
                                          <a:lnTo>
                                            <a:pt x="9388" y="5548"/>
                                          </a:lnTo>
                                          <a:lnTo>
                                            <a:pt x="8214" y="9079"/>
                                          </a:lnTo>
                                          <a:lnTo>
                                            <a:pt x="7627" y="12106"/>
                                          </a:lnTo>
                                          <a:lnTo>
                                            <a:pt x="6454" y="15636"/>
                                          </a:lnTo>
                                          <a:lnTo>
                                            <a:pt x="5867" y="17654"/>
                                          </a:lnTo>
                                          <a:lnTo>
                                            <a:pt x="6454" y="20681"/>
                                          </a:lnTo>
                                          <a:lnTo>
                                            <a:pt x="3520" y="22194"/>
                                          </a:lnTo>
                                          <a:lnTo>
                                            <a:pt x="1760" y="24212"/>
                                          </a:lnTo>
                                          <a:lnTo>
                                            <a:pt x="0" y="20681"/>
                                          </a:lnTo>
                                          <a:lnTo>
                                            <a:pt x="0" y="17654"/>
                                          </a:lnTo>
                                          <a:lnTo>
                                            <a:pt x="0" y="14123"/>
                                          </a:lnTo>
                                          <a:lnTo>
                                            <a:pt x="1173" y="11097"/>
                                          </a:lnTo>
                                          <a:lnTo>
                                            <a:pt x="2933" y="4539"/>
                                          </a:lnTo>
                                          <a:lnTo>
                                            <a:pt x="6454" y="0"/>
                                          </a:lnTo>
                                          <a:lnTo>
                                            <a:pt x="6454" y="0"/>
                                          </a:lnTo>
                                          <a:close/>
                                        </a:path>
                                      </a:pathLst>
                                    </a:custGeom>
                                    <a:solidFill>
                                      <a:srgbClr val="7A94FF"/>
                                    </a:solidFill>
                                    <a:ln>
                                      <a:noFill/>
                                    </a:ln>
                                  </wps:spPr>
                                  <wps:bodyPr anchorCtr="0" anchor="ctr" bIns="91425" lIns="91425" spcFirstLastPara="1" rIns="91425" wrap="square" tIns="91425">
                                    <a:noAutofit/>
                                  </wps:bodyPr>
                                </wps:wsp>
                                <wps:wsp>
                                  <wps:cNvSpPr/>
                                  <wps:cNvPr id="117" name="Shape 117"/>
                                  <wps:spPr>
                                    <a:xfrm>
                                      <a:off x="1069716" y="817157"/>
                                      <a:ext cx="89778" cy="127617"/>
                                    </a:xfrm>
                                    <a:custGeom>
                                      <a:rect b="b" l="l" r="r" t="t"/>
                                      <a:pathLst>
                                        <a:path extrusionOk="0" h="127617" w="89778">
                                          <a:moveTo>
                                            <a:pt x="50463" y="0"/>
                                          </a:moveTo>
                                          <a:lnTo>
                                            <a:pt x="49876" y="0"/>
                                          </a:lnTo>
                                          <a:lnTo>
                                            <a:pt x="46942" y="1008"/>
                                          </a:lnTo>
                                          <a:lnTo>
                                            <a:pt x="43422" y="2017"/>
                                          </a:lnTo>
                                          <a:lnTo>
                                            <a:pt x="39314" y="4539"/>
                                          </a:lnTo>
                                          <a:lnTo>
                                            <a:pt x="35207" y="5548"/>
                                          </a:lnTo>
                                          <a:lnTo>
                                            <a:pt x="30512" y="7566"/>
                                          </a:lnTo>
                                          <a:lnTo>
                                            <a:pt x="26405" y="8575"/>
                                          </a:lnTo>
                                          <a:lnTo>
                                            <a:pt x="24644" y="11097"/>
                                          </a:lnTo>
                                          <a:lnTo>
                                            <a:pt x="21124" y="12105"/>
                                          </a:lnTo>
                                          <a:lnTo>
                                            <a:pt x="17603" y="17654"/>
                                          </a:lnTo>
                                          <a:lnTo>
                                            <a:pt x="14082" y="23203"/>
                                          </a:lnTo>
                                          <a:lnTo>
                                            <a:pt x="9388" y="30769"/>
                                          </a:lnTo>
                                          <a:lnTo>
                                            <a:pt x="4694" y="38335"/>
                                          </a:lnTo>
                                          <a:lnTo>
                                            <a:pt x="1760" y="45901"/>
                                          </a:lnTo>
                                          <a:lnTo>
                                            <a:pt x="0" y="51450"/>
                                          </a:lnTo>
                                          <a:lnTo>
                                            <a:pt x="0" y="56998"/>
                                          </a:lnTo>
                                          <a:lnTo>
                                            <a:pt x="1760" y="60025"/>
                                          </a:lnTo>
                                          <a:lnTo>
                                            <a:pt x="4694" y="61034"/>
                                          </a:lnTo>
                                          <a:lnTo>
                                            <a:pt x="7628" y="60025"/>
                                          </a:lnTo>
                                          <a:lnTo>
                                            <a:pt x="9975" y="56998"/>
                                          </a:lnTo>
                                          <a:lnTo>
                                            <a:pt x="11148" y="53467"/>
                                          </a:lnTo>
                                          <a:lnTo>
                                            <a:pt x="12909" y="51450"/>
                                          </a:lnTo>
                                          <a:lnTo>
                                            <a:pt x="15843" y="47919"/>
                                          </a:lnTo>
                                          <a:lnTo>
                                            <a:pt x="19363" y="45901"/>
                                          </a:lnTo>
                                          <a:lnTo>
                                            <a:pt x="22884" y="42370"/>
                                          </a:lnTo>
                                          <a:lnTo>
                                            <a:pt x="26405" y="41362"/>
                                          </a:lnTo>
                                          <a:lnTo>
                                            <a:pt x="29339" y="40353"/>
                                          </a:lnTo>
                                          <a:lnTo>
                                            <a:pt x="32273" y="41362"/>
                                          </a:lnTo>
                                          <a:lnTo>
                                            <a:pt x="34033" y="42370"/>
                                          </a:lnTo>
                                          <a:lnTo>
                                            <a:pt x="35207" y="45901"/>
                                          </a:lnTo>
                                          <a:lnTo>
                                            <a:pt x="35207" y="47919"/>
                                          </a:lnTo>
                                          <a:lnTo>
                                            <a:pt x="35793" y="52459"/>
                                          </a:lnTo>
                                          <a:lnTo>
                                            <a:pt x="35207" y="54476"/>
                                          </a:lnTo>
                                          <a:lnTo>
                                            <a:pt x="34033" y="58007"/>
                                          </a:lnTo>
                                          <a:lnTo>
                                            <a:pt x="32273" y="61034"/>
                                          </a:lnTo>
                                          <a:lnTo>
                                            <a:pt x="31099" y="63556"/>
                                          </a:lnTo>
                                          <a:lnTo>
                                            <a:pt x="29339" y="64565"/>
                                          </a:lnTo>
                                          <a:lnTo>
                                            <a:pt x="26405" y="67591"/>
                                          </a:lnTo>
                                          <a:lnTo>
                                            <a:pt x="22297" y="71122"/>
                                          </a:lnTo>
                                          <a:lnTo>
                                            <a:pt x="18190" y="75157"/>
                                          </a:lnTo>
                                          <a:lnTo>
                                            <a:pt x="14082" y="78688"/>
                                          </a:lnTo>
                                          <a:lnTo>
                                            <a:pt x="9975" y="82724"/>
                                          </a:lnTo>
                                          <a:lnTo>
                                            <a:pt x="6454" y="86254"/>
                                          </a:lnTo>
                                          <a:lnTo>
                                            <a:pt x="3520" y="90794"/>
                                          </a:lnTo>
                                          <a:lnTo>
                                            <a:pt x="1760" y="92812"/>
                                          </a:lnTo>
                                          <a:lnTo>
                                            <a:pt x="2933" y="93821"/>
                                          </a:lnTo>
                                          <a:lnTo>
                                            <a:pt x="5867" y="93821"/>
                                          </a:lnTo>
                                          <a:lnTo>
                                            <a:pt x="9388" y="93821"/>
                                          </a:lnTo>
                                          <a:lnTo>
                                            <a:pt x="11735" y="92812"/>
                                          </a:lnTo>
                                          <a:lnTo>
                                            <a:pt x="15843" y="92812"/>
                                          </a:lnTo>
                                          <a:lnTo>
                                            <a:pt x="19363" y="91803"/>
                                          </a:lnTo>
                                          <a:lnTo>
                                            <a:pt x="9388" y="104918"/>
                                          </a:lnTo>
                                          <a:lnTo>
                                            <a:pt x="11735" y="104918"/>
                                          </a:lnTo>
                                          <a:lnTo>
                                            <a:pt x="14669" y="103909"/>
                                          </a:lnTo>
                                          <a:lnTo>
                                            <a:pt x="17603" y="102396"/>
                                          </a:lnTo>
                                          <a:lnTo>
                                            <a:pt x="19363" y="102396"/>
                                          </a:lnTo>
                                          <a:lnTo>
                                            <a:pt x="21124" y="102396"/>
                                          </a:lnTo>
                                          <a:lnTo>
                                            <a:pt x="21124" y="104918"/>
                                          </a:lnTo>
                                          <a:lnTo>
                                            <a:pt x="18190" y="108953"/>
                                          </a:lnTo>
                                          <a:lnTo>
                                            <a:pt x="15843" y="112484"/>
                                          </a:lnTo>
                                          <a:lnTo>
                                            <a:pt x="11735" y="118033"/>
                                          </a:lnTo>
                                          <a:lnTo>
                                            <a:pt x="14082" y="119041"/>
                                          </a:lnTo>
                                          <a:lnTo>
                                            <a:pt x="16429" y="119041"/>
                                          </a:lnTo>
                                          <a:lnTo>
                                            <a:pt x="19363" y="119041"/>
                                          </a:lnTo>
                                          <a:lnTo>
                                            <a:pt x="22297" y="118033"/>
                                          </a:lnTo>
                                          <a:lnTo>
                                            <a:pt x="24644" y="118033"/>
                                          </a:lnTo>
                                          <a:lnTo>
                                            <a:pt x="25818" y="116519"/>
                                          </a:lnTo>
                                          <a:lnTo>
                                            <a:pt x="24058" y="121059"/>
                                          </a:lnTo>
                                          <a:lnTo>
                                            <a:pt x="21124" y="125599"/>
                                          </a:lnTo>
                                          <a:lnTo>
                                            <a:pt x="20537" y="127617"/>
                                          </a:lnTo>
                                          <a:lnTo>
                                            <a:pt x="22297" y="126608"/>
                                          </a:lnTo>
                                          <a:lnTo>
                                            <a:pt x="27578" y="122068"/>
                                          </a:lnTo>
                                          <a:lnTo>
                                            <a:pt x="35793" y="116519"/>
                                          </a:lnTo>
                                          <a:lnTo>
                                            <a:pt x="45182" y="110466"/>
                                          </a:lnTo>
                                          <a:lnTo>
                                            <a:pt x="53984" y="102396"/>
                                          </a:lnTo>
                                          <a:lnTo>
                                            <a:pt x="62199" y="97352"/>
                                          </a:lnTo>
                                          <a:lnTo>
                                            <a:pt x="69827" y="91803"/>
                                          </a:lnTo>
                                          <a:lnTo>
                                            <a:pt x="73348" y="88272"/>
                                          </a:lnTo>
                                          <a:lnTo>
                                            <a:pt x="75108" y="84237"/>
                                          </a:lnTo>
                                          <a:lnTo>
                                            <a:pt x="78042" y="78688"/>
                                          </a:lnTo>
                                          <a:lnTo>
                                            <a:pt x="80976" y="71122"/>
                                          </a:lnTo>
                                          <a:lnTo>
                                            <a:pt x="83323" y="63556"/>
                                          </a:lnTo>
                                          <a:lnTo>
                                            <a:pt x="86257" y="55485"/>
                                          </a:lnTo>
                                          <a:lnTo>
                                            <a:pt x="88017" y="48928"/>
                                          </a:lnTo>
                                          <a:lnTo>
                                            <a:pt x="89191" y="43884"/>
                                          </a:lnTo>
                                          <a:lnTo>
                                            <a:pt x="89778" y="40353"/>
                                          </a:lnTo>
                                          <a:lnTo>
                                            <a:pt x="87430" y="35813"/>
                                          </a:lnTo>
                                          <a:lnTo>
                                            <a:pt x="83323" y="30769"/>
                                          </a:lnTo>
                                          <a:lnTo>
                                            <a:pt x="76868" y="24211"/>
                                          </a:lnTo>
                                          <a:lnTo>
                                            <a:pt x="69827" y="17654"/>
                                          </a:lnTo>
                                          <a:lnTo>
                                            <a:pt x="62199" y="10088"/>
                                          </a:lnTo>
                                          <a:lnTo>
                                            <a:pt x="56918" y="4539"/>
                                          </a:lnTo>
                                          <a:lnTo>
                                            <a:pt x="52223" y="1008"/>
                                          </a:lnTo>
                                          <a:lnTo>
                                            <a:pt x="50463" y="0"/>
                                          </a:lnTo>
                                          <a:lnTo>
                                            <a:pt x="50463" y="0"/>
                                          </a:lnTo>
                                          <a:close/>
                                        </a:path>
                                      </a:pathLst>
                                    </a:custGeom>
                                    <a:solidFill>
                                      <a:srgbClr val="CC804D"/>
                                    </a:solidFill>
                                    <a:ln>
                                      <a:noFill/>
                                    </a:ln>
                                  </wps:spPr>
                                  <wps:bodyPr anchorCtr="0" anchor="ctr" bIns="91425" lIns="91425" spcFirstLastPara="1" rIns="91425" wrap="square" tIns="91425">
                                    <a:noAutofit/>
                                  </wps:bodyPr>
                                </wps:wsp>
                                <wps:wsp>
                                  <wps:cNvSpPr/>
                                  <wps:cNvPr id="118" name="Shape 118"/>
                                  <wps:spPr>
                                    <a:xfrm>
                                      <a:off x="1144825" y="755114"/>
                                      <a:ext cx="49877" cy="35813"/>
                                    </a:xfrm>
                                    <a:custGeom>
                                      <a:rect b="b" l="l" r="r" t="t"/>
                                      <a:pathLst>
                                        <a:path extrusionOk="0" h="35813" w="49877">
                                          <a:moveTo>
                                            <a:pt x="39901" y="9583"/>
                                          </a:moveTo>
                                          <a:lnTo>
                                            <a:pt x="40488" y="10592"/>
                                          </a:lnTo>
                                          <a:lnTo>
                                            <a:pt x="43422" y="12105"/>
                                          </a:lnTo>
                                          <a:lnTo>
                                            <a:pt x="45769" y="14123"/>
                                          </a:lnTo>
                                          <a:lnTo>
                                            <a:pt x="48703" y="16141"/>
                                          </a:lnTo>
                                          <a:lnTo>
                                            <a:pt x="49877" y="18663"/>
                                          </a:lnTo>
                                          <a:lnTo>
                                            <a:pt x="49877" y="21689"/>
                                          </a:lnTo>
                                          <a:lnTo>
                                            <a:pt x="44009" y="22698"/>
                                          </a:lnTo>
                                          <a:lnTo>
                                            <a:pt x="39901" y="23707"/>
                                          </a:lnTo>
                                          <a:lnTo>
                                            <a:pt x="34033" y="23707"/>
                                          </a:lnTo>
                                          <a:lnTo>
                                            <a:pt x="28752" y="26229"/>
                                          </a:lnTo>
                                          <a:lnTo>
                                            <a:pt x="22884" y="27238"/>
                                          </a:lnTo>
                                          <a:lnTo>
                                            <a:pt x="17603" y="29255"/>
                                          </a:lnTo>
                                          <a:lnTo>
                                            <a:pt x="12322" y="31777"/>
                                          </a:lnTo>
                                          <a:lnTo>
                                            <a:pt x="7628" y="35813"/>
                                          </a:lnTo>
                                          <a:lnTo>
                                            <a:pt x="4694" y="35813"/>
                                          </a:lnTo>
                                          <a:lnTo>
                                            <a:pt x="1760" y="35813"/>
                                          </a:lnTo>
                                          <a:lnTo>
                                            <a:pt x="2933" y="32786"/>
                                          </a:lnTo>
                                          <a:lnTo>
                                            <a:pt x="4107" y="30264"/>
                                          </a:lnTo>
                                          <a:lnTo>
                                            <a:pt x="7628" y="27238"/>
                                          </a:lnTo>
                                          <a:lnTo>
                                            <a:pt x="12322" y="25220"/>
                                          </a:lnTo>
                                          <a:lnTo>
                                            <a:pt x="15843" y="22698"/>
                                          </a:lnTo>
                                          <a:lnTo>
                                            <a:pt x="20537" y="21689"/>
                                          </a:lnTo>
                                          <a:lnTo>
                                            <a:pt x="24058" y="20680"/>
                                          </a:lnTo>
                                          <a:lnTo>
                                            <a:pt x="28752" y="19671"/>
                                          </a:lnTo>
                                          <a:lnTo>
                                            <a:pt x="32273" y="18663"/>
                                          </a:lnTo>
                                          <a:lnTo>
                                            <a:pt x="36967" y="17149"/>
                                          </a:lnTo>
                                          <a:lnTo>
                                            <a:pt x="36967" y="16141"/>
                                          </a:lnTo>
                                          <a:lnTo>
                                            <a:pt x="36967" y="16141"/>
                                          </a:lnTo>
                                          <a:lnTo>
                                            <a:pt x="32273" y="15132"/>
                                          </a:lnTo>
                                          <a:lnTo>
                                            <a:pt x="28752" y="16141"/>
                                          </a:lnTo>
                                          <a:lnTo>
                                            <a:pt x="24058" y="18663"/>
                                          </a:lnTo>
                                          <a:lnTo>
                                            <a:pt x="19364" y="20680"/>
                                          </a:lnTo>
                                          <a:lnTo>
                                            <a:pt x="14669" y="21689"/>
                                          </a:lnTo>
                                          <a:lnTo>
                                            <a:pt x="11148" y="23707"/>
                                          </a:lnTo>
                                          <a:lnTo>
                                            <a:pt x="6454" y="25220"/>
                                          </a:lnTo>
                                          <a:lnTo>
                                            <a:pt x="1760" y="25220"/>
                                          </a:lnTo>
                                          <a:lnTo>
                                            <a:pt x="0" y="20680"/>
                                          </a:lnTo>
                                          <a:lnTo>
                                            <a:pt x="0" y="17149"/>
                                          </a:lnTo>
                                          <a:lnTo>
                                            <a:pt x="1173" y="13114"/>
                                          </a:lnTo>
                                          <a:lnTo>
                                            <a:pt x="2933" y="9583"/>
                                          </a:lnTo>
                                          <a:lnTo>
                                            <a:pt x="4694" y="6557"/>
                                          </a:lnTo>
                                          <a:lnTo>
                                            <a:pt x="7628" y="4035"/>
                                          </a:lnTo>
                                          <a:lnTo>
                                            <a:pt x="10562" y="1008"/>
                                          </a:lnTo>
                                          <a:lnTo>
                                            <a:pt x="12909" y="0"/>
                                          </a:lnTo>
                                          <a:lnTo>
                                            <a:pt x="14669" y="1008"/>
                                          </a:lnTo>
                                          <a:lnTo>
                                            <a:pt x="16430" y="3026"/>
                                          </a:lnTo>
                                          <a:lnTo>
                                            <a:pt x="14082" y="6557"/>
                                          </a:lnTo>
                                          <a:lnTo>
                                            <a:pt x="11148" y="9583"/>
                                          </a:lnTo>
                                          <a:lnTo>
                                            <a:pt x="9388" y="13114"/>
                                          </a:lnTo>
                                          <a:lnTo>
                                            <a:pt x="7628" y="17149"/>
                                          </a:lnTo>
                                          <a:lnTo>
                                            <a:pt x="11148" y="15132"/>
                                          </a:lnTo>
                                          <a:lnTo>
                                            <a:pt x="15843" y="14123"/>
                                          </a:lnTo>
                                          <a:lnTo>
                                            <a:pt x="19364" y="12105"/>
                                          </a:lnTo>
                                          <a:lnTo>
                                            <a:pt x="22884" y="10592"/>
                                          </a:lnTo>
                                          <a:lnTo>
                                            <a:pt x="27579" y="9583"/>
                                          </a:lnTo>
                                          <a:lnTo>
                                            <a:pt x="31099" y="9583"/>
                                          </a:lnTo>
                                          <a:lnTo>
                                            <a:pt x="35794" y="8574"/>
                                          </a:lnTo>
                                          <a:lnTo>
                                            <a:pt x="39901" y="9583"/>
                                          </a:lnTo>
                                          <a:lnTo>
                                            <a:pt x="39901" y="9583"/>
                                          </a:lnTo>
                                          <a:close/>
                                        </a:path>
                                      </a:pathLst>
                                    </a:custGeom>
                                    <a:solidFill>
                                      <a:srgbClr val="0F596B"/>
                                    </a:solidFill>
                                    <a:ln>
                                      <a:noFill/>
                                    </a:ln>
                                  </wps:spPr>
                                  <wps:bodyPr anchorCtr="0" anchor="ctr" bIns="91425" lIns="91425" spcFirstLastPara="1" rIns="91425" wrap="square" tIns="91425">
                                    <a:noAutofit/>
                                  </wps:bodyPr>
                                </wps:wsp>
                                <wps:wsp>
                                  <wps:cNvSpPr/>
                                  <wps:cNvPr id="119" name="Shape 119"/>
                                  <wps:spPr>
                                    <a:xfrm>
                                      <a:off x="1002822" y="296598"/>
                                      <a:ext cx="175449" cy="226988"/>
                                    </a:xfrm>
                                    <a:custGeom>
                                      <a:rect b="b" l="l" r="r" t="t"/>
                                      <a:pathLst>
                                        <a:path extrusionOk="0" h="226988" w="175449">
                                          <a:moveTo>
                                            <a:pt x="1760" y="65574"/>
                                          </a:moveTo>
                                          <a:lnTo>
                                            <a:pt x="1173" y="64565"/>
                                          </a:lnTo>
                                          <a:lnTo>
                                            <a:pt x="1173" y="62547"/>
                                          </a:lnTo>
                                          <a:lnTo>
                                            <a:pt x="0" y="58008"/>
                                          </a:lnTo>
                                          <a:lnTo>
                                            <a:pt x="0" y="53468"/>
                                          </a:lnTo>
                                          <a:lnTo>
                                            <a:pt x="0" y="49432"/>
                                          </a:lnTo>
                                          <a:lnTo>
                                            <a:pt x="1760" y="43884"/>
                                          </a:lnTo>
                                          <a:lnTo>
                                            <a:pt x="5281" y="39344"/>
                                          </a:lnTo>
                                          <a:lnTo>
                                            <a:pt x="11148" y="35309"/>
                                          </a:lnTo>
                                          <a:lnTo>
                                            <a:pt x="15843" y="29760"/>
                                          </a:lnTo>
                                          <a:lnTo>
                                            <a:pt x="19363" y="26229"/>
                                          </a:lnTo>
                                          <a:lnTo>
                                            <a:pt x="21124" y="23203"/>
                                          </a:lnTo>
                                          <a:lnTo>
                                            <a:pt x="22297" y="21185"/>
                                          </a:lnTo>
                                          <a:lnTo>
                                            <a:pt x="22297" y="18663"/>
                                          </a:lnTo>
                                          <a:lnTo>
                                            <a:pt x="22884" y="15636"/>
                                          </a:lnTo>
                                          <a:lnTo>
                                            <a:pt x="22884" y="13114"/>
                                          </a:lnTo>
                                          <a:lnTo>
                                            <a:pt x="25818" y="11097"/>
                                          </a:lnTo>
                                          <a:lnTo>
                                            <a:pt x="28165" y="8070"/>
                                          </a:lnTo>
                                          <a:lnTo>
                                            <a:pt x="32860" y="6557"/>
                                          </a:lnTo>
                                          <a:lnTo>
                                            <a:pt x="37554" y="5548"/>
                                          </a:lnTo>
                                          <a:lnTo>
                                            <a:pt x="42248" y="6557"/>
                                          </a:lnTo>
                                          <a:lnTo>
                                            <a:pt x="45769" y="6557"/>
                                          </a:lnTo>
                                          <a:lnTo>
                                            <a:pt x="49290" y="8070"/>
                                          </a:lnTo>
                                          <a:lnTo>
                                            <a:pt x="52223" y="10088"/>
                                          </a:lnTo>
                                          <a:lnTo>
                                            <a:pt x="53984" y="11097"/>
                                          </a:lnTo>
                                          <a:lnTo>
                                            <a:pt x="55744" y="11097"/>
                                          </a:lnTo>
                                          <a:lnTo>
                                            <a:pt x="59852" y="6557"/>
                                          </a:lnTo>
                                          <a:lnTo>
                                            <a:pt x="62199" y="3530"/>
                                          </a:lnTo>
                                          <a:lnTo>
                                            <a:pt x="65133" y="1513"/>
                                          </a:lnTo>
                                          <a:lnTo>
                                            <a:pt x="68653" y="0"/>
                                          </a:lnTo>
                                          <a:lnTo>
                                            <a:pt x="72761" y="1513"/>
                                          </a:lnTo>
                                          <a:lnTo>
                                            <a:pt x="76282" y="3530"/>
                                          </a:lnTo>
                                          <a:lnTo>
                                            <a:pt x="78629" y="5548"/>
                                          </a:lnTo>
                                          <a:lnTo>
                                            <a:pt x="81563" y="9079"/>
                                          </a:lnTo>
                                          <a:lnTo>
                                            <a:pt x="84497" y="11097"/>
                                          </a:lnTo>
                                          <a:lnTo>
                                            <a:pt x="87431" y="13114"/>
                                          </a:lnTo>
                                          <a:lnTo>
                                            <a:pt x="89778" y="15636"/>
                                          </a:lnTo>
                                          <a:lnTo>
                                            <a:pt x="91538" y="15636"/>
                                          </a:lnTo>
                                          <a:lnTo>
                                            <a:pt x="95646" y="16645"/>
                                          </a:lnTo>
                                          <a:lnTo>
                                            <a:pt x="97993" y="15636"/>
                                          </a:lnTo>
                                          <a:lnTo>
                                            <a:pt x="102100" y="14628"/>
                                          </a:lnTo>
                                          <a:lnTo>
                                            <a:pt x="105621" y="13114"/>
                                          </a:lnTo>
                                          <a:lnTo>
                                            <a:pt x="109142" y="13114"/>
                                          </a:lnTo>
                                          <a:lnTo>
                                            <a:pt x="112662" y="13114"/>
                                          </a:lnTo>
                                          <a:lnTo>
                                            <a:pt x="115596" y="14628"/>
                                          </a:lnTo>
                                          <a:lnTo>
                                            <a:pt x="118530" y="15636"/>
                                          </a:lnTo>
                                          <a:lnTo>
                                            <a:pt x="119117" y="19672"/>
                                          </a:lnTo>
                                          <a:lnTo>
                                            <a:pt x="120291" y="23203"/>
                                          </a:lnTo>
                                          <a:lnTo>
                                            <a:pt x="120877" y="27742"/>
                                          </a:lnTo>
                                          <a:lnTo>
                                            <a:pt x="122638" y="30769"/>
                                          </a:lnTo>
                                          <a:lnTo>
                                            <a:pt x="124985" y="35309"/>
                                          </a:lnTo>
                                          <a:lnTo>
                                            <a:pt x="125572" y="37326"/>
                                          </a:lnTo>
                                          <a:lnTo>
                                            <a:pt x="128506" y="40857"/>
                                          </a:lnTo>
                                          <a:lnTo>
                                            <a:pt x="130266" y="41866"/>
                                          </a:lnTo>
                                          <a:lnTo>
                                            <a:pt x="132026" y="42875"/>
                                          </a:lnTo>
                                          <a:lnTo>
                                            <a:pt x="134960" y="42875"/>
                                          </a:lnTo>
                                          <a:lnTo>
                                            <a:pt x="137894" y="43884"/>
                                          </a:lnTo>
                                          <a:lnTo>
                                            <a:pt x="140241" y="45902"/>
                                          </a:lnTo>
                                          <a:lnTo>
                                            <a:pt x="143762" y="49432"/>
                                          </a:lnTo>
                                          <a:lnTo>
                                            <a:pt x="146696" y="52459"/>
                                          </a:lnTo>
                                          <a:lnTo>
                                            <a:pt x="149630" y="55990"/>
                                          </a:lnTo>
                                          <a:lnTo>
                                            <a:pt x="150217" y="59016"/>
                                          </a:lnTo>
                                          <a:lnTo>
                                            <a:pt x="151390" y="62547"/>
                                          </a:lnTo>
                                          <a:lnTo>
                                            <a:pt x="150217" y="63556"/>
                                          </a:lnTo>
                                          <a:lnTo>
                                            <a:pt x="150217" y="66583"/>
                                          </a:lnTo>
                                          <a:lnTo>
                                            <a:pt x="150217" y="70114"/>
                                          </a:lnTo>
                                          <a:lnTo>
                                            <a:pt x="151390" y="73140"/>
                                          </a:lnTo>
                                          <a:lnTo>
                                            <a:pt x="152564" y="76671"/>
                                          </a:lnTo>
                                          <a:lnTo>
                                            <a:pt x="154324" y="79698"/>
                                          </a:lnTo>
                                          <a:lnTo>
                                            <a:pt x="156085" y="82220"/>
                                          </a:lnTo>
                                          <a:lnTo>
                                            <a:pt x="159605" y="84237"/>
                                          </a:lnTo>
                                          <a:lnTo>
                                            <a:pt x="162539" y="86255"/>
                                          </a:lnTo>
                                          <a:lnTo>
                                            <a:pt x="164886" y="89786"/>
                                          </a:lnTo>
                                          <a:lnTo>
                                            <a:pt x="167233" y="92812"/>
                                          </a:lnTo>
                                          <a:lnTo>
                                            <a:pt x="169581" y="96343"/>
                                          </a:lnTo>
                                          <a:lnTo>
                                            <a:pt x="171341" y="99370"/>
                                          </a:lnTo>
                                          <a:lnTo>
                                            <a:pt x="172515" y="103910"/>
                                          </a:lnTo>
                                          <a:lnTo>
                                            <a:pt x="172515" y="106936"/>
                                          </a:lnTo>
                                          <a:lnTo>
                                            <a:pt x="171341" y="110467"/>
                                          </a:lnTo>
                                          <a:lnTo>
                                            <a:pt x="171341" y="110467"/>
                                          </a:lnTo>
                                          <a:lnTo>
                                            <a:pt x="173101" y="113494"/>
                                          </a:lnTo>
                                          <a:lnTo>
                                            <a:pt x="174275" y="119042"/>
                                          </a:lnTo>
                                          <a:lnTo>
                                            <a:pt x="175449" y="128122"/>
                                          </a:lnTo>
                                          <a:lnTo>
                                            <a:pt x="173101" y="138714"/>
                                          </a:lnTo>
                                          <a:lnTo>
                                            <a:pt x="169581" y="152838"/>
                                          </a:lnTo>
                                          <a:lnTo>
                                            <a:pt x="161366" y="169484"/>
                                          </a:lnTo>
                                          <a:lnTo>
                                            <a:pt x="148456" y="189156"/>
                                          </a:lnTo>
                                          <a:lnTo>
                                            <a:pt x="144936" y="192183"/>
                                          </a:lnTo>
                                          <a:lnTo>
                                            <a:pt x="140241" y="197731"/>
                                          </a:lnTo>
                                          <a:lnTo>
                                            <a:pt x="134960" y="203280"/>
                                          </a:lnTo>
                                          <a:lnTo>
                                            <a:pt x="130266" y="208828"/>
                                          </a:lnTo>
                                          <a:lnTo>
                                            <a:pt x="124985" y="212864"/>
                                          </a:lnTo>
                                          <a:lnTo>
                                            <a:pt x="120291" y="218412"/>
                                          </a:lnTo>
                                          <a:lnTo>
                                            <a:pt x="116770" y="220430"/>
                                          </a:lnTo>
                                          <a:lnTo>
                                            <a:pt x="114423" y="222952"/>
                                          </a:lnTo>
                                          <a:lnTo>
                                            <a:pt x="110315" y="222952"/>
                                          </a:lnTo>
                                          <a:lnTo>
                                            <a:pt x="106208" y="224970"/>
                                          </a:lnTo>
                                          <a:lnTo>
                                            <a:pt x="102687" y="225979"/>
                                          </a:lnTo>
                                          <a:lnTo>
                                            <a:pt x="102100" y="226988"/>
                                          </a:lnTo>
                                          <a:lnTo>
                                            <a:pt x="1760" y="65574"/>
                                          </a:lnTo>
                                          <a:lnTo>
                                            <a:pt x="1760" y="65574"/>
                                          </a:lnTo>
                                          <a:close/>
                                        </a:path>
                                      </a:pathLst>
                                    </a:custGeom>
                                    <a:solidFill>
                                      <a:srgbClr val="000000"/>
                                    </a:solidFill>
                                    <a:ln>
                                      <a:noFill/>
                                    </a:ln>
                                  </wps:spPr>
                                  <wps:bodyPr anchorCtr="0" anchor="ctr" bIns="91425" lIns="91425" spcFirstLastPara="1" rIns="91425" wrap="square" tIns="91425">
                                    <a:noAutofit/>
                                  </wps:bodyPr>
                                </wps:wsp>
                                <wps:wsp>
                                  <wps:cNvSpPr/>
                                  <wps:cNvPr id="120" name="Shape 120"/>
                                  <wps:spPr>
                                    <a:xfrm>
                                      <a:off x="982871" y="349057"/>
                                      <a:ext cx="145523" cy="198740"/>
                                    </a:xfrm>
                                    <a:custGeom>
                                      <a:rect b="b" l="l" r="r" t="t"/>
                                      <a:pathLst>
                                        <a:path extrusionOk="0" h="198740" w="145523">
                                          <a:moveTo>
                                            <a:pt x="21711" y="13114"/>
                                          </a:moveTo>
                                          <a:lnTo>
                                            <a:pt x="21124" y="16645"/>
                                          </a:lnTo>
                                          <a:lnTo>
                                            <a:pt x="17016" y="26229"/>
                                          </a:lnTo>
                                          <a:lnTo>
                                            <a:pt x="13496" y="41362"/>
                                          </a:lnTo>
                                          <a:lnTo>
                                            <a:pt x="8801" y="61034"/>
                                          </a:lnTo>
                                          <a:lnTo>
                                            <a:pt x="4107" y="84237"/>
                                          </a:lnTo>
                                          <a:lnTo>
                                            <a:pt x="1760" y="110467"/>
                                          </a:lnTo>
                                          <a:lnTo>
                                            <a:pt x="0" y="136696"/>
                                          </a:lnTo>
                                          <a:lnTo>
                                            <a:pt x="586" y="164944"/>
                                          </a:lnTo>
                                          <a:lnTo>
                                            <a:pt x="0" y="166961"/>
                                          </a:lnTo>
                                          <a:lnTo>
                                            <a:pt x="0" y="170492"/>
                                          </a:lnTo>
                                          <a:lnTo>
                                            <a:pt x="0" y="173519"/>
                                          </a:lnTo>
                                          <a:lnTo>
                                            <a:pt x="586" y="179067"/>
                                          </a:lnTo>
                                          <a:lnTo>
                                            <a:pt x="1760" y="182094"/>
                                          </a:lnTo>
                                          <a:lnTo>
                                            <a:pt x="3520" y="186634"/>
                                          </a:lnTo>
                                          <a:lnTo>
                                            <a:pt x="6454" y="191173"/>
                                          </a:lnTo>
                                          <a:lnTo>
                                            <a:pt x="9975" y="193191"/>
                                          </a:lnTo>
                                          <a:lnTo>
                                            <a:pt x="18190" y="197731"/>
                                          </a:lnTo>
                                          <a:lnTo>
                                            <a:pt x="28165" y="198740"/>
                                          </a:lnTo>
                                          <a:lnTo>
                                            <a:pt x="39901" y="198740"/>
                                          </a:lnTo>
                                          <a:lnTo>
                                            <a:pt x="52810" y="197731"/>
                                          </a:lnTo>
                                          <a:lnTo>
                                            <a:pt x="65133" y="193191"/>
                                          </a:lnTo>
                                          <a:lnTo>
                                            <a:pt x="78629" y="188651"/>
                                          </a:lnTo>
                                          <a:lnTo>
                                            <a:pt x="91538" y="182094"/>
                                          </a:lnTo>
                                          <a:lnTo>
                                            <a:pt x="103274" y="173519"/>
                                          </a:lnTo>
                                          <a:lnTo>
                                            <a:pt x="107381" y="170492"/>
                                          </a:lnTo>
                                          <a:lnTo>
                                            <a:pt x="109729" y="169483"/>
                                          </a:lnTo>
                                          <a:lnTo>
                                            <a:pt x="111489" y="169483"/>
                                          </a:lnTo>
                                          <a:lnTo>
                                            <a:pt x="113249" y="169483"/>
                                          </a:lnTo>
                                          <a:lnTo>
                                            <a:pt x="114423" y="169483"/>
                                          </a:lnTo>
                                          <a:lnTo>
                                            <a:pt x="116183" y="169483"/>
                                          </a:lnTo>
                                          <a:lnTo>
                                            <a:pt x="119117" y="167970"/>
                                          </a:lnTo>
                                          <a:lnTo>
                                            <a:pt x="122638" y="165952"/>
                                          </a:lnTo>
                                          <a:lnTo>
                                            <a:pt x="130266" y="162926"/>
                                          </a:lnTo>
                                          <a:lnTo>
                                            <a:pt x="136721" y="157377"/>
                                          </a:lnTo>
                                          <a:lnTo>
                                            <a:pt x="140828" y="150820"/>
                                          </a:lnTo>
                                          <a:lnTo>
                                            <a:pt x="144936" y="143254"/>
                                          </a:lnTo>
                                          <a:lnTo>
                                            <a:pt x="145523" y="135183"/>
                                          </a:lnTo>
                                          <a:lnTo>
                                            <a:pt x="145523" y="128626"/>
                                          </a:lnTo>
                                          <a:lnTo>
                                            <a:pt x="142589" y="123581"/>
                                          </a:lnTo>
                                          <a:lnTo>
                                            <a:pt x="137307" y="119042"/>
                                          </a:lnTo>
                                          <a:lnTo>
                                            <a:pt x="135547" y="118033"/>
                                          </a:lnTo>
                                          <a:lnTo>
                                            <a:pt x="134374" y="114502"/>
                                          </a:lnTo>
                                          <a:lnTo>
                                            <a:pt x="133787" y="111475"/>
                                          </a:lnTo>
                                          <a:lnTo>
                                            <a:pt x="133787" y="106936"/>
                                          </a:lnTo>
                                          <a:lnTo>
                                            <a:pt x="132613" y="101387"/>
                                          </a:lnTo>
                                          <a:lnTo>
                                            <a:pt x="132613" y="96343"/>
                                          </a:lnTo>
                                          <a:lnTo>
                                            <a:pt x="133787" y="90794"/>
                                          </a:lnTo>
                                          <a:lnTo>
                                            <a:pt x="133787" y="84237"/>
                                          </a:lnTo>
                                          <a:lnTo>
                                            <a:pt x="130853" y="62547"/>
                                          </a:lnTo>
                                          <a:lnTo>
                                            <a:pt x="122638" y="43884"/>
                                          </a:lnTo>
                                          <a:lnTo>
                                            <a:pt x="109729" y="28751"/>
                                          </a:lnTo>
                                          <a:lnTo>
                                            <a:pt x="94472" y="16645"/>
                                          </a:lnTo>
                                          <a:lnTo>
                                            <a:pt x="76869" y="7566"/>
                                          </a:lnTo>
                                          <a:lnTo>
                                            <a:pt x="61025" y="3530"/>
                                          </a:lnTo>
                                          <a:lnTo>
                                            <a:pt x="47529" y="0"/>
                                          </a:lnTo>
                                          <a:lnTo>
                                            <a:pt x="37554" y="1008"/>
                                          </a:lnTo>
                                          <a:lnTo>
                                            <a:pt x="34620" y="2522"/>
                                          </a:lnTo>
                                          <a:lnTo>
                                            <a:pt x="32860" y="3530"/>
                                          </a:lnTo>
                                          <a:lnTo>
                                            <a:pt x="31099" y="5548"/>
                                          </a:lnTo>
                                          <a:lnTo>
                                            <a:pt x="29339" y="7566"/>
                                          </a:lnTo>
                                          <a:lnTo>
                                            <a:pt x="27578" y="9079"/>
                                          </a:lnTo>
                                          <a:lnTo>
                                            <a:pt x="26405" y="10088"/>
                                          </a:lnTo>
                                          <a:lnTo>
                                            <a:pt x="24645" y="11097"/>
                                          </a:lnTo>
                                          <a:lnTo>
                                            <a:pt x="21711" y="13114"/>
                                          </a:lnTo>
                                          <a:lnTo>
                                            <a:pt x="21711" y="13114"/>
                                          </a:lnTo>
                                          <a:close/>
                                        </a:path>
                                      </a:pathLst>
                                    </a:custGeom>
                                    <a:solidFill>
                                      <a:srgbClr val="CC804D"/>
                                    </a:solidFill>
                                    <a:ln>
                                      <a:noFill/>
                                    </a:ln>
                                  </wps:spPr>
                                  <wps:bodyPr anchorCtr="0" anchor="ctr" bIns="91425" lIns="91425" spcFirstLastPara="1" rIns="91425" wrap="square" tIns="91425">
                                    <a:noAutofit/>
                                  </wps:bodyPr>
                                </wps:wsp>
                                <wps:wsp>
                                  <wps:cNvSpPr/>
                                  <wps:cNvPr id="121" name="Shape 121"/>
                                  <wps:spPr>
                                    <a:xfrm>
                                      <a:off x="1098469" y="446410"/>
                                      <a:ext cx="10562" cy="9583"/>
                                    </a:xfrm>
                                    <a:custGeom>
                                      <a:rect b="b" l="l" r="r" t="t"/>
                                      <a:pathLst>
                                        <a:path extrusionOk="0" h="9583" w="10562">
                                          <a:moveTo>
                                            <a:pt x="10562" y="1008"/>
                                          </a:moveTo>
                                          <a:lnTo>
                                            <a:pt x="10562" y="4034"/>
                                          </a:lnTo>
                                          <a:lnTo>
                                            <a:pt x="8801" y="7565"/>
                                          </a:lnTo>
                                          <a:lnTo>
                                            <a:pt x="4107" y="9583"/>
                                          </a:lnTo>
                                          <a:lnTo>
                                            <a:pt x="1760" y="9583"/>
                                          </a:lnTo>
                                          <a:lnTo>
                                            <a:pt x="0" y="8574"/>
                                          </a:lnTo>
                                          <a:lnTo>
                                            <a:pt x="2347" y="4034"/>
                                          </a:lnTo>
                                          <a:lnTo>
                                            <a:pt x="4107" y="3026"/>
                                          </a:lnTo>
                                          <a:lnTo>
                                            <a:pt x="7041" y="1008"/>
                                          </a:lnTo>
                                          <a:lnTo>
                                            <a:pt x="8801" y="0"/>
                                          </a:lnTo>
                                          <a:lnTo>
                                            <a:pt x="10562" y="1008"/>
                                          </a:lnTo>
                                          <a:lnTo>
                                            <a:pt x="10562" y="1008"/>
                                          </a:lnTo>
                                          <a:close/>
                                        </a:path>
                                      </a:pathLst>
                                    </a:custGeom>
                                    <a:solidFill>
                                      <a:srgbClr val="000000"/>
                                    </a:solidFill>
                                    <a:ln>
                                      <a:noFill/>
                                    </a:ln>
                                  </wps:spPr>
                                  <wps:bodyPr anchorCtr="0" anchor="ctr" bIns="91425" lIns="91425" spcFirstLastPara="1" rIns="91425" wrap="square" tIns="91425">
                                    <a:noAutofit/>
                                  </wps:bodyPr>
                                </wps:wsp>
                                <wps:wsp>
                                  <wps:cNvSpPr/>
                                  <wps:cNvPr id="122" name="Shape 122"/>
                                  <wps:spPr>
                                    <a:xfrm>
                                      <a:off x="1087320" y="434304"/>
                                      <a:ext cx="11148" cy="11097"/>
                                    </a:xfrm>
                                    <a:custGeom>
                                      <a:rect b="b" l="l" r="r" t="t"/>
                                      <a:pathLst>
                                        <a:path extrusionOk="0" h="11097" w="11148">
                                          <a:moveTo>
                                            <a:pt x="11148" y="0"/>
                                          </a:moveTo>
                                          <a:lnTo>
                                            <a:pt x="11148" y="3026"/>
                                          </a:lnTo>
                                          <a:lnTo>
                                            <a:pt x="8214" y="7566"/>
                                          </a:lnTo>
                                          <a:lnTo>
                                            <a:pt x="4693" y="9583"/>
                                          </a:lnTo>
                                          <a:lnTo>
                                            <a:pt x="1760" y="11097"/>
                                          </a:lnTo>
                                          <a:lnTo>
                                            <a:pt x="586" y="9583"/>
                                          </a:lnTo>
                                          <a:lnTo>
                                            <a:pt x="0" y="8574"/>
                                          </a:lnTo>
                                          <a:lnTo>
                                            <a:pt x="0" y="6557"/>
                                          </a:lnTo>
                                          <a:lnTo>
                                            <a:pt x="1760" y="4539"/>
                                          </a:lnTo>
                                          <a:lnTo>
                                            <a:pt x="3520" y="2017"/>
                                          </a:lnTo>
                                          <a:lnTo>
                                            <a:pt x="6454" y="1008"/>
                                          </a:lnTo>
                                          <a:lnTo>
                                            <a:pt x="8801" y="0"/>
                                          </a:lnTo>
                                          <a:lnTo>
                                            <a:pt x="11148" y="0"/>
                                          </a:lnTo>
                                          <a:lnTo>
                                            <a:pt x="11148" y="0"/>
                                          </a:lnTo>
                                          <a:close/>
                                        </a:path>
                                      </a:pathLst>
                                    </a:custGeom>
                                    <a:solidFill>
                                      <a:srgbClr val="000000"/>
                                    </a:solidFill>
                                    <a:ln>
                                      <a:noFill/>
                                    </a:ln>
                                  </wps:spPr>
                                  <wps:bodyPr anchorCtr="0" anchor="ctr" bIns="91425" lIns="91425" spcFirstLastPara="1" rIns="91425" wrap="square" tIns="91425">
                                    <a:noAutofit/>
                                  </wps:bodyPr>
                                </wps:wsp>
                                <wps:wsp>
                                  <wps:cNvSpPr/>
                                  <wps:cNvPr id="123" name="Shape 123"/>
                                  <wps:spPr>
                                    <a:xfrm>
                                      <a:off x="1076171" y="424720"/>
                                      <a:ext cx="9388" cy="10592"/>
                                    </a:xfrm>
                                    <a:custGeom>
                                      <a:rect b="b" l="l" r="r" t="t"/>
                                      <a:pathLst>
                                        <a:path extrusionOk="0" h="10592" w="9388">
                                          <a:moveTo>
                                            <a:pt x="9388" y="0"/>
                                          </a:moveTo>
                                          <a:lnTo>
                                            <a:pt x="9388" y="4035"/>
                                          </a:lnTo>
                                          <a:lnTo>
                                            <a:pt x="7627" y="8574"/>
                                          </a:lnTo>
                                          <a:lnTo>
                                            <a:pt x="3520" y="10592"/>
                                          </a:lnTo>
                                          <a:lnTo>
                                            <a:pt x="1760" y="10592"/>
                                          </a:lnTo>
                                          <a:lnTo>
                                            <a:pt x="0" y="9583"/>
                                          </a:lnTo>
                                          <a:lnTo>
                                            <a:pt x="1173" y="5043"/>
                                          </a:lnTo>
                                          <a:lnTo>
                                            <a:pt x="1760" y="3026"/>
                                          </a:lnTo>
                                          <a:lnTo>
                                            <a:pt x="4694" y="1008"/>
                                          </a:lnTo>
                                          <a:lnTo>
                                            <a:pt x="6454" y="0"/>
                                          </a:lnTo>
                                          <a:lnTo>
                                            <a:pt x="9388" y="0"/>
                                          </a:lnTo>
                                          <a:lnTo>
                                            <a:pt x="9388" y="0"/>
                                          </a:lnTo>
                                          <a:close/>
                                        </a:path>
                                      </a:pathLst>
                                    </a:custGeom>
                                    <a:solidFill>
                                      <a:srgbClr val="000000"/>
                                    </a:solidFill>
                                    <a:ln>
                                      <a:noFill/>
                                    </a:ln>
                                  </wps:spPr>
                                  <wps:bodyPr anchorCtr="0" anchor="ctr" bIns="91425" lIns="91425" spcFirstLastPara="1" rIns="91425" wrap="square" tIns="91425">
                                    <a:noAutofit/>
                                  </wps:bodyPr>
                                </wps:wsp>
                                <wps:wsp>
                                  <wps:cNvSpPr/>
                                  <wps:cNvPr id="124" name="Shape 124"/>
                                  <wps:spPr>
                                    <a:xfrm>
                                      <a:off x="1064435" y="418162"/>
                                      <a:ext cx="8801" cy="11601"/>
                                    </a:xfrm>
                                    <a:custGeom>
                                      <a:rect b="b" l="l" r="r" t="t"/>
                                      <a:pathLst>
                                        <a:path extrusionOk="0" h="11601" w="8801">
                                          <a:moveTo>
                                            <a:pt x="8214" y="0"/>
                                          </a:moveTo>
                                          <a:lnTo>
                                            <a:pt x="8801" y="4035"/>
                                          </a:lnTo>
                                          <a:lnTo>
                                            <a:pt x="7040" y="8574"/>
                                          </a:lnTo>
                                          <a:lnTo>
                                            <a:pt x="4693" y="10592"/>
                                          </a:lnTo>
                                          <a:lnTo>
                                            <a:pt x="1760" y="11601"/>
                                          </a:lnTo>
                                          <a:lnTo>
                                            <a:pt x="0" y="10592"/>
                                          </a:lnTo>
                                          <a:lnTo>
                                            <a:pt x="0" y="9583"/>
                                          </a:lnTo>
                                          <a:lnTo>
                                            <a:pt x="0" y="7565"/>
                                          </a:lnTo>
                                          <a:lnTo>
                                            <a:pt x="586" y="4035"/>
                                          </a:lnTo>
                                          <a:lnTo>
                                            <a:pt x="1760" y="3026"/>
                                          </a:lnTo>
                                          <a:lnTo>
                                            <a:pt x="4693" y="1008"/>
                                          </a:lnTo>
                                          <a:lnTo>
                                            <a:pt x="6454" y="0"/>
                                          </a:lnTo>
                                          <a:lnTo>
                                            <a:pt x="8214" y="0"/>
                                          </a:lnTo>
                                          <a:lnTo>
                                            <a:pt x="8214" y="0"/>
                                          </a:lnTo>
                                          <a:close/>
                                        </a:path>
                                      </a:pathLst>
                                    </a:custGeom>
                                    <a:solidFill>
                                      <a:srgbClr val="000000"/>
                                    </a:solidFill>
                                    <a:ln>
                                      <a:noFill/>
                                    </a:ln>
                                  </wps:spPr>
                                  <wps:bodyPr anchorCtr="0" anchor="ctr" bIns="91425" lIns="91425" spcFirstLastPara="1" rIns="91425" wrap="square" tIns="91425">
                                    <a:noAutofit/>
                                  </wps:bodyPr>
                                </wps:wsp>
                                <wps:wsp>
                                  <wps:cNvSpPr/>
                                  <wps:cNvPr id="125" name="Shape 125"/>
                                  <wps:spPr>
                                    <a:xfrm>
                                      <a:off x="1054459" y="413623"/>
                                      <a:ext cx="7041" cy="17654"/>
                                    </a:xfrm>
                                    <a:custGeom>
                                      <a:rect b="b" l="l" r="r" t="t"/>
                                      <a:pathLst>
                                        <a:path extrusionOk="0" h="17654" w="7041">
                                          <a:moveTo>
                                            <a:pt x="6454" y="1008"/>
                                          </a:moveTo>
                                          <a:lnTo>
                                            <a:pt x="6454" y="3026"/>
                                          </a:lnTo>
                                          <a:lnTo>
                                            <a:pt x="7041" y="5548"/>
                                          </a:lnTo>
                                          <a:lnTo>
                                            <a:pt x="6454" y="8574"/>
                                          </a:lnTo>
                                          <a:lnTo>
                                            <a:pt x="5280" y="12105"/>
                                          </a:lnTo>
                                          <a:lnTo>
                                            <a:pt x="4107" y="14123"/>
                                          </a:lnTo>
                                          <a:lnTo>
                                            <a:pt x="2347" y="17654"/>
                                          </a:lnTo>
                                          <a:lnTo>
                                            <a:pt x="1760" y="16140"/>
                                          </a:lnTo>
                                          <a:lnTo>
                                            <a:pt x="0" y="13114"/>
                                          </a:lnTo>
                                          <a:lnTo>
                                            <a:pt x="0" y="7566"/>
                                          </a:lnTo>
                                          <a:lnTo>
                                            <a:pt x="586" y="3026"/>
                                          </a:lnTo>
                                          <a:lnTo>
                                            <a:pt x="2347" y="0"/>
                                          </a:lnTo>
                                          <a:lnTo>
                                            <a:pt x="6454" y="1008"/>
                                          </a:lnTo>
                                          <a:lnTo>
                                            <a:pt x="6454" y="1008"/>
                                          </a:lnTo>
                                          <a:close/>
                                        </a:path>
                                      </a:pathLst>
                                    </a:custGeom>
                                    <a:solidFill>
                                      <a:srgbClr val="000000"/>
                                    </a:solidFill>
                                    <a:ln>
                                      <a:noFill/>
                                    </a:ln>
                                  </wps:spPr>
                                  <wps:bodyPr anchorCtr="0" anchor="ctr" bIns="91425" lIns="91425" spcFirstLastPara="1" rIns="91425" wrap="square" tIns="91425">
                                    <a:noAutofit/>
                                  </wps:bodyPr>
                                </wps:wsp>
                                <wps:wsp>
                                  <wps:cNvSpPr/>
                                  <wps:cNvPr id="126" name="Shape 126"/>
                                  <wps:spPr>
                                    <a:xfrm>
                                      <a:off x="1018665" y="398490"/>
                                      <a:ext cx="10562" cy="9583"/>
                                    </a:xfrm>
                                    <a:custGeom>
                                      <a:rect b="b" l="l" r="r" t="t"/>
                                      <a:pathLst>
                                        <a:path extrusionOk="0" h="9583" w="10562">
                                          <a:moveTo>
                                            <a:pt x="10562" y="0"/>
                                          </a:moveTo>
                                          <a:lnTo>
                                            <a:pt x="8801" y="4034"/>
                                          </a:lnTo>
                                          <a:lnTo>
                                            <a:pt x="5281" y="7565"/>
                                          </a:lnTo>
                                          <a:lnTo>
                                            <a:pt x="1760" y="8574"/>
                                          </a:lnTo>
                                          <a:lnTo>
                                            <a:pt x="0" y="9583"/>
                                          </a:lnTo>
                                          <a:lnTo>
                                            <a:pt x="0" y="4034"/>
                                          </a:lnTo>
                                          <a:lnTo>
                                            <a:pt x="2347" y="1008"/>
                                          </a:lnTo>
                                          <a:lnTo>
                                            <a:pt x="7041" y="0"/>
                                          </a:lnTo>
                                          <a:lnTo>
                                            <a:pt x="10562" y="0"/>
                                          </a:lnTo>
                                          <a:lnTo>
                                            <a:pt x="10562" y="0"/>
                                          </a:lnTo>
                                          <a:close/>
                                        </a:path>
                                      </a:pathLst>
                                    </a:custGeom>
                                    <a:solidFill>
                                      <a:srgbClr val="000000"/>
                                    </a:solidFill>
                                    <a:ln>
                                      <a:noFill/>
                                    </a:ln>
                                  </wps:spPr>
                                  <wps:bodyPr anchorCtr="0" anchor="ctr" bIns="91425" lIns="91425" spcFirstLastPara="1" rIns="91425" wrap="square" tIns="91425">
                                    <a:noAutofit/>
                                  </wps:bodyPr>
                                </wps:wsp>
                                <wps:wsp>
                                  <wps:cNvSpPr/>
                                  <wps:cNvPr id="127" name="Shape 127"/>
                                  <wps:spPr>
                                    <a:xfrm>
                                      <a:off x="1011037" y="389410"/>
                                      <a:ext cx="9388" cy="7566"/>
                                    </a:xfrm>
                                    <a:custGeom>
                                      <a:rect b="b" l="l" r="r" t="t"/>
                                      <a:pathLst>
                                        <a:path extrusionOk="0" h="7566" w="9388">
                                          <a:moveTo>
                                            <a:pt x="9388" y="0"/>
                                          </a:moveTo>
                                          <a:lnTo>
                                            <a:pt x="9388" y="2522"/>
                                          </a:lnTo>
                                          <a:lnTo>
                                            <a:pt x="9388" y="4539"/>
                                          </a:lnTo>
                                          <a:lnTo>
                                            <a:pt x="7627" y="5548"/>
                                          </a:lnTo>
                                          <a:lnTo>
                                            <a:pt x="5280" y="7566"/>
                                          </a:lnTo>
                                          <a:lnTo>
                                            <a:pt x="1760" y="7566"/>
                                          </a:lnTo>
                                          <a:lnTo>
                                            <a:pt x="0" y="6557"/>
                                          </a:lnTo>
                                          <a:lnTo>
                                            <a:pt x="0" y="5548"/>
                                          </a:lnTo>
                                          <a:lnTo>
                                            <a:pt x="0" y="4539"/>
                                          </a:lnTo>
                                          <a:lnTo>
                                            <a:pt x="1173" y="2522"/>
                                          </a:lnTo>
                                          <a:lnTo>
                                            <a:pt x="4694" y="1008"/>
                                          </a:lnTo>
                                          <a:lnTo>
                                            <a:pt x="5280" y="0"/>
                                          </a:lnTo>
                                          <a:lnTo>
                                            <a:pt x="9388" y="0"/>
                                          </a:lnTo>
                                          <a:lnTo>
                                            <a:pt x="9388" y="0"/>
                                          </a:lnTo>
                                          <a:close/>
                                        </a:path>
                                      </a:pathLst>
                                    </a:custGeom>
                                    <a:solidFill>
                                      <a:srgbClr val="000000"/>
                                    </a:solidFill>
                                    <a:ln>
                                      <a:noFill/>
                                    </a:ln>
                                  </wps:spPr>
                                  <wps:bodyPr anchorCtr="0" anchor="ctr" bIns="91425" lIns="91425" spcFirstLastPara="1" rIns="91425" wrap="square" tIns="91425">
                                    <a:noAutofit/>
                                  </wps:bodyPr>
                                </wps:wsp>
                                <wps:wsp>
                                  <wps:cNvSpPr/>
                                  <wps:cNvPr id="128" name="Shape 128"/>
                                  <wps:spPr>
                                    <a:xfrm>
                                      <a:off x="1002822" y="376296"/>
                                      <a:ext cx="8215" cy="12106"/>
                                    </a:xfrm>
                                    <a:custGeom>
                                      <a:rect b="b" l="l" r="r" t="t"/>
                                      <a:pathLst>
                                        <a:path extrusionOk="0" h="12106" w="8215">
                                          <a:moveTo>
                                            <a:pt x="7628" y="0"/>
                                          </a:moveTo>
                                          <a:lnTo>
                                            <a:pt x="8215" y="2522"/>
                                          </a:lnTo>
                                          <a:lnTo>
                                            <a:pt x="8215" y="4539"/>
                                          </a:lnTo>
                                          <a:lnTo>
                                            <a:pt x="7628" y="8070"/>
                                          </a:lnTo>
                                          <a:lnTo>
                                            <a:pt x="7628" y="10088"/>
                                          </a:lnTo>
                                          <a:lnTo>
                                            <a:pt x="3520" y="12106"/>
                                          </a:lnTo>
                                          <a:lnTo>
                                            <a:pt x="1760" y="12106"/>
                                          </a:lnTo>
                                          <a:lnTo>
                                            <a:pt x="0" y="10088"/>
                                          </a:lnTo>
                                          <a:lnTo>
                                            <a:pt x="1173" y="5548"/>
                                          </a:lnTo>
                                          <a:lnTo>
                                            <a:pt x="1760" y="3530"/>
                                          </a:lnTo>
                                          <a:lnTo>
                                            <a:pt x="3520" y="2522"/>
                                          </a:lnTo>
                                          <a:lnTo>
                                            <a:pt x="5281" y="0"/>
                                          </a:lnTo>
                                          <a:lnTo>
                                            <a:pt x="7628" y="0"/>
                                          </a:lnTo>
                                          <a:lnTo>
                                            <a:pt x="7628" y="0"/>
                                          </a:lnTo>
                                          <a:close/>
                                        </a:path>
                                      </a:pathLst>
                                    </a:custGeom>
                                    <a:solidFill>
                                      <a:srgbClr val="000000"/>
                                    </a:solidFill>
                                    <a:ln>
                                      <a:noFill/>
                                    </a:ln>
                                  </wps:spPr>
                                  <wps:bodyPr anchorCtr="0" anchor="ctr" bIns="91425" lIns="91425" spcFirstLastPara="1" rIns="91425" wrap="square" tIns="91425">
                                    <a:noAutofit/>
                                  </wps:bodyPr>
                                </wps:wsp>
                                <wps:wsp>
                                  <wps:cNvSpPr/>
                                  <wps:cNvPr id="129" name="Shape 129"/>
                                  <wps:spPr>
                                    <a:xfrm>
                                      <a:off x="1042137" y="425729"/>
                                      <a:ext cx="68654" cy="47919"/>
                                    </a:xfrm>
                                    <a:custGeom>
                                      <a:rect b="b" l="l" r="r" t="t"/>
                                      <a:pathLst>
                                        <a:path extrusionOk="0" h="47919" w="68654">
                                          <a:moveTo>
                                            <a:pt x="0" y="0"/>
                                          </a:moveTo>
                                          <a:lnTo>
                                            <a:pt x="1173" y="0"/>
                                          </a:lnTo>
                                          <a:lnTo>
                                            <a:pt x="6454" y="0"/>
                                          </a:lnTo>
                                          <a:lnTo>
                                            <a:pt x="12909" y="0"/>
                                          </a:lnTo>
                                          <a:lnTo>
                                            <a:pt x="22884" y="2017"/>
                                          </a:lnTo>
                                          <a:lnTo>
                                            <a:pt x="33446" y="7566"/>
                                          </a:lnTo>
                                          <a:lnTo>
                                            <a:pt x="45182" y="15132"/>
                                          </a:lnTo>
                                          <a:lnTo>
                                            <a:pt x="56918" y="28246"/>
                                          </a:lnTo>
                                          <a:lnTo>
                                            <a:pt x="68654" y="45901"/>
                                          </a:lnTo>
                                          <a:lnTo>
                                            <a:pt x="66893" y="45901"/>
                                          </a:lnTo>
                                          <a:lnTo>
                                            <a:pt x="63372" y="46910"/>
                                          </a:lnTo>
                                          <a:lnTo>
                                            <a:pt x="56331" y="47919"/>
                                          </a:lnTo>
                                          <a:lnTo>
                                            <a:pt x="48116" y="46910"/>
                                          </a:lnTo>
                                          <a:lnTo>
                                            <a:pt x="37554" y="43379"/>
                                          </a:lnTo>
                                          <a:lnTo>
                                            <a:pt x="26992" y="36821"/>
                                          </a:lnTo>
                                          <a:lnTo>
                                            <a:pt x="14669" y="24716"/>
                                          </a:lnTo>
                                          <a:lnTo>
                                            <a:pt x="2933" y="7566"/>
                                          </a:lnTo>
                                          <a:lnTo>
                                            <a:pt x="0" y="0"/>
                                          </a:lnTo>
                                          <a:lnTo>
                                            <a:pt x="0" y="0"/>
                                          </a:lnTo>
                                          <a:close/>
                                        </a:path>
                                      </a:pathLst>
                                    </a:custGeom>
                                    <a:solidFill>
                                      <a:srgbClr val="BF6633"/>
                                    </a:solidFill>
                                    <a:ln>
                                      <a:noFill/>
                                    </a:ln>
                                  </wps:spPr>
                                  <wps:bodyPr anchorCtr="0" anchor="ctr" bIns="91425" lIns="91425" spcFirstLastPara="1" rIns="91425" wrap="square" tIns="91425">
                                    <a:noAutofit/>
                                  </wps:bodyPr>
                                </wps:wsp>
                                <wps:wsp>
                                  <wps:cNvSpPr/>
                                  <wps:cNvPr id="130" name="Shape 130"/>
                                  <wps:spPr>
                                    <a:xfrm>
                                      <a:off x="1055046" y="434304"/>
                                      <a:ext cx="45182" cy="31778"/>
                                    </a:xfrm>
                                    <a:custGeom>
                                      <a:rect b="b" l="l" r="r" t="t"/>
                                      <a:pathLst>
                                        <a:path extrusionOk="0" h="31778" w="45182">
                                          <a:moveTo>
                                            <a:pt x="0" y="1008"/>
                                          </a:moveTo>
                                          <a:lnTo>
                                            <a:pt x="1173" y="0"/>
                                          </a:lnTo>
                                          <a:lnTo>
                                            <a:pt x="3520" y="1008"/>
                                          </a:lnTo>
                                          <a:lnTo>
                                            <a:pt x="8214" y="1008"/>
                                          </a:lnTo>
                                          <a:lnTo>
                                            <a:pt x="14669" y="3026"/>
                                          </a:lnTo>
                                          <a:lnTo>
                                            <a:pt x="21124" y="6557"/>
                                          </a:lnTo>
                                          <a:lnTo>
                                            <a:pt x="28752" y="12105"/>
                                          </a:lnTo>
                                          <a:lnTo>
                                            <a:pt x="36967" y="19672"/>
                                          </a:lnTo>
                                          <a:lnTo>
                                            <a:pt x="45182" y="30769"/>
                                          </a:lnTo>
                                          <a:lnTo>
                                            <a:pt x="43421" y="30769"/>
                                          </a:lnTo>
                                          <a:lnTo>
                                            <a:pt x="40487" y="31778"/>
                                          </a:lnTo>
                                          <a:lnTo>
                                            <a:pt x="35793" y="30769"/>
                                          </a:lnTo>
                                          <a:lnTo>
                                            <a:pt x="31099" y="30769"/>
                                          </a:lnTo>
                                          <a:lnTo>
                                            <a:pt x="24057" y="28247"/>
                                          </a:lnTo>
                                          <a:lnTo>
                                            <a:pt x="17603" y="24211"/>
                                          </a:lnTo>
                                          <a:lnTo>
                                            <a:pt x="9975" y="17654"/>
                                          </a:lnTo>
                                          <a:lnTo>
                                            <a:pt x="2933" y="8575"/>
                                          </a:lnTo>
                                          <a:lnTo>
                                            <a:pt x="0" y="1008"/>
                                          </a:lnTo>
                                          <a:lnTo>
                                            <a:pt x="0" y="1008"/>
                                          </a:lnTo>
                                          <a:close/>
                                        </a:path>
                                      </a:pathLst>
                                    </a:custGeom>
                                    <a:solidFill>
                                      <a:srgbClr val="FFFFFF"/>
                                    </a:solidFill>
                                    <a:ln>
                                      <a:noFill/>
                                    </a:ln>
                                  </wps:spPr>
                                  <wps:bodyPr anchorCtr="0" anchor="ctr" bIns="91425" lIns="91425" spcFirstLastPara="1" rIns="91425" wrap="square" tIns="91425">
                                    <a:noAutofit/>
                                  </wps:bodyPr>
                                </wps:wsp>
                                <wps:wsp>
                                  <wps:cNvSpPr/>
                                  <wps:cNvPr id="131" name="Shape 131"/>
                                  <wps:spPr>
                                    <a:xfrm>
                                      <a:off x="989913" y="390419"/>
                                      <a:ext cx="31099" cy="28751"/>
                                    </a:xfrm>
                                    <a:custGeom>
                                      <a:rect b="b" l="l" r="r" t="t"/>
                                      <a:pathLst>
                                        <a:path extrusionOk="0" h="28751" w="31099">
                                          <a:moveTo>
                                            <a:pt x="8214" y="0"/>
                                          </a:moveTo>
                                          <a:lnTo>
                                            <a:pt x="9975" y="1513"/>
                                          </a:lnTo>
                                          <a:lnTo>
                                            <a:pt x="11148" y="1513"/>
                                          </a:lnTo>
                                          <a:lnTo>
                                            <a:pt x="14082" y="3530"/>
                                          </a:lnTo>
                                          <a:lnTo>
                                            <a:pt x="16429" y="4539"/>
                                          </a:lnTo>
                                          <a:lnTo>
                                            <a:pt x="19363" y="8070"/>
                                          </a:lnTo>
                                          <a:lnTo>
                                            <a:pt x="22297" y="10088"/>
                                          </a:lnTo>
                                          <a:lnTo>
                                            <a:pt x="24644" y="14627"/>
                                          </a:lnTo>
                                          <a:lnTo>
                                            <a:pt x="27578" y="18662"/>
                                          </a:lnTo>
                                          <a:lnTo>
                                            <a:pt x="31099" y="24211"/>
                                          </a:lnTo>
                                          <a:lnTo>
                                            <a:pt x="30512" y="24211"/>
                                          </a:lnTo>
                                          <a:lnTo>
                                            <a:pt x="27578" y="25220"/>
                                          </a:lnTo>
                                          <a:lnTo>
                                            <a:pt x="24057" y="26228"/>
                                          </a:lnTo>
                                          <a:lnTo>
                                            <a:pt x="20537" y="27742"/>
                                          </a:lnTo>
                                          <a:lnTo>
                                            <a:pt x="14669" y="28751"/>
                                          </a:lnTo>
                                          <a:lnTo>
                                            <a:pt x="9975" y="28751"/>
                                          </a:lnTo>
                                          <a:lnTo>
                                            <a:pt x="4694" y="27742"/>
                                          </a:lnTo>
                                          <a:lnTo>
                                            <a:pt x="0" y="25220"/>
                                          </a:lnTo>
                                          <a:lnTo>
                                            <a:pt x="8214" y="0"/>
                                          </a:lnTo>
                                          <a:lnTo>
                                            <a:pt x="8214" y="0"/>
                                          </a:lnTo>
                                          <a:close/>
                                        </a:path>
                                      </a:pathLst>
                                    </a:custGeom>
                                    <a:solidFill>
                                      <a:srgbClr val="BF6633"/>
                                    </a:solidFill>
                                    <a:ln>
                                      <a:noFill/>
                                    </a:ln>
                                  </wps:spPr>
                                  <wps:bodyPr anchorCtr="0" anchor="ctr" bIns="91425" lIns="91425" spcFirstLastPara="1" rIns="91425" wrap="square" tIns="91425">
                                    <a:noAutofit/>
                                  </wps:bodyPr>
                                </wps:wsp>
                                <wps:wsp>
                                  <wps:cNvSpPr/>
                                  <wps:cNvPr id="132" name="Shape 132"/>
                                  <wps:spPr>
                                    <a:xfrm>
                                      <a:off x="992847" y="394959"/>
                                      <a:ext cx="16430" cy="17654"/>
                                    </a:xfrm>
                                    <a:custGeom>
                                      <a:rect b="b" l="l" r="r" t="t"/>
                                      <a:pathLst>
                                        <a:path extrusionOk="0" h="17654" w="16430">
                                          <a:moveTo>
                                            <a:pt x="3520" y="0"/>
                                          </a:moveTo>
                                          <a:lnTo>
                                            <a:pt x="4694" y="1008"/>
                                          </a:lnTo>
                                          <a:lnTo>
                                            <a:pt x="8215" y="4539"/>
                                          </a:lnTo>
                                          <a:lnTo>
                                            <a:pt x="11735" y="8574"/>
                                          </a:lnTo>
                                          <a:lnTo>
                                            <a:pt x="16430" y="14123"/>
                                          </a:lnTo>
                                          <a:lnTo>
                                            <a:pt x="15256" y="14123"/>
                                          </a:lnTo>
                                          <a:lnTo>
                                            <a:pt x="14669" y="15132"/>
                                          </a:lnTo>
                                          <a:lnTo>
                                            <a:pt x="11735" y="16645"/>
                                          </a:lnTo>
                                          <a:lnTo>
                                            <a:pt x="9975" y="17654"/>
                                          </a:lnTo>
                                          <a:lnTo>
                                            <a:pt x="7041" y="17654"/>
                                          </a:lnTo>
                                          <a:lnTo>
                                            <a:pt x="4694" y="17654"/>
                                          </a:lnTo>
                                          <a:lnTo>
                                            <a:pt x="1760" y="17654"/>
                                          </a:lnTo>
                                          <a:lnTo>
                                            <a:pt x="0" y="16645"/>
                                          </a:lnTo>
                                          <a:lnTo>
                                            <a:pt x="3520" y="0"/>
                                          </a:lnTo>
                                          <a:lnTo>
                                            <a:pt x="3520" y="0"/>
                                          </a:lnTo>
                                          <a:close/>
                                        </a:path>
                                      </a:pathLst>
                                    </a:custGeom>
                                    <a:solidFill>
                                      <a:srgbClr val="FFFFFF"/>
                                    </a:solidFill>
                                    <a:ln>
                                      <a:noFill/>
                                    </a:ln>
                                  </wps:spPr>
                                  <wps:bodyPr anchorCtr="0" anchor="ctr" bIns="91425" lIns="91425" spcFirstLastPara="1" rIns="91425" wrap="square" tIns="91425">
                                    <a:noAutofit/>
                                  </wps:bodyPr>
                                </wps:wsp>
                                <wps:wsp>
                                  <wps:cNvSpPr/>
                                  <wps:cNvPr id="133" name="Shape 133"/>
                                  <wps:spPr>
                                    <a:xfrm>
                                      <a:off x="1066195" y="440861"/>
                                      <a:ext cx="11735" cy="14123"/>
                                    </a:xfrm>
                                    <a:custGeom>
                                      <a:rect b="b" l="l" r="r" t="t"/>
                                      <a:pathLst>
                                        <a:path extrusionOk="0" h="14123" w="11735">
                                          <a:moveTo>
                                            <a:pt x="586" y="11096"/>
                                          </a:moveTo>
                                          <a:lnTo>
                                            <a:pt x="1760" y="13114"/>
                                          </a:lnTo>
                                          <a:lnTo>
                                            <a:pt x="4694" y="14123"/>
                                          </a:lnTo>
                                          <a:lnTo>
                                            <a:pt x="6454" y="14123"/>
                                          </a:lnTo>
                                          <a:lnTo>
                                            <a:pt x="9388" y="14123"/>
                                          </a:lnTo>
                                          <a:lnTo>
                                            <a:pt x="11148" y="12105"/>
                                          </a:lnTo>
                                          <a:lnTo>
                                            <a:pt x="11735" y="9583"/>
                                          </a:lnTo>
                                          <a:lnTo>
                                            <a:pt x="11735" y="6557"/>
                                          </a:lnTo>
                                          <a:lnTo>
                                            <a:pt x="11735" y="4539"/>
                                          </a:lnTo>
                                          <a:lnTo>
                                            <a:pt x="9974" y="1008"/>
                                          </a:lnTo>
                                          <a:lnTo>
                                            <a:pt x="8214" y="0"/>
                                          </a:lnTo>
                                          <a:lnTo>
                                            <a:pt x="5280" y="0"/>
                                          </a:lnTo>
                                          <a:lnTo>
                                            <a:pt x="2933" y="1008"/>
                                          </a:lnTo>
                                          <a:lnTo>
                                            <a:pt x="586" y="2017"/>
                                          </a:lnTo>
                                          <a:lnTo>
                                            <a:pt x="0" y="5548"/>
                                          </a:lnTo>
                                          <a:lnTo>
                                            <a:pt x="0" y="7565"/>
                                          </a:lnTo>
                                          <a:lnTo>
                                            <a:pt x="586" y="11096"/>
                                          </a:lnTo>
                                          <a:lnTo>
                                            <a:pt x="586" y="11096"/>
                                          </a:lnTo>
                                          <a:close/>
                                        </a:path>
                                      </a:pathLst>
                                    </a:custGeom>
                                    <a:solidFill>
                                      <a:srgbClr val="85291C"/>
                                    </a:solidFill>
                                    <a:ln>
                                      <a:noFill/>
                                    </a:ln>
                                  </wps:spPr>
                                  <wps:bodyPr anchorCtr="0" anchor="ctr" bIns="91425" lIns="91425" spcFirstLastPara="1" rIns="91425" wrap="square" tIns="91425">
                                    <a:noAutofit/>
                                  </wps:bodyPr>
                                </wps:wsp>
                                <wps:wsp>
                                  <wps:cNvSpPr/>
                                  <wps:cNvPr id="134" name="Shape 134"/>
                                  <wps:spPr>
                                    <a:xfrm>
                                      <a:off x="992847" y="400508"/>
                                      <a:ext cx="11148" cy="12106"/>
                                    </a:xfrm>
                                    <a:custGeom>
                                      <a:rect b="b" l="l" r="r" t="t"/>
                                      <a:pathLst>
                                        <a:path extrusionOk="0" h="12106" w="11148">
                                          <a:moveTo>
                                            <a:pt x="586" y="9583"/>
                                          </a:moveTo>
                                          <a:lnTo>
                                            <a:pt x="2933" y="11097"/>
                                          </a:lnTo>
                                          <a:lnTo>
                                            <a:pt x="4693" y="12106"/>
                                          </a:lnTo>
                                          <a:lnTo>
                                            <a:pt x="6454" y="12106"/>
                                          </a:lnTo>
                                          <a:lnTo>
                                            <a:pt x="8801" y="11097"/>
                                          </a:lnTo>
                                          <a:lnTo>
                                            <a:pt x="9974" y="8575"/>
                                          </a:lnTo>
                                          <a:lnTo>
                                            <a:pt x="11148" y="6557"/>
                                          </a:lnTo>
                                          <a:lnTo>
                                            <a:pt x="11148" y="4539"/>
                                          </a:lnTo>
                                          <a:lnTo>
                                            <a:pt x="9974" y="2017"/>
                                          </a:lnTo>
                                          <a:lnTo>
                                            <a:pt x="8214" y="0"/>
                                          </a:lnTo>
                                          <a:lnTo>
                                            <a:pt x="6454" y="0"/>
                                          </a:lnTo>
                                          <a:lnTo>
                                            <a:pt x="4693" y="0"/>
                                          </a:lnTo>
                                          <a:lnTo>
                                            <a:pt x="2933" y="1008"/>
                                          </a:lnTo>
                                          <a:lnTo>
                                            <a:pt x="0" y="4539"/>
                                          </a:lnTo>
                                          <a:lnTo>
                                            <a:pt x="586" y="9583"/>
                                          </a:lnTo>
                                          <a:lnTo>
                                            <a:pt x="586" y="9583"/>
                                          </a:lnTo>
                                          <a:close/>
                                        </a:path>
                                      </a:pathLst>
                                    </a:custGeom>
                                    <a:solidFill>
                                      <a:srgbClr val="85291C"/>
                                    </a:solidFill>
                                    <a:ln>
                                      <a:noFill/>
                                    </a:ln>
                                  </wps:spPr>
                                  <wps:bodyPr anchorCtr="0" anchor="ctr" bIns="91425" lIns="91425" spcFirstLastPara="1" rIns="91425" wrap="square" tIns="91425">
                                    <a:noAutofit/>
                                  </wps:bodyPr>
                                </wps:wsp>
                                <wps:wsp>
                                  <wps:cNvSpPr/>
                                  <wps:cNvPr id="135" name="Shape 135"/>
                                  <wps:spPr>
                                    <a:xfrm>
                                      <a:off x="991086" y="495338"/>
                                      <a:ext cx="31099" cy="21689"/>
                                    </a:xfrm>
                                    <a:custGeom>
                                      <a:rect b="b" l="l" r="r" t="t"/>
                                      <a:pathLst>
                                        <a:path extrusionOk="0" h="21689" w="31099">
                                          <a:moveTo>
                                            <a:pt x="14669" y="6557"/>
                                          </a:moveTo>
                                          <a:lnTo>
                                            <a:pt x="13495" y="5548"/>
                                          </a:lnTo>
                                          <a:lnTo>
                                            <a:pt x="12909" y="4539"/>
                                          </a:lnTo>
                                          <a:lnTo>
                                            <a:pt x="9975" y="3530"/>
                                          </a:lnTo>
                                          <a:lnTo>
                                            <a:pt x="8214" y="2017"/>
                                          </a:lnTo>
                                          <a:lnTo>
                                            <a:pt x="5280" y="0"/>
                                          </a:lnTo>
                                          <a:lnTo>
                                            <a:pt x="2347" y="0"/>
                                          </a:lnTo>
                                          <a:lnTo>
                                            <a:pt x="586" y="1008"/>
                                          </a:lnTo>
                                          <a:lnTo>
                                            <a:pt x="586" y="3530"/>
                                          </a:lnTo>
                                          <a:lnTo>
                                            <a:pt x="0" y="5548"/>
                                          </a:lnTo>
                                          <a:lnTo>
                                            <a:pt x="586" y="8574"/>
                                          </a:lnTo>
                                          <a:lnTo>
                                            <a:pt x="2347" y="11096"/>
                                          </a:lnTo>
                                          <a:lnTo>
                                            <a:pt x="4694" y="14123"/>
                                          </a:lnTo>
                                          <a:lnTo>
                                            <a:pt x="7041" y="16645"/>
                                          </a:lnTo>
                                          <a:lnTo>
                                            <a:pt x="9975" y="18662"/>
                                          </a:lnTo>
                                          <a:lnTo>
                                            <a:pt x="11735" y="20680"/>
                                          </a:lnTo>
                                          <a:lnTo>
                                            <a:pt x="14669" y="21689"/>
                                          </a:lnTo>
                                          <a:lnTo>
                                            <a:pt x="16429" y="21689"/>
                                          </a:lnTo>
                                          <a:lnTo>
                                            <a:pt x="19363" y="21689"/>
                                          </a:lnTo>
                                          <a:lnTo>
                                            <a:pt x="21710" y="21689"/>
                                          </a:lnTo>
                                          <a:lnTo>
                                            <a:pt x="25231" y="20680"/>
                                          </a:lnTo>
                                          <a:lnTo>
                                            <a:pt x="27578" y="19671"/>
                                          </a:lnTo>
                                          <a:lnTo>
                                            <a:pt x="29338" y="18662"/>
                                          </a:lnTo>
                                          <a:lnTo>
                                            <a:pt x="31099" y="16645"/>
                                          </a:lnTo>
                                          <a:lnTo>
                                            <a:pt x="31099" y="15131"/>
                                          </a:lnTo>
                                          <a:lnTo>
                                            <a:pt x="29338" y="12105"/>
                                          </a:lnTo>
                                          <a:lnTo>
                                            <a:pt x="27578" y="11096"/>
                                          </a:lnTo>
                                          <a:lnTo>
                                            <a:pt x="24644" y="10087"/>
                                          </a:lnTo>
                                          <a:lnTo>
                                            <a:pt x="22884" y="8574"/>
                                          </a:lnTo>
                                          <a:lnTo>
                                            <a:pt x="18189" y="7565"/>
                                          </a:lnTo>
                                          <a:lnTo>
                                            <a:pt x="14669" y="6557"/>
                                          </a:lnTo>
                                          <a:lnTo>
                                            <a:pt x="14669" y="6557"/>
                                          </a:lnTo>
                                          <a:close/>
                                        </a:path>
                                      </a:pathLst>
                                    </a:custGeom>
                                    <a:solidFill>
                                      <a:srgbClr val="FF9194"/>
                                    </a:solidFill>
                                    <a:ln>
                                      <a:noFill/>
                                    </a:ln>
                                  </wps:spPr>
                                  <wps:bodyPr anchorCtr="0" anchor="ctr" bIns="91425" lIns="91425" spcFirstLastPara="1" rIns="91425" wrap="square" tIns="91425">
                                    <a:noAutofit/>
                                  </wps:bodyPr>
                                </wps:wsp>
                                <wps:wsp>
                                  <wps:cNvSpPr/>
                                  <wps:cNvPr id="136" name="Shape 136"/>
                                  <wps:spPr>
                                    <a:xfrm>
                                      <a:off x="1004582" y="392941"/>
                                      <a:ext cx="95646" cy="94830"/>
                                    </a:xfrm>
                                    <a:custGeom>
                                      <a:rect b="b" l="l" r="r" t="t"/>
                                      <a:pathLst>
                                        <a:path extrusionOk="0" h="94830" w="95646">
                                          <a:moveTo>
                                            <a:pt x="92712" y="23707"/>
                                          </a:moveTo>
                                          <a:lnTo>
                                            <a:pt x="89778" y="22698"/>
                                          </a:lnTo>
                                          <a:lnTo>
                                            <a:pt x="85670" y="19672"/>
                                          </a:lnTo>
                                          <a:lnTo>
                                            <a:pt x="76868" y="15132"/>
                                          </a:lnTo>
                                          <a:lnTo>
                                            <a:pt x="68067" y="12105"/>
                                          </a:lnTo>
                                          <a:lnTo>
                                            <a:pt x="58091" y="7566"/>
                                          </a:lnTo>
                                          <a:lnTo>
                                            <a:pt x="48703" y="5548"/>
                                          </a:lnTo>
                                          <a:lnTo>
                                            <a:pt x="40488" y="5548"/>
                                          </a:lnTo>
                                          <a:lnTo>
                                            <a:pt x="35207" y="8575"/>
                                          </a:lnTo>
                                          <a:lnTo>
                                            <a:pt x="29339" y="15132"/>
                                          </a:lnTo>
                                          <a:lnTo>
                                            <a:pt x="24644" y="26229"/>
                                          </a:lnTo>
                                          <a:lnTo>
                                            <a:pt x="18190" y="38335"/>
                                          </a:lnTo>
                                          <a:lnTo>
                                            <a:pt x="14082" y="52459"/>
                                          </a:lnTo>
                                          <a:lnTo>
                                            <a:pt x="9388" y="64060"/>
                                          </a:lnTo>
                                          <a:lnTo>
                                            <a:pt x="5867" y="76166"/>
                                          </a:lnTo>
                                          <a:lnTo>
                                            <a:pt x="4694" y="83732"/>
                                          </a:lnTo>
                                          <a:lnTo>
                                            <a:pt x="5867" y="88272"/>
                                          </a:lnTo>
                                          <a:lnTo>
                                            <a:pt x="8214" y="89281"/>
                                          </a:lnTo>
                                          <a:lnTo>
                                            <a:pt x="9388" y="91299"/>
                                          </a:lnTo>
                                          <a:lnTo>
                                            <a:pt x="9388" y="93821"/>
                                          </a:lnTo>
                                          <a:lnTo>
                                            <a:pt x="8214" y="94830"/>
                                          </a:lnTo>
                                          <a:lnTo>
                                            <a:pt x="5867" y="93821"/>
                                          </a:lnTo>
                                          <a:lnTo>
                                            <a:pt x="2933" y="91299"/>
                                          </a:lnTo>
                                          <a:lnTo>
                                            <a:pt x="1173" y="87263"/>
                                          </a:lnTo>
                                          <a:lnTo>
                                            <a:pt x="0" y="82724"/>
                                          </a:lnTo>
                                          <a:lnTo>
                                            <a:pt x="1173" y="76166"/>
                                          </a:lnTo>
                                          <a:lnTo>
                                            <a:pt x="4694" y="65573"/>
                                          </a:lnTo>
                                          <a:lnTo>
                                            <a:pt x="8214" y="53467"/>
                                          </a:lnTo>
                                          <a:lnTo>
                                            <a:pt x="14082" y="39344"/>
                                          </a:lnTo>
                                          <a:lnTo>
                                            <a:pt x="20537" y="26229"/>
                                          </a:lnTo>
                                          <a:lnTo>
                                            <a:pt x="25818" y="14123"/>
                                          </a:lnTo>
                                          <a:lnTo>
                                            <a:pt x="31099" y="5548"/>
                                          </a:lnTo>
                                          <a:lnTo>
                                            <a:pt x="37554" y="1008"/>
                                          </a:lnTo>
                                          <a:lnTo>
                                            <a:pt x="43422" y="0"/>
                                          </a:lnTo>
                                          <a:lnTo>
                                            <a:pt x="50463" y="1008"/>
                                          </a:lnTo>
                                          <a:lnTo>
                                            <a:pt x="58678" y="2017"/>
                                          </a:lnTo>
                                          <a:lnTo>
                                            <a:pt x="68067" y="5548"/>
                                          </a:lnTo>
                                          <a:lnTo>
                                            <a:pt x="75108" y="7566"/>
                                          </a:lnTo>
                                          <a:lnTo>
                                            <a:pt x="83323" y="10592"/>
                                          </a:lnTo>
                                          <a:lnTo>
                                            <a:pt x="89191" y="13114"/>
                                          </a:lnTo>
                                          <a:lnTo>
                                            <a:pt x="93885" y="16141"/>
                                          </a:lnTo>
                                          <a:lnTo>
                                            <a:pt x="95646" y="19672"/>
                                          </a:lnTo>
                                          <a:lnTo>
                                            <a:pt x="94472" y="22698"/>
                                          </a:lnTo>
                                          <a:lnTo>
                                            <a:pt x="92712" y="23707"/>
                                          </a:lnTo>
                                          <a:lnTo>
                                            <a:pt x="92712" y="23707"/>
                                          </a:lnTo>
                                          <a:lnTo>
                                            <a:pt x="92712" y="23707"/>
                                          </a:lnTo>
                                          <a:close/>
                                        </a:path>
                                      </a:pathLst>
                                    </a:custGeom>
                                    <a:solidFill>
                                      <a:srgbClr val="BF6633"/>
                                    </a:solidFill>
                                    <a:ln>
                                      <a:noFill/>
                                    </a:ln>
                                  </wps:spPr>
                                  <wps:bodyPr anchorCtr="0" anchor="ctr" bIns="91425" lIns="91425" spcFirstLastPara="1" rIns="91425" wrap="square" tIns="91425">
                                    <a:noAutofit/>
                                  </wps:bodyPr>
                                </wps:wsp>
                                <wps:wsp>
                                  <wps:cNvSpPr/>
                                  <wps:cNvPr id="137" name="Shape 137"/>
                                  <wps:spPr>
                                    <a:xfrm>
                                      <a:off x="211244" y="579576"/>
                                      <a:ext cx="170755" cy="219926"/>
                                    </a:xfrm>
                                    <a:custGeom>
                                      <a:rect b="b" l="l" r="r" t="t"/>
                                      <a:pathLst>
                                        <a:path extrusionOk="0" h="219926" w="170755">
                                          <a:moveTo>
                                            <a:pt x="22884" y="0"/>
                                          </a:moveTo>
                                          <a:lnTo>
                                            <a:pt x="21124" y="3026"/>
                                          </a:lnTo>
                                          <a:lnTo>
                                            <a:pt x="18190" y="10592"/>
                                          </a:lnTo>
                                          <a:lnTo>
                                            <a:pt x="13496" y="20681"/>
                                          </a:lnTo>
                                          <a:lnTo>
                                            <a:pt x="8801" y="33795"/>
                                          </a:lnTo>
                                          <a:lnTo>
                                            <a:pt x="4694" y="46910"/>
                                          </a:lnTo>
                                          <a:lnTo>
                                            <a:pt x="586" y="58512"/>
                                          </a:lnTo>
                                          <a:lnTo>
                                            <a:pt x="0" y="67591"/>
                                          </a:lnTo>
                                          <a:lnTo>
                                            <a:pt x="586" y="74149"/>
                                          </a:lnTo>
                                          <a:lnTo>
                                            <a:pt x="5281" y="77175"/>
                                          </a:lnTo>
                                          <a:lnTo>
                                            <a:pt x="12909" y="84742"/>
                                          </a:lnTo>
                                          <a:lnTo>
                                            <a:pt x="21124" y="92308"/>
                                          </a:lnTo>
                                          <a:lnTo>
                                            <a:pt x="29926" y="101387"/>
                                          </a:lnTo>
                                          <a:lnTo>
                                            <a:pt x="38141" y="108954"/>
                                          </a:lnTo>
                                          <a:lnTo>
                                            <a:pt x="45769" y="116520"/>
                                          </a:lnTo>
                                          <a:lnTo>
                                            <a:pt x="51050" y="122069"/>
                                          </a:lnTo>
                                          <a:lnTo>
                                            <a:pt x="53397" y="123077"/>
                                          </a:lnTo>
                                          <a:lnTo>
                                            <a:pt x="73348" y="100379"/>
                                          </a:lnTo>
                                          <a:lnTo>
                                            <a:pt x="69827" y="147289"/>
                                          </a:lnTo>
                                          <a:lnTo>
                                            <a:pt x="170755" y="219926"/>
                                          </a:lnTo>
                                          <a:lnTo>
                                            <a:pt x="167821" y="214881"/>
                                          </a:lnTo>
                                          <a:lnTo>
                                            <a:pt x="163126" y="203784"/>
                                          </a:lnTo>
                                          <a:lnTo>
                                            <a:pt x="154911" y="187643"/>
                                          </a:lnTo>
                                          <a:lnTo>
                                            <a:pt x="144936" y="167971"/>
                                          </a:lnTo>
                                          <a:lnTo>
                                            <a:pt x="132027" y="147289"/>
                                          </a:lnTo>
                                          <a:lnTo>
                                            <a:pt x="119117" y="127617"/>
                                          </a:lnTo>
                                          <a:lnTo>
                                            <a:pt x="105621" y="109963"/>
                                          </a:lnTo>
                                          <a:lnTo>
                                            <a:pt x="92712" y="97856"/>
                                          </a:lnTo>
                                          <a:lnTo>
                                            <a:pt x="78629" y="87264"/>
                                          </a:lnTo>
                                          <a:lnTo>
                                            <a:pt x="66893" y="76167"/>
                                          </a:lnTo>
                                          <a:lnTo>
                                            <a:pt x="56918" y="63052"/>
                                          </a:lnTo>
                                          <a:lnTo>
                                            <a:pt x="47529" y="51954"/>
                                          </a:lnTo>
                                          <a:lnTo>
                                            <a:pt x="40488" y="41362"/>
                                          </a:lnTo>
                                          <a:lnTo>
                                            <a:pt x="34620" y="32787"/>
                                          </a:lnTo>
                                          <a:lnTo>
                                            <a:pt x="32273" y="27238"/>
                                          </a:lnTo>
                                          <a:lnTo>
                                            <a:pt x="31099" y="24716"/>
                                          </a:lnTo>
                                          <a:lnTo>
                                            <a:pt x="22884" y="0"/>
                                          </a:lnTo>
                                          <a:lnTo>
                                            <a:pt x="22884" y="0"/>
                                          </a:lnTo>
                                          <a:close/>
                                        </a:path>
                                      </a:pathLst>
                                    </a:custGeom>
                                    <a:solidFill>
                                      <a:srgbClr val="5C5C73"/>
                                    </a:solidFill>
                                    <a:ln>
                                      <a:noFill/>
                                    </a:ln>
                                  </wps:spPr>
                                  <wps:bodyPr anchorCtr="0" anchor="ctr" bIns="91425" lIns="91425" spcFirstLastPara="1" rIns="91425" wrap="square" tIns="91425">
                                    <a:noAutofit/>
                                  </wps:bodyPr>
                                </wps:wsp>
                                <wps:wsp>
                                  <wps:cNvSpPr/>
                                  <wps:cNvPr id="138" name="Shape 138"/>
                                  <wps:spPr>
                                    <a:xfrm>
                                      <a:off x="230608" y="582603"/>
                                      <a:ext cx="82150" cy="117025"/>
                                    </a:xfrm>
                                    <a:custGeom>
                                      <a:rect b="b" l="l" r="r" t="t"/>
                                      <a:pathLst>
                                        <a:path extrusionOk="0" h="117025" w="82150">
                                          <a:moveTo>
                                            <a:pt x="5281" y="3530"/>
                                          </a:moveTo>
                                          <a:lnTo>
                                            <a:pt x="1760" y="0"/>
                                          </a:lnTo>
                                          <a:lnTo>
                                            <a:pt x="586" y="3530"/>
                                          </a:lnTo>
                                          <a:lnTo>
                                            <a:pt x="0" y="8575"/>
                                          </a:lnTo>
                                          <a:lnTo>
                                            <a:pt x="0" y="16645"/>
                                          </a:lnTo>
                                          <a:lnTo>
                                            <a:pt x="586" y="25220"/>
                                          </a:lnTo>
                                          <a:lnTo>
                                            <a:pt x="2347" y="34804"/>
                                          </a:lnTo>
                                          <a:lnTo>
                                            <a:pt x="4107" y="42371"/>
                                          </a:lnTo>
                                          <a:lnTo>
                                            <a:pt x="7041" y="47919"/>
                                          </a:lnTo>
                                          <a:lnTo>
                                            <a:pt x="11735" y="53468"/>
                                          </a:lnTo>
                                          <a:lnTo>
                                            <a:pt x="18777" y="63556"/>
                                          </a:lnTo>
                                          <a:lnTo>
                                            <a:pt x="27578" y="73140"/>
                                          </a:lnTo>
                                          <a:lnTo>
                                            <a:pt x="38141" y="86255"/>
                                          </a:lnTo>
                                          <a:lnTo>
                                            <a:pt x="48703" y="97352"/>
                                          </a:lnTo>
                                          <a:lnTo>
                                            <a:pt x="57504" y="106936"/>
                                          </a:lnTo>
                                          <a:lnTo>
                                            <a:pt x="65720" y="114502"/>
                                          </a:lnTo>
                                          <a:lnTo>
                                            <a:pt x="71587" y="117025"/>
                                          </a:lnTo>
                                          <a:lnTo>
                                            <a:pt x="82150" y="99370"/>
                                          </a:lnTo>
                                          <a:lnTo>
                                            <a:pt x="79802" y="97352"/>
                                          </a:lnTo>
                                          <a:lnTo>
                                            <a:pt x="73935" y="91804"/>
                                          </a:lnTo>
                                          <a:lnTo>
                                            <a:pt x="65720" y="82724"/>
                                          </a:lnTo>
                                          <a:lnTo>
                                            <a:pt x="55744" y="73140"/>
                                          </a:lnTo>
                                          <a:lnTo>
                                            <a:pt x="44008" y="62043"/>
                                          </a:lnTo>
                                          <a:lnTo>
                                            <a:pt x="32860" y="50441"/>
                                          </a:lnTo>
                                          <a:lnTo>
                                            <a:pt x="21711" y="38335"/>
                                          </a:lnTo>
                                          <a:lnTo>
                                            <a:pt x="13496" y="28247"/>
                                          </a:lnTo>
                                          <a:lnTo>
                                            <a:pt x="11735" y="25220"/>
                                          </a:lnTo>
                                          <a:lnTo>
                                            <a:pt x="9975" y="21689"/>
                                          </a:lnTo>
                                          <a:lnTo>
                                            <a:pt x="8801" y="17654"/>
                                          </a:lnTo>
                                          <a:lnTo>
                                            <a:pt x="8215" y="13114"/>
                                          </a:lnTo>
                                          <a:lnTo>
                                            <a:pt x="6454" y="10088"/>
                                          </a:lnTo>
                                          <a:lnTo>
                                            <a:pt x="6454" y="6557"/>
                                          </a:lnTo>
                                          <a:lnTo>
                                            <a:pt x="5281" y="3530"/>
                                          </a:lnTo>
                                          <a:lnTo>
                                            <a:pt x="5281" y="3530"/>
                                          </a:lnTo>
                                          <a:lnTo>
                                            <a:pt x="5281" y="3530"/>
                                          </a:lnTo>
                                          <a:close/>
                                        </a:path>
                                      </a:pathLst>
                                    </a:custGeom>
                                    <a:solidFill>
                                      <a:srgbClr val="8A61CC"/>
                                    </a:solidFill>
                                    <a:ln>
                                      <a:noFill/>
                                    </a:ln>
                                  </wps:spPr>
                                  <wps:bodyPr anchorCtr="0" anchor="ctr" bIns="91425" lIns="91425" spcFirstLastPara="1" rIns="91425" wrap="square" tIns="91425">
                                    <a:noAutofit/>
                                  </wps:bodyPr>
                                </wps:wsp>
                                <wps:wsp>
                                  <wps:cNvSpPr/>
                                  <wps:cNvPr id="139" name="Shape 139"/>
                                  <wps:spPr>
                                    <a:xfrm>
                                      <a:off x="136135" y="729893"/>
                                      <a:ext cx="268749" cy="283483"/>
                                    </a:xfrm>
                                    <a:custGeom>
                                      <a:rect b="b" l="l" r="r" t="t"/>
                                      <a:pathLst>
                                        <a:path extrusionOk="0" h="283483" w="268749">
                                          <a:moveTo>
                                            <a:pt x="2347" y="0"/>
                                          </a:moveTo>
                                          <a:lnTo>
                                            <a:pt x="5281" y="1008"/>
                                          </a:lnTo>
                                          <a:lnTo>
                                            <a:pt x="15256" y="4539"/>
                                          </a:lnTo>
                                          <a:lnTo>
                                            <a:pt x="28165" y="10088"/>
                                          </a:lnTo>
                                          <a:lnTo>
                                            <a:pt x="44595" y="18663"/>
                                          </a:lnTo>
                                          <a:lnTo>
                                            <a:pt x="61025" y="27238"/>
                                          </a:lnTo>
                                          <a:lnTo>
                                            <a:pt x="75695" y="38335"/>
                                          </a:lnTo>
                                          <a:lnTo>
                                            <a:pt x="88018" y="48928"/>
                                          </a:lnTo>
                                          <a:lnTo>
                                            <a:pt x="95059" y="62043"/>
                                          </a:lnTo>
                                          <a:lnTo>
                                            <a:pt x="98580" y="75158"/>
                                          </a:lnTo>
                                          <a:lnTo>
                                            <a:pt x="101514" y="91804"/>
                                          </a:lnTo>
                                          <a:lnTo>
                                            <a:pt x="104448" y="108954"/>
                                          </a:lnTo>
                                          <a:lnTo>
                                            <a:pt x="107969" y="126608"/>
                                          </a:lnTo>
                                          <a:lnTo>
                                            <a:pt x="109729" y="141741"/>
                                          </a:lnTo>
                                          <a:lnTo>
                                            <a:pt x="111489" y="154856"/>
                                          </a:lnTo>
                                          <a:lnTo>
                                            <a:pt x="112663" y="162422"/>
                                          </a:lnTo>
                                          <a:lnTo>
                                            <a:pt x="113250" y="166962"/>
                                          </a:lnTo>
                                          <a:lnTo>
                                            <a:pt x="119118" y="165953"/>
                                          </a:lnTo>
                                          <a:lnTo>
                                            <a:pt x="133787" y="165953"/>
                                          </a:lnTo>
                                          <a:lnTo>
                                            <a:pt x="154912" y="164944"/>
                                          </a:lnTo>
                                          <a:lnTo>
                                            <a:pt x="179557" y="163431"/>
                                          </a:lnTo>
                                          <a:lnTo>
                                            <a:pt x="203615" y="161413"/>
                                          </a:lnTo>
                                          <a:lnTo>
                                            <a:pt x="226500" y="159396"/>
                                          </a:lnTo>
                                          <a:lnTo>
                                            <a:pt x="243517" y="155865"/>
                                          </a:lnTo>
                                          <a:lnTo>
                                            <a:pt x="252905" y="151829"/>
                                          </a:lnTo>
                                          <a:lnTo>
                                            <a:pt x="255839" y="150821"/>
                                          </a:lnTo>
                                          <a:lnTo>
                                            <a:pt x="258773" y="153847"/>
                                          </a:lnTo>
                                          <a:lnTo>
                                            <a:pt x="261120" y="161413"/>
                                          </a:lnTo>
                                          <a:lnTo>
                                            <a:pt x="262881" y="173519"/>
                                          </a:lnTo>
                                          <a:lnTo>
                                            <a:pt x="264641" y="185625"/>
                                          </a:lnTo>
                                          <a:lnTo>
                                            <a:pt x="266988" y="199749"/>
                                          </a:lnTo>
                                          <a:lnTo>
                                            <a:pt x="267575" y="212864"/>
                                          </a:lnTo>
                                          <a:lnTo>
                                            <a:pt x="268749" y="224970"/>
                                          </a:lnTo>
                                          <a:lnTo>
                                            <a:pt x="261120" y="236572"/>
                                          </a:lnTo>
                                          <a:lnTo>
                                            <a:pt x="241756" y="248678"/>
                                          </a:lnTo>
                                          <a:lnTo>
                                            <a:pt x="213590" y="260784"/>
                                          </a:lnTo>
                                          <a:lnTo>
                                            <a:pt x="180730" y="271881"/>
                                          </a:lnTo>
                                          <a:lnTo>
                                            <a:pt x="146697" y="278438"/>
                                          </a:lnTo>
                                          <a:lnTo>
                                            <a:pt x="114423" y="283483"/>
                                          </a:lnTo>
                                          <a:lnTo>
                                            <a:pt x="89778" y="282474"/>
                                          </a:lnTo>
                                          <a:lnTo>
                                            <a:pt x="73935" y="274907"/>
                                          </a:lnTo>
                                          <a:lnTo>
                                            <a:pt x="62199" y="260784"/>
                                          </a:lnTo>
                                          <a:lnTo>
                                            <a:pt x="51050" y="241111"/>
                                          </a:lnTo>
                                          <a:lnTo>
                                            <a:pt x="38141" y="216899"/>
                                          </a:lnTo>
                                          <a:lnTo>
                                            <a:pt x="27579" y="188652"/>
                                          </a:lnTo>
                                          <a:lnTo>
                                            <a:pt x="16430" y="154856"/>
                                          </a:lnTo>
                                          <a:lnTo>
                                            <a:pt x="8215" y="119042"/>
                                          </a:lnTo>
                                          <a:lnTo>
                                            <a:pt x="1760" y="80706"/>
                                          </a:lnTo>
                                          <a:lnTo>
                                            <a:pt x="0" y="40353"/>
                                          </a:lnTo>
                                          <a:lnTo>
                                            <a:pt x="2347" y="0"/>
                                          </a:lnTo>
                                          <a:lnTo>
                                            <a:pt x="2347" y="0"/>
                                          </a:lnTo>
                                          <a:close/>
                                        </a:path>
                                      </a:pathLst>
                                    </a:custGeom>
                                    <a:solidFill>
                                      <a:srgbClr val="1C404F"/>
                                    </a:solidFill>
                                    <a:ln>
                                      <a:noFill/>
                                    </a:ln>
                                  </wps:spPr>
                                  <wps:bodyPr anchorCtr="0" anchor="ctr" bIns="91425" lIns="91425" spcFirstLastPara="1" rIns="91425" wrap="square" tIns="91425">
                                    <a:noAutofit/>
                                  </wps:bodyPr>
                                </wps:wsp>
                                <wps:wsp>
                                  <wps:cNvSpPr/>
                                  <wps:cNvPr id="140" name="Shape 140"/>
                                  <wps:spPr>
                                    <a:xfrm>
                                      <a:off x="388454" y="605806"/>
                                      <a:ext cx="195400" cy="210342"/>
                                    </a:xfrm>
                                    <a:custGeom>
                                      <a:rect b="b" l="l" r="r" t="t"/>
                                      <a:pathLst>
                                        <a:path extrusionOk="0" h="210342" w="195400">
                                          <a:moveTo>
                                            <a:pt x="0" y="0"/>
                                          </a:moveTo>
                                          <a:lnTo>
                                            <a:pt x="2347" y="3026"/>
                                          </a:lnTo>
                                          <a:lnTo>
                                            <a:pt x="9975" y="11601"/>
                                          </a:lnTo>
                                          <a:lnTo>
                                            <a:pt x="21124" y="24716"/>
                                          </a:lnTo>
                                          <a:lnTo>
                                            <a:pt x="33446" y="40353"/>
                                          </a:lnTo>
                                          <a:lnTo>
                                            <a:pt x="45769" y="57503"/>
                                          </a:lnTo>
                                          <a:lnTo>
                                            <a:pt x="57505" y="75158"/>
                                          </a:lnTo>
                                          <a:lnTo>
                                            <a:pt x="66893" y="91299"/>
                                          </a:lnTo>
                                          <a:lnTo>
                                            <a:pt x="72174" y="104414"/>
                                          </a:lnTo>
                                          <a:lnTo>
                                            <a:pt x="75108" y="102396"/>
                                          </a:lnTo>
                                          <a:lnTo>
                                            <a:pt x="85084" y="95839"/>
                                          </a:lnTo>
                                          <a:lnTo>
                                            <a:pt x="97993" y="85750"/>
                                          </a:lnTo>
                                          <a:lnTo>
                                            <a:pt x="114423" y="76167"/>
                                          </a:lnTo>
                                          <a:lnTo>
                                            <a:pt x="132027" y="66078"/>
                                          </a:lnTo>
                                          <a:lnTo>
                                            <a:pt x="147283" y="57503"/>
                                          </a:lnTo>
                                          <a:lnTo>
                                            <a:pt x="161366" y="50946"/>
                                          </a:lnTo>
                                          <a:lnTo>
                                            <a:pt x="170168" y="48928"/>
                                          </a:lnTo>
                                          <a:lnTo>
                                            <a:pt x="170168" y="50946"/>
                                          </a:lnTo>
                                          <a:lnTo>
                                            <a:pt x="170168" y="56494"/>
                                          </a:lnTo>
                                          <a:lnTo>
                                            <a:pt x="171341" y="64060"/>
                                          </a:lnTo>
                                          <a:lnTo>
                                            <a:pt x="174275" y="72636"/>
                                          </a:lnTo>
                                          <a:lnTo>
                                            <a:pt x="176622" y="82724"/>
                                          </a:lnTo>
                                          <a:lnTo>
                                            <a:pt x="181317" y="91299"/>
                                          </a:lnTo>
                                          <a:lnTo>
                                            <a:pt x="186598" y="98865"/>
                                          </a:lnTo>
                                          <a:lnTo>
                                            <a:pt x="195400" y="104414"/>
                                          </a:lnTo>
                                          <a:lnTo>
                                            <a:pt x="190705" y="108954"/>
                                          </a:lnTo>
                                          <a:lnTo>
                                            <a:pt x="176622" y="123077"/>
                                          </a:lnTo>
                                          <a:lnTo>
                                            <a:pt x="157258" y="141741"/>
                                          </a:lnTo>
                                          <a:lnTo>
                                            <a:pt x="136721" y="162422"/>
                                          </a:lnTo>
                                          <a:lnTo>
                                            <a:pt x="113249" y="182094"/>
                                          </a:lnTo>
                                          <a:lnTo>
                                            <a:pt x="91538" y="199244"/>
                                          </a:lnTo>
                                          <a:lnTo>
                                            <a:pt x="73348" y="209333"/>
                                          </a:lnTo>
                                          <a:lnTo>
                                            <a:pt x="62199" y="210342"/>
                                          </a:lnTo>
                                          <a:lnTo>
                                            <a:pt x="54571" y="203784"/>
                                          </a:lnTo>
                                          <a:lnTo>
                                            <a:pt x="49290" y="193696"/>
                                          </a:lnTo>
                                          <a:lnTo>
                                            <a:pt x="44009" y="182094"/>
                                          </a:lnTo>
                                          <a:lnTo>
                                            <a:pt x="41075" y="168979"/>
                                          </a:lnTo>
                                          <a:lnTo>
                                            <a:pt x="37554" y="154856"/>
                                          </a:lnTo>
                                          <a:lnTo>
                                            <a:pt x="35793" y="141741"/>
                                          </a:lnTo>
                                          <a:lnTo>
                                            <a:pt x="34620" y="129635"/>
                                          </a:lnTo>
                                          <a:lnTo>
                                            <a:pt x="33446" y="121060"/>
                                          </a:lnTo>
                                          <a:lnTo>
                                            <a:pt x="32860" y="110971"/>
                                          </a:lnTo>
                                          <a:lnTo>
                                            <a:pt x="29926" y="98865"/>
                                          </a:lnTo>
                                          <a:lnTo>
                                            <a:pt x="26992" y="87264"/>
                                          </a:lnTo>
                                          <a:lnTo>
                                            <a:pt x="24645" y="76167"/>
                                          </a:lnTo>
                                          <a:lnTo>
                                            <a:pt x="21711" y="66078"/>
                                          </a:lnTo>
                                          <a:lnTo>
                                            <a:pt x="19950" y="57503"/>
                                          </a:lnTo>
                                          <a:lnTo>
                                            <a:pt x="17016" y="51954"/>
                                          </a:lnTo>
                                          <a:lnTo>
                                            <a:pt x="17016" y="50946"/>
                                          </a:lnTo>
                                          <a:lnTo>
                                            <a:pt x="0" y="0"/>
                                          </a:lnTo>
                                          <a:lnTo>
                                            <a:pt x="0" y="0"/>
                                          </a:lnTo>
                                          <a:close/>
                                        </a:path>
                                      </a:pathLst>
                                    </a:custGeom>
                                    <a:solidFill>
                                      <a:srgbClr val="1C404F"/>
                                    </a:solidFill>
                                    <a:ln>
                                      <a:noFill/>
                                    </a:ln>
                                  </wps:spPr>
                                  <wps:bodyPr anchorCtr="0" anchor="ctr" bIns="91425" lIns="91425" spcFirstLastPara="1" rIns="91425" wrap="square" tIns="91425">
                                    <a:noAutofit/>
                                  </wps:bodyPr>
                                </wps:wsp>
                                <wps:wsp>
                                  <wps:cNvSpPr/>
                                  <wps:cNvPr id="141" name="Shape 141"/>
                                  <wps:spPr>
                                    <a:xfrm>
                                      <a:off x="399016" y="122069"/>
                                      <a:ext cx="149044" cy="181086"/>
                                    </a:xfrm>
                                    <a:custGeom>
                                      <a:rect b="b" l="l" r="r" t="t"/>
                                      <a:pathLst>
                                        <a:path extrusionOk="0" h="181086" w="149044">
                                          <a:moveTo>
                                            <a:pt x="115597" y="22194"/>
                                          </a:moveTo>
                                          <a:lnTo>
                                            <a:pt x="116770" y="23203"/>
                                          </a:lnTo>
                                          <a:lnTo>
                                            <a:pt x="118531" y="26229"/>
                                          </a:lnTo>
                                          <a:lnTo>
                                            <a:pt x="120291" y="30769"/>
                                          </a:lnTo>
                                          <a:lnTo>
                                            <a:pt x="123812" y="35309"/>
                                          </a:lnTo>
                                          <a:lnTo>
                                            <a:pt x="126746" y="36318"/>
                                          </a:lnTo>
                                          <a:lnTo>
                                            <a:pt x="131440" y="35309"/>
                                          </a:lnTo>
                                          <a:lnTo>
                                            <a:pt x="136134" y="35309"/>
                                          </a:lnTo>
                                          <a:lnTo>
                                            <a:pt x="138481" y="38335"/>
                                          </a:lnTo>
                                          <a:lnTo>
                                            <a:pt x="140828" y="42875"/>
                                          </a:lnTo>
                                          <a:lnTo>
                                            <a:pt x="140828" y="45902"/>
                                          </a:lnTo>
                                          <a:lnTo>
                                            <a:pt x="140828" y="49432"/>
                                          </a:lnTo>
                                          <a:lnTo>
                                            <a:pt x="142589" y="51450"/>
                                          </a:lnTo>
                                          <a:lnTo>
                                            <a:pt x="144349" y="52459"/>
                                          </a:lnTo>
                                          <a:lnTo>
                                            <a:pt x="147870" y="56999"/>
                                          </a:lnTo>
                                          <a:lnTo>
                                            <a:pt x="147870" y="59016"/>
                                          </a:lnTo>
                                          <a:lnTo>
                                            <a:pt x="149044" y="62547"/>
                                          </a:lnTo>
                                          <a:lnTo>
                                            <a:pt x="149044" y="65574"/>
                                          </a:lnTo>
                                          <a:lnTo>
                                            <a:pt x="149044" y="70114"/>
                                          </a:lnTo>
                                          <a:lnTo>
                                            <a:pt x="146110" y="77680"/>
                                          </a:lnTo>
                                          <a:lnTo>
                                            <a:pt x="141415" y="92812"/>
                                          </a:lnTo>
                                          <a:lnTo>
                                            <a:pt x="133200" y="111476"/>
                                          </a:lnTo>
                                          <a:lnTo>
                                            <a:pt x="122051" y="131148"/>
                                          </a:lnTo>
                                          <a:lnTo>
                                            <a:pt x="107382" y="150820"/>
                                          </a:lnTo>
                                          <a:lnTo>
                                            <a:pt x="90952" y="166962"/>
                                          </a:lnTo>
                                          <a:lnTo>
                                            <a:pt x="69827" y="178059"/>
                                          </a:lnTo>
                                          <a:lnTo>
                                            <a:pt x="46942" y="181086"/>
                                          </a:lnTo>
                                          <a:lnTo>
                                            <a:pt x="44009" y="180077"/>
                                          </a:lnTo>
                                          <a:lnTo>
                                            <a:pt x="41661" y="178059"/>
                                          </a:lnTo>
                                          <a:lnTo>
                                            <a:pt x="36967" y="173519"/>
                                          </a:lnTo>
                                          <a:lnTo>
                                            <a:pt x="33446" y="169484"/>
                                          </a:lnTo>
                                          <a:lnTo>
                                            <a:pt x="28752" y="161918"/>
                                          </a:lnTo>
                                          <a:lnTo>
                                            <a:pt x="24058" y="153847"/>
                                          </a:lnTo>
                                          <a:lnTo>
                                            <a:pt x="19363" y="143254"/>
                                          </a:lnTo>
                                          <a:lnTo>
                                            <a:pt x="15843" y="132157"/>
                                          </a:lnTo>
                                          <a:lnTo>
                                            <a:pt x="14082" y="120051"/>
                                          </a:lnTo>
                                          <a:lnTo>
                                            <a:pt x="12322" y="110467"/>
                                          </a:lnTo>
                                          <a:lnTo>
                                            <a:pt x="10562" y="102901"/>
                                          </a:lnTo>
                                          <a:lnTo>
                                            <a:pt x="10562" y="97352"/>
                                          </a:lnTo>
                                          <a:lnTo>
                                            <a:pt x="10562" y="92812"/>
                                          </a:lnTo>
                                          <a:lnTo>
                                            <a:pt x="10562" y="90795"/>
                                          </a:lnTo>
                                          <a:lnTo>
                                            <a:pt x="10562" y="89786"/>
                                          </a:lnTo>
                                          <a:lnTo>
                                            <a:pt x="10562" y="88777"/>
                                          </a:lnTo>
                                          <a:lnTo>
                                            <a:pt x="6454" y="85246"/>
                                          </a:lnTo>
                                          <a:lnTo>
                                            <a:pt x="4107" y="81211"/>
                                          </a:lnTo>
                                          <a:lnTo>
                                            <a:pt x="1173" y="77680"/>
                                          </a:lnTo>
                                          <a:lnTo>
                                            <a:pt x="0" y="74653"/>
                                          </a:lnTo>
                                          <a:lnTo>
                                            <a:pt x="0" y="70114"/>
                                          </a:lnTo>
                                          <a:lnTo>
                                            <a:pt x="1173" y="66583"/>
                                          </a:lnTo>
                                          <a:lnTo>
                                            <a:pt x="1173" y="61538"/>
                                          </a:lnTo>
                                          <a:lnTo>
                                            <a:pt x="2933" y="58008"/>
                                          </a:lnTo>
                                          <a:lnTo>
                                            <a:pt x="4107" y="54981"/>
                                          </a:lnTo>
                                          <a:lnTo>
                                            <a:pt x="4694" y="53468"/>
                                          </a:lnTo>
                                          <a:lnTo>
                                            <a:pt x="8215" y="52459"/>
                                          </a:lnTo>
                                          <a:lnTo>
                                            <a:pt x="12322" y="55990"/>
                                          </a:lnTo>
                                          <a:lnTo>
                                            <a:pt x="14669" y="59016"/>
                                          </a:lnTo>
                                          <a:lnTo>
                                            <a:pt x="15843" y="60025"/>
                                          </a:lnTo>
                                          <a:lnTo>
                                            <a:pt x="17603" y="58008"/>
                                          </a:lnTo>
                                          <a:lnTo>
                                            <a:pt x="20537" y="54981"/>
                                          </a:lnTo>
                                          <a:lnTo>
                                            <a:pt x="21124" y="50441"/>
                                          </a:lnTo>
                                          <a:lnTo>
                                            <a:pt x="22297" y="45902"/>
                                          </a:lnTo>
                                          <a:lnTo>
                                            <a:pt x="22297" y="43884"/>
                                          </a:lnTo>
                                          <a:lnTo>
                                            <a:pt x="22884" y="42875"/>
                                          </a:lnTo>
                                          <a:lnTo>
                                            <a:pt x="24058" y="41866"/>
                                          </a:lnTo>
                                          <a:lnTo>
                                            <a:pt x="26992" y="41866"/>
                                          </a:lnTo>
                                          <a:lnTo>
                                            <a:pt x="30512" y="41866"/>
                                          </a:lnTo>
                                          <a:lnTo>
                                            <a:pt x="32273" y="41866"/>
                                          </a:lnTo>
                                          <a:lnTo>
                                            <a:pt x="32273" y="40353"/>
                                          </a:lnTo>
                                          <a:lnTo>
                                            <a:pt x="33446" y="39344"/>
                                          </a:lnTo>
                                          <a:lnTo>
                                            <a:pt x="32273" y="37326"/>
                                          </a:lnTo>
                                          <a:lnTo>
                                            <a:pt x="32273" y="35309"/>
                                          </a:lnTo>
                                          <a:lnTo>
                                            <a:pt x="32273" y="30769"/>
                                          </a:lnTo>
                                          <a:lnTo>
                                            <a:pt x="33446" y="27742"/>
                                          </a:lnTo>
                                          <a:lnTo>
                                            <a:pt x="35207" y="24212"/>
                                          </a:lnTo>
                                          <a:lnTo>
                                            <a:pt x="37554" y="23203"/>
                                          </a:lnTo>
                                          <a:lnTo>
                                            <a:pt x="40488" y="21185"/>
                                          </a:lnTo>
                                          <a:lnTo>
                                            <a:pt x="43422" y="19672"/>
                                          </a:lnTo>
                                          <a:lnTo>
                                            <a:pt x="45769" y="18663"/>
                                          </a:lnTo>
                                          <a:lnTo>
                                            <a:pt x="49876" y="19672"/>
                                          </a:lnTo>
                                          <a:lnTo>
                                            <a:pt x="52224" y="19672"/>
                                          </a:lnTo>
                                          <a:lnTo>
                                            <a:pt x="55158" y="16645"/>
                                          </a:lnTo>
                                          <a:lnTo>
                                            <a:pt x="56331" y="14628"/>
                                          </a:lnTo>
                                          <a:lnTo>
                                            <a:pt x="58091" y="11097"/>
                                          </a:lnTo>
                                          <a:lnTo>
                                            <a:pt x="58678" y="8070"/>
                                          </a:lnTo>
                                          <a:lnTo>
                                            <a:pt x="61025" y="5548"/>
                                          </a:lnTo>
                                          <a:lnTo>
                                            <a:pt x="61612" y="2522"/>
                                          </a:lnTo>
                                          <a:lnTo>
                                            <a:pt x="64546" y="1513"/>
                                          </a:lnTo>
                                          <a:lnTo>
                                            <a:pt x="66306" y="0"/>
                                          </a:lnTo>
                                          <a:lnTo>
                                            <a:pt x="69240" y="1513"/>
                                          </a:lnTo>
                                          <a:lnTo>
                                            <a:pt x="72761" y="3530"/>
                                          </a:lnTo>
                                          <a:lnTo>
                                            <a:pt x="76282" y="9079"/>
                                          </a:lnTo>
                                          <a:lnTo>
                                            <a:pt x="78042" y="11097"/>
                                          </a:lnTo>
                                          <a:lnTo>
                                            <a:pt x="82737" y="10088"/>
                                          </a:lnTo>
                                          <a:lnTo>
                                            <a:pt x="85670" y="9079"/>
                                          </a:lnTo>
                                          <a:lnTo>
                                            <a:pt x="88018" y="8070"/>
                                          </a:lnTo>
                                          <a:lnTo>
                                            <a:pt x="90952" y="6557"/>
                                          </a:lnTo>
                                          <a:lnTo>
                                            <a:pt x="94472" y="6557"/>
                                          </a:lnTo>
                                          <a:lnTo>
                                            <a:pt x="98580" y="6557"/>
                                          </a:lnTo>
                                          <a:lnTo>
                                            <a:pt x="102101" y="8070"/>
                                          </a:lnTo>
                                          <a:lnTo>
                                            <a:pt x="102687" y="8070"/>
                                          </a:lnTo>
                                          <a:lnTo>
                                            <a:pt x="103861" y="10088"/>
                                          </a:lnTo>
                                          <a:lnTo>
                                            <a:pt x="105034" y="12106"/>
                                          </a:lnTo>
                                          <a:lnTo>
                                            <a:pt x="105034" y="15636"/>
                                          </a:lnTo>
                                          <a:lnTo>
                                            <a:pt x="105034" y="17654"/>
                                          </a:lnTo>
                                          <a:lnTo>
                                            <a:pt x="105621" y="19672"/>
                                          </a:lnTo>
                                          <a:lnTo>
                                            <a:pt x="107382" y="21185"/>
                                          </a:lnTo>
                                          <a:lnTo>
                                            <a:pt x="110316" y="22194"/>
                                          </a:lnTo>
                                          <a:lnTo>
                                            <a:pt x="113836" y="22194"/>
                                          </a:lnTo>
                                          <a:lnTo>
                                            <a:pt x="115597" y="22194"/>
                                          </a:lnTo>
                                          <a:lnTo>
                                            <a:pt x="115597" y="22194"/>
                                          </a:lnTo>
                                          <a:close/>
                                        </a:path>
                                      </a:pathLst>
                                    </a:custGeom>
                                    <a:solidFill>
                                      <a:srgbClr val="CC804D"/>
                                    </a:solidFill>
                                    <a:ln>
                                      <a:noFill/>
                                    </a:ln>
                                  </wps:spPr>
                                  <wps:bodyPr anchorCtr="0" anchor="ctr" bIns="91425" lIns="91425" spcFirstLastPara="1" rIns="91425" wrap="square" tIns="91425">
                                    <a:noAutofit/>
                                  </wps:bodyPr>
                                </wps:wsp>
                                <wps:wsp>
                                  <wps:cNvSpPr/>
                                  <wps:cNvPr id="142" name="Shape 142"/>
                                  <wps:spPr>
                                    <a:xfrm>
                                      <a:off x="431289" y="179068"/>
                                      <a:ext cx="55158" cy="33796"/>
                                    </a:xfrm>
                                    <a:custGeom>
                                      <a:rect b="b" l="l" r="r" t="t"/>
                                      <a:pathLst>
                                        <a:path extrusionOk="0" h="33796" w="55158">
                                          <a:moveTo>
                                            <a:pt x="0" y="0"/>
                                          </a:moveTo>
                                          <a:lnTo>
                                            <a:pt x="1760" y="0"/>
                                          </a:lnTo>
                                          <a:lnTo>
                                            <a:pt x="6454" y="0"/>
                                          </a:lnTo>
                                          <a:lnTo>
                                            <a:pt x="13496" y="0"/>
                                          </a:lnTo>
                                          <a:lnTo>
                                            <a:pt x="22884" y="2017"/>
                                          </a:lnTo>
                                          <a:lnTo>
                                            <a:pt x="32273" y="5548"/>
                                          </a:lnTo>
                                          <a:lnTo>
                                            <a:pt x="41075" y="12106"/>
                                          </a:lnTo>
                                          <a:lnTo>
                                            <a:pt x="48703" y="20681"/>
                                          </a:lnTo>
                                          <a:lnTo>
                                            <a:pt x="55158" y="33796"/>
                                          </a:lnTo>
                                          <a:lnTo>
                                            <a:pt x="53397" y="33796"/>
                                          </a:lnTo>
                                          <a:lnTo>
                                            <a:pt x="48703" y="33796"/>
                                          </a:lnTo>
                                          <a:lnTo>
                                            <a:pt x="43422" y="32787"/>
                                          </a:lnTo>
                                          <a:lnTo>
                                            <a:pt x="35794" y="31778"/>
                                          </a:lnTo>
                                          <a:lnTo>
                                            <a:pt x="26405" y="28247"/>
                                          </a:lnTo>
                                          <a:lnTo>
                                            <a:pt x="18190" y="24212"/>
                                          </a:lnTo>
                                          <a:lnTo>
                                            <a:pt x="9975" y="17654"/>
                                          </a:lnTo>
                                          <a:lnTo>
                                            <a:pt x="2933" y="8575"/>
                                          </a:lnTo>
                                          <a:lnTo>
                                            <a:pt x="0" y="0"/>
                                          </a:lnTo>
                                          <a:lnTo>
                                            <a:pt x="0" y="0"/>
                                          </a:lnTo>
                                          <a:close/>
                                        </a:path>
                                      </a:pathLst>
                                    </a:custGeom>
                                    <a:solidFill>
                                      <a:srgbClr val="591F61"/>
                                    </a:solidFill>
                                    <a:ln>
                                      <a:noFill/>
                                    </a:ln>
                                  </wps:spPr>
                                  <wps:bodyPr anchorCtr="0" anchor="ctr" bIns="91425" lIns="91425" spcFirstLastPara="1" rIns="91425" wrap="square" tIns="91425">
                                    <a:noAutofit/>
                                  </wps:bodyPr>
                                </wps:wsp>
                                <wps:wsp>
                                  <wps:cNvSpPr/>
                                  <wps:cNvPr id="143" name="Shape 143"/>
                                  <wps:spPr>
                                    <a:xfrm>
                                      <a:off x="441265" y="184617"/>
                                      <a:ext cx="36967" cy="21689"/>
                                    </a:xfrm>
                                    <a:custGeom>
                                      <a:rect b="b" l="l" r="r" t="t"/>
                                      <a:pathLst>
                                        <a:path extrusionOk="0" h="21689" w="36967">
                                          <a:moveTo>
                                            <a:pt x="0" y="1008"/>
                                          </a:moveTo>
                                          <a:lnTo>
                                            <a:pt x="1173" y="0"/>
                                          </a:lnTo>
                                          <a:lnTo>
                                            <a:pt x="4694" y="1008"/>
                                          </a:lnTo>
                                          <a:lnTo>
                                            <a:pt x="8214" y="1008"/>
                                          </a:lnTo>
                                          <a:lnTo>
                                            <a:pt x="14082" y="2017"/>
                                          </a:lnTo>
                                          <a:lnTo>
                                            <a:pt x="19363" y="4035"/>
                                          </a:lnTo>
                                          <a:lnTo>
                                            <a:pt x="25818" y="8574"/>
                                          </a:lnTo>
                                          <a:lnTo>
                                            <a:pt x="31099" y="13114"/>
                                          </a:lnTo>
                                          <a:lnTo>
                                            <a:pt x="36967" y="21689"/>
                                          </a:lnTo>
                                          <a:lnTo>
                                            <a:pt x="35793" y="21689"/>
                                          </a:lnTo>
                                          <a:lnTo>
                                            <a:pt x="33446" y="21689"/>
                                          </a:lnTo>
                                          <a:lnTo>
                                            <a:pt x="29338" y="20680"/>
                                          </a:lnTo>
                                          <a:lnTo>
                                            <a:pt x="25818" y="20680"/>
                                          </a:lnTo>
                                          <a:lnTo>
                                            <a:pt x="19363" y="19671"/>
                                          </a:lnTo>
                                          <a:lnTo>
                                            <a:pt x="14082" y="16140"/>
                                          </a:lnTo>
                                          <a:lnTo>
                                            <a:pt x="7628" y="12105"/>
                                          </a:lnTo>
                                          <a:lnTo>
                                            <a:pt x="1173" y="5548"/>
                                          </a:lnTo>
                                          <a:lnTo>
                                            <a:pt x="0" y="1008"/>
                                          </a:lnTo>
                                          <a:lnTo>
                                            <a:pt x="0" y="1008"/>
                                          </a:lnTo>
                                          <a:close/>
                                        </a:path>
                                      </a:pathLst>
                                    </a:custGeom>
                                    <a:solidFill>
                                      <a:srgbClr val="00FFFF"/>
                                    </a:solidFill>
                                    <a:ln>
                                      <a:noFill/>
                                    </a:ln>
                                  </wps:spPr>
                                  <wps:bodyPr anchorCtr="0" anchor="ctr" bIns="91425" lIns="91425" spcFirstLastPara="1" rIns="91425" wrap="square" tIns="91425">
                                    <a:noAutofit/>
                                  </wps:bodyPr>
                                </wps:wsp>
                                <wps:wsp>
                                  <wps:cNvSpPr/>
                                  <wps:cNvPr id="144" name="Shape 144"/>
                                  <wps:spPr>
                                    <a:xfrm>
                                      <a:off x="504638" y="224970"/>
                                      <a:ext cx="27579" cy="26229"/>
                                    </a:xfrm>
                                    <a:custGeom>
                                      <a:rect b="b" l="l" r="r" t="t"/>
                                      <a:pathLst>
                                        <a:path extrusionOk="0" h="26229" w="27579">
                                          <a:moveTo>
                                            <a:pt x="1173" y="0"/>
                                          </a:moveTo>
                                          <a:lnTo>
                                            <a:pt x="1760" y="0"/>
                                          </a:lnTo>
                                          <a:lnTo>
                                            <a:pt x="3520" y="0"/>
                                          </a:lnTo>
                                          <a:lnTo>
                                            <a:pt x="7628" y="0"/>
                                          </a:lnTo>
                                          <a:lnTo>
                                            <a:pt x="11148" y="0"/>
                                          </a:lnTo>
                                          <a:lnTo>
                                            <a:pt x="15843" y="1008"/>
                                          </a:lnTo>
                                          <a:lnTo>
                                            <a:pt x="19363" y="3026"/>
                                          </a:lnTo>
                                          <a:lnTo>
                                            <a:pt x="22884" y="4035"/>
                                          </a:lnTo>
                                          <a:lnTo>
                                            <a:pt x="27579" y="8574"/>
                                          </a:lnTo>
                                          <a:lnTo>
                                            <a:pt x="26405" y="8574"/>
                                          </a:lnTo>
                                          <a:lnTo>
                                            <a:pt x="25818" y="10592"/>
                                          </a:lnTo>
                                          <a:lnTo>
                                            <a:pt x="24058" y="14123"/>
                                          </a:lnTo>
                                          <a:lnTo>
                                            <a:pt x="22297" y="17149"/>
                                          </a:lnTo>
                                          <a:lnTo>
                                            <a:pt x="20537" y="19671"/>
                                          </a:lnTo>
                                          <a:lnTo>
                                            <a:pt x="18190" y="22698"/>
                                          </a:lnTo>
                                          <a:lnTo>
                                            <a:pt x="17603" y="25220"/>
                                          </a:lnTo>
                                          <a:lnTo>
                                            <a:pt x="16430" y="26229"/>
                                          </a:lnTo>
                                          <a:lnTo>
                                            <a:pt x="15843" y="25220"/>
                                          </a:lnTo>
                                          <a:lnTo>
                                            <a:pt x="14082" y="21689"/>
                                          </a:lnTo>
                                          <a:lnTo>
                                            <a:pt x="9975" y="17149"/>
                                          </a:lnTo>
                                          <a:lnTo>
                                            <a:pt x="7628" y="13114"/>
                                          </a:lnTo>
                                          <a:lnTo>
                                            <a:pt x="3520" y="8574"/>
                                          </a:lnTo>
                                          <a:lnTo>
                                            <a:pt x="1173" y="4035"/>
                                          </a:lnTo>
                                          <a:lnTo>
                                            <a:pt x="0" y="1008"/>
                                          </a:lnTo>
                                          <a:lnTo>
                                            <a:pt x="1173" y="0"/>
                                          </a:lnTo>
                                          <a:lnTo>
                                            <a:pt x="1173" y="0"/>
                                          </a:lnTo>
                                          <a:close/>
                                        </a:path>
                                      </a:pathLst>
                                    </a:custGeom>
                                    <a:solidFill>
                                      <a:srgbClr val="591F61"/>
                                    </a:solidFill>
                                    <a:ln>
                                      <a:noFill/>
                                    </a:ln>
                                  </wps:spPr>
                                  <wps:bodyPr anchorCtr="0" anchor="ctr" bIns="91425" lIns="91425" spcFirstLastPara="1" rIns="91425" wrap="square" tIns="91425">
                                    <a:noAutofit/>
                                  </wps:bodyPr>
                                </wps:wsp>
                                <wps:wsp>
                                  <wps:cNvSpPr/>
                                  <wps:cNvPr id="145" name="Shape 145"/>
                                  <wps:spPr>
                                    <a:xfrm>
                                      <a:off x="511093" y="229005"/>
                                      <a:ext cx="18190" cy="18663"/>
                                    </a:xfrm>
                                    <a:custGeom>
                                      <a:rect b="b" l="l" r="r" t="t"/>
                                      <a:pathLst>
                                        <a:path extrusionOk="0" h="18663" w="18190">
                                          <a:moveTo>
                                            <a:pt x="0" y="0"/>
                                          </a:moveTo>
                                          <a:lnTo>
                                            <a:pt x="0" y="0"/>
                                          </a:lnTo>
                                          <a:lnTo>
                                            <a:pt x="1760" y="0"/>
                                          </a:lnTo>
                                          <a:lnTo>
                                            <a:pt x="4694" y="1513"/>
                                          </a:lnTo>
                                          <a:lnTo>
                                            <a:pt x="8214" y="1513"/>
                                          </a:lnTo>
                                          <a:lnTo>
                                            <a:pt x="11148" y="2522"/>
                                          </a:lnTo>
                                          <a:lnTo>
                                            <a:pt x="14669" y="4539"/>
                                          </a:lnTo>
                                          <a:lnTo>
                                            <a:pt x="16429" y="5548"/>
                                          </a:lnTo>
                                          <a:lnTo>
                                            <a:pt x="18190" y="8070"/>
                                          </a:lnTo>
                                          <a:lnTo>
                                            <a:pt x="11735" y="18663"/>
                                          </a:lnTo>
                                          <a:lnTo>
                                            <a:pt x="9975" y="16645"/>
                                          </a:lnTo>
                                          <a:lnTo>
                                            <a:pt x="7628" y="13114"/>
                                          </a:lnTo>
                                          <a:lnTo>
                                            <a:pt x="2933" y="9079"/>
                                          </a:lnTo>
                                          <a:lnTo>
                                            <a:pt x="0" y="2522"/>
                                          </a:lnTo>
                                          <a:lnTo>
                                            <a:pt x="0" y="0"/>
                                          </a:lnTo>
                                          <a:lnTo>
                                            <a:pt x="0" y="0"/>
                                          </a:lnTo>
                                          <a:close/>
                                        </a:path>
                                      </a:pathLst>
                                    </a:custGeom>
                                    <a:solidFill>
                                      <a:srgbClr val="00FFFF"/>
                                    </a:solidFill>
                                    <a:ln>
                                      <a:noFill/>
                                    </a:ln>
                                  </wps:spPr>
                                  <wps:bodyPr anchorCtr="0" anchor="ctr" bIns="91425" lIns="91425" spcFirstLastPara="1" rIns="91425" wrap="square" tIns="91425">
                                    <a:noAutofit/>
                                  </wps:bodyPr>
                                </wps:wsp>
                                <wps:wsp>
                                  <wps:cNvSpPr/>
                                  <wps:cNvPr id="146" name="Shape 146"/>
                                  <wps:spPr>
                                    <a:xfrm>
                                      <a:off x="443025" y="188652"/>
                                      <a:ext cx="46356" cy="55990"/>
                                    </a:xfrm>
                                    <a:custGeom>
                                      <a:rect b="b" l="l" r="r" t="t"/>
                                      <a:pathLst>
                                        <a:path extrusionOk="0" h="55990" w="46356">
                                          <a:moveTo>
                                            <a:pt x="22884" y="55990"/>
                                          </a:moveTo>
                                          <a:lnTo>
                                            <a:pt x="26992" y="54981"/>
                                          </a:lnTo>
                                          <a:lnTo>
                                            <a:pt x="31686" y="53467"/>
                                          </a:lnTo>
                                          <a:lnTo>
                                            <a:pt x="35207" y="50441"/>
                                          </a:lnTo>
                                          <a:lnTo>
                                            <a:pt x="39901" y="48423"/>
                                          </a:lnTo>
                                          <a:lnTo>
                                            <a:pt x="41661" y="42875"/>
                                          </a:lnTo>
                                          <a:lnTo>
                                            <a:pt x="44008" y="39344"/>
                                          </a:lnTo>
                                          <a:lnTo>
                                            <a:pt x="45182" y="32786"/>
                                          </a:lnTo>
                                          <a:lnTo>
                                            <a:pt x="46356" y="28751"/>
                                          </a:lnTo>
                                          <a:lnTo>
                                            <a:pt x="45182" y="22194"/>
                                          </a:lnTo>
                                          <a:lnTo>
                                            <a:pt x="44008" y="17654"/>
                                          </a:lnTo>
                                          <a:lnTo>
                                            <a:pt x="41661" y="12105"/>
                                          </a:lnTo>
                                          <a:lnTo>
                                            <a:pt x="39901" y="9079"/>
                                          </a:lnTo>
                                          <a:lnTo>
                                            <a:pt x="35207" y="4539"/>
                                          </a:lnTo>
                                          <a:lnTo>
                                            <a:pt x="31686" y="2522"/>
                                          </a:lnTo>
                                          <a:lnTo>
                                            <a:pt x="26992" y="0"/>
                                          </a:lnTo>
                                          <a:lnTo>
                                            <a:pt x="22884" y="0"/>
                                          </a:lnTo>
                                          <a:lnTo>
                                            <a:pt x="17603" y="0"/>
                                          </a:lnTo>
                                          <a:lnTo>
                                            <a:pt x="14082" y="2522"/>
                                          </a:lnTo>
                                          <a:lnTo>
                                            <a:pt x="9388" y="4539"/>
                                          </a:lnTo>
                                          <a:lnTo>
                                            <a:pt x="6454" y="9079"/>
                                          </a:lnTo>
                                          <a:lnTo>
                                            <a:pt x="2933" y="12105"/>
                                          </a:lnTo>
                                          <a:lnTo>
                                            <a:pt x="1173" y="17654"/>
                                          </a:lnTo>
                                          <a:lnTo>
                                            <a:pt x="0" y="22194"/>
                                          </a:lnTo>
                                          <a:lnTo>
                                            <a:pt x="0" y="28751"/>
                                          </a:lnTo>
                                          <a:lnTo>
                                            <a:pt x="0" y="32786"/>
                                          </a:lnTo>
                                          <a:lnTo>
                                            <a:pt x="1173" y="39344"/>
                                          </a:lnTo>
                                          <a:lnTo>
                                            <a:pt x="2933" y="42875"/>
                                          </a:lnTo>
                                          <a:lnTo>
                                            <a:pt x="6454" y="48423"/>
                                          </a:lnTo>
                                          <a:lnTo>
                                            <a:pt x="9388" y="50441"/>
                                          </a:lnTo>
                                          <a:lnTo>
                                            <a:pt x="14082" y="53467"/>
                                          </a:lnTo>
                                          <a:lnTo>
                                            <a:pt x="17603" y="54981"/>
                                          </a:lnTo>
                                          <a:lnTo>
                                            <a:pt x="22884" y="55990"/>
                                          </a:lnTo>
                                          <a:lnTo>
                                            <a:pt x="22884" y="55990"/>
                                          </a:lnTo>
                                          <a:close/>
                                        </a:path>
                                      </a:pathLst>
                                    </a:custGeom>
                                    <a:solidFill>
                                      <a:srgbClr val="A8D1FF"/>
                                    </a:solidFill>
                                    <a:ln>
                                      <a:noFill/>
                                    </a:ln>
                                  </wps:spPr>
                                  <wps:bodyPr anchorCtr="0" anchor="ctr" bIns="91425" lIns="91425" spcFirstLastPara="1" rIns="91425" wrap="square" tIns="91425">
                                    <a:noAutofit/>
                                  </wps:bodyPr>
                                </wps:wsp>
                                <wps:wsp>
                                  <wps:cNvSpPr/>
                                  <wps:cNvPr id="147" name="Shape 147"/>
                                  <wps:spPr>
                                    <a:xfrm>
                                      <a:off x="449480" y="195209"/>
                                      <a:ext cx="34033" cy="41866"/>
                                    </a:xfrm>
                                    <a:custGeom>
                                      <a:rect b="b" l="l" r="r" t="t"/>
                                      <a:pathLst>
                                        <a:path extrusionOk="0" h="41866" w="34033">
                                          <a:moveTo>
                                            <a:pt x="16429" y="41866"/>
                                          </a:moveTo>
                                          <a:lnTo>
                                            <a:pt x="19363" y="40352"/>
                                          </a:lnTo>
                                          <a:lnTo>
                                            <a:pt x="22884" y="39343"/>
                                          </a:lnTo>
                                          <a:lnTo>
                                            <a:pt x="25818" y="36317"/>
                                          </a:lnTo>
                                          <a:lnTo>
                                            <a:pt x="28752" y="35308"/>
                                          </a:lnTo>
                                          <a:lnTo>
                                            <a:pt x="30512" y="30768"/>
                                          </a:lnTo>
                                          <a:lnTo>
                                            <a:pt x="32272" y="28751"/>
                                          </a:lnTo>
                                          <a:lnTo>
                                            <a:pt x="33446" y="24211"/>
                                          </a:lnTo>
                                          <a:lnTo>
                                            <a:pt x="34033" y="19671"/>
                                          </a:lnTo>
                                          <a:lnTo>
                                            <a:pt x="33446" y="15636"/>
                                          </a:lnTo>
                                          <a:lnTo>
                                            <a:pt x="32272" y="12105"/>
                                          </a:lnTo>
                                          <a:lnTo>
                                            <a:pt x="30512" y="9079"/>
                                          </a:lnTo>
                                          <a:lnTo>
                                            <a:pt x="28752" y="5548"/>
                                          </a:lnTo>
                                          <a:lnTo>
                                            <a:pt x="25818" y="2522"/>
                                          </a:lnTo>
                                          <a:lnTo>
                                            <a:pt x="22884" y="1513"/>
                                          </a:lnTo>
                                          <a:lnTo>
                                            <a:pt x="19363" y="0"/>
                                          </a:lnTo>
                                          <a:lnTo>
                                            <a:pt x="16429" y="0"/>
                                          </a:lnTo>
                                          <a:lnTo>
                                            <a:pt x="12909" y="0"/>
                                          </a:lnTo>
                                          <a:lnTo>
                                            <a:pt x="9388" y="1513"/>
                                          </a:lnTo>
                                          <a:lnTo>
                                            <a:pt x="6454" y="2522"/>
                                          </a:lnTo>
                                          <a:lnTo>
                                            <a:pt x="4694" y="5548"/>
                                          </a:lnTo>
                                          <a:lnTo>
                                            <a:pt x="1760" y="9079"/>
                                          </a:lnTo>
                                          <a:lnTo>
                                            <a:pt x="1173" y="12105"/>
                                          </a:lnTo>
                                          <a:lnTo>
                                            <a:pt x="0" y="15636"/>
                                          </a:lnTo>
                                          <a:lnTo>
                                            <a:pt x="0" y="19671"/>
                                          </a:lnTo>
                                          <a:lnTo>
                                            <a:pt x="0" y="24211"/>
                                          </a:lnTo>
                                          <a:lnTo>
                                            <a:pt x="1173" y="28751"/>
                                          </a:lnTo>
                                          <a:lnTo>
                                            <a:pt x="1760" y="30768"/>
                                          </a:lnTo>
                                          <a:lnTo>
                                            <a:pt x="4694" y="35308"/>
                                          </a:lnTo>
                                          <a:lnTo>
                                            <a:pt x="6454" y="36317"/>
                                          </a:lnTo>
                                          <a:lnTo>
                                            <a:pt x="9388" y="39343"/>
                                          </a:lnTo>
                                          <a:lnTo>
                                            <a:pt x="12909" y="40352"/>
                                          </a:lnTo>
                                          <a:lnTo>
                                            <a:pt x="16429" y="41866"/>
                                          </a:lnTo>
                                          <a:lnTo>
                                            <a:pt x="16429" y="41866"/>
                                          </a:lnTo>
                                          <a:close/>
                                        </a:path>
                                      </a:pathLst>
                                    </a:custGeom>
                                    <a:solidFill>
                                      <a:srgbClr val="D99966"/>
                                    </a:solidFill>
                                    <a:ln>
                                      <a:noFill/>
                                    </a:ln>
                                  </wps:spPr>
                                  <wps:bodyPr anchorCtr="0" anchor="ctr" bIns="91425" lIns="91425" spcFirstLastPara="1" rIns="91425" wrap="square" tIns="91425">
                                    <a:noAutofit/>
                                  </wps:bodyPr>
                                </wps:wsp>
                                <wps:wsp>
                                  <wps:cNvSpPr/>
                                  <wps:cNvPr id="148" name="Shape 148"/>
                                  <wps:spPr>
                                    <a:xfrm>
                                      <a:off x="499357" y="230519"/>
                                      <a:ext cx="41075" cy="49937"/>
                                    </a:xfrm>
                                    <a:custGeom>
                                      <a:rect b="b" l="l" r="r" t="t"/>
                                      <a:pathLst>
                                        <a:path extrusionOk="0" h="49937" w="41075">
                                          <a:moveTo>
                                            <a:pt x="21124" y="49937"/>
                                          </a:moveTo>
                                          <a:lnTo>
                                            <a:pt x="24645" y="48928"/>
                                          </a:lnTo>
                                          <a:lnTo>
                                            <a:pt x="28165" y="47919"/>
                                          </a:lnTo>
                                          <a:lnTo>
                                            <a:pt x="31686" y="45397"/>
                                          </a:lnTo>
                                          <a:lnTo>
                                            <a:pt x="34620" y="42370"/>
                                          </a:lnTo>
                                          <a:lnTo>
                                            <a:pt x="37554" y="37831"/>
                                          </a:lnTo>
                                          <a:lnTo>
                                            <a:pt x="39314" y="34804"/>
                                          </a:lnTo>
                                          <a:lnTo>
                                            <a:pt x="40488" y="29256"/>
                                          </a:lnTo>
                                          <a:lnTo>
                                            <a:pt x="41075" y="24716"/>
                                          </a:lnTo>
                                          <a:lnTo>
                                            <a:pt x="40488" y="19672"/>
                                          </a:lnTo>
                                          <a:lnTo>
                                            <a:pt x="39314" y="15132"/>
                                          </a:lnTo>
                                          <a:lnTo>
                                            <a:pt x="37554" y="10592"/>
                                          </a:lnTo>
                                          <a:lnTo>
                                            <a:pt x="34620" y="7566"/>
                                          </a:lnTo>
                                          <a:lnTo>
                                            <a:pt x="31686" y="4035"/>
                                          </a:lnTo>
                                          <a:lnTo>
                                            <a:pt x="28165" y="1008"/>
                                          </a:lnTo>
                                          <a:lnTo>
                                            <a:pt x="24645" y="0"/>
                                          </a:lnTo>
                                          <a:lnTo>
                                            <a:pt x="21124" y="0"/>
                                          </a:lnTo>
                                          <a:lnTo>
                                            <a:pt x="16430" y="0"/>
                                          </a:lnTo>
                                          <a:lnTo>
                                            <a:pt x="11735" y="1008"/>
                                          </a:lnTo>
                                          <a:lnTo>
                                            <a:pt x="8215" y="4035"/>
                                          </a:lnTo>
                                          <a:lnTo>
                                            <a:pt x="5281" y="7566"/>
                                          </a:lnTo>
                                          <a:lnTo>
                                            <a:pt x="2347" y="10592"/>
                                          </a:lnTo>
                                          <a:lnTo>
                                            <a:pt x="586" y="15132"/>
                                          </a:lnTo>
                                          <a:lnTo>
                                            <a:pt x="0" y="19672"/>
                                          </a:lnTo>
                                          <a:lnTo>
                                            <a:pt x="0" y="24716"/>
                                          </a:lnTo>
                                          <a:lnTo>
                                            <a:pt x="0" y="29256"/>
                                          </a:lnTo>
                                          <a:lnTo>
                                            <a:pt x="586" y="34804"/>
                                          </a:lnTo>
                                          <a:lnTo>
                                            <a:pt x="2347" y="37831"/>
                                          </a:lnTo>
                                          <a:lnTo>
                                            <a:pt x="5281" y="42370"/>
                                          </a:lnTo>
                                          <a:lnTo>
                                            <a:pt x="8215" y="45397"/>
                                          </a:lnTo>
                                          <a:lnTo>
                                            <a:pt x="11735" y="47919"/>
                                          </a:lnTo>
                                          <a:lnTo>
                                            <a:pt x="16430" y="48928"/>
                                          </a:lnTo>
                                          <a:lnTo>
                                            <a:pt x="21124" y="49937"/>
                                          </a:lnTo>
                                          <a:lnTo>
                                            <a:pt x="21124" y="49937"/>
                                          </a:lnTo>
                                          <a:close/>
                                        </a:path>
                                      </a:pathLst>
                                    </a:custGeom>
                                    <a:solidFill>
                                      <a:srgbClr val="A8D1FF"/>
                                    </a:solidFill>
                                    <a:ln>
                                      <a:noFill/>
                                    </a:ln>
                                  </wps:spPr>
                                  <wps:bodyPr anchorCtr="0" anchor="ctr" bIns="91425" lIns="91425" spcFirstLastPara="1" rIns="91425" wrap="square" tIns="91425">
                                    <a:noAutofit/>
                                  </wps:bodyPr>
                                </wps:wsp>
                                <wps:wsp>
                                  <wps:cNvSpPr/>
                                  <wps:cNvPr id="149" name="Shape 149"/>
                                  <wps:spPr>
                                    <a:xfrm>
                                      <a:off x="504051" y="237076"/>
                                      <a:ext cx="31686" cy="37831"/>
                                    </a:xfrm>
                                    <a:custGeom>
                                      <a:rect b="b" l="l" r="r" t="t"/>
                                      <a:pathLst>
                                        <a:path extrusionOk="0" h="37831" w="31686">
                                          <a:moveTo>
                                            <a:pt x="16429" y="37831"/>
                                          </a:moveTo>
                                          <a:lnTo>
                                            <a:pt x="18776" y="36822"/>
                                          </a:lnTo>
                                          <a:lnTo>
                                            <a:pt x="21710" y="35813"/>
                                          </a:lnTo>
                                          <a:lnTo>
                                            <a:pt x="24644" y="33795"/>
                                          </a:lnTo>
                                          <a:lnTo>
                                            <a:pt x="26991" y="32282"/>
                                          </a:lnTo>
                                          <a:lnTo>
                                            <a:pt x="29338" y="29255"/>
                                          </a:lnTo>
                                          <a:lnTo>
                                            <a:pt x="31099" y="25725"/>
                                          </a:lnTo>
                                          <a:lnTo>
                                            <a:pt x="31686" y="21689"/>
                                          </a:lnTo>
                                          <a:lnTo>
                                            <a:pt x="31686" y="18158"/>
                                          </a:lnTo>
                                          <a:lnTo>
                                            <a:pt x="31686" y="14123"/>
                                          </a:lnTo>
                                          <a:lnTo>
                                            <a:pt x="31099" y="10592"/>
                                          </a:lnTo>
                                          <a:lnTo>
                                            <a:pt x="29338" y="7566"/>
                                          </a:lnTo>
                                          <a:lnTo>
                                            <a:pt x="26991" y="5044"/>
                                          </a:lnTo>
                                          <a:lnTo>
                                            <a:pt x="24644" y="2017"/>
                                          </a:lnTo>
                                          <a:lnTo>
                                            <a:pt x="21710" y="1008"/>
                                          </a:lnTo>
                                          <a:lnTo>
                                            <a:pt x="18776" y="0"/>
                                          </a:lnTo>
                                          <a:lnTo>
                                            <a:pt x="16429" y="0"/>
                                          </a:lnTo>
                                          <a:lnTo>
                                            <a:pt x="12322" y="0"/>
                                          </a:lnTo>
                                          <a:lnTo>
                                            <a:pt x="9975" y="1008"/>
                                          </a:lnTo>
                                          <a:lnTo>
                                            <a:pt x="5867" y="2017"/>
                                          </a:lnTo>
                                          <a:lnTo>
                                            <a:pt x="4107" y="5044"/>
                                          </a:lnTo>
                                          <a:lnTo>
                                            <a:pt x="2347" y="7566"/>
                                          </a:lnTo>
                                          <a:lnTo>
                                            <a:pt x="586" y="10592"/>
                                          </a:lnTo>
                                          <a:lnTo>
                                            <a:pt x="0" y="14123"/>
                                          </a:lnTo>
                                          <a:lnTo>
                                            <a:pt x="0" y="18158"/>
                                          </a:lnTo>
                                          <a:lnTo>
                                            <a:pt x="0" y="21689"/>
                                          </a:lnTo>
                                          <a:lnTo>
                                            <a:pt x="586" y="25725"/>
                                          </a:lnTo>
                                          <a:lnTo>
                                            <a:pt x="2347" y="29255"/>
                                          </a:lnTo>
                                          <a:lnTo>
                                            <a:pt x="4107" y="32282"/>
                                          </a:lnTo>
                                          <a:lnTo>
                                            <a:pt x="5867" y="33795"/>
                                          </a:lnTo>
                                          <a:lnTo>
                                            <a:pt x="9975" y="35813"/>
                                          </a:lnTo>
                                          <a:lnTo>
                                            <a:pt x="12322" y="36822"/>
                                          </a:lnTo>
                                          <a:lnTo>
                                            <a:pt x="16429" y="37831"/>
                                          </a:lnTo>
                                          <a:lnTo>
                                            <a:pt x="16429" y="37831"/>
                                          </a:lnTo>
                                          <a:close/>
                                        </a:path>
                                      </a:pathLst>
                                    </a:custGeom>
                                    <a:solidFill>
                                      <a:srgbClr val="D99966"/>
                                    </a:solidFill>
                                    <a:ln>
                                      <a:noFill/>
                                    </a:ln>
                                  </wps:spPr>
                                  <wps:bodyPr anchorCtr="0" anchor="ctr" bIns="91425" lIns="91425" spcFirstLastPara="1" rIns="91425" wrap="square" tIns="91425">
                                    <a:noAutofit/>
                                  </wps:bodyPr>
                                </wps:wsp>
                                <wps:wsp>
                                  <wps:cNvSpPr/>
                                  <wps:cNvPr id="150" name="Shape 150"/>
                                  <wps:spPr>
                                    <a:xfrm>
                                      <a:off x="472365" y="177050"/>
                                      <a:ext cx="39901" cy="91299"/>
                                    </a:xfrm>
                                    <a:custGeom>
                                      <a:rect b="b" l="l" r="r" t="t"/>
                                      <a:pathLst>
                                        <a:path extrusionOk="0" h="91299" w="39901">
                                          <a:moveTo>
                                            <a:pt x="33446" y="4035"/>
                                          </a:moveTo>
                                          <a:lnTo>
                                            <a:pt x="34033" y="6557"/>
                                          </a:lnTo>
                                          <a:lnTo>
                                            <a:pt x="35793" y="8575"/>
                                          </a:lnTo>
                                          <a:lnTo>
                                            <a:pt x="37553" y="11601"/>
                                          </a:lnTo>
                                          <a:lnTo>
                                            <a:pt x="38727" y="15132"/>
                                          </a:lnTo>
                                          <a:lnTo>
                                            <a:pt x="39901" y="18158"/>
                                          </a:lnTo>
                                          <a:lnTo>
                                            <a:pt x="39901" y="21689"/>
                                          </a:lnTo>
                                          <a:lnTo>
                                            <a:pt x="38727" y="26229"/>
                                          </a:lnTo>
                                          <a:lnTo>
                                            <a:pt x="35206" y="30264"/>
                                          </a:lnTo>
                                          <a:lnTo>
                                            <a:pt x="30512" y="37831"/>
                                          </a:lnTo>
                                          <a:lnTo>
                                            <a:pt x="25231" y="48928"/>
                                          </a:lnTo>
                                          <a:lnTo>
                                            <a:pt x="19363" y="61034"/>
                                          </a:lnTo>
                                          <a:lnTo>
                                            <a:pt x="12909" y="71626"/>
                                          </a:lnTo>
                                          <a:lnTo>
                                            <a:pt x="7628" y="81715"/>
                                          </a:lnTo>
                                          <a:lnTo>
                                            <a:pt x="2933" y="88272"/>
                                          </a:lnTo>
                                          <a:lnTo>
                                            <a:pt x="0" y="91299"/>
                                          </a:lnTo>
                                          <a:lnTo>
                                            <a:pt x="1173" y="89281"/>
                                          </a:lnTo>
                                          <a:lnTo>
                                            <a:pt x="4694" y="81715"/>
                                          </a:lnTo>
                                          <a:lnTo>
                                            <a:pt x="10562" y="70618"/>
                                          </a:lnTo>
                                          <a:lnTo>
                                            <a:pt x="17603" y="58512"/>
                                          </a:lnTo>
                                          <a:lnTo>
                                            <a:pt x="24057" y="45397"/>
                                          </a:lnTo>
                                          <a:lnTo>
                                            <a:pt x="29338" y="33795"/>
                                          </a:lnTo>
                                          <a:lnTo>
                                            <a:pt x="34033" y="24716"/>
                                          </a:lnTo>
                                          <a:lnTo>
                                            <a:pt x="35793" y="20680"/>
                                          </a:lnTo>
                                          <a:lnTo>
                                            <a:pt x="33446" y="15132"/>
                                          </a:lnTo>
                                          <a:lnTo>
                                            <a:pt x="31686" y="10592"/>
                                          </a:lnTo>
                                          <a:lnTo>
                                            <a:pt x="28752" y="5044"/>
                                          </a:lnTo>
                                          <a:lnTo>
                                            <a:pt x="26991" y="2017"/>
                                          </a:lnTo>
                                          <a:lnTo>
                                            <a:pt x="25818" y="0"/>
                                          </a:lnTo>
                                          <a:lnTo>
                                            <a:pt x="28752" y="1008"/>
                                          </a:lnTo>
                                          <a:lnTo>
                                            <a:pt x="31686" y="2017"/>
                                          </a:lnTo>
                                          <a:lnTo>
                                            <a:pt x="33446" y="4035"/>
                                          </a:lnTo>
                                          <a:lnTo>
                                            <a:pt x="33446" y="4035"/>
                                          </a:lnTo>
                                          <a:close/>
                                        </a:path>
                                      </a:pathLst>
                                    </a:custGeom>
                                    <a:solidFill>
                                      <a:srgbClr val="BF6633"/>
                                    </a:solidFill>
                                    <a:ln>
                                      <a:noFill/>
                                    </a:ln>
                                  </wps:spPr>
                                  <wps:bodyPr anchorCtr="0" anchor="ctr" bIns="91425" lIns="91425" spcFirstLastPara="1" rIns="91425" wrap="square" tIns="91425">
                                    <a:noAutofit/>
                                  </wps:bodyPr>
                                </wps:wsp>
                                <wps:wsp>
                                  <wps:cNvSpPr/>
                                  <wps:cNvPr id="151" name="Shape 151"/>
                                  <wps:spPr>
                                    <a:xfrm>
                                      <a:off x="447720" y="268350"/>
                                      <a:ext cx="21124" cy="20681"/>
                                    </a:xfrm>
                                    <a:custGeom>
                                      <a:rect b="b" l="l" r="r" t="t"/>
                                      <a:pathLst>
                                        <a:path extrusionOk="0" h="20681" w="21124">
                                          <a:moveTo>
                                            <a:pt x="7628" y="2522"/>
                                          </a:moveTo>
                                          <a:lnTo>
                                            <a:pt x="6454" y="1008"/>
                                          </a:lnTo>
                                          <a:lnTo>
                                            <a:pt x="4694" y="0"/>
                                          </a:lnTo>
                                          <a:lnTo>
                                            <a:pt x="1760" y="0"/>
                                          </a:lnTo>
                                          <a:lnTo>
                                            <a:pt x="1173" y="2522"/>
                                          </a:lnTo>
                                          <a:lnTo>
                                            <a:pt x="0" y="3530"/>
                                          </a:lnTo>
                                          <a:lnTo>
                                            <a:pt x="1173" y="6557"/>
                                          </a:lnTo>
                                          <a:lnTo>
                                            <a:pt x="1760" y="10088"/>
                                          </a:lnTo>
                                          <a:lnTo>
                                            <a:pt x="4694" y="13114"/>
                                          </a:lnTo>
                                          <a:lnTo>
                                            <a:pt x="8214" y="17654"/>
                                          </a:lnTo>
                                          <a:lnTo>
                                            <a:pt x="12909" y="20681"/>
                                          </a:lnTo>
                                          <a:lnTo>
                                            <a:pt x="15843" y="19672"/>
                                          </a:lnTo>
                                          <a:lnTo>
                                            <a:pt x="19363" y="18663"/>
                                          </a:lnTo>
                                          <a:lnTo>
                                            <a:pt x="21124" y="16645"/>
                                          </a:lnTo>
                                          <a:lnTo>
                                            <a:pt x="21124" y="14123"/>
                                          </a:lnTo>
                                          <a:lnTo>
                                            <a:pt x="18190" y="11097"/>
                                          </a:lnTo>
                                          <a:lnTo>
                                            <a:pt x="15843" y="10088"/>
                                          </a:lnTo>
                                          <a:lnTo>
                                            <a:pt x="12909" y="7566"/>
                                          </a:lnTo>
                                          <a:lnTo>
                                            <a:pt x="11148" y="5548"/>
                                          </a:lnTo>
                                          <a:lnTo>
                                            <a:pt x="8214" y="2522"/>
                                          </a:lnTo>
                                          <a:lnTo>
                                            <a:pt x="7628" y="2522"/>
                                          </a:lnTo>
                                          <a:lnTo>
                                            <a:pt x="7628" y="2522"/>
                                          </a:lnTo>
                                          <a:close/>
                                        </a:path>
                                      </a:pathLst>
                                    </a:custGeom>
                                    <a:solidFill>
                                      <a:srgbClr val="BF6633"/>
                                    </a:solidFill>
                                    <a:ln>
                                      <a:noFill/>
                                    </a:ln>
                                  </wps:spPr>
                                  <wps:bodyPr anchorCtr="0" anchor="ctr" bIns="91425" lIns="91425" spcFirstLastPara="1" rIns="91425" wrap="square" tIns="91425">
                                    <a:noAutofit/>
                                  </wps:bodyPr>
                                </wps:wsp>
                                <wps:wsp>
                                  <wps:cNvSpPr/>
                                  <wps:cNvPr id="152" name="Shape 152"/>
                                  <wps:spPr>
                                    <a:xfrm>
                                      <a:off x="329775" y="205298"/>
                                      <a:ext cx="68654" cy="91299"/>
                                    </a:xfrm>
                                    <a:custGeom>
                                      <a:rect b="b" l="l" r="r" t="t"/>
                                      <a:pathLst>
                                        <a:path extrusionOk="0" h="91299" w="68654">
                                          <a:moveTo>
                                            <a:pt x="49876" y="1008"/>
                                          </a:moveTo>
                                          <a:lnTo>
                                            <a:pt x="49290" y="0"/>
                                          </a:lnTo>
                                          <a:lnTo>
                                            <a:pt x="47529" y="0"/>
                                          </a:lnTo>
                                          <a:lnTo>
                                            <a:pt x="44008" y="0"/>
                                          </a:lnTo>
                                          <a:lnTo>
                                            <a:pt x="39901" y="0"/>
                                          </a:lnTo>
                                          <a:lnTo>
                                            <a:pt x="36380" y="1008"/>
                                          </a:lnTo>
                                          <a:lnTo>
                                            <a:pt x="33446" y="3026"/>
                                          </a:lnTo>
                                          <a:lnTo>
                                            <a:pt x="31099" y="5548"/>
                                          </a:lnTo>
                                          <a:lnTo>
                                            <a:pt x="31099" y="10592"/>
                                          </a:lnTo>
                                          <a:lnTo>
                                            <a:pt x="29926" y="15132"/>
                                          </a:lnTo>
                                          <a:lnTo>
                                            <a:pt x="29926" y="19672"/>
                                          </a:lnTo>
                                          <a:lnTo>
                                            <a:pt x="29339" y="21689"/>
                                          </a:lnTo>
                                          <a:lnTo>
                                            <a:pt x="28165" y="25220"/>
                                          </a:lnTo>
                                          <a:lnTo>
                                            <a:pt x="26405" y="26229"/>
                                          </a:lnTo>
                                          <a:lnTo>
                                            <a:pt x="25231" y="29256"/>
                                          </a:lnTo>
                                          <a:lnTo>
                                            <a:pt x="23471" y="30264"/>
                                          </a:lnTo>
                                          <a:lnTo>
                                            <a:pt x="20537" y="32786"/>
                                          </a:lnTo>
                                          <a:lnTo>
                                            <a:pt x="17016" y="33795"/>
                                          </a:lnTo>
                                          <a:lnTo>
                                            <a:pt x="14669" y="34804"/>
                                          </a:lnTo>
                                          <a:lnTo>
                                            <a:pt x="10562" y="35813"/>
                                          </a:lnTo>
                                          <a:lnTo>
                                            <a:pt x="8801" y="38335"/>
                                          </a:lnTo>
                                          <a:lnTo>
                                            <a:pt x="5867" y="39344"/>
                                          </a:lnTo>
                                          <a:lnTo>
                                            <a:pt x="4107" y="41361"/>
                                          </a:lnTo>
                                          <a:lnTo>
                                            <a:pt x="4107" y="42370"/>
                                          </a:lnTo>
                                          <a:lnTo>
                                            <a:pt x="5281" y="45901"/>
                                          </a:lnTo>
                                          <a:lnTo>
                                            <a:pt x="8215" y="50945"/>
                                          </a:lnTo>
                                          <a:lnTo>
                                            <a:pt x="8801" y="54476"/>
                                          </a:lnTo>
                                          <a:lnTo>
                                            <a:pt x="8801" y="56494"/>
                                          </a:lnTo>
                                          <a:lnTo>
                                            <a:pt x="8215" y="57503"/>
                                          </a:lnTo>
                                          <a:lnTo>
                                            <a:pt x="7041" y="60025"/>
                                          </a:lnTo>
                                          <a:lnTo>
                                            <a:pt x="5281" y="62042"/>
                                          </a:lnTo>
                                          <a:lnTo>
                                            <a:pt x="2347" y="63051"/>
                                          </a:lnTo>
                                          <a:lnTo>
                                            <a:pt x="586" y="65573"/>
                                          </a:lnTo>
                                          <a:lnTo>
                                            <a:pt x="0" y="67591"/>
                                          </a:lnTo>
                                          <a:lnTo>
                                            <a:pt x="0" y="70618"/>
                                          </a:lnTo>
                                          <a:lnTo>
                                            <a:pt x="0" y="73140"/>
                                          </a:lnTo>
                                          <a:lnTo>
                                            <a:pt x="1760" y="75157"/>
                                          </a:lnTo>
                                          <a:lnTo>
                                            <a:pt x="3520" y="77175"/>
                                          </a:lnTo>
                                          <a:lnTo>
                                            <a:pt x="5867" y="80706"/>
                                          </a:lnTo>
                                          <a:lnTo>
                                            <a:pt x="8215" y="80706"/>
                                          </a:lnTo>
                                          <a:lnTo>
                                            <a:pt x="9975" y="81715"/>
                                          </a:lnTo>
                                          <a:lnTo>
                                            <a:pt x="10562" y="82723"/>
                                          </a:lnTo>
                                          <a:lnTo>
                                            <a:pt x="12322" y="83732"/>
                                          </a:lnTo>
                                          <a:lnTo>
                                            <a:pt x="13496" y="86254"/>
                                          </a:lnTo>
                                          <a:lnTo>
                                            <a:pt x="15256" y="90290"/>
                                          </a:lnTo>
                                          <a:lnTo>
                                            <a:pt x="17016" y="91299"/>
                                          </a:lnTo>
                                          <a:lnTo>
                                            <a:pt x="22884" y="90290"/>
                                          </a:lnTo>
                                          <a:lnTo>
                                            <a:pt x="29926" y="88272"/>
                                          </a:lnTo>
                                          <a:lnTo>
                                            <a:pt x="38141" y="86254"/>
                                          </a:lnTo>
                                          <a:lnTo>
                                            <a:pt x="45769" y="81715"/>
                                          </a:lnTo>
                                          <a:lnTo>
                                            <a:pt x="52810" y="77175"/>
                                          </a:lnTo>
                                          <a:lnTo>
                                            <a:pt x="58678" y="73140"/>
                                          </a:lnTo>
                                          <a:lnTo>
                                            <a:pt x="61025" y="68600"/>
                                          </a:lnTo>
                                          <a:lnTo>
                                            <a:pt x="62199" y="63051"/>
                                          </a:lnTo>
                                          <a:lnTo>
                                            <a:pt x="63959" y="57503"/>
                                          </a:lnTo>
                                          <a:lnTo>
                                            <a:pt x="63959" y="52459"/>
                                          </a:lnTo>
                                          <a:lnTo>
                                            <a:pt x="65133" y="45901"/>
                                          </a:lnTo>
                                          <a:lnTo>
                                            <a:pt x="65720" y="39344"/>
                                          </a:lnTo>
                                          <a:lnTo>
                                            <a:pt x="66893" y="33795"/>
                                          </a:lnTo>
                                          <a:lnTo>
                                            <a:pt x="66893" y="28247"/>
                                          </a:lnTo>
                                          <a:lnTo>
                                            <a:pt x="68654" y="25220"/>
                                          </a:lnTo>
                                          <a:lnTo>
                                            <a:pt x="66893" y="20680"/>
                                          </a:lnTo>
                                          <a:lnTo>
                                            <a:pt x="65720" y="18663"/>
                                          </a:lnTo>
                                          <a:lnTo>
                                            <a:pt x="62199" y="13114"/>
                                          </a:lnTo>
                                          <a:lnTo>
                                            <a:pt x="59265" y="9583"/>
                                          </a:lnTo>
                                          <a:lnTo>
                                            <a:pt x="55744" y="5548"/>
                                          </a:lnTo>
                                          <a:lnTo>
                                            <a:pt x="52810" y="3026"/>
                                          </a:lnTo>
                                          <a:lnTo>
                                            <a:pt x="51050" y="1008"/>
                                          </a:lnTo>
                                          <a:lnTo>
                                            <a:pt x="49876" y="1008"/>
                                          </a:lnTo>
                                          <a:lnTo>
                                            <a:pt x="49876" y="1008"/>
                                          </a:lnTo>
                                          <a:close/>
                                        </a:path>
                                      </a:pathLst>
                                    </a:custGeom>
                                    <a:solidFill>
                                      <a:srgbClr val="8F2900"/>
                                    </a:solidFill>
                                    <a:ln>
                                      <a:noFill/>
                                    </a:ln>
                                  </wps:spPr>
                                  <wps:bodyPr anchorCtr="0" anchor="ctr" bIns="91425" lIns="91425" spcFirstLastPara="1" rIns="91425" wrap="square" tIns="91425">
                                    <a:noAutofit/>
                                  </wps:bodyPr>
                                </wps:wsp>
                                <wps:wsp>
                                  <wps:cNvSpPr/>
                                  <wps:cNvPr id="153" name="Shape 153"/>
                                  <wps:spPr>
                                    <a:xfrm>
                                      <a:off x="511093" y="235563"/>
                                      <a:ext cx="19364" cy="16645"/>
                                    </a:xfrm>
                                    <a:custGeom>
                                      <a:rect b="b" l="l" r="r" t="t"/>
                                      <a:pathLst>
                                        <a:path extrusionOk="0" h="16645" w="19364">
                                          <a:moveTo>
                                            <a:pt x="0" y="4539"/>
                                          </a:moveTo>
                                          <a:lnTo>
                                            <a:pt x="1173" y="5548"/>
                                          </a:lnTo>
                                          <a:lnTo>
                                            <a:pt x="4694" y="10087"/>
                                          </a:lnTo>
                                          <a:lnTo>
                                            <a:pt x="8215" y="13114"/>
                                          </a:lnTo>
                                          <a:lnTo>
                                            <a:pt x="11735" y="16645"/>
                                          </a:lnTo>
                                          <a:lnTo>
                                            <a:pt x="14082" y="14627"/>
                                          </a:lnTo>
                                          <a:lnTo>
                                            <a:pt x="16430" y="11096"/>
                                          </a:lnTo>
                                          <a:lnTo>
                                            <a:pt x="18190" y="6557"/>
                                          </a:lnTo>
                                          <a:lnTo>
                                            <a:pt x="19364" y="4539"/>
                                          </a:lnTo>
                                          <a:lnTo>
                                            <a:pt x="18190" y="3530"/>
                                          </a:lnTo>
                                          <a:lnTo>
                                            <a:pt x="15843" y="2521"/>
                                          </a:lnTo>
                                          <a:lnTo>
                                            <a:pt x="11735" y="0"/>
                                          </a:lnTo>
                                          <a:lnTo>
                                            <a:pt x="8215" y="1513"/>
                                          </a:lnTo>
                                          <a:lnTo>
                                            <a:pt x="3520" y="1513"/>
                                          </a:lnTo>
                                          <a:lnTo>
                                            <a:pt x="1173" y="2521"/>
                                          </a:lnTo>
                                          <a:lnTo>
                                            <a:pt x="0" y="3530"/>
                                          </a:lnTo>
                                          <a:lnTo>
                                            <a:pt x="0" y="4539"/>
                                          </a:lnTo>
                                          <a:lnTo>
                                            <a:pt x="0" y="4539"/>
                                          </a:lnTo>
                                          <a:close/>
                                        </a:path>
                                      </a:pathLst>
                                    </a:custGeom>
                                    <a:solidFill>
                                      <a:srgbClr val="9454AD"/>
                                    </a:solidFill>
                                    <a:ln>
                                      <a:noFill/>
                                    </a:ln>
                                  </wps:spPr>
                                  <wps:bodyPr anchorCtr="0" anchor="ctr" bIns="91425" lIns="91425" spcFirstLastPara="1" rIns="91425" wrap="square" tIns="91425">
                                    <a:noAutofit/>
                                  </wps:bodyPr>
                                </wps:wsp>
                                <wps:wsp>
                                  <wps:cNvSpPr/>
                                  <wps:cNvPr id="154" name="Shape 154"/>
                                  <wps:spPr>
                                    <a:xfrm>
                                      <a:off x="788057" y="891307"/>
                                      <a:ext cx="210070" cy="135184"/>
                                    </a:xfrm>
                                    <a:custGeom>
                                      <a:rect b="b" l="l" r="r" t="t"/>
                                      <a:pathLst>
                                        <a:path extrusionOk="0" h="135184" w="210070">
                                          <a:moveTo>
                                            <a:pt x="1173" y="0"/>
                                          </a:moveTo>
                                          <a:lnTo>
                                            <a:pt x="20537" y="10088"/>
                                          </a:lnTo>
                                          <a:lnTo>
                                            <a:pt x="39314" y="19672"/>
                                          </a:lnTo>
                                          <a:lnTo>
                                            <a:pt x="58678" y="29760"/>
                                          </a:lnTo>
                                          <a:lnTo>
                                            <a:pt x="79216" y="40353"/>
                                          </a:lnTo>
                                          <a:lnTo>
                                            <a:pt x="97406" y="50441"/>
                                          </a:lnTo>
                                          <a:lnTo>
                                            <a:pt x="116770" y="62043"/>
                                          </a:lnTo>
                                          <a:lnTo>
                                            <a:pt x="136134" y="73140"/>
                                          </a:lnTo>
                                          <a:lnTo>
                                            <a:pt x="154911" y="86255"/>
                                          </a:lnTo>
                                          <a:lnTo>
                                            <a:pt x="162540" y="89281"/>
                                          </a:lnTo>
                                          <a:lnTo>
                                            <a:pt x="168994" y="93821"/>
                                          </a:lnTo>
                                          <a:lnTo>
                                            <a:pt x="176036" y="98361"/>
                                          </a:lnTo>
                                          <a:lnTo>
                                            <a:pt x="182490" y="103910"/>
                                          </a:lnTo>
                                          <a:lnTo>
                                            <a:pt x="188945" y="108954"/>
                                          </a:lnTo>
                                          <a:lnTo>
                                            <a:pt x="196573" y="114502"/>
                                          </a:lnTo>
                                          <a:lnTo>
                                            <a:pt x="203028" y="122069"/>
                                          </a:lnTo>
                                          <a:lnTo>
                                            <a:pt x="210070" y="128626"/>
                                          </a:lnTo>
                                          <a:lnTo>
                                            <a:pt x="210070" y="132157"/>
                                          </a:lnTo>
                                          <a:lnTo>
                                            <a:pt x="210070" y="135184"/>
                                          </a:lnTo>
                                          <a:lnTo>
                                            <a:pt x="204788" y="133166"/>
                                          </a:lnTo>
                                          <a:lnTo>
                                            <a:pt x="200094" y="130139"/>
                                          </a:lnTo>
                                          <a:lnTo>
                                            <a:pt x="195400" y="126608"/>
                                          </a:lnTo>
                                          <a:lnTo>
                                            <a:pt x="191879" y="122069"/>
                                          </a:lnTo>
                                          <a:lnTo>
                                            <a:pt x="187185" y="118033"/>
                                          </a:lnTo>
                                          <a:lnTo>
                                            <a:pt x="182490" y="114502"/>
                                          </a:lnTo>
                                          <a:lnTo>
                                            <a:pt x="177796" y="111476"/>
                                          </a:lnTo>
                                          <a:lnTo>
                                            <a:pt x="174275" y="108954"/>
                                          </a:lnTo>
                                          <a:lnTo>
                                            <a:pt x="161366" y="100379"/>
                                          </a:lnTo>
                                          <a:lnTo>
                                            <a:pt x="150804" y="92812"/>
                                          </a:lnTo>
                                          <a:lnTo>
                                            <a:pt x="138481" y="85246"/>
                                          </a:lnTo>
                                          <a:lnTo>
                                            <a:pt x="127332" y="77680"/>
                                          </a:lnTo>
                                          <a:lnTo>
                                            <a:pt x="115597" y="70114"/>
                                          </a:lnTo>
                                          <a:lnTo>
                                            <a:pt x="103861" y="63556"/>
                                          </a:lnTo>
                                          <a:lnTo>
                                            <a:pt x="92125" y="56999"/>
                                          </a:lnTo>
                                          <a:lnTo>
                                            <a:pt x="79803" y="51450"/>
                                          </a:lnTo>
                                          <a:lnTo>
                                            <a:pt x="69827" y="44893"/>
                                          </a:lnTo>
                                          <a:lnTo>
                                            <a:pt x="60439" y="39344"/>
                                          </a:lnTo>
                                          <a:lnTo>
                                            <a:pt x="50463" y="33796"/>
                                          </a:lnTo>
                                          <a:lnTo>
                                            <a:pt x="40488" y="29760"/>
                                          </a:lnTo>
                                          <a:lnTo>
                                            <a:pt x="31099" y="24212"/>
                                          </a:lnTo>
                                          <a:lnTo>
                                            <a:pt x="21124" y="19672"/>
                                          </a:lnTo>
                                          <a:lnTo>
                                            <a:pt x="12322" y="14123"/>
                                          </a:lnTo>
                                          <a:lnTo>
                                            <a:pt x="2933" y="10088"/>
                                          </a:lnTo>
                                          <a:lnTo>
                                            <a:pt x="1173" y="6557"/>
                                          </a:lnTo>
                                          <a:lnTo>
                                            <a:pt x="1173" y="3530"/>
                                          </a:lnTo>
                                          <a:lnTo>
                                            <a:pt x="0" y="1008"/>
                                          </a:lnTo>
                                          <a:lnTo>
                                            <a:pt x="1173" y="0"/>
                                          </a:lnTo>
                                          <a:lnTo>
                                            <a:pt x="1173" y="0"/>
                                          </a:lnTo>
                                          <a:close/>
                                        </a:path>
                                      </a:pathLst>
                                    </a:custGeom>
                                    <a:solidFill>
                                      <a:srgbClr val="80C7FF"/>
                                    </a:solidFill>
                                    <a:ln>
                                      <a:noFill/>
                                    </a:ln>
                                  </wps:spPr>
                                  <wps:bodyPr anchorCtr="0" anchor="ctr" bIns="91425" lIns="91425" spcFirstLastPara="1" rIns="91425" wrap="square" tIns="91425">
                                    <a:noAutofit/>
                                  </wps:bodyPr>
                                </wps:wsp>
                                <wps:wsp>
                                  <wps:cNvSpPr/>
                                  <wps:cNvPr id="155" name="Shape 155"/>
                                  <wps:spPr>
                                    <a:xfrm>
                                      <a:off x="775148" y="899882"/>
                                      <a:ext cx="235302" cy="155360"/>
                                    </a:xfrm>
                                    <a:custGeom>
                                      <a:rect b="b" l="l" r="r" t="t"/>
                                      <a:pathLst>
                                        <a:path extrusionOk="0" h="155360" w="235302">
                                          <a:moveTo>
                                            <a:pt x="0" y="0"/>
                                          </a:moveTo>
                                          <a:lnTo>
                                            <a:pt x="12909" y="4539"/>
                                          </a:lnTo>
                                          <a:lnTo>
                                            <a:pt x="25818" y="12105"/>
                                          </a:lnTo>
                                          <a:lnTo>
                                            <a:pt x="38728" y="19672"/>
                                          </a:lnTo>
                                          <a:lnTo>
                                            <a:pt x="51637" y="27742"/>
                                          </a:lnTo>
                                          <a:lnTo>
                                            <a:pt x="64546" y="35309"/>
                                          </a:lnTo>
                                          <a:lnTo>
                                            <a:pt x="76282" y="43884"/>
                                          </a:lnTo>
                                          <a:lnTo>
                                            <a:pt x="89191" y="50441"/>
                                          </a:lnTo>
                                          <a:lnTo>
                                            <a:pt x="102687" y="55990"/>
                                          </a:lnTo>
                                          <a:lnTo>
                                            <a:pt x="115597" y="65574"/>
                                          </a:lnTo>
                                          <a:lnTo>
                                            <a:pt x="129680" y="74653"/>
                                          </a:lnTo>
                                          <a:lnTo>
                                            <a:pt x="143176" y="80706"/>
                                          </a:lnTo>
                                          <a:lnTo>
                                            <a:pt x="157259" y="88777"/>
                                          </a:lnTo>
                                          <a:lnTo>
                                            <a:pt x="170755" y="95334"/>
                                          </a:lnTo>
                                          <a:lnTo>
                                            <a:pt x="184838" y="103909"/>
                                          </a:lnTo>
                                          <a:lnTo>
                                            <a:pt x="197160" y="115006"/>
                                          </a:lnTo>
                                          <a:lnTo>
                                            <a:pt x="210070" y="127617"/>
                                          </a:lnTo>
                                          <a:lnTo>
                                            <a:pt x="213004" y="130139"/>
                                          </a:lnTo>
                                          <a:lnTo>
                                            <a:pt x="215937" y="133165"/>
                                          </a:lnTo>
                                          <a:lnTo>
                                            <a:pt x="218285" y="135687"/>
                                          </a:lnTo>
                                          <a:lnTo>
                                            <a:pt x="222392" y="138714"/>
                                          </a:lnTo>
                                          <a:lnTo>
                                            <a:pt x="224739" y="139723"/>
                                          </a:lnTo>
                                          <a:lnTo>
                                            <a:pt x="228847" y="143254"/>
                                          </a:lnTo>
                                          <a:lnTo>
                                            <a:pt x="231194" y="145271"/>
                                          </a:lnTo>
                                          <a:lnTo>
                                            <a:pt x="235302" y="148802"/>
                                          </a:lnTo>
                                          <a:lnTo>
                                            <a:pt x="234128" y="151829"/>
                                          </a:lnTo>
                                          <a:lnTo>
                                            <a:pt x="234128" y="155360"/>
                                          </a:lnTo>
                                          <a:lnTo>
                                            <a:pt x="231194" y="155360"/>
                                          </a:lnTo>
                                          <a:lnTo>
                                            <a:pt x="229434" y="155360"/>
                                          </a:lnTo>
                                          <a:lnTo>
                                            <a:pt x="220632" y="148802"/>
                                          </a:lnTo>
                                          <a:lnTo>
                                            <a:pt x="211830" y="140731"/>
                                          </a:lnTo>
                                          <a:lnTo>
                                            <a:pt x="203615" y="133165"/>
                                          </a:lnTo>
                                          <a:lnTo>
                                            <a:pt x="195400" y="124590"/>
                                          </a:lnTo>
                                          <a:lnTo>
                                            <a:pt x="187185" y="116015"/>
                                          </a:lnTo>
                                          <a:lnTo>
                                            <a:pt x="178970" y="109458"/>
                                          </a:lnTo>
                                          <a:lnTo>
                                            <a:pt x="170168" y="103909"/>
                                          </a:lnTo>
                                          <a:lnTo>
                                            <a:pt x="160779" y="100378"/>
                                          </a:lnTo>
                                          <a:lnTo>
                                            <a:pt x="147870" y="93821"/>
                                          </a:lnTo>
                                          <a:lnTo>
                                            <a:pt x="134961" y="86255"/>
                                          </a:lnTo>
                                          <a:lnTo>
                                            <a:pt x="123225" y="78688"/>
                                          </a:lnTo>
                                          <a:lnTo>
                                            <a:pt x="112076" y="72131"/>
                                          </a:lnTo>
                                          <a:lnTo>
                                            <a:pt x="99167" y="63556"/>
                                          </a:lnTo>
                                          <a:lnTo>
                                            <a:pt x="87431" y="56998"/>
                                          </a:lnTo>
                                          <a:lnTo>
                                            <a:pt x="75108" y="50441"/>
                                          </a:lnTo>
                                          <a:lnTo>
                                            <a:pt x="63373" y="43884"/>
                                          </a:lnTo>
                                          <a:lnTo>
                                            <a:pt x="54571" y="39344"/>
                                          </a:lnTo>
                                          <a:lnTo>
                                            <a:pt x="48116" y="35309"/>
                                          </a:lnTo>
                                          <a:lnTo>
                                            <a:pt x="39901" y="30769"/>
                                          </a:lnTo>
                                          <a:lnTo>
                                            <a:pt x="33446" y="25220"/>
                                          </a:lnTo>
                                          <a:lnTo>
                                            <a:pt x="25818" y="21185"/>
                                          </a:lnTo>
                                          <a:lnTo>
                                            <a:pt x="18777" y="16645"/>
                                          </a:lnTo>
                                          <a:lnTo>
                                            <a:pt x="9975" y="12105"/>
                                          </a:lnTo>
                                          <a:lnTo>
                                            <a:pt x="2933" y="9079"/>
                                          </a:lnTo>
                                          <a:lnTo>
                                            <a:pt x="1760" y="6557"/>
                                          </a:lnTo>
                                          <a:lnTo>
                                            <a:pt x="1173" y="4539"/>
                                          </a:lnTo>
                                          <a:lnTo>
                                            <a:pt x="0" y="1513"/>
                                          </a:lnTo>
                                          <a:lnTo>
                                            <a:pt x="0" y="0"/>
                                          </a:lnTo>
                                          <a:lnTo>
                                            <a:pt x="0" y="0"/>
                                          </a:lnTo>
                                          <a:close/>
                                        </a:path>
                                      </a:pathLst>
                                    </a:custGeom>
                                    <a:solidFill>
                                      <a:srgbClr val="80C7FF"/>
                                    </a:solidFill>
                                    <a:ln>
                                      <a:noFill/>
                                    </a:ln>
                                  </wps:spPr>
                                  <wps:bodyPr anchorCtr="0" anchor="ctr" bIns="91425" lIns="91425" spcFirstLastPara="1" rIns="91425" wrap="square" tIns="91425">
                                    <a:noAutofit/>
                                  </wps:bodyPr>
                                </wps:wsp>
                                <wps:wsp>
                                  <wps:cNvSpPr/>
                                  <wps:cNvPr id="156" name="Shape 156"/>
                                  <wps:spPr>
                                    <a:xfrm>
                                      <a:off x="817397" y="943766"/>
                                      <a:ext cx="176036" cy="121060"/>
                                    </a:xfrm>
                                    <a:custGeom>
                                      <a:rect b="b" l="l" r="r" t="t"/>
                                      <a:pathLst>
                                        <a:path extrusionOk="0" h="121060" w="176036">
                                          <a:moveTo>
                                            <a:pt x="0" y="0"/>
                                          </a:moveTo>
                                          <a:lnTo>
                                            <a:pt x="15843" y="9583"/>
                                          </a:lnTo>
                                          <a:lnTo>
                                            <a:pt x="32273" y="20681"/>
                                          </a:lnTo>
                                          <a:lnTo>
                                            <a:pt x="48116" y="30769"/>
                                          </a:lnTo>
                                          <a:lnTo>
                                            <a:pt x="63372" y="40353"/>
                                          </a:lnTo>
                                          <a:lnTo>
                                            <a:pt x="79802" y="48928"/>
                                          </a:lnTo>
                                          <a:lnTo>
                                            <a:pt x="95646" y="59016"/>
                                          </a:lnTo>
                                          <a:lnTo>
                                            <a:pt x="112076" y="68600"/>
                                          </a:lnTo>
                                          <a:lnTo>
                                            <a:pt x="128506" y="79697"/>
                                          </a:lnTo>
                                          <a:lnTo>
                                            <a:pt x="134960" y="81715"/>
                                          </a:lnTo>
                                          <a:lnTo>
                                            <a:pt x="140242" y="85246"/>
                                          </a:lnTo>
                                          <a:lnTo>
                                            <a:pt x="146696" y="88272"/>
                                          </a:lnTo>
                                          <a:lnTo>
                                            <a:pt x="153151" y="93821"/>
                                          </a:lnTo>
                                          <a:lnTo>
                                            <a:pt x="159019" y="96848"/>
                                          </a:lnTo>
                                          <a:lnTo>
                                            <a:pt x="165473" y="102396"/>
                                          </a:lnTo>
                                          <a:lnTo>
                                            <a:pt x="170754" y="108954"/>
                                          </a:lnTo>
                                          <a:lnTo>
                                            <a:pt x="176036" y="115511"/>
                                          </a:lnTo>
                                          <a:lnTo>
                                            <a:pt x="174275" y="118033"/>
                                          </a:lnTo>
                                          <a:lnTo>
                                            <a:pt x="173688" y="121060"/>
                                          </a:lnTo>
                                          <a:lnTo>
                                            <a:pt x="159019" y="107945"/>
                                          </a:lnTo>
                                          <a:lnTo>
                                            <a:pt x="144349" y="98361"/>
                                          </a:lnTo>
                                          <a:lnTo>
                                            <a:pt x="128506" y="88272"/>
                                          </a:lnTo>
                                          <a:lnTo>
                                            <a:pt x="113836" y="79697"/>
                                          </a:lnTo>
                                          <a:lnTo>
                                            <a:pt x="97993" y="69609"/>
                                          </a:lnTo>
                                          <a:lnTo>
                                            <a:pt x="82736" y="61034"/>
                                          </a:lnTo>
                                          <a:lnTo>
                                            <a:pt x="68067" y="52459"/>
                                          </a:lnTo>
                                          <a:lnTo>
                                            <a:pt x="53397" y="43379"/>
                                          </a:lnTo>
                                          <a:lnTo>
                                            <a:pt x="45769" y="39344"/>
                                          </a:lnTo>
                                          <a:lnTo>
                                            <a:pt x="39314" y="34804"/>
                                          </a:lnTo>
                                          <a:lnTo>
                                            <a:pt x="32860" y="31778"/>
                                          </a:lnTo>
                                          <a:lnTo>
                                            <a:pt x="26992" y="28247"/>
                                          </a:lnTo>
                                          <a:lnTo>
                                            <a:pt x="20537" y="24212"/>
                                          </a:lnTo>
                                          <a:lnTo>
                                            <a:pt x="14082" y="20681"/>
                                          </a:lnTo>
                                          <a:lnTo>
                                            <a:pt x="7628" y="15132"/>
                                          </a:lnTo>
                                          <a:lnTo>
                                            <a:pt x="1173" y="11097"/>
                                          </a:lnTo>
                                          <a:lnTo>
                                            <a:pt x="0" y="7566"/>
                                          </a:lnTo>
                                          <a:lnTo>
                                            <a:pt x="0" y="4539"/>
                                          </a:lnTo>
                                          <a:lnTo>
                                            <a:pt x="0" y="1008"/>
                                          </a:lnTo>
                                          <a:lnTo>
                                            <a:pt x="0" y="0"/>
                                          </a:lnTo>
                                          <a:lnTo>
                                            <a:pt x="0" y="0"/>
                                          </a:lnTo>
                                          <a:close/>
                                        </a:path>
                                      </a:pathLst>
                                    </a:custGeom>
                                    <a:solidFill>
                                      <a:srgbClr val="80C7FF"/>
                                    </a:solidFill>
                                    <a:ln>
                                      <a:noFill/>
                                    </a:ln>
                                  </wps:spPr>
                                  <wps:bodyPr anchorCtr="0" anchor="ctr" bIns="91425" lIns="91425" spcFirstLastPara="1" rIns="91425" wrap="square" tIns="91425">
                                    <a:noAutofit/>
                                  </wps:bodyPr>
                                </wps:wsp>
                                <wps:wsp>
                                  <wps:cNvSpPr/>
                                  <wps:cNvPr id="157" name="Shape 157"/>
                                  <wps:spPr>
                                    <a:xfrm>
                                      <a:off x="364396" y="923085"/>
                                      <a:ext cx="18190" cy="38335"/>
                                    </a:xfrm>
                                    <a:custGeom>
                                      <a:rect b="b" l="l" r="r" t="t"/>
                                      <a:pathLst>
                                        <a:path extrusionOk="0" h="38335" w="18190">
                                          <a:moveTo>
                                            <a:pt x="1760" y="0"/>
                                          </a:moveTo>
                                          <a:lnTo>
                                            <a:pt x="4694" y="3026"/>
                                          </a:lnTo>
                                          <a:lnTo>
                                            <a:pt x="7041" y="7566"/>
                                          </a:lnTo>
                                          <a:lnTo>
                                            <a:pt x="9975" y="12105"/>
                                          </a:lnTo>
                                          <a:lnTo>
                                            <a:pt x="13495" y="16141"/>
                                          </a:lnTo>
                                          <a:lnTo>
                                            <a:pt x="15256" y="21689"/>
                                          </a:lnTo>
                                          <a:lnTo>
                                            <a:pt x="17603" y="27238"/>
                                          </a:lnTo>
                                          <a:lnTo>
                                            <a:pt x="18190" y="32786"/>
                                          </a:lnTo>
                                          <a:lnTo>
                                            <a:pt x="18190" y="38335"/>
                                          </a:lnTo>
                                          <a:lnTo>
                                            <a:pt x="16429" y="38335"/>
                                          </a:lnTo>
                                          <a:lnTo>
                                            <a:pt x="14669" y="38335"/>
                                          </a:lnTo>
                                          <a:lnTo>
                                            <a:pt x="12909" y="33795"/>
                                          </a:lnTo>
                                          <a:lnTo>
                                            <a:pt x="9975" y="28246"/>
                                          </a:lnTo>
                                          <a:lnTo>
                                            <a:pt x="7041" y="23707"/>
                                          </a:lnTo>
                                          <a:lnTo>
                                            <a:pt x="5280" y="19671"/>
                                          </a:lnTo>
                                          <a:lnTo>
                                            <a:pt x="2933" y="14123"/>
                                          </a:lnTo>
                                          <a:lnTo>
                                            <a:pt x="586" y="9583"/>
                                          </a:lnTo>
                                          <a:lnTo>
                                            <a:pt x="0" y="4539"/>
                                          </a:lnTo>
                                          <a:lnTo>
                                            <a:pt x="1760" y="0"/>
                                          </a:lnTo>
                                          <a:lnTo>
                                            <a:pt x="1760" y="0"/>
                                          </a:lnTo>
                                          <a:close/>
                                        </a:path>
                                      </a:pathLst>
                                    </a:custGeom>
                                    <a:solidFill>
                                      <a:srgbClr val="000000"/>
                                    </a:solidFill>
                                    <a:ln>
                                      <a:noFill/>
                                    </a:ln>
                                  </wps:spPr>
                                  <wps:bodyPr anchorCtr="0" anchor="ctr" bIns="91425" lIns="91425" spcFirstLastPara="1" rIns="91425" wrap="square" tIns="91425">
                                    <a:noAutofit/>
                                  </wps:bodyPr>
                                </wps:wsp>
                                <wps:wsp>
                                  <wps:cNvSpPr/>
                                  <wps:cNvPr id="158" name="Shape 158"/>
                                  <wps:spPr>
                                    <a:xfrm>
                                      <a:off x="437744" y="164944"/>
                                      <a:ext cx="6454" cy="15132"/>
                                    </a:xfrm>
                                    <a:custGeom>
                                      <a:rect b="b" l="l" r="r" t="t"/>
                                      <a:pathLst>
                                        <a:path extrusionOk="0" h="15132" w="6454">
                                          <a:moveTo>
                                            <a:pt x="2933" y="0"/>
                                          </a:moveTo>
                                          <a:lnTo>
                                            <a:pt x="3520" y="0"/>
                                          </a:lnTo>
                                          <a:lnTo>
                                            <a:pt x="4693" y="2017"/>
                                          </a:lnTo>
                                          <a:lnTo>
                                            <a:pt x="4693" y="3026"/>
                                          </a:lnTo>
                                          <a:lnTo>
                                            <a:pt x="5280" y="6557"/>
                                          </a:lnTo>
                                          <a:lnTo>
                                            <a:pt x="5280" y="10592"/>
                                          </a:lnTo>
                                          <a:lnTo>
                                            <a:pt x="6454" y="14123"/>
                                          </a:lnTo>
                                          <a:lnTo>
                                            <a:pt x="4693" y="15132"/>
                                          </a:lnTo>
                                          <a:lnTo>
                                            <a:pt x="2933" y="15132"/>
                                          </a:lnTo>
                                          <a:lnTo>
                                            <a:pt x="1173" y="10592"/>
                                          </a:lnTo>
                                          <a:lnTo>
                                            <a:pt x="0" y="7566"/>
                                          </a:lnTo>
                                          <a:lnTo>
                                            <a:pt x="0" y="4035"/>
                                          </a:lnTo>
                                          <a:lnTo>
                                            <a:pt x="2933" y="0"/>
                                          </a:lnTo>
                                          <a:lnTo>
                                            <a:pt x="2933" y="0"/>
                                          </a:lnTo>
                                          <a:close/>
                                        </a:path>
                                      </a:pathLst>
                                    </a:custGeom>
                                    <a:solidFill>
                                      <a:srgbClr val="000000"/>
                                    </a:solidFill>
                                    <a:ln>
                                      <a:noFill/>
                                    </a:ln>
                                  </wps:spPr>
                                  <wps:bodyPr anchorCtr="0" anchor="ctr" bIns="91425" lIns="91425" spcFirstLastPara="1" rIns="91425" wrap="square" tIns="91425">
                                    <a:noAutofit/>
                                  </wps:bodyPr>
                                </wps:wsp>
                                <wps:wsp>
                                  <wps:cNvSpPr/>
                                  <wps:cNvPr id="159" name="Shape 159"/>
                                  <wps:spPr>
                                    <a:xfrm>
                                      <a:off x="449480" y="168980"/>
                                      <a:ext cx="5867" cy="13114"/>
                                    </a:xfrm>
                                    <a:custGeom>
                                      <a:rect b="b" l="l" r="r" t="t"/>
                                      <a:pathLst>
                                        <a:path extrusionOk="0" h="13114" w="5867">
                                          <a:moveTo>
                                            <a:pt x="2933" y="0"/>
                                          </a:moveTo>
                                          <a:lnTo>
                                            <a:pt x="4693" y="0"/>
                                          </a:lnTo>
                                          <a:lnTo>
                                            <a:pt x="5867" y="2521"/>
                                          </a:lnTo>
                                          <a:lnTo>
                                            <a:pt x="4693" y="3530"/>
                                          </a:lnTo>
                                          <a:lnTo>
                                            <a:pt x="4693" y="8070"/>
                                          </a:lnTo>
                                          <a:lnTo>
                                            <a:pt x="4106" y="10087"/>
                                          </a:lnTo>
                                          <a:lnTo>
                                            <a:pt x="2933" y="13114"/>
                                          </a:lnTo>
                                          <a:lnTo>
                                            <a:pt x="1173" y="13114"/>
                                          </a:lnTo>
                                          <a:lnTo>
                                            <a:pt x="0" y="12105"/>
                                          </a:lnTo>
                                          <a:lnTo>
                                            <a:pt x="0" y="9078"/>
                                          </a:lnTo>
                                          <a:lnTo>
                                            <a:pt x="0" y="5548"/>
                                          </a:lnTo>
                                          <a:lnTo>
                                            <a:pt x="1173" y="2521"/>
                                          </a:lnTo>
                                          <a:lnTo>
                                            <a:pt x="2933" y="0"/>
                                          </a:lnTo>
                                          <a:lnTo>
                                            <a:pt x="2933" y="0"/>
                                          </a:lnTo>
                                          <a:close/>
                                        </a:path>
                                      </a:pathLst>
                                    </a:custGeom>
                                    <a:solidFill>
                                      <a:srgbClr val="000000"/>
                                    </a:solidFill>
                                    <a:ln>
                                      <a:noFill/>
                                    </a:ln>
                                  </wps:spPr>
                                  <wps:bodyPr anchorCtr="0" anchor="ctr" bIns="91425" lIns="91425" spcFirstLastPara="1" rIns="91425" wrap="square" tIns="91425">
                                    <a:noAutofit/>
                                  </wps:bodyPr>
                                </wps:wsp>
                                <wps:wsp>
                                  <wps:cNvSpPr/>
                                  <wps:cNvPr id="160" name="Shape 160"/>
                                  <wps:spPr>
                                    <a:xfrm>
                                      <a:off x="461803" y="172511"/>
                                      <a:ext cx="7041" cy="13114"/>
                                    </a:xfrm>
                                    <a:custGeom>
                                      <a:rect b="b" l="l" r="r" t="t"/>
                                      <a:pathLst>
                                        <a:path extrusionOk="0" h="13114" w="7041">
                                          <a:moveTo>
                                            <a:pt x="4107" y="0"/>
                                          </a:moveTo>
                                          <a:lnTo>
                                            <a:pt x="6454" y="1008"/>
                                          </a:lnTo>
                                          <a:lnTo>
                                            <a:pt x="7041" y="2017"/>
                                          </a:lnTo>
                                          <a:lnTo>
                                            <a:pt x="6454" y="4539"/>
                                          </a:lnTo>
                                          <a:lnTo>
                                            <a:pt x="5280" y="7565"/>
                                          </a:lnTo>
                                          <a:lnTo>
                                            <a:pt x="2347" y="11096"/>
                                          </a:lnTo>
                                          <a:lnTo>
                                            <a:pt x="586" y="13114"/>
                                          </a:lnTo>
                                          <a:lnTo>
                                            <a:pt x="0" y="12105"/>
                                          </a:lnTo>
                                          <a:lnTo>
                                            <a:pt x="0" y="11096"/>
                                          </a:lnTo>
                                          <a:lnTo>
                                            <a:pt x="0" y="8574"/>
                                          </a:lnTo>
                                          <a:lnTo>
                                            <a:pt x="586" y="5548"/>
                                          </a:lnTo>
                                          <a:lnTo>
                                            <a:pt x="2347" y="2017"/>
                                          </a:lnTo>
                                          <a:lnTo>
                                            <a:pt x="4107" y="0"/>
                                          </a:lnTo>
                                          <a:lnTo>
                                            <a:pt x="4107" y="0"/>
                                          </a:lnTo>
                                          <a:close/>
                                        </a:path>
                                      </a:pathLst>
                                    </a:custGeom>
                                    <a:solidFill>
                                      <a:srgbClr val="000000"/>
                                    </a:solidFill>
                                    <a:ln>
                                      <a:noFill/>
                                    </a:ln>
                                  </wps:spPr>
                                  <wps:bodyPr anchorCtr="0" anchor="ctr" bIns="91425" lIns="91425" spcFirstLastPara="1" rIns="91425" wrap="square" tIns="91425">
                                    <a:noAutofit/>
                                  </wps:bodyPr>
                                </wps:wsp>
                                <wps:wsp>
                                  <wps:cNvSpPr/>
                                  <wps:cNvPr id="161" name="Shape 161"/>
                                  <wps:spPr>
                                    <a:xfrm>
                                      <a:off x="471778" y="180077"/>
                                      <a:ext cx="8215" cy="12106"/>
                                    </a:xfrm>
                                    <a:custGeom>
                                      <a:rect b="b" l="l" r="r" t="t"/>
                                      <a:pathLst>
                                        <a:path extrusionOk="0" h="12106" w="8215">
                                          <a:moveTo>
                                            <a:pt x="5281" y="0"/>
                                          </a:moveTo>
                                          <a:lnTo>
                                            <a:pt x="7041" y="0"/>
                                          </a:lnTo>
                                          <a:lnTo>
                                            <a:pt x="8215" y="2017"/>
                                          </a:lnTo>
                                          <a:lnTo>
                                            <a:pt x="6454" y="3530"/>
                                          </a:lnTo>
                                          <a:lnTo>
                                            <a:pt x="5281" y="6557"/>
                                          </a:lnTo>
                                          <a:lnTo>
                                            <a:pt x="2933" y="10088"/>
                                          </a:lnTo>
                                          <a:lnTo>
                                            <a:pt x="586" y="12106"/>
                                          </a:lnTo>
                                          <a:lnTo>
                                            <a:pt x="0" y="11097"/>
                                          </a:lnTo>
                                          <a:lnTo>
                                            <a:pt x="0" y="10088"/>
                                          </a:lnTo>
                                          <a:lnTo>
                                            <a:pt x="0" y="7566"/>
                                          </a:lnTo>
                                          <a:lnTo>
                                            <a:pt x="586" y="5548"/>
                                          </a:lnTo>
                                          <a:lnTo>
                                            <a:pt x="3520" y="2017"/>
                                          </a:lnTo>
                                          <a:lnTo>
                                            <a:pt x="5281" y="0"/>
                                          </a:lnTo>
                                          <a:lnTo>
                                            <a:pt x="5281" y="0"/>
                                          </a:lnTo>
                                          <a:close/>
                                        </a:path>
                                      </a:pathLst>
                                    </a:custGeom>
                                    <a:solidFill>
                                      <a:srgbClr val="000000"/>
                                    </a:solidFill>
                                    <a:ln>
                                      <a:noFill/>
                                    </a:ln>
                                  </wps:spPr>
                                  <wps:bodyPr anchorCtr="0" anchor="ctr" bIns="91425" lIns="91425" spcFirstLastPara="1" rIns="91425" wrap="square" tIns="91425">
                                    <a:noAutofit/>
                                  </wps:bodyPr>
                                </wps:wsp>
                                <wps:wsp>
                                  <wps:cNvSpPr/>
                                  <wps:cNvPr id="162" name="Shape 162"/>
                                  <wps:spPr>
                                    <a:xfrm>
                                      <a:off x="481753" y="188652"/>
                                      <a:ext cx="8215" cy="11097"/>
                                    </a:xfrm>
                                    <a:custGeom>
                                      <a:rect b="b" l="l" r="r" t="t"/>
                                      <a:pathLst>
                                        <a:path extrusionOk="0" h="11097" w="8215">
                                          <a:moveTo>
                                            <a:pt x="5281" y="0"/>
                                          </a:moveTo>
                                          <a:lnTo>
                                            <a:pt x="7628" y="1513"/>
                                          </a:lnTo>
                                          <a:lnTo>
                                            <a:pt x="8215" y="2522"/>
                                          </a:lnTo>
                                          <a:lnTo>
                                            <a:pt x="7628" y="4539"/>
                                          </a:lnTo>
                                          <a:lnTo>
                                            <a:pt x="6454" y="6557"/>
                                          </a:lnTo>
                                          <a:lnTo>
                                            <a:pt x="2933" y="9079"/>
                                          </a:lnTo>
                                          <a:lnTo>
                                            <a:pt x="1173" y="11097"/>
                                          </a:lnTo>
                                          <a:lnTo>
                                            <a:pt x="0" y="11097"/>
                                          </a:lnTo>
                                          <a:lnTo>
                                            <a:pt x="0" y="10088"/>
                                          </a:lnTo>
                                          <a:lnTo>
                                            <a:pt x="0" y="8070"/>
                                          </a:lnTo>
                                          <a:lnTo>
                                            <a:pt x="1173" y="4539"/>
                                          </a:lnTo>
                                          <a:lnTo>
                                            <a:pt x="2933" y="2522"/>
                                          </a:lnTo>
                                          <a:lnTo>
                                            <a:pt x="5281" y="0"/>
                                          </a:lnTo>
                                          <a:lnTo>
                                            <a:pt x="5281" y="0"/>
                                          </a:lnTo>
                                          <a:close/>
                                        </a:path>
                                      </a:pathLst>
                                    </a:custGeom>
                                    <a:solidFill>
                                      <a:srgbClr val="000000"/>
                                    </a:solidFill>
                                    <a:ln>
                                      <a:noFill/>
                                    </a:ln>
                                  </wps:spPr>
                                  <wps:bodyPr anchorCtr="0" anchor="ctr" bIns="91425" lIns="91425" spcFirstLastPara="1" rIns="91425" wrap="square" tIns="91425">
                                    <a:noAutofit/>
                                  </wps:bodyPr>
                                </wps:wsp>
                                <wps:wsp>
                                  <wps:cNvSpPr/>
                                  <wps:cNvPr id="163" name="Shape 163"/>
                                  <wps:spPr>
                                    <a:xfrm>
                                      <a:off x="512853" y="212864"/>
                                      <a:ext cx="3520" cy="11097"/>
                                    </a:xfrm>
                                    <a:custGeom>
                                      <a:rect b="b" l="l" r="r" t="t"/>
                                      <a:pathLst>
                                        <a:path extrusionOk="0" h="11097" w="3520">
                                          <a:moveTo>
                                            <a:pt x="1760" y="0"/>
                                          </a:moveTo>
                                          <a:lnTo>
                                            <a:pt x="3520" y="3026"/>
                                          </a:lnTo>
                                          <a:lnTo>
                                            <a:pt x="3520" y="7566"/>
                                          </a:lnTo>
                                          <a:lnTo>
                                            <a:pt x="2933" y="11097"/>
                                          </a:lnTo>
                                          <a:lnTo>
                                            <a:pt x="0" y="9583"/>
                                          </a:lnTo>
                                          <a:lnTo>
                                            <a:pt x="0" y="7566"/>
                                          </a:lnTo>
                                          <a:lnTo>
                                            <a:pt x="1173" y="5548"/>
                                          </a:lnTo>
                                          <a:lnTo>
                                            <a:pt x="1173" y="2017"/>
                                          </a:lnTo>
                                          <a:lnTo>
                                            <a:pt x="1760" y="0"/>
                                          </a:lnTo>
                                          <a:lnTo>
                                            <a:pt x="1760" y="0"/>
                                          </a:lnTo>
                                          <a:close/>
                                        </a:path>
                                      </a:pathLst>
                                    </a:custGeom>
                                    <a:solidFill>
                                      <a:srgbClr val="000000"/>
                                    </a:solidFill>
                                    <a:ln>
                                      <a:noFill/>
                                    </a:ln>
                                  </wps:spPr>
                                  <wps:bodyPr anchorCtr="0" anchor="ctr" bIns="91425" lIns="91425" spcFirstLastPara="1" rIns="91425" wrap="square" tIns="91425">
                                    <a:noAutofit/>
                                  </wps:bodyPr>
                                </wps:wsp>
                                <wps:wsp>
                                  <wps:cNvSpPr/>
                                  <wps:cNvPr id="164" name="Shape 164"/>
                                  <wps:spPr>
                                    <a:xfrm>
                                      <a:off x="521068" y="218413"/>
                                      <a:ext cx="4694" cy="9583"/>
                                    </a:xfrm>
                                    <a:custGeom>
                                      <a:rect b="b" l="l" r="r" t="t"/>
                                      <a:pathLst>
                                        <a:path extrusionOk="0" h="9583" w="4694">
                                          <a:moveTo>
                                            <a:pt x="2933" y="0"/>
                                          </a:moveTo>
                                          <a:lnTo>
                                            <a:pt x="4694" y="2017"/>
                                          </a:lnTo>
                                          <a:lnTo>
                                            <a:pt x="4107" y="6556"/>
                                          </a:lnTo>
                                          <a:lnTo>
                                            <a:pt x="1760" y="9583"/>
                                          </a:lnTo>
                                          <a:lnTo>
                                            <a:pt x="0" y="7565"/>
                                          </a:lnTo>
                                          <a:lnTo>
                                            <a:pt x="0" y="5548"/>
                                          </a:lnTo>
                                          <a:lnTo>
                                            <a:pt x="1173" y="3026"/>
                                          </a:lnTo>
                                          <a:lnTo>
                                            <a:pt x="1760" y="0"/>
                                          </a:lnTo>
                                          <a:lnTo>
                                            <a:pt x="2933" y="0"/>
                                          </a:lnTo>
                                          <a:lnTo>
                                            <a:pt x="2933" y="0"/>
                                          </a:lnTo>
                                          <a:close/>
                                        </a:path>
                                      </a:pathLst>
                                    </a:custGeom>
                                    <a:solidFill>
                                      <a:srgbClr val="000000"/>
                                    </a:solidFill>
                                    <a:ln>
                                      <a:noFill/>
                                    </a:ln>
                                  </wps:spPr>
                                  <wps:bodyPr anchorCtr="0" anchor="ctr" bIns="91425" lIns="91425" spcFirstLastPara="1" rIns="91425" wrap="square" tIns="91425">
                                    <a:noAutofit/>
                                  </wps:bodyPr>
                                </wps:wsp>
                                <wps:wsp>
                                  <wps:cNvSpPr/>
                                  <wps:cNvPr id="165" name="Shape 165"/>
                                  <wps:spPr>
                                    <a:xfrm>
                                      <a:off x="526936" y="222448"/>
                                      <a:ext cx="7041" cy="9079"/>
                                    </a:xfrm>
                                    <a:custGeom>
                                      <a:rect b="b" l="l" r="r" t="t"/>
                                      <a:pathLst>
                                        <a:path extrusionOk="0" h="9079" w="7041">
                                          <a:moveTo>
                                            <a:pt x="5280" y="0"/>
                                          </a:moveTo>
                                          <a:lnTo>
                                            <a:pt x="7041" y="2521"/>
                                          </a:lnTo>
                                          <a:lnTo>
                                            <a:pt x="5280" y="5548"/>
                                          </a:lnTo>
                                          <a:lnTo>
                                            <a:pt x="2347" y="8070"/>
                                          </a:lnTo>
                                          <a:lnTo>
                                            <a:pt x="0" y="9079"/>
                                          </a:lnTo>
                                          <a:lnTo>
                                            <a:pt x="0" y="6557"/>
                                          </a:lnTo>
                                          <a:lnTo>
                                            <a:pt x="1760" y="3530"/>
                                          </a:lnTo>
                                          <a:lnTo>
                                            <a:pt x="3520" y="2521"/>
                                          </a:lnTo>
                                          <a:lnTo>
                                            <a:pt x="5280" y="0"/>
                                          </a:lnTo>
                                          <a:lnTo>
                                            <a:pt x="5280" y="0"/>
                                          </a:lnTo>
                                          <a:close/>
                                        </a:path>
                                      </a:pathLst>
                                    </a:custGeom>
                                    <a:solidFill>
                                      <a:srgbClr val="000000"/>
                                    </a:solidFill>
                                    <a:ln>
                                      <a:noFill/>
                                    </a:ln>
                                  </wps:spPr>
                                  <wps:bodyPr anchorCtr="0" anchor="ctr" bIns="91425" lIns="91425" spcFirstLastPara="1" rIns="91425" wrap="square" tIns="91425">
                                    <a:noAutofit/>
                                  </wps:bodyPr>
                                </wps:wsp>
                                <wps:wsp>
                                  <wps:cNvSpPr/>
                                  <wps:cNvPr id="166" name="Shape 166"/>
                                  <wps:spPr>
                                    <a:xfrm>
                                      <a:off x="709427" y="500887"/>
                                      <a:ext cx="18190" cy="17654"/>
                                    </a:xfrm>
                                    <a:custGeom>
                                      <a:rect b="b" l="l" r="r" t="t"/>
                                      <a:pathLst>
                                        <a:path extrusionOk="0" h="17654" w="18190">
                                          <a:moveTo>
                                            <a:pt x="16429" y="0"/>
                                          </a:moveTo>
                                          <a:lnTo>
                                            <a:pt x="18190" y="3026"/>
                                          </a:lnTo>
                                          <a:lnTo>
                                            <a:pt x="18190" y="7566"/>
                                          </a:lnTo>
                                          <a:lnTo>
                                            <a:pt x="16429" y="11096"/>
                                          </a:lnTo>
                                          <a:lnTo>
                                            <a:pt x="12909" y="15132"/>
                                          </a:lnTo>
                                          <a:lnTo>
                                            <a:pt x="8214" y="16140"/>
                                          </a:lnTo>
                                          <a:lnTo>
                                            <a:pt x="4694" y="17654"/>
                                          </a:lnTo>
                                          <a:lnTo>
                                            <a:pt x="586" y="15132"/>
                                          </a:lnTo>
                                          <a:lnTo>
                                            <a:pt x="0" y="11096"/>
                                          </a:lnTo>
                                          <a:lnTo>
                                            <a:pt x="2347" y="9583"/>
                                          </a:lnTo>
                                          <a:lnTo>
                                            <a:pt x="5280" y="8574"/>
                                          </a:lnTo>
                                          <a:lnTo>
                                            <a:pt x="8214" y="7566"/>
                                          </a:lnTo>
                                          <a:lnTo>
                                            <a:pt x="10561" y="6557"/>
                                          </a:lnTo>
                                          <a:lnTo>
                                            <a:pt x="13495" y="3026"/>
                                          </a:lnTo>
                                          <a:lnTo>
                                            <a:pt x="16429" y="0"/>
                                          </a:lnTo>
                                          <a:lnTo>
                                            <a:pt x="16429" y="0"/>
                                          </a:lnTo>
                                          <a:close/>
                                        </a:path>
                                      </a:pathLst>
                                    </a:custGeom>
                                    <a:solidFill>
                                      <a:srgbClr val="999999"/>
                                    </a:solidFill>
                                    <a:ln>
                                      <a:noFill/>
                                    </a:ln>
                                  </wps:spPr>
                                  <wps:bodyPr anchorCtr="0" anchor="ctr" bIns="91425" lIns="91425" spcFirstLastPara="1" rIns="91425" wrap="square" tIns="91425">
                                    <a:noAutofit/>
                                  </wps:bodyPr>
                                </wps:wsp>
                                <wps:wsp>
                                  <wps:cNvSpPr/>
                                  <wps:cNvPr id="167" name="Shape 167"/>
                                  <wps:spPr>
                                    <a:xfrm>
                                      <a:off x="779842" y="880714"/>
                                      <a:ext cx="88018" cy="144768"/>
                                    </a:xfrm>
                                    <a:custGeom>
                                      <a:rect b="b" l="l" r="r" t="t"/>
                                      <a:pathLst>
                                        <a:path extrusionOk="0" h="144768" w="88018">
                                          <a:moveTo>
                                            <a:pt x="0" y="2017"/>
                                          </a:moveTo>
                                          <a:lnTo>
                                            <a:pt x="18190" y="132661"/>
                                          </a:lnTo>
                                          <a:lnTo>
                                            <a:pt x="18190" y="134175"/>
                                          </a:lnTo>
                                          <a:lnTo>
                                            <a:pt x="20537" y="136192"/>
                                          </a:lnTo>
                                          <a:lnTo>
                                            <a:pt x="22884" y="139219"/>
                                          </a:lnTo>
                                          <a:lnTo>
                                            <a:pt x="27578" y="141741"/>
                                          </a:lnTo>
                                          <a:lnTo>
                                            <a:pt x="32860" y="143759"/>
                                          </a:lnTo>
                                          <a:lnTo>
                                            <a:pt x="41075" y="144768"/>
                                          </a:lnTo>
                                          <a:lnTo>
                                            <a:pt x="52224" y="144768"/>
                                          </a:lnTo>
                                          <a:lnTo>
                                            <a:pt x="53397" y="144768"/>
                                          </a:lnTo>
                                          <a:lnTo>
                                            <a:pt x="55744" y="143759"/>
                                          </a:lnTo>
                                          <a:lnTo>
                                            <a:pt x="59852" y="142750"/>
                                          </a:lnTo>
                                          <a:lnTo>
                                            <a:pt x="63372" y="140732"/>
                                          </a:lnTo>
                                          <a:lnTo>
                                            <a:pt x="66893" y="139219"/>
                                          </a:lnTo>
                                          <a:lnTo>
                                            <a:pt x="70414" y="136192"/>
                                          </a:lnTo>
                                          <a:lnTo>
                                            <a:pt x="73348" y="134175"/>
                                          </a:lnTo>
                                          <a:lnTo>
                                            <a:pt x="74521" y="130644"/>
                                          </a:lnTo>
                                          <a:lnTo>
                                            <a:pt x="88018" y="0"/>
                                          </a:lnTo>
                                          <a:lnTo>
                                            <a:pt x="0" y="2017"/>
                                          </a:lnTo>
                                          <a:lnTo>
                                            <a:pt x="0" y="2017"/>
                                          </a:lnTo>
                                          <a:close/>
                                        </a:path>
                                      </a:pathLst>
                                    </a:custGeom>
                                    <a:solidFill>
                                      <a:srgbClr val="FFFFFF"/>
                                    </a:solidFill>
                                    <a:ln>
                                      <a:noFill/>
                                    </a:ln>
                                  </wps:spPr>
                                  <wps:bodyPr anchorCtr="0" anchor="ctr" bIns="91425" lIns="91425" spcFirstLastPara="1" rIns="91425" wrap="square" tIns="91425">
                                    <a:noAutofit/>
                                  </wps:bodyPr>
                                </wps:wsp>
                                <wps:wsp>
                                  <wps:cNvSpPr/>
                                  <wps:cNvPr id="168" name="Shape 168"/>
                                  <wps:spPr>
                                    <a:xfrm>
                                      <a:off x="787470" y="930651"/>
                                      <a:ext cx="75109" cy="93821"/>
                                    </a:xfrm>
                                    <a:custGeom>
                                      <a:rect b="b" l="l" r="r" t="t"/>
                                      <a:pathLst>
                                        <a:path extrusionOk="0" h="93821" w="75109">
                                          <a:moveTo>
                                            <a:pt x="0" y="5548"/>
                                          </a:moveTo>
                                          <a:lnTo>
                                            <a:pt x="10562" y="84237"/>
                                          </a:lnTo>
                                          <a:lnTo>
                                            <a:pt x="11735" y="85245"/>
                                          </a:lnTo>
                                          <a:lnTo>
                                            <a:pt x="14669" y="87263"/>
                                          </a:lnTo>
                                          <a:lnTo>
                                            <a:pt x="18777" y="89281"/>
                                          </a:lnTo>
                                          <a:lnTo>
                                            <a:pt x="25231" y="92812"/>
                                          </a:lnTo>
                                          <a:lnTo>
                                            <a:pt x="33446" y="93821"/>
                                          </a:lnTo>
                                          <a:lnTo>
                                            <a:pt x="44009" y="93821"/>
                                          </a:lnTo>
                                          <a:lnTo>
                                            <a:pt x="54571" y="90794"/>
                                          </a:lnTo>
                                          <a:lnTo>
                                            <a:pt x="66893" y="84237"/>
                                          </a:lnTo>
                                          <a:lnTo>
                                            <a:pt x="75109" y="0"/>
                                          </a:lnTo>
                                          <a:lnTo>
                                            <a:pt x="0" y="5548"/>
                                          </a:lnTo>
                                          <a:lnTo>
                                            <a:pt x="0" y="5548"/>
                                          </a:lnTo>
                                          <a:close/>
                                        </a:path>
                                      </a:pathLst>
                                    </a:custGeom>
                                    <a:solidFill>
                                      <a:srgbClr val="FFCC00"/>
                                    </a:solidFill>
                                    <a:ln>
                                      <a:noFill/>
                                    </a:ln>
                                  </wps:spPr>
                                  <wps:bodyPr anchorCtr="0" anchor="ctr" bIns="91425" lIns="91425" spcFirstLastPara="1" rIns="91425" wrap="square" tIns="91425">
                                    <a:noAutofit/>
                                  </wps:bodyPr>
                                </wps:wsp>
                                <wps:wsp>
                                  <wps:cNvSpPr/>
                                  <wps:cNvPr id="169" name="Shape 169"/>
                                  <wps:spPr>
                                    <a:xfrm>
                                      <a:off x="787470" y="924094"/>
                                      <a:ext cx="75695" cy="15132"/>
                                    </a:xfrm>
                                    <a:custGeom>
                                      <a:rect b="b" l="l" r="r" t="t"/>
                                      <a:pathLst>
                                        <a:path extrusionOk="0" h="15132" w="75695">
                                          <a:moveTo>
                                            <a:pt x="0" y="12105"/>
                                          </a:moveTo>
                                          <a:lnTo>
                                            <a:pt x="1760" y="12105"/>
                                          </a:lnTo>
                                          <a:lnTo>
                                            <a:pt x="6454" y="13114"/>
                                          </a:lnTo>
                                          <a:lnTo>
                                            <a:pt x="13496" y="14123"/>
                                          </a:lnTo>
                                          <a:lnTo>
                                            <a:pt x="23471" y="15132"/>
                                          </a:lnTo>
                                          <a:lnTo>
                                            <a:pt x="35793" y="15132"/>
                                          </a:lnTo>
                                          <a:lnTo>
                                            <a:pt x="48116" y="14123"/>
                                          </a:lnTo>
                                          <a:lnTo>
                                            <a:pt x="61025" y="12105"/>
                                          </a:lnTo>
                                          <a:lnTo>
                                            <a:pt x="75108" y="6557"/>
                                          </a:lnTo>
                                          <a:lnTo>
                                            <a:pt x="75695" y="5548"/>
                                          </a:lnTo>
                                          <a:lnTo>
                                            <a:pt x="75695" y="3530"/>
                                          </a:lnTo>
                                          <a:lnTo>
                                            <a:pt x="73934" y="2017"/>
                                          </a:lnTo>
                                          <a:lnTo>
                                            <a:pt x="72174" y="1008"/>
                                          </a:lnTo>
                                          <a:lnTo>
                                            <a:pt x="67480" y="0"/>
                                          </a:lnTo>
                                          <a:lnTo>
                                            <a:pt x="61025" y="0"/>
                                          </a:lnTo>
                                          <a:lnTo>
                                            <a:pt x="52810" y="0"/>
                                          </a:lnTo>
                                          <a:lnTo>
                                            <a:pt x="44008" y="0"/>
                                          </a:lnTo>
                                          <a:lnTo>
                                            <a:pt x="35793" y="0"/>
                                          </a:lnTo>
                                          <a:lnTo>
                                            <a:pt x="26405" y="0"/>
                                          </a:lnTo>
                                          <a:lnTo>
                                            <a:pt x="18777" y="0"/>
                                          </a:lnTo>
                                          <a:lnTo>
                                            <a:pt x="12909" y="1008"/>
                                          </a:lnTo>
                                          <a:lnTo>
                                            <a:pt x="8214" y="2017"/>
                                          </a:lnTo>
                                          <a:lnTo>
                                            <a:pt x="5281" y="3530"/>
                                          </a:lnTo>
                                          <a:lnTo>
                                            <a:pt x="3520" y="6557"/>
                                          </a:lnTo>
                                          <a:lnTo>
                                            <a:pt x="1760" y="8574"/>
                                          </a:lnTo>
                                          <a:lnTo>
                                            <a:pt x="0" y="11096"/>
                                          </a:lnTo>
                                          <a:lnTo>
                                            <a:pt x="0" y="12105"/>
                                          </a:lnTo>
                                          <a:lnTo>
                                            <a:pt x="0" y="12105"/>
                                          </a:lnTo>
                                          <a:close/>
                                        </a:path>
                                      </a:pathLst>
                                    </a:custGeom>
                                    <a:solidFill>
                                      <a:srgbClr val="FFB300"/>
                                    </a:solidFill>
                                    <a:ln>
                                      <a:noFill/>
                                    </a:ln>
                                  </wps:spPr>
                                  <wps:bodyPr anchorCtr="0" anchor="ctr" bIns="91425" lIns="91425" spcFirstLastPara="1" rIns="91425" wrap="square" tIns="91425">
                                    <a:noAutofit/>
                                  </wps:bodyPr>
                                </wps:wsp>
                                <wps:wsp>
                                  <wps:cNvSpPr/>
                                  <wps:cNvPr id="170" name="Shape 170"/>
                                  <wps:spPr>
                                    <a:xfrm>
                                      <a:off x="819157" y="948306"/>
                                      <a:ext cx="24058" cy="16141"/>
                                    </a:xfrm>
                                    <a:custGeom>
                                      <a:rect b="b" l="l" r="r" t="t"/>
                                      <a:pathLst>
                                        <a:path extrusionOk="0" h="16141" w="24058">
                                          <a:moveTo>
                                            <a:pt x="21124" y="0"/>
                                          </a:moveTo>
                                          <a:lnTo>
                                            <a:pt x="22884" y="2017"/>
                                          </a:lnTo>
                                          <a:lnTo>
                                            <a:pt x="24058" y="5044"/>
                                          </a:lnTo>
                                          <a:lnTo>
                                            <a:pt x="22884" y="8574"/>
                                          </a:lnTo>
                                          <a:lnTo>
                                            <a:pt x="20537" y="10592"/>
                                          </a:lnTo>
                                          <a:lnTo>
                                            <a:pt x="16429" y="13114"/>
                                          </a:lnTo>
                                          <a:lnTo>
                                            <a:pt x="14082" y="15132"/>
                                          </a:lnTo>
                                          <a:lnTo>
                                            <a:pt x="10562" y="16141"/>
                                          </a:lnTo>
                                          <a:lnTo>
                                            <a:pt x="9388" y="16141"/>
                                          </a:lnTo>
                                          <a:lnTo>
                                            <a:pt x="4694" y="14123"/>
                                          </a:lnTo>
                                          <a:lnTo>
                                            <a:pt x="0" y="13114"/>
                                          </a:lnTo>
                                          <a:lnTo>
                                            <a:pt x="1760" y="9583"/>
                                          </a:lnTo>
                                          <a:lnTo>
                                            <a:pt x="4107" y="7566"/>
                                          </a:lnTo>
                                          <a:lnTo>
                                            <a:pt x="8214" y="6557"/>
                                          </a:lnTo>
                                          <a:lnTo>
                                            <a:pt x="12909" y="5044"/>
                                          </a:lnTo>
                                          <a:lnTo>
                                            <a:pt x="16429" y="3026"/>
                                          </a:lnTo>
                                          <a:lnTo>
                                            <a:pt x="21124" y="0"/>
                                          </a:lnTo>
                                          <a:lnTo>
                                            <a:pt x="21124" y="0"/>
                                          </a:lnTo>
                                          <a:close/>
                                        </a:path>
                                      </a:pathLst>
                                    </a:custGeom>
                                    <a:solidFill>
                                      <a:srgbClr val="08E0FF"/>
                                    </a:solidFill>
                                    <a:ln>
                                      <a:noFill/>
                                    </a:ln>
                                  </wps:spPr>
                                  <wps:bodyPr anchorCtr="0" anchor="ctr" bIns="91425" lIns="91425" spcFirstLastPara="1" rIns="91425" wrap="square" tIns="91425">
                                    <a:noAutofit/>
                                  </wps:bodyPr>
                                </wps:wsp>
                                <wps:wsp>
                                  <wps:cNvSpPr/>
                                  <wps:cNvPr id="171" name="Shape 171"/>
                                  <wps:spPr>
                                    <a:xfrm>
                                      <a:off x="820917" y="961421"/>
                                      <a:ext cx="25231" cy="15132"/>
                                    </a:xfrm>
                                    <a:custGeom>
                                      <a:rect b="b" l="l" r="r" t="t"/>
                                      <a:pathLst>
                                        <a:path extrusionOk="0" h="15132" w="25231">
                                          <a:moveTo>
                                            <a:pt x="22297" y="0"/>
                                          </a:moveTo>
                                          <a:lnTo>
                                            <a:pt x="24057" y="3026"/>
                                          </a:lnTo>
                                          <a:lnTo>
                                            <a:pt x="25231" y="6557"/>
                                          </a:lnTo>
                                          <a:lnTo>
                                            <a:pt x="23470" y="8574"/>
                                          </a:lnTo>
                                          <a:lnTo>
                                            <a:pt x="20536" y="11601"/>
                                          </a:lnTo>
                                          <a:lnTo>
                                            <a:pt x="17016" y="14123"/>
                                          </a:lnTo>
                                          <a:lnTo>
                                            <a:pt x="12908" y="15132"/>
                                          </a:lnTo>
                                          <a:lnTo>
                                            <a:pt x="9388" y="15132"/>
                                          </a:lnTo>
                                          <a:lnTo>
                                            <a:pt x="7627" y="15132"/>
                                          </a:lnTo>
                                          <a:lnTo>
                                            <a:pt x="2933" y="13114"/>
                                          </a:lnTo>
                                          <a:lnTo>
                                            <a:pt x="0" y="10592"/>
                                          </a:lnTo>
                                          <a:lnTo>
                                            <a:pt x="2347" y="8574"/>
                                          </a:lnTo>
                                          <a:lnTo>
                                            <a:pt x="5867" y="7566"/>
                                          </a:lnTo>
                                          <a:lnTo>
                                            <a:pt x="10561" y="6557"/>
                                          </a:lnTo>
                                          <a:lnTo>
                                            <a:pt x="14082" y="6557"/>
                                          </a:lnTo>
                                          <a:lnTo>
                                            <a:pt x="17603" y="4035"/>
                                          </a:lnTo>
                                          <a:lnTo>
                                            <a:pt x="22297" y="0"/>
                                          </a:lnTo>
                                          <a:lnTo>
                                            <a:pt x="22297" y="0"/>
                                          </a:lnTo>
                                          <a:close/>
                                        </a:path>
                                      </a:pathLst>
                                    </a:custGeom>
                                    <a:solidFill>
                                      <a:srgbClr val="08E0FF"/>
                                    </a:solidFill>
                                    <a:ln>
                                      <a:noFill/>
                                    </a:ln>
                                  </wps:spPr>
                                  <wps:bodyPr anchorCtr="0" anchor="ctr" bIns="91425" lIns="91425" spcFirstLastPara="1" rIns="91425" wrap="square" tIns="91425">
                                    <a:noAutofit/>
                                  </wps:bodyPr>
                                </wps:wsp>
                                <wps:wsp>
                                  <wps:cNvSpPr/>
                                  <wps:cNvPr id="172" name="Shape 172"/>
                                  <wps:spPr>
                                    <a:xfrm>
                                      <a:off x="823265" y="978571"/>
                                      <a:ext cx="23471" cy="14123"/>
                                    </a:xfrm>
                                    <a:custGeom>
                                      <a:rect b="b" l="l" r="r" t="t"/>
                                      <a:pathLst>
                                        <a:path extrusionOk="0" h="14123" w="23471">
                                          <a:moveTo>
                                            <a:pt x="21123" y="0"/>
                                          </a:moveTo>
                                          <a:lnTo>
                                            <a:pt x="22884" y="0"/>
                                          </a:lnTo>
                                          <a:lnTo>
                                            <a:pt x="23471" y="2017"/>
                                          </a:lnTo>
                                          <a:lnTo>
                                            <a:pt x="22884" y="5548"/>
                                          </a:lnTo>
                                          <a:lnTo>
                                            <a:pt x="21710" y="8574"/>
                                          </a:lnTo>
                                          <a:lnTo>
                                            <a:pt x="18190" y="13114"/>
                                          </a:lnTo>
                                          <a:lnTo>
                                            <a:pt x="14669" y="12105"/>
                                          </a:lnTo>
                                          <a:lnTo>
                                            <a:pt x="11735" y="14123"/>
                                          </a:lnTo>
                                          <a:lnTo>
                                            <a:pt x="8801" y="14123"/>
                                          </a:lnTo>
                                          <a:lnTo>
                                            <a:pt x="5280" y="13114"/>
                                          </a:lnTo>
                                          <a:lnTo>
                                            <a:pt x="1760" y="12105"/>
                                          </a:lnTo>
                                          <a:lnTo>
                                            <a:pt x="0" y="8574"/>
                                          </a:lnTo>
                                          <a:lnTo>
                                            <a:pt x="0" y="7565"/>
                                          </a:lnTo>
                                          <a:lnTo>
                                            <a:pt x="586" y="5548"/>
                                          </a:lnTo>
                                          <a:lnTo>
                                            <a:pt x="6454" y="5548"/>
                                          </a:lnTo>
                                          <a:lnTo>
                                            <a:pt x="8801" y="4539"/>
                                          </a:lnTo>
                                          <a:lnTo>
                                            <a:pt x="13495" y="2017"/>
                                          </a:lnTo>
                                          <a:lnTo>
                                            <a:pt x="17016" y="1008"/>
                                          </a:lnTo>
                                          <a:lnTo>
                                            <a:pt x="21123" y="0"/>
                                          </a:lnTo>
                                          <a:lnTo>
                                            <a:pt x="21123" y="0"/>
                                          </a:lnTo>
                                          <a:close/>
                                        </a:path>
                                      </a:pathLst>
                                    </a:custGeom>
                                    <a:solidFill>
                                      <a:srgbClr val="08E0FF"/>
                                    </a:solidFill>
                                    <a:ln>
                                      <a:noFill/>
                                    </a:ln>
                                  </wps:spPr>
                                  <wps:bodyPr anchorCtr="0" anchor="ctr" bIns="91425" lIns="91425" spcFirstLastPara="1" rIns="91425" wrap="square" tIns="91425">
                                    <a:noAutofit/>
                                  </wps:bodyPr>
                                </wps:wsp>
                                <wps:wsp>
                                  <wps:cNvSpPr/>
                                  <wps:cNvPr id="173" name="Shape 173"/>
                                  <wps:spPr>
                                    <a:xfrm>
                                      <a:off x="823265" y="997235"/>
                                      <a:ext cx="25231" cy="12106"/>
                                    </a:xfrm>
                                    <a:custGeom>
                                      <a:rect b="b" l="l" r="r" t="t"/>
                                      <a:pathLst>
                                        <a:path extrusionOk="0" h="12106" w="25231">
                                          <a:moveTo>
                                            <a:pt x="22883" y="0"/>
                                          </a:moveTo>
                                          <a:lnTo>
                                            <a:pt x="22883" y="1008"/>
                                          </a:lnTo>
                                          <a:lnTo>
                                            <a:pt x="24644" y="3026"/>
                                          </a:lnTo>
                                          <a:lnTo>
                                            <a:pt x="24644" y="5548"/>
                                          </a:lnTo>
                                          <a:lnTo>
                                            <a:pt x="25231" y="8575"/>
                                          </a:lnTo>
                                          <a:lnTo>
                                            <a:pt x="22883" y="9583"/>
                                          </a:lnTo>
                                          <a:lnTo>
                                            <a:pt x="18776" y="11097"/>
                                          </a:lnTo>
                                          <a:lnTo>
                                            <a:pt x="15255" y="11097"/>
                                          </a:lnTo>
                                          <a:lnTo>
                                            <a:pt x="12322" y="12106"/>
                                          </a:lnTo>
                                          <a:lnTo>
                                            <a:pt x="8214" y="11097"/>
                                          </a:lnTo>
                                          <a:lnTo>
                                            <a:pt x="5280" y="11097"/>
                                          </a:lnTo>
                                          <a:lnTo>
                                            <a:pt x="1760" y="8575"/>
                                          </a:lnTo>
                                          <a:lnTo>
                                            <a:pt x="0" y="6557"/>
                                          </a:lnTo>
                                          <a:lnTo>
                                            <a:pt x="2347" y="4539"/>
                                          </a:lnTo>
                                          <a:lnTo>
                                            <a:pt x="5280" y="2017"/>
                                          </a:lnTo>
                                          <a:lnTo>
                                            <a:pt x="8801" y="2017"/>
                                          </a:lnTo>
                                          <a:lnTo>
                                            <a:pt x="13495" y="2017"/>
                                          </a:lnTo>
                                          <a:lnTo>
                                            <a:pt x="18189" y="2017"/>
                                          </a:lnTo>
                                          <a:lnTo>
                                            <a:pt x="22883" y="0"/>
                                          </a:lnTo>
                                          <a:lnTo>
                                            <a:pt x="22883" y="0"/>
                                          </a:lnTo>
                                          <a:close/>
                                        </a:path>
                                      </a:pathLst>
                                    </a:custGeom>
                                    <a:solidFill>
                                      <a:srgbClr val="08E0FF"/>
                                    </a:solidFill>
                                    <a:ln>
                                      <a:noFill/>
                                    </a:ln>
                                  </wps:spPr>
                                  <wps:bodyPr anchorCtr="0" anchor="ctr" bIns="91425" lIns="91425" spcFirstLastPara="1" rIns="91425" wrap="square" tIns="91425">
                                    <a:noAutofit/>
                                  </wps:bodyPr>
                                </wps:wsp>
                                <wps:wsp>
                                  <wps:cNvSpPr/>
                                  <wps:cNvPr id="174" name="Shape 174"/>
                                  <wps:spPr>
                                    <a:xfrm>
                                      <a:off x="779842" y="867599"/>
                                      <a:ext cx="88018" cy="23707"/>
                                    </a:xfrm>
                                    <a:custGeom>
                                      <a:rect b="b" l="l" r="r" t="t"/>
                                      <a:pathLst>
                                        <a:path extrusionOk="0" h="23707" w="88018">
                                          <a:moveTo>
                                            <a:pt x="44009" y="23707"/>
                                          </a:moveTo>
                                          <a:lnTo>
                                            <a:pt x="52224" y="23707"/>
                                          </a:lnTo>
                                          <a:lnTo>
                                            <a:pt x="60439" y="22698"/>
                                          </a:lnTo>
                                          <a:lnTo>
                                            <a:pt x="68067" y="21689"/>
                                          </a:lnTo>
                                          <a:lnTo>
                                            <a:pt x="75108" y="20680"/>
                                          </a:lnTo>
                                          <a:lnTo>
                                            <a:pt x="79802" y="18158"/>
                                          </a:lnTo>
                                          <a:lnTo>
                                            <a:pt x="84497" y="16140"/>
                                          </a:lnTo>
                                          <a:lnTo>
                                            <a:pt x="86257" y="14123"/>
                                          </a:lnTo>
                                          <a:lnTo>
                                            <a:pt x="88018" y="11601"/>
                                          </a:lnTo>
                                          <a:lnTo>
                                            <a:pt x="86257" y="8574"/>
                                          </a:lnTo>
                                          <a:lnTo>
                                            <a:pt x="84497" y="6557"/>
                                          </a:lnTo>
                                          <a:lnTo>
                                            <a:pt x="79802" y="4035"/>
                                          </a:lnTo>
                                          <a:lnTo>
                                            <a:pt x="75108" y="3026"/>
                                          </a:lnTo>
                                          <a:lnTo>
                                            <a:pt x="68067" y="2017"/>
                                          </a:lnTo>
                                          <a:lnTo>
                                            <a:pt x="60439" y="1008"/>
                                          </a:lnTo>
                                          <a:lnTo>
                                            <a:pt x="52224" y="0"/>
                                          </a:lnTo>
                                          <a:lnTo>
                                            <a:pt x="44009" y="0"/>
                                          </a:lnTo>
                                          <a:lnTo>
                                            <a:pt x="35207" y="0"/>
                                          </a:lnTo>
                                          <a:lnTo>
                                            <a:pt x="26405" y="1008"/>
                                          </a:lnTo>
                                          <a:lnTo>
                                            <a:pt x="19363" y="2017"/>
                                          </a:lnTo>
                                          <a:lnTo>
                                            <a:pt x="12909" y="3026"/>
                                          </a:lnTo>
                                          <a:lnTo>
                                            <a:pt x="7628" y="4035"/>
                                          </a:lnTo>
                                          <a:lnTo>
                                            <a:pt x="3520" y="6557"/>
                                          </a:lnTo>
                                          <a:lnTo>
                                            <a:pt x="1173" y="8574"/>
                                          </a:lnTo>
                                          <a:lnTo>
                                            <a:pt x="0" y="11601"/>
                                          </a:lnTo>
                                          <a:lnTo>
                                            <a:pt x="1173" y="14123"/>
                                          </a:lnTo>
                                          <a:lnTo>
                                            <a:pt x="3520" y="16140"/>
                                          </a:lnTo>
                                          <a:lnTo>
                                            <a:pt x="7628" y="18158"/>
                                          </a:lnTo>
                                          <a:lnTo>
                                            <a:pt x="12909" y="20680"/>
                                          </a:lnTo>
                                          <a:lnTo>
                                            <a:pt x="19363" y="21689"/>
                                          </a:lnTo>
                                          <a:lnTo>
                                            <a:pt x="26405" y="22698"/>
                                          </a:lnTo>
                                          <a:lnTo>
                                            <a:pt x="35207" y="23707"/>
                                          </a:lnTo>
                                          <a:lnTo>
                                            <a:pt x="44009" y="23707"/>
                                          </a:lnTo>
                                          <a:lnTo>
                                            <a:pt x="44009" y="23707"/>
                                          </a:lnTo>
                                          <a:close/>
                                        </a:path>
                                      </a:pathLst>
                                    </a:custGeom>
                                    <a:solidFill>
                                      <a:srgbClr val="E6E6FF"/>
                                    </a:solidFill>
                                    <a:ln>
                                      <a:noFill/>
                                    </a:ln>
                                  </wps:spPr>
                                  <wps:bodyPr anchorCtr="0" anchor="ctr" bIns="91425" lIns="91425" spcFirstLastPara="1" rIns="91425" wrap="square" tIns="91425">
                                    <a:noAutofit/>
                                  </wps:bodyPr>
                                </wps:wsp>
                                <wps:wsp>
                                  <wps:cNvSpPr/>
                                  <wps:cNvPr id="175" name="Shape 175"/>
                                  <wps:spPr>
                                    <a:xfrm>
                                      <a:off x="779255" y="864068"/>
                                      <a:ext cx="89778" cy="30769"/>
                                    </a:xfrm>
                                    <a:custGeom>
                                      <a:rect b="b" l="l" r="r" t="t"/>
                                      <a:pathLst>
                                        <a:path extrusionOk="0" h="30769" w="89778">
                                          <a:moveTo>
                                            <a:pt x="26992" y="0"/>
                                          </a:moveTo>
                                          <a:lnTo>
                                            <a:pt x="34620" y="0"/>
                                          </a:lnTo>
                                          <a:lnTo>
                                            <a:pt x="42835" y="0"/>
                                          </a:lnTo>
                                          <a:lnTo>
                                            <a:pt x="50463" y="0"/>
                                          </a:lnTo>
                                          <a:lnTo>
                                            <a:pt x="59265" y="2017"/>
                                          </a:lnTo>
                                          <a:lnTo>
                                            <a:pt x="66893" y="3530"/>
                                          </a:lnTo>
                                          <a:lnTo>
                                            <a:pt x="73934" y="5548"/>
                                          </a:lnTo>
                                          <a:lnTo>
                                            <a:pt x="81563" y="7566"/>
                                          </a:lnTo>
                                          <a:lnTo>
                                            <a:pt x="88604" y="12105"/>
                                          </a:lnTo>
                                          <a:lnTo>
                                            <a:pt x="89778" y="14123"/>
                                          </a:lnTo>
                                          <a:lnTo>
                                            <a:pt x="89778" y="17654"/>
                                          </a:lnTo>
                                          <a:lnTo>
                                            <a:pt x="88017" y="19671"/>
                                          </a:lnTo>
                                          <a:lnTo>
                                            <a:pt x="86257" y="21689"/>
                                          </a:lnTo>
                                          <a:lnTo>
                                            <a:pt x="82149" y="22698"/>
                                          </a:lnTo>
                                          <a:lnTo>
                                            <a:pt x="79802" y="24211"/>
                                          </a:lnTo>
                                          <a:lnTo>
                                            <a:pt x="76868" y="25220"/>
                                          </a:lnTo>
                                          <a:lnTo>
                                            <a:pt x="73934" y="25220"/>
                                          </a:lnTo>
                                          <a:lnTo>
                                            <a:pt x="68653" y="26229"/>
                                          </a:lnTo>
                                          <a:lnTo>
                                            <a:pt x="63959" y="27238"/>
                                          </a:lnTo>
                                          <a:lnTo>
                                            <a:pt x="58678" y="28246"/>
                                          </a:lnTo>
                                          <a:lnTo>
                                            <a:pt x="53984" y="29255"/>
                                          </a:lnTo>
                                          <a:lnTo>
                                            <a:pt x="48116" y="29255"/>
                                          </a:lnTo>
                                          <a:lnTo>
                                            <a:pt x="44008" y="29255"/>
                                          </a:lnTo>
                                          <a:lnTo>
                                            <a:pt x="38140" y="29255"/>
                                          </a:lnTo>
                                          <a:lnTo>
                                            <a:pt x="32859" y="30769"/>
                                          </a:lnTo>
                                          <a:lnTo>
                                            <a:pt x="28165" y="29255"/>
                                          </a:lnTo>
                                          <a:lnTo>
                                            <a:pt x="23471" y="28246"/>
                                          </a:lnTo>
                                          <a:lnTo>
                                            <a:pt x="18777" y="28246"/>
                                          </a:lnTo>
                                          <a:lnTo>
                                            <a:pt x="15256" y="27238"/>
                                          </a:lnTo>
                                          <a:lnTo>
                                            <a:pt x="10562" y="25220"/>
                                          </a:lnTo>
                                          <a:lnTo>
                                            <a:pt x="7041" y="24211"/>
                                          </a:lnTo>
                                          <a:lnTo>
                                            <a:pt x="2347" y="20680"/>
                                          </a:lnTo>
                                          <a:lnTo>
                                            <a:pt x="0" y="18663"/>
                                          </a:lnTo>
                                          <a:lnTo>
                                            <a:pt x="0" y="15132"/>
                                          </a:lnTo>
                                          <a:lnTo>
                                            <a:pt x="586" y="12105"/>
                                          </a:lnTo>
                                          <a:lnTo>
                                            <a:pt x="2347" y="10088"/>
                                          </a:lnTo>
                                          <a:lnTo>
                                            <a:pt x="5281" y="7566"/>
                                          </a:lnTo>
                                          <a:lnTo>
                                            <a:pt x="8214" y="5548"/>
                                          </a:lnTo>
                                          <a:lnTo>
                                            <a:pt x="10562" y="4539"/>
                                          </a:lnTo>
                                          <a:lnTo>
                                            <a:pt x="13496" y="4539"/>
                                          </a:lnTo>
                                          <a:lnTo>
                                            <a:pt x="16429" y="4539"/>
                                          </a:lnTo>
                                          <a:lnTo>
                                            <a:pt x="17016" y="5548"/>
                                          </a:lnTo>
                                          <a:lnTo>
                                            <a:pt x="18777" y="6557"/>
                                          </a:lnTo>
                                          <a:lnTo>
                                            <a:pt x="14669" y="6557"/>
                                          </a:lnTo>
                                          <a:lnTo>
                                            <a:pt x="10562" y="10088"/>
                                          </a:lnTo>
                                          <a:lnTo>
                                            <a:pt x="7041" y="12105"/>
                                          </a:lnTo>
                                          <a:lnTo>
                                            <a:pt x="4107" y="14123"/>
                                          </a:lnTo>
                                          <a:lnTo>
                                            <a:pt x="5281" y="16645"/>
                                          </a:lnTo>
                                          <a:lnTo>
                                            <a:pt x="5867" y="18663"/>
                                          </a:lnTo>
                                          <a:lnTo>
                                            <a:pt x="8801" y="19671"/>
                                          </a:lnTo>
                                          <a:lnTo>
                                            <a:pt x="11735" y="20680"/>
                                          </a:lnTo>
                                          <a:lnTo>
                                            <a:pt x="14669" y="21689"/>
                                          </a:lnTo>
                                          <a:lnTo>
                                            <a:pt x="17016" y="21689"/>
                                          </a:lnTo>
                                          <a:lnTo>
                                            <a:pt x="19950" y="21689"/>
                                          </a:lnTo>
                                          <a:lnTo>
                                            <a:pt x="23471" y="22698"/>
                                          </a:lnTo>
                                          <a:lnTo>
                                            <a:pt x="31099" y="24211"/>
                                          </a:lnTo>
                                          <a:lnTo>
                                            <a:pt x="39314" y="25220"/>
                                          </a:lnTo>
                                          <a:lnTo>
                                            <a:pt x="45769" y="25220"/>
                                          </a:lnTo>
                                          <a:lnTo>
                                            <a:pt x="53984" y="24211"/>
                                          </a:lnTo>
                                          <a:lnTo>
                                            <a:pt x="60438" y="22698"/>
                                          </a:lnTo>
                                          <a:lnTo>
                                            <a:pt x="67480" y="21689"/>
                                          </a:lnTo>
                                          <a:lnTo>
                                            <a:pt x="73934" y="20680"/>
                                          </a:lnTo>
                                          <a:lnTo>
                                            <a:pt x="81563" y="19671"/>
                                          </a:lnTo>
                                          <a:lnTo>
                                            <a:pt x="83323" y="17654"/>
                                          </a:lnTo>
                                          <a:lnTo>
                                            <a:pt x="85083" y="16645"/>
                                          </a:lnTo>
                                          <a:lnTo>
                                            <a:pt x="81563" y="13114"/>
                                          </a:lnTo>
                                          <a:lnTo>
                                            <a:pt x="77455" y="11097"/>
                                          </a:lnTo>
                                          <a:lnTo>
                                            <a:pt x="73934" y="10088"/>
                                          </a:lnTo>
                                          <a:lnTo>
                                            <a:pt x="70414" y="8574"/>
                                          </a:lnTo>
                                          <a:lnTo>
                                            <a:pt x="66893" y="7566"/>
                                          </a:lnTo>
                                          <a:lnTo>
                                            <a:pt x="62785" y="6557"/>
                                          </a:lnTo>
                                          <a:lnTo>
                                            <a:pt x="58678" y="6557"/>
                                          </a:lnTo>
                                          <a:lnTo>
                                            <a:pt x="54570" y="5548"/>
                                          </a:lnTo>
                                          <a:lnTo>
                                            <a:pt x="50463" y="4539"/>
                                          </a:lnTo>
                                          <a:lnTo>
                                            <a:pt x="46355" y="4539"/>
                                          </a:lnTo>
                                          <a:lnTo>
                                            <a:pt x="42835" y="4539"/>
                                          </a:lnTo>
                                          <a:lnTo>
                                            <a:pt x="38140" y="4539"/>
                                          </a:lnTo>
                                          <a:lnTo>
                                            <a:pt x="33446" y="4539"/>
                                          </a:lnTo>
                                          <a:lnTo>
                                            <a:pt x="29926" y="5548"/>
                                          </a:lnTo>
                                          <a:lnTo>
                                            <a:pt x="25231" y="5548"/>
                                          </a:lnTo>
                                          <a:lnTo>
                                            <a:pt x="21711" y="5548"/>
                                          </a:lnTo>
                                          <a:lnTo>
                                            <a:pt x="21124" y="3530"/>
                                          </a:lnTo>
                                          <a:lnTo>
                                            <a:pt x="21711" y="2017"/>
                                          </a:lnTo>
                                          <a:lnTo>
                                            <a:pt x="24644" y="1008"/>
                                          </a:lnTo>
                                          <a:lnTo>
                                            <a:pt x="26992" y="0"/>
                                          </a:lnTo>
                                          <a:lnTo>
                                            <a:pt x="26992" y="0"/>
                                          </a:lnTo>
                                          <a:close/>
                                        </a:path>
                                      </a:pathLst>
                                    </a:custGeom>
                                    <a:solidFill>
                                      <a:srgbClr val="08E0FF"/>
                                    </a:solidFill>
                                    <a:ln>
                                      <a:noFill/>
                                    </a:ln>
                                  </wps:spPr>
                                  <wps:bodyPr anchorCtr="0" anchor="ctr" bIns="91425" lIns="91425" spcFirstLastPara="1" rIns="91425" wrap="square" tIns="91425">
                                    <a:noAutofit/>
                                  </wps:bodyPr>
                                </wps:wsp>
                                <wps:wsp>
                                  <wps:cNvSpPr/>
                                  <wps:cNvPr id="176" name="Shape 176"/>
                                  <wps:spPr>
                                    <a:xfrm>
                                      <a:off x="790991" y="865077"/>
                                      <a:ext cx="15256" cy="5548"/>
                                    </a:xfrm>
                                    <a:custGeom>
                                      <a:rect b="b" l="l" r="r" t="t"/>
                                      <a:pathLst>
                                        <a:path extrusionOk="0" h="5548" w="15256">
                                          <a:moveTo>
                                            <a:pt x="11148" y="0"/>
                                          </a:moveTo>
                                          <a:lnTo>
                                            <a:pt x="13495" y="0"/>
                                          </a:lnTo>
                                          <a:lnTo>
                                            <a:pt x="15256" y="2521"/>
                                          </a:lnTo>
                                          <a:lnTo>
                                            <a:pt x="15256" y="3530"/>
                                          </a:lnTo>
                                          <a:lnTo>
                                            <a:pt x="14669" y="4539"/>
                                          </a:lnTo>
                                          <a:lnTo>
                                            <a:pt x="12908" y="4539"/>
                                          </a:lnTo>
                                          <a:lnTo>
                                            <a:pt x="9388" y="5548"/>
                                          </a:lnTo>
                                          <a:lnTo>
                                            <a:pt x="6454" y="5548"/>
                                          </a:lnTo>
                                          <a:lnTo>
                                            <a:pt x="2933" y="5548"/>
                                          </a:lnTo>
                                          <a:lnTo>
                                            <a:pt x="586" y="5548"/>
                                          </a:lnTo>
                                          <a:lnTo>
                                            <a:pt x="0" y="4539"/>
                                          </a:lnTo>
                                          <a:lnTo>
                                            <a:pt x="0" y="3530"/>
                                          </a:lnTo>
                                          <a:lnTo>
                                            <a:pt x="2933" y="2521"/>
                                          </a:lnTo>
                                          <a:lnTo>
                                            <a:pt x="4694" y="2521"/>
                                          </a:lnTo>
                                          <a:lnTo>
                                            <a:pt x="7041" y="1008"/>
                                          </a:lnTo>
                                          <a:lnTo>
                                            <a:pt x="9388" y="0"/>
                                          </a:lnTo>
                                          <a:lnTo>
                                            <a:pt x="11148" y="0"/>
                                          </a:lnTo>
                                          <a:lnTo>
                                            <a:pt x="11148" y="0"/>
                                          </a:lnTo>
                                          <a:close/>
                                        </a:path>
                                      </a:pathLst>
                                    </a:custGeom>
                                    <a:solidFill>
                                      <a:srgbClr val="08E0FF"/>
                                    </a:solidFill>
                                    <a:ln>
                                      <a:noFill/>
                                    </a:ln>
                                  </wps:spPr>
                                  <wps:bodyPr anchorCtr="0" anchor="ctr" bIns="91425" lIns="91425" spcFirstLastPara="1" rIns="91425" wrap="square" tIns="91425">
                                    <a:noAutofit/>
                                  </wps:bodyPr>
                                </wps:wsp>
                                <wps:wsp>
                                  <wps:cNvSpPr/>
                                  <wps:cNvPr id="177" name="Shape 177"/>
                                  <wps:spPr>
                                    <a:xfrm>
                                      <a:off x="776908" y="878192"/>
                                      <a:ext cx="24058" cy="137706"/>
                                    </a:xfrm>
                                    <a:custGeom>
                                      <a:rect b="b" l="l" r="r" t="t"/>
                                      <a:pathLst>
                                        <a:path extrusionOk="0" h="137706" w="24058">
                                          <a:moveTo>
                                            <a:pt x="2347" y="0"/>
                                          </a:moveTo>
                                          <a:lnTo>
                                            <a:pt x="4694" y="4539"/>
                                          </a:lnTo>
                                          <a:lnTo>
                                            <a:pt x="6454" y="10088"/>
                                          </a:lnTo>
                                          <a:lnTo>
                                            <a:pt x="7628" y="14123"/>
                                          </a:lnTo>
                                          <a:lnTo>
                                            <a:pt x="8214" y="20681"/>
                                          </a:lnTo>
                                          <a:lnTo>
                                            <a:pt x="9388" y="26229"/>
                                          </a:lnTo>
                                          <a:lnTo>
                                            <a:pt x="9388" y="32787"/>
                                          </a:lnTo>
                                          <a:lnTo>
                                            <a:pt x="9388" y="39344"/>
                                          </a:lnTo>
                                          <a:lnTo>
                                            <a:pt x="11148" y="45902"/>
                                          </a:lnTo>
                                          <a:lnTo>
                                            <a:pt x="12322" y="56999"/>
                                          </a:lnTo>
                                          <a:lnTo>
                                            <a:pt x="14082" y="67591"/>
                                          </a:lnTo>
                                          <a:lnTo>
                                            <a:pt x="14669" y="78689"/>
                                          </a:lnTo>
                                          <a:lnTo>
                                            <a:pt x="17016" y="90795"/>
                                          </a:lnTo>
                                          <a:lnTo>
                                            <a:pt x="17603" y="101387"/>
                                          </a:lnTo>
                                          <a:lnTo>
                                            <a:pt x="19363" y="112485"/>
                                          </a:lnTo>
                                          <a:lnTo>
                                            <a:pt x="21124" y="124591"/>
                                          </a:lnTo>
                                          <a:lnTo>
                                            <a:pt x="24058" y="136697"/>
                                          </a:lnTo>
                                          <a:lnTo>
                                            <a:pt x="22297" y="136697"/>
                                          </a:lnTo>
                                          <a:lnTo>
                                            <a:pt x="21124" y="137706"/>
                                          </a:lnTo>
                                          <a:lnTo>
                                            <a:pt x="18776" y="130139"/>
                                          </a:lnTo>
                                          <a:lnTo>
                                            <a:pt x="17016" y="122069"/>
                                          </a:lnTo>
                                          <a:lnTo>
                                            <a:pt x="15843" y="114502"/>
                                          </a:lnTo>
                                          <a:lnTo>
                                            <a:pt x="14669" y="107945"/>
                                          </a:lnTo>
                                          <a:lnTo>
                                            <a:pt x="14082" y="100379"/>
                                          </a:lnTo>
                                          <a:lnTo>
                                            <a:pt x="12909" y="92812"/>
                                          </a:lnTo>
                                          <a:lnTo>
                                            <a:pt x="12322" y="85246"/>
                                          </a:lnTo>
                                          <a:lnTo>
                                            <a:pt x="12322" y="77680"/>
                                          </a:lnTo>
                                          <a:lnTo>
                                            <a:pt x="10562" y="67591"/>
                                          </a:lnTo>
                                          <a:lnTo>
                                            <a:pt x="8214" y="59016"/>
                                          </a:lnTo>
                                          <a:lnTo>
                                            <a:pt x="6454" y="49432"/>
                                          </a:lnTo>
                                          <a:lnTo>
                                            <a:pt x="5867" y="40353"/>
                                          </a:lnTo>
                                          <a:lnTo>
                                            <a:pt x="4107" y="30769"/>
                                          </a:lnTo>
                                          <a:lnTo>
                                            <a:pt x="2933" y="21689"/>
                                          </a:lnTo>
                                          <a:lnTo>
                                            <a:pt x="1173" y="12106"/>
                                          </a:lnTo>
                                          <a:lnTo>
                                            <a:pt x="0" y="2522"/>
                                          </a:lnTo>
                                          <a:lnTo>
                                            <a:pt x="1173" y="1008"/>
                                          </a:lnTo>
                                          <a:lnTo>
                                            <a:pt x="2347" y="0"/>
                                          </a:lnTo>
                                          <a:lnTo>
                                            <a:pt x="2347" y="0"/>
                                          </a:lnTo>
                                          <a:close/>
                                        </a:path>
                                      </a:pathLst>
                                    </a:custGeom>
                                    <a:solidFill>
                                      <a:srgbClr val="08E0FF"/>
                                    </a:solidFill>
                                    <a:ln>
                                      <a:noFill/>
                                    </a:ln>
                                  </wps:spPr>
                                  <wps:bodyPr anchorCtr="0" anchor="ctr" bIns="91425" lIns="91425" spcFirstLastPara="1" rIns="91425" wrap="square" tIns="91425">
                                    <a:noAutofit/>
                                  </wps:bodyPr>
                                </wps:wsp>
                                <wps:wsp>
                                  <wps:cNvSpPr/>
                                  <wps:cNvPr id="178" name="Shape 178"/>
                                  <wps:spPr>
                                    <a:xfrm>
                                      <a:off x="852604" y="878192"/>
                                      <a:ext cx="15256" cy="138715"/>
                                    </a:xfrm>
                                    <a:custGeom>
                                      <a:rect b="b" l="l" r="r" t="t"/>
                                      <a:pathLst>
                                        <a:path extrusionOk="0" h="138715" w="15256">
                                          <a:moveTo>
                                            <a:pt x="13495" y="0"/>
                                          </a:moveTo>
                                          <a:lnTo>
                                            <a:pt x="14669" y="2522"/>
                                          </a:lnTo>
                                          <a:lnTo>
                                            <a:pt x="15256" y="4539"/>
                                          </a:lnTo>
                                          <a:lnTo>
                                            <a:pt x="15256" y="7566"/>
                                          </a:lnTo>
                                          <a:lnTo>
                                            <a:pt x="15256" y="11097"/>
                                          </a:lnTo>
                                          <a:lnTo>
                                            <a:pt x="14669" y="14123"/>
                                          </a:lnTo>
                                          <a:lnTo>
                                            <a:pt x="14669" y="17654"/>
                                          </a:lnTo>
                                          <a:lnTo>
                                            <a:pt x="13495" y="20681"/>
                                          </a:lnTo>
                                          <a:lnTo>
                                            <a:pt x="14669" y="24212"/>
                                          </a:lnTo>
                                          <a:lnTo>
                                            <a:pt x="12908" y="38335"/>
                                          </a:lnTo>
                                          <a:lnTo>
                                            <a:pt x="11735" y="52459"/>
                                          </a:lnTo>
                                          <a:lnTo>
                                            <a:pt x="9975" y="66583"/>
                                          </a:lnTo>
                                          <a:lnTo>
                                            <a:pt x="8801" y="80706"/>
                                          </a:lnTo>
                                          <a:lnTo>
                                            <a:pt x="7041" y="93821"/>
                                          </a:lnTo>
                                          <a:lnTo>
                                            <a:pt x="5280" y="108954"/>
                                          </a:lnTo>
                                          <a:lnTo>
                                            <a:pt x="4107" y="123582"/>
                                          </a:lnTo>
                                          <a:lnTo>
                                            <a:pt x="3520" y="137706"/>
                                          </a:lnTo>
                                          <a:lnTo>
                                            <a:pt x="1760" y="137706"/>
                                          </a:lnTo>
                                          <a:lnTo>
                                            <a:pt x="586" y="138715"/>
                                          </a:lnTo>
                                          <a:lnTo>
                                            <a:pt x="0" y="135184"/>
                                          </a:lnTo>
                                          <a:lnTo>
                                            <a:pt x="0" y="131148"/>
                                          </a:lnTo>
                                          <a:lnTo>
                                            <a:pt x="0" y="127617"/>
                                          </a:lnTo>
                                          <a:lnTo>
                                            <a:pt x="586" y="124591"/>
                                          </a:lnTo>
                                          <a:lnTo>
                                            <a:pt x="586" y="121060"/>
                                          </a:lnTo>
                                          <a:lnTo>
                                            <a:pt x="1760" y="118033"/>
                                          </a:lnTo>
                                          <a:lnTo>
                                            <a:pt x="1760" y="114502"/>
                                          </a:lnTo>
                                          <a:lnTo>
                                            <a:pt x="2347" y="111476"/>
                                          </a:lnTo>
                                          <a:lnTo>
                                            <a:pt x="3520" y="97352"/>
                                          </a:lnTo>
                                          <a:lnTo>
                                            <a:pt x="4107" y="84237"/>
                                          </a:lnTo>
                                          <a:lnTo>
                                            <a:pt x="6454" y="71122"/>
                                          </a:lnTo>
                                          <a:lnTo>
                                            <a:pt x="7041" y="58008"/>
                                          </a:lnTo>
                                          <a:lnTo>
                                            <a:pt x="8214" y="43884"/>
                                          </a:lnTo>
                                          <a:lnTo>
                                            <a:pt x="9975" y="30769"/>
                                          </a:lnTo>
                                          <a:lnTo>
                                            <a:pt x="10561" y="16645"/>
                                          </a:lnTo>
                                          <a:lnTo>
                                            <a:pt x="12908" y="3530"/>
                                          </a:lnTo>
                                          <a:lnTo>
                                            <a:pt x="12908" y="2522"/>
                                          </a:lnTo>
                                          <a:lnTo>
                                            <a:pt x="13495" y="0"/>
                                          </a:lnTo>
                                          <a:lnTo>
                                            <a:pt x="13495" y="0"/>
                                          </a:lnTo>
                                          <a:close/>
                                        </a:path>
                                      </a:pathLst>
                                    </a:custGeom>
                                    <a:solidFill>
                                      <a:srgbClr val="08E0FF"/>
                                    </a:solidFill>
                                    <a:ln>
                                      <a:noFill/>
                                    </a:ln>
                                  </wps:spPr>
                                  <wps:bodyPr anchorCtr="0" anchor="ctr" bIns="91425" lIns="91425" spcFirstLastPara="1" rIns="91425" wrap="square" tIns="91425">
                                    <a:noAutofit/>
                                  </wps:bodyPr>
                                </wps:wsp>
                                <wps:wsp>
                                  <wps:cNvSpPr/>
                                  <wps:cNvPr id="179" name="Shape 179"/>
                                  <wps:spPr>
                                    <a:xfrm>
                                      <a:off x="796272" y="1009341"/>
                                      <a:ext cx="58678" cy="18159"/>
                                    </a:xfrm>
                                    <a:custGeom>
                                      <a:rect b="b" l="l" r="r" t="t"/>
                                      <a:pathLst>
                                        <a:path extrusionOk="0" h="18159" w="58678">
                                          <a:moveTo>
                                            <a:pt x="0" y="0"/>
                                          </a:moveTo>
                                          <a:lnTo>
                                            <a:pt x="5867" y="4035"/>
                                          </a:lnTo>
                                          <a:lnTo>
                                            <a:pt x="12909" y="6557"/>
                                          </a:lnTo>
                                          <a:lnTo>
                                            <a:pt x="20537" y="8575"/>
                                          </a:lnTo>
                                          <a:lnTo>
                                            <a:pt x="27578" y="10592"/>
                                          </a:lnTo>
                                          <a:lnTo>
                                            <a:pt x="35793" y="9583"/>
                                          </a:lnTo>
                                          <a:lnTo>
                                            <a:pt x="43421" y="8575"/>
                                          </a:lnTo>
                                          <a:lnTo>
                                            <a:pt x="50463" y="6557"/>
                                          </a:lnTo>
                                          <a:lnTo>
                                            <a:pt x="56917" y="4035"/>
                                          </a:lnTo>
                                          <a:lnTo>
                                            <a:pt x="58091" y="4035"/>
                                          </a:lnTo>
                                          <a:lnTo>
                                            <a:pt x="58678" y="6557"/>
                                          </a:lnTo>
                                          <a:lnTo>
                                            <a:pt x="55157" y="9583"/>
                                          </a:lnTo>
                                          <a:lnTo>
                                            <a:pt x="51636" y="12106"/>
                                          </a:lnTo>
                                          <a:lnTo>
                                            <a:pt x="46942" y="14123"/>
                                          </a:lnTo>
                                          <a:lnTo>
                                            <a:pt x="42248" y="16141"/>
                                          </a:lnTo>
                                          <a:lnTo>
                                            <a:pt x="37553" y="16141"/>
                                          </a:lnTo>
                                          <a:lnTo>
                                            <a:pt x="33446" y="17150"/>
                                          </a:lnTo>
                                          <a:lnTo>
                                            <a:pt x="28752" y="17150"/>
                                          </a:lnTo>
                                          <a:lnTo>
                                            <a:pt x="24644" y="18159"/>
                                          </a:lnTo>
                                          <a:lnTo>
                                            <a:pt x="21124" y="17150"/>
                                          </a:lnTo>
                                          <a:lnTo>
                                            <a:pt x="17603" y="17150"/>
                                          </a:lnTo>
                                          <a:lnTo>
                                            <a:pt x="14082" y="16141"/>
                                          </a:lnTo>
                                          <a:lnTo>
                                            <a:pt x="12322" y="15132"/>
                                          </a:lnTo>
                                          <a:lnTo>
                                            <a:pt x="8214" y="14123"/>
                                          </a:lnTo>
                                          <a:lnTo>
                                            <a:pt x="5867" y="12106"/>
                                          </a:lnTo>
                                          <a:lnTo>
                                            <a:pt x="2933" y="9583"/>
                                          </a:lnTo>
                                          <a:lnTo>
                                            <a:pt x="0" y="7566"/>
                                          </a:lnTo>
                                          <a:lnTo>
                                            <a:pt x="0" y="5548"/>
                                          </a:lnTo>
                                          <a:lnTo>
                                            <a:pt x="0" y="3026"/>
                                          </a:lnTo>
                                          <a:lnTo>
                                            <a:pt x="0" y="0"/>
                                          </a:lnTo>
                                          <a:lnTo>
                                            <a:pt x="0" y="0"/>
                                          </a:lnTo>
                                          <a:lnTo>
                                            <a:pt x="0" y="0"/>
                                          </a:lnTo>
                                          <a:close/>
                                        </a:path>
                                      </a:pathLst>
                                    </a:custGeom>
                                    <a:solidFill>
                                      <a:srgbClr val="08E0FF"/>
                                    </a:solidFill>
                                    <a:ln>
                                      <a:noFill/>
                                    </a:ln>
                                  </wps:spPr>
                                  <wps:bodyPr anchorCtr="0" anchor="ctr" bIns="91425" lIns="91425" spcFirstLastPara="1" rIns="91425" wrap="square" tIns="91425">
                                    <a:noAutofit/>
                                  </wps:bodyPr>
                                </wps:wsp>
                                <wps:wsp>
                                  <wps:cNvSpPr/>
                                  <wps:cNvPr id="180" name="Shape 180"/>
                                  <wps:spPr>
                                    <a:xfrm>
                                      <a:off x="287526" y="961421"/>
                                      <a:ext cx="86844" cy="145776"/>
                                    </a:xfrm>
                                    <a:custGeom>
                                      <a:rect b="b" l="l" r="r" t="t"/>
                                      <a:pathLst>
                                        <a:path extrusionOk="0" h="145776" w="86844">
                                          <a:moveTo>
                                            <a:pt x="0" y="3026"/>
                                          </a:moveTo>
                                          <a:lnTo>
                                            <a:pt x="17016" y="132661"/>
                                          </a:lnTo>
                                          <a:lnTo>
                                            <a:pt x="18190" y="135183"/>
                                          </a:lnTo>
                                          <a:lnTo>
                                            <a:pt x="19950" y="137200"/>
                                          </a:lnTo>
                                          <a:lnTo>
                                            <a:pt x="22884" y="140731"/>
                                          </a:lnTo>
                                          <a:lnTo>
                                            <a:pt x="26992" y="142749"/>
                                          </a:lnTo>
                                          <a:lnTo>
                                            <a:pt x="32859" y="144767"/>
                                          </a:lnTo>
                                          <a:lnTo>
                                            <a:pt x="41074" y="145776"/>
                                          </a:lnTo>
                                          <a:lnTo>
                                            <a:pt x="52223" y="145776"/>
                                          </a:lnTo>
                                          <a:lnTo>
                                            <a:pt x="52810" y="144767"/>
                                          </a:lnTo>
                                          <a:lnTo>
                                            <a:pt x="54570" y="144767"/>
                                          </a:lnTo>
                                          <a:lnTo>
                                            <a:pt x="58678" y="143758"/>
                                          </a:lnTo>
                                          <a:lnTo>
                                            <a:pt x="62785" y="142749"/>
                                          </a:lnTo>
                                          <a:lnTo>
                                            <a:pt x="66893" y="140731"/>
                                          </a:lnTo>
                                          <a:lnTo>
                                            <a:pt x="70414" y="138209"/>
                                          </a:lnTo>
                                          <a:lnTo>
                                            <a:pt x="72174" y="135183"/>
                                          </a:lnTo>
                                          <a:lnTo>
                                            <a:pt x="73934" y="132661"/>
                                          </a:lnTo>
                                          <a:lnTo>
                                            <a:pt x="86844" y="0"/>
                                          </a:lnTo>
                                          <a:lnTo>
                                            <a:pt x="0" y="3026"/>
                                          </a:lnTo>
                                          <a:lnTo>
                                            <a:pt x="0" y="3026"/>
                                          </a:lnTo>
                                          <a:close/>
                                        </a:path>
                                      </a:pathLst>
                                    </a:custGeom>
                                    <a:solidFill>
                                      <a:srgbClr val="FFFFFF"/>
                                    </a:solidFill>
                                    <a:ln>
                                      <a:noFill/>
                                    </a:ln>
                                  </wps:spPr>
                                  <wps:bodyPr anchorCtr="0" anchor="ctr" bIns="91425" lIns="91425" spcFirstLastPara="1" rIns="91425" wrap="square" tIns="91425">
                                    <a:noAutofit/>
                                  </wps:bodyPr>
                                </wps:wsp>
                                <wps:wsp>
                                  <wps:cNvSpPr/>
                                  <wps:cNvPr id="181" name="Shape 181"/>
                                  <wps:spPr>
                                    <a:xfrm>
                                      <a:off x="294568" y="1013376"/>
                                      <a:ext cx="75109" cy="92812"/>
                                    </a:xfrm>
                                    <a:custGeom>
                                      <a:rect b="b" l="l" r="r" t="t"/>
                                      <a:pathLst>
                                        <a:path extrusionOk="0" h="92812" w="75109">
                                          <a:moveTo>
                                            <a:pt x="0" y="4539"/>
                                          </a:moveTo>
                                          <a:lnTo>
                                            <a:pt x="11148" y="84236"/>
                                          </a:lnTo>
                                          <a:lnTo>
                                            <a:pt x="11735" y="84236"/>
                                          </a:lnTo>
                                          <a:lnTo>
                                            <a:pt x="14669" y="86254"/>
                                          </a:lnTo>
                                          <a:lnTo>
                                            <a:pt x="19364" y="89785"/>
                                          </a:lnTo>
                                          <a:lnTo>
                                            <a:pt x="25818" y="91803"/>
                                          </a:lnTo>
                                          <a:lnTo>
                                            <a:pt x="34033" y="92812"/>
                                          </a:lnTo>
                                          <a:lnTo>
                                            <a:pt x="43422" y="92812"/>
                                          </a:lnTo>
                                          <a:lnTo>
                                            <a:pt x="53984" y="89785"/>
                                          </a:lnTo>
                                          <a:lnTo>
                                            <a:pt x="66893" y="84236"/>
                                          </a:lnTo>
                                          <a:lnTo>
                                            <a:pt x="75109" y="0"/>
                                          </a:lnTo>
                                          <a:lnTo>
                                            <a:pt x="0" y="4539"/>
                                          </a:lnTo>
                                          <a:lnTo>
                                            <a:pt x="0" y="4539"/>
                                          </a:lnTo>
                                          <a:close/>
                                        </a:path>
                                      </a:pathLst>
                                    </a:custGeom>
                                    <a:solidFill>
                                      <a:srgbClr val="FFCC00"/>
                                    </a:solidFill>
                                    <a:ln>
                                      <a:noFill/>
                                    </a:ln>
                                  </wps:spPr>
                                  <wps:bodyPr anchorCtr="0" anchor="ctr" bIns="91425" lIns="91425" spcFirstLastPara="1" rIns="91425" wrap="square" tIns="91425">
                                    <a:noAutofit/>
                                  </wps:bodyPr>
                                </wps:wsp>
                                <wps:wsp>
                                  <wps:cNvSpPr/>
                                  <wps:cNvPr id="182" name="Shape 182"/>
                                  <wps:spPr>
                                    <a:xfrm>
                                      <a:off x="294568" y="1004801"/>
                                      <a:ext cx="75109" cy="16645"/>
                                    </a:xfrm>
                                    <a:custGeom>
                                      <a:rect b="b" l="l" r="r" t="t"/>
                                      <a:pathLst>
                                        <a:path extrusionOk="0" h="16645" w="75109">
                                          <a:moveTo>
                                            <a:pt x="0" y="13114"/>
                                          </a:moveTo>
                                          <a:lnTo>
                                            <a:pt x="1173" y="13114"/>
                                          </a:lnTo>
                                          <a:lnTo>
                                            <a:pt x="6454" y="14123"/>
                                          </a:lnTo>
                                          <a:lnTo>
                                            <a:pt x="14082" y="15131"/>
                                          </a:lnTo>
                                          <a:lnTo>
                                            <a:pt x="24058" y="16645"/>
                                          </a:lnTo>
                                          <a:lnTo>
                                            <a:pt x="35207" y="16645"/>
                                          </a:lnTo>
                                          <a:lnTo>
                                            <a:pt x="47529" y="15131"/>
                                          </a:lnTo>
                                          <a:lnTo>
                                            <a:pt x="61612" y="13114"/>
                                          </a:lnTo>
                                          <a:lnTo>
                                            <a:pt x="75109" y="8574"/>
                                          </a:lnTo>
                                          <a:lnTo>
                                            <a:pt x="75109" y="6557"/>
                                          </a:lnTo>
                                          <a:lnTo>
                                            <a:pt x="75109" y="4539"/>
                                          </a:lnTo>
                                          <a:lnTo>
                                            <a:pt x="74522" y="3530"/>
                                          </a:lnTo>
                                          <a:lnTo>
                                            <a:pt x="71588" y="1008"/>
                                          </a:lnTo>
                                          <a:lnTo>
                                            <a:pt x="66893" y="1008"/>
                                          </a:lnTo>
                                          <a:lnTo>
                                            <a:pt x="60439" y="1008"/>
                                          </a:lnTo>
                                          <a:lnTo>
                                            <a:pt x="52224" y="0"/>
                                          </a:lnTo>
                                          <a:lnTo>
                                            <a:pt x="44009" y="0"/>
                                          </a:lnTo>
                                          <a:lnTo>
                                            <a:pt x="35207" y="0"/>
                                          </a:lnTo>
                                          <a:lnTo>
                                            <a:pt x="26405" y="1008"/>
                                          </a:lnTo>
                                          <a:lnTo>
                                            <a:pt x="19364" y="1008"/>
                                          </a:lnTo>
                                          <a:lnTo>
                                            <a:pt x="12909" y="1008"/>
                                          </a:lnTo>
                                          <a:lnTo>
                                            <a:pt x="7628" y="3530"/>
                                          </a:lnTo>
                                          <a:lnTo>
                                            <a:pt x="5281" y="4539"/>
                                          </a:lnTo>
                                          <a:lnTo>
                                            <a:pt x="3520" y="6557"/>
                                          </a:lnTo>
                                          <a:lnTo>
                                            <a:pt x="1760" y="10087"/>
                                          </a:lnTo>
                                          <a:lnTo>
                                            <a:pt x="0" y="12105"/>
                                          </a:lnTo>
                                          <a:lnTo>
                                            <a:pt x="0" y="13114"/>
                                          </a:lnTo>
                                          <a:lnTo>
                                            <a:pt x="0" y="13114"/>
                                          </a:lnTo>
                                          <a:close/>
                                        </a:path>
                                      </a:pathLst>
                                    </a:custGeom>
                                    <a:solidFill>
                                      <a:srgbClr val="FFB300"/>
                                    </a:solidFill>
                                    <a:ln>
                                      <a:noFill/>
                                    </a:ln>
                                  </wps:spPr>
                                  <wps:bodyPr anchorCtr="0" anchor="ctr" bIns="91425" lIns="91425" spcFirstLastPara="1" rIns="91425" wrap="square" tIns="91425">
                                    <a:noAutofit/>
                                  </wps:bodyPr>
                                </wps:wsp>
                                <wps:wsp>
                                  <wps:cNvSpPr/>
                                  <wps:cNvPr id="183" name="Shape 183"/>
                                  <wps:spPr>
                                    <a:xfrm>
                                      <a:off x="326841" y="1031031"/>
                                      <a:ext cx="22884" cy="15132"/>
                                    </a:xfrm>
                                    <a:custGeom>
                                      <a:rect b="b" l="l" r="r" t="t"/>
                                      <a:pathLst>
                                        <a:path extrusionOk="0" h="15132" w="22884">
                                          <a:moveTo>
                                            <a:pt x="19950" y="0"/>
                                          </a:moveTo>
                                          <a:lnTo>
                                            <a:pt x="22884" y="2017"/>
                                          </a:lnTo>
                                          <a:lnTo>
                                            <a:pt x="22884" y="5548"/>
                                          </a:lnTo>
                                          <a:lnTo>
                                            <a:pt x="21710" y="7566"/>
                                          </a:lnTo>
                                          <a:lnTo>
                                            <a:pt x="19950" y="11096"/>
                                          </a:lnTo>
                                          <a:lnTo>
                                            <a:pt x="16429" y="12105"/>
                                          </a:lnTo>
                                          <a:lnTo>
                                            <a:pt x="13495" y="14123"/>
                                          </a:lnTo>
                                          <a:lnTo>
                                            <a:pt x="9975" y="15132"/>
                                          </a:lnTo>
                                          <a:lnTo>
                                            <a:pt x="8214" y="15132"/>
                                          </a:lnTo>
                                          <a:lnTo>
                                            <a:pt x="4694" y="14123"/>
                                          </a:lnTo>
                                          <a:lnTo>
                                            <a:pt x="0" y="13114"/>
                                          </a:lnTo>
                                          <a:lnTo>
                                            <a:pt x="586" y="9583"/>
                                          </a:lnTo>
                                          <a:lnTo>
                                            <a:pt x="2933" y="6557"/>
                                          </a:lnTo>
                                          <a:lnTo>
                                            <a:pt x="7041" y="5548"/>
                                          </a:lnTo>
                                          <a:lnTo>
                                            <a:pt x="11735" y="4539"/>
                                          </a:lnTo>
                                          <a:lnTo>
                                            <a:pt x="16429" y="3026"/>
                                          </a:lnTo>
                                          <a:lnTo>
                                            <a:pt x="19950" y="0"/>
                                          </a:lnTo>
                                          <a:lnTo>
                                            <a:pt x="19950" y="0"/>
                                          </a:lnTo>
                                          <a:close/>
                                        </a:path>
                                      </a:pathLst>
                                    </a:custGeom>
                                    <a:solidFill>
                                      <a:srgbClr val="08E0FF"/>
                                    </a:solidFill>
                                    <a:ln>
                                      <a:noFill/>
                                    </a:ln>
                                  </wps:spPr>
                                  <wps:bodyPr anchorCtr="0" anchor="ctr" bIns="91425" lIns="91425" spcFirstLastPara="1" rIns="91425" wrap="square" tIns="91425">
                                    <a:noAutofit/>
                                  </wps:bodyPr>
                                </wps:wsp>
                                <wps:wsp>
                                  <wps:cNvSpPr/>
                                  <wps:cNvPr id="184" name="Shape 184"/>
                                  <wps:spPr>
                                    <a:xfrm>
                                      <a:off x="328601" y="1044146"/>
                                      <a:ext cx="24058" cy="15132"/>
                                    </a:xfrm>
                                    <a:custGeom>
                                      <a:rect b="b" l="l" r="r" t="t"/>
                                      <a:pathLst>
                                        <a:path extrusionOk="0" h="15132" w="24058">
                                          <a:moveTo>
                                            <a:pt x="21124" y="0"/>
                                          </a:moveTo>
                                          <a:lnTo>
                                            <a:pt x="24058" y="2017"/>
                                          </a:lnTo>
                                          <a:lnTo>
                                            <a:pt x="24058" y="5548"/>
                                          </a:lnTo>
                                          <a:lnTo>
                                            <a:pt x="22884" y="8574"/>
                                          </a:lnTo>
                                          <a:lnTo>
                                            <a:pt x="19950" y="11096"/>
                                          </a:lnTo>
                                          <a:lnTo>
                                            <a:pt x="16429" y="13114"/>
                                          </a:lnTo>
                                          <a:lnTo>
                                            <a:pt x="12909" y="14123"/>
                                          </a:lnTo>
                                          <a:lnTo>
                                            <a:pt x="9388" y="15132"/>
                                          </a:lnTo>
                                          <a:lnTo>
                                            <a:pt x="6454" y="15132"/>
                                          </a:lnTo>
                                          <a:lnTo>
                                            <a:pt x="2933" y="13114"/>
                                          </a:lnTo>
                                          <a:lnTo>
                                            <a:pt x="0" y="11096"/>
                                          </a:lnTo>
                                          <a:lnTo>
                                            <a:pt x="1760" y="7566"/>
                                          </a:lnTo>
                                          <a:lnTo>
                                            <a:pt x="5281" y="6557"/>
                                          </a:lnTo>
                                          <a:lnTo>
                                            <a:pt x="9388" y="6557"/>
                                          </a:lnTo>
                                          <a:lnTo>
                                            <a:pt x="13495" y="5548"/>
                                          </a:lnTo>
                                          <a:lnTo>
                                            <a:pt x="17603" y="3026"/>
                                          </a:lnTo>
                                          <a:lnTo>
                                            <a:pt x="21124" y="0"/>
                                          </a:lnTo>
                                          <a:lnTo>
                                            <a:pt x="21124" y="0"/>
                                          </a:lnTo>
                                          <a:close/>
                                        </a:path>
                                      </a:pathLst>
                                    </a:custGeom>
                                    <a:solidFill>
                                      <a:srgbClr val="08E0FF"/>
                                    </a:solidFill>
                                    <a:ln>
                                      <a:noFill/>
                                    </a:ln>
                                  </wps:spPr>
                                  <wps:bodyPr anchorCtr="0" anchor="ctr" bIns="91425" lIns="91425" spcFirstLastPara="1" rIns="91425" wrap="square" tIns="91425">
                                    <a:noAutofit/>
                                  </wps:bodyPr>
                                </wps:wsp>
                                <wps:wsp>
                                  <wps:cNvSpPr/>
                                  <wps:cNvPr id="185" name="Shape 185"/>
                                  <wps:spPr>
                                    <a:xfrm>
                                      <a:off x="329775" y="1060287"/>
                                      <a:ext cx="23471" cy="15636"/>
                                    </a:xfrm>
                                    <a:custGeom>
                                      <a:rect b="b" l="l" r="r" t="t"/>
                                      <a:pathLst>
                                        <a:path extrusionOk="0" h="15636" w="23471">
                                          <a:moveTo>
                                            <a:pt x="20537" y="0"/>
                                          </a:moveTo>
                                          <a:lnTo>
                                            <a:pt x="22884" y="1513"/>
                                          </a:lnTo>
                                          <a:lnTo>
                                            <a:pt x="23471" y="2521"/>
                                          </a:lnTo>
                                          <a:lnTo>
                                            <a:pt x="23471" y="5548"/>
                                          </a:lnTo>
                                          <a:lnTo>
                                            <a:pt x="22884" y="9078"/>
                                          </a:lnTo>
                                          <a:lnTo>
                                            <a:pt x="18776" y="13114"/>
                                          </a:lnTo>
                                          <a:lnTo>
                                            <a:pt x="15256" y="13114"/>
                                          </a:lnTo>
                                          <a:lnTo>
                                            <a:pt x="12322" y="14122"/>
                                          </a:lnTo>
                                          <a:lnTo>
                                            <a:pt x="9975" y="15636"/>
                                          </a:lnTo>
                                          <a:lnTo>
                                            <a:pt x="5867" y="13114"/>
                                          </a:lnTo>
                                          <a:lnTo>
                                            <a:pt x="3520" y="12105"/>
                                          </a:lnTo>
                                          <a:lnTo>
                                            <a:pt x="586" y="10087"/>
                                          </a:lnTo>
                                          <a:lnTo>
                                            <a:pt x="0" y="7565"/>
                                          </a:lnTo>
                                          <a:lnTo>
                                            <a:pt x="1760" y="5548"/>
                                          </a:lnTo>
                                          <a:lnTo>
                                            <a:pt x="8214" y="5548"/>
                                          </a:lnTo>
                                          <a:lnTo>
                                            <a:pt x="10561" y="4539"/>
                                          </a:lnTo>
                                          <a:lnTo>
                                            <a:pt x="14669" y="3530"/>
                                          </a:lnTo>
                                          <a:lnTo>
                                            <a:pt x="18190" y="1513"/>
                                          </a:lnTo>
                                          <a:lnTo>
                                            <a:pt x="20537" y="0"/>
                                          </a:lnTo>
                                          <a:lnTo>
                                            <a:pt x="20537" y="0"/>
                                          </a:lnTo>
                                          <a:close/>
                                        </a:path>
                                      </a:pathLst>
                                    </a:custGeom>
                                    <a:solidFill>
                                      <a:srgbClr val="08E0FF"/>
                                    </a:solidFill>
                                    <a:ln>
                                      <a:noFill/>
                                    </a:ln>
                                  </wps:spPr>
                                  <wps:bodyPr anchorCtr="0" anchor="ctr" bIns="91425" lIns="91425" spcFirstLastPara="1" rIns="91425" wrap="square" tIns="91425">
                                    <a:noAutofit/>
                                  </wps:bodyPr>
                                </wps:wsp>
                                <wps:wsp>
                                  <wps:cNvSpPr/>
                                  <wps:cNvPr id="186" name="Shape 186"/>
                                  <wps:spPr>
                                    <a:xfrm>
                                      <a:off x="330362" y="1079959"/>
                                      <a:ext cx="24645" cy="11097"/>
                                    </a:xfrm>
                                    <a:custGeom>
                                      <a:rect b="b" l="l" r="r" t="t"/>
                                      <a:pathLst>
                                        <a:path extrusionOk="0" h="11097" w="24645">
                                          <a:moveTo>
                                            <a:pt x="22297" y="0"/>
                                          </a:moveTo>
                                          <a:lnTo>
                                            <a:pt x="22884" y="0"/>
                                          </a:lnTo>
                                          <a:lnTo>
                                            <a:pt x="24058" y="3530"/>
                                          </a:lnTo>
                                          <a:lnTo>
                                            <a:pt x="24645" y="5548"/>
                                          </a:lnTo>
                                          <a:lnTo>
                                            <a:pt x="24645" y="7566"/>
                                          </a:lnTo>
                                          <a:lnTo>
                                            <a:pt x="22297" y="9079"/>
                                          </a:lnTo>
                                          <a:lnTo>
                                            <a:pt x="18190" y="10088"/>
                                          </a:lnTo>
                                          <a:lnTo>
                                            <a:pt x="15843" y="11097"/>
                                          </a:lnTo>
                                          <a:lnTo>
                                            <a:pt x="11735" y="11097"/>
                                          </a:lnTo>
                                          <a:lnTo>
                                            <a:pt x="8215" y="11097"/>
                                          </a:lnTo>
                                          <a:lnTo>
                                            <a:pt x="5281" y="10088"/>
                                          </a:lnTo>
                                          <a:lnTo>
                                            <a:pt x="1760" y="7566"/>
                                          </a:lnTo>
                                          <a:lnTo>
                                            <a:pt x="0" y="6557"/>
                                          </a:lnTo>
                                          <a:lnTo>
                                            <a:pt x="1760" y="3530"/>
                                          </a:lnTo>
                                          <a:lnTo>
                                            <a:pt x="4694" y="1008"/>
                                          </a:lnTo>
                                          <a:lnTo>
                                            <a:pt x="9388" y="1008"/>
                                          </a:lnTo>
                                          <a:lnTo>
                                            <a:pt x="14082" y="2522"/>
                                          </a:lnTo>
                                          <a:lnTo>
                                            <a:pt x="18190" y="1008"/>
                                          </a:lnTo>
                                          <a:lnTo>
                                            <a:pt x="22297" y="0"/>
                                          </a:lnTo>
                                          <a:lnTo>
                                            <a:pt x="22297" y="0"/>
                                          </a:lnTo>
                                          <a:close/>
                                        </a:path>
                                      </a:pathLst>
                                    </a:custGeom>
                                    <a:solidFill>
                                      <a:srgbClr val="08E0FF"/>
                                    </a:solidFill>
                                    <a:ln>
                                      <a:noFill/>
                                    </a:ln>
                                  </wps:spPr>
                                  <wps:bodyPr anchorCtr="0" anchor="ctr" bIns="91425" lIns="91425" spcFirstLastPara="1" rIns="91425" wrap="square" tIns="91425">
                                    <a:noAutofit/>
                                  </wps:bodyPr>
                                </wps:wsp>
                                <wps:wsp>
                                  <wps:cNvSpPr/>
                                  <wps:cNvPr id="187" name="Shape 187"/>
                                  <wps:spPr>
                                    <a:xfrm>
                                      <a:off x="287526" y="949315"/>
                                      <a:ext cx="86844" cy="22698"/>
                                    </a:xfrm>
                                    <a:custGeom>
                                      <a:rect b="b" l="l" r="r" t="t"/>
                                      <a:pathLst>
                                        <a:path extrusionOk="0" h="22698" w="86844">
                                          <a:moveTo>
                                            <a:pt x="44008" y="22698"/>
                                          </a:moveTo>
                                          <a:lnTo>
                                            <a:pt x="52223" y="22698"/>
                                          </a:lnTo>
                                          <a:lnTo>
                                            <a:pt x="60438" y="21689"/>
                                          </a:lnTo>
                                          <a:lnTo>
                                            <a:pt x="67480" y="20680"/>
                                          </a:lnTo>
                                          <a:lnTo>
                                            <a:pt x="73934" y="19671"/>
                                          </a:lnTo>
                                          <a:lnTo>
                                            <a:pt x="79802" y="17149"/>
                                          </a:lnTo>
                                          <a:lnTo>
                                            <a:pt x="83323" y="16140"/>
                                          </a:lnTo>
                                          <a:lnTo>
                                            <a:pt x="86257" y="14123"/>
                                          </a:lnTo>
                                          <a:lnTo>
                                            <a:pt x="86844" y="12105"/>
                                          </a:lnTo>
                                          <a:lnTo>
                                            <a:pt x="86257" y="8574"/>
                                          </a:lnTo>
                                          <a:lnTo>
                                            <a:pt x="83323" y="6557"/>
                                          </a:lnTo>
                                          <a:lnTo>
                                            <a:pt x="79802" y="4035"/>
                                          </a:lnTo>
                                          <a:lnTo>
                                            <a:pt x="73934" y="3026"/>
                                          </a:lnTo>
                                          <a:lnTo>
                                            <a:pt x="67480" y="2017"/>
                                          </a:lnTo>
                                          <a:lnTo>
                                            <a:pt x="60438" y="1008"/>
                                          </a:lnTo>
                                          <a:lnTo>
                                            <a:pt x="52223" y="0"/>
                                          </a:lnTo>
                                          <a:lnTo>
                                            <a:pt x="44008" y="0"/>
                                          </a:lnTo>
                                          <a:lnTo>
                                            <a:pt x="34620" y="0"/>
                                          </a:lnTo>
                                          <a:lnTo>
                                            <a:pt x="26405" y="1008"/>
                                          </a:lnTo>
                                          <a:lnTo>
                                            <a:pt x="18777" y="2017"/>
                                          </a:lnTo>
                                          <a:lnTo>
                                            <a:pt x="12322" y="3026"/>
                                          </a:lnTo>
                                          <a:lnTo>
                                            <a:pt x="7041" y="4035"/>
                                          </a:lnTo>
                                          <a:lnTo>
                                            <a:pt x="3520" y="6557"/>
                                          </a:lnTo>
                                          <a:lnTo>
                                            <a:pt x="586" y="8574"/>
                                          </a:lnTo>
                                          <a:lnTo>
                                            <a:pt x="0" y="12105"/>
                                          </a:lnTo>
                                          <a:lnTo>
                                            <a:pt x="586" y="14123"/>
                                          </a:lnTo>
                                          <a:lnTo>
                                            <a:pt x="3520" y="16140"/>
                                          </a:lnTo>
                                          <a:lnTo>
                                            <a:pt x="7041" y="17149"/>
                                          </a:lnTo>
                                          <a:lnTo>
                                            <a:pt x="12322" y="19671"/>
                                          </a:lnTo>
                                          <a:lnTo>
                                            <a:pt x="18777" y="20680"/>
                                          </a:lnTo>
                                          <a:lnTo>
                                            <a:pt x="26405" y="21689"/>
                                          </a:lnTo>
                                          <a:lnTo>
                                            <a:pt x="34620" y="22698"/>
                                          </a:lnTo>
                                          <a:lnTo>
                                            <a:pt x="44008" y="22698"/>
                                          </a:lnTo>
                                          <a:lnTo>
                                            <a:pt x="44008" y="22698"/>
                                          </a:lnTo>
                                          <a:close/>
                                        </a:path>
                                      </a:pathLst>
                                    </a:custGeom>
                                    <a:solidFill>
                                      <a:srgbClr val="E6E6FF"/>
                                    </a:solidFill>
                                    <a:ln>
                                      <a:noFill/>
                                    </a:ln>
                                  </wps:spPr>
                                  <wps:bodyPr anchorCtr="0" anchor="ctr" bIns="91425" lIns="91425" spcFirstLastPara="1" rIns="91425" wrap="square" tIns="91425">
                                    <a:noAutofit/>
                                  </wps:bodyPr>
                                </wps:wsp>
                                <wps:wsp>
                                  <wps:cNvSpPr/>
                                  <wps:cNvPr id="188" name="Shape 188"/>
                                  <wps:spPr>
                                    <a:xfrm>
                                      <a:off x="286353" y="946793"/>
                                      <a:ext cx="89778" cy="28751"/>
                                    </a:xfrm>
                                    <a:custGeom>
                                      <a:rect b="b" l="l" r="r" t="t"/>
                                      <a:pathLst>
                                        <a:path extrusionOk="0" h="28751" w="89778">
                                          <a:moveTo>
                                            <a:pt x="27578" y="0"/>
                                          </a:moveTo>
                                          <a:lnTo>
                                            <a:pt x="34620" y="0"/>
                                          </a:lnTo>
                                          <a:lnTo>
                                            <a:pt x="43422" y="0"/>
                                          </a:lnTo>
                                          <a:lnTo>
                                            <a:pt x="50463" y="0"/>
                                          </a:lnTo>
                                          <a:lnTo>
                                            <a:pt x="58678" y="1513"/>
                                          </a:lnTo>
                                          <a:lnTo>
                                            <a:pt x="66306" y="2522"/>
                                          </a:lnTo>
                                          <a:lnTo>
                                            <a:pt x="74521" y="4539"/>
                                          </a:lnTo>
                                          <a:lnTo>
                                            <a:pt x="81563" y="6557"/>
                                          </a:lnTo>
                                          <a:lnTo>
                                            <a:pt x="89191" y="11096"/>
                                          </a:lnTo>
                                          <a:lnTo>
                                            <a:pt x="89778" y="13114"/>
                                          </a:lnTo>
                                          <a:lnTo>
                                            <a:pt x="89778" y="16645"/>
                                          </a:lnTo>
                                          <a:lnTo>
                                            <a:pt x="88017" y="18662"/>
                                          </a:lnTo>
                                          <a:lnTo>
                                            <a:pt x="85083" y="21184"/>
                                          </a:lnTo>
                                          <a:lnTo>
                                            <a:pt x="82736" y="22193"/>
                                          </a:lnTo>
                                          <a:lnTo>
                                            <a:pt x="78629" y="23202"/>
                                          </a:lnTo>
                                          <a:lnTo>
                                            <a:pt x="76281" y="23202"/>
                                          </a:lnTo>
                                          <a:lnTo>
                                            <a:pt x="74521" y="24211"/>
                                          </a:lnTo>
                                          <a:lnTo>
                                            <a:pt x="68653" y="24211"/>
                                          </a:lnTo>
                                          <a:lnTo>
                                            <a:pt x="63959" y="25220"/>
                                          </a:lnTo>
                                          <a:lnTo>
                                            <a:pt x="58678" y="26228"/>
                                          </a:lnTo>
                                          <a:lnTo>
                                            <a:pt x="53984" y="27742"/>
                                          </a:lnTo>
                                          <a:lnTo>
                                            <a:pt x="48703" y="27742"/>
                                          </a:lnTo>
                                          <a:lnTo>
                                            <a:pt x="43422" y="28751"/>
                                          </a:lnTo>
                                          <a:lnTo>
                                            <a:pt x="37554" y="28751"/>
                                          </a:lnTo>
                                          <a:lnTo>
                                            <a:pt x="32859" y="28751"/>
                                          </a:lnTo>
                                          <a:lnTo>
                                            <a:pt x="28165" y="27742"/>
                                          </a:lnTo>
                                          <a:lnTo>
                                            <a:pt x="24058" y="27742"/>
                                          </a:lnTo>
                                          <a:lnTo>
                                            <a:pt x="19363" y="26228"/>
                                          </a:lnTo>
                                          <a:lnTo>
                                            <a:pt x="15843" y="25220"/>
                                          </a:lnTo>
                                          <a:lnTo>
                                            <a:pt x="11148" y="24211"/>
                                          </a:lnTo>
                                          <a:lnTo>
                                            <a:pt x="7628" y="23202"/>
                                          </a:lnTo>
                                          <a:lnTo>
                                            <a:pt x="2933" y="19671"/>
                                          </a:lnTo>
                                          <a:lnTo>
                                            <a:pt x="0" y="17654"/>
                                          </a:lnTo>
                                          <a:lnTo>
                                            <a:pt x="0" y="13114"/>
                                          </a:lnTo>
                                          <a:lnTo>
                                            <a:pt x="1173" y="11096"/>
                                          </a:lnTo>
                                          <a:lnTo>
                                            <a:pt x="2933" y="8070"/>
                                          </a:lnTo>
                                          <a:lnTo>
                                            <a:pt x="5281" y="6557"/>
                                          </a:lnTo>
                                          <a:lnTo>
                                            <a:pt x="8214" y="4539"/>
                                          </a:lnTo>
                                          <a:lnTo>
                                            <a:pt x="11148" y="3530"/>
                                          </a:lnTo>
                                          <a:lnTo>
                                            <a:pt x="13496" y="3530"/>
                                          </a:lnTo>
                                          <a:lnTo>
                                            <a:pt x="16429" y="3530"/>
                                          </a:lnTo>
                                          <a:lnTo>
                                            <a:pt x="17603" y="4539"/>
                                          </a:lnTo>
                                          <a:lnTo>
                                            <a:pt x="18190" y="6557"/>
                                          </a:lnTo>
                                          <a:lnTo>
                                            <a:pt x="14669" y="6557"/>
                                          </a:lnTo>
                                          <a:lnTo>
                                            <a:pt x="11148" y="8070"/>
                                          </a:lnTo>
                                          <a:lnTo>
                                            <a:pt x="7628" y="10088"/>
                                          </a:lnTo>
                                          <a:lnTo>
                                            <a:pt x="4694" y="13114"/>
                                          </a:lnTo>
                                          <a:lnTo>
                                            <a:pt x="5281" y="15636"/>
                                          </a:lnTo>
                                          <a:lnTo>
                                            <a:pt x="6454" y="17654"/>
                                          </a:lnTo>
                                          <a:lnTo>
                                            <a:pt x="9388" y="18662"/>
                                          </a:lnTo>
                                          <a:lnTo>
                                            <a:pt x="11735" y="19671"/>
                                          </a:lnTo>
                                          <a:lnTo>
                                            <a:pt x="14669" y="21184"/>
                                          </a:lnTo>
                                          <a:lnTo>
                                            <a:pt x="17603" y="21184"/>
                                          </a:lnTo>
                                          <a:lnTo>
                                            <a:pt x="19950" y="21184"/>
                                          </a:lnTo>
                                          <a:lnTo>
                                            <a:pt x="24058" y="22193"/>
                                          </a:lnTo>
                                          <a:lnTo>
                                            <a:pt x="31099" y="23202"/>
                                          </a:lnTo>
                                          <a:lnTo>
                                            <a:pt x="38727" y="24211"/>
                                          </a:lnTo>
                                          <a:lnTo>
                                            <a:pt x="45769" y="23202"/>
                                          </a:lnTo>
                                          <a:lnTo>
                                            <a:pt x="53397" y="23202"/>
                                          </a:lnTo>
                                          <a:lnTo>
                                            <a:pt x="59852" y="22193"/>
                                          </a:lnTo>
                                          <a:lnTo>
                                            <a:pt x="66893" y="21184"/>
                                          </a:lnTo>
                                          <a:lnTo>
                                            <a:pt x="73348" y="19671"/>
                                          </a:lnTo>
                                          <a:lnTo>
                                            <a:pt x="80976" y="18662"/>
                                          </a:lnTo>
                                          <a:lnTo>
                                            <a:pt x="82736" y="16645"/>
                                          </a:lnTo>
                                          <a:lnTo>
                                            <a:pt x="84496" y="15636"/>
                                          </a:lnTo>
                                          <a:lnTo>
                                            <a:pt x="80976" y="12105"/>
                                          </a:lnTo>
                                          <a:lnTo>
                                            <a:pt x="78042" y="10088"/>
                                          </a:lnTo>
                                          <a:lnTo>
                                            <a:pt x="74521" y="9079"/>
                                          </a:lnTo>
                                          <a:lnTo>
                                            <a:pt x="70414" y="8070"/>
                                          </a:lnTo>
                                          <a:lnTo>
                                            <a:pt x="66306" y="6557"/>
                                          </a:lnTo>
                                          <a:lnTo>
                                            <a:pt x="62199" y="5548"/>
                                          </a:lnTo>
                                          <a:lnTo>
                                            <a:pt x="58678" y="5548"/>
                                          </a:lnTo>
                                          <a:lnTo>
                                            <a:pt x="55157" y="4539"/>
                                          </a:lnTo>
                                          <a:lnTo>
                                            <a:pt x="50463" y="3530"/>
                                          </a:lnTo>
                                          <a:lnTo>
                                            <a:pt x="46942" y="3530"/>
                                          </a:lnTo>
                                          <a:lnTo>
                                            <a:pt x="42248" y="3530"/>
                                          </a:lnTo>
                                          <a:lnTo>
                                            <a:pt x="38727" y="3530"/>
                                          </a:lnTo>
                                          <a:lnTo>
                                            <a:pt x="34033" y="3530"/>
                                          </a:lnTo>
                                          <a:lnTo>
                                            <a:pt x="30512" y="4539"/>
                                          </a:lnTo>
                                          <a:lnTo>
                                            <a:pt x="25818" y="4539"/>
                                          </a:lnTo>
                                          <a:lnTo>
                                            <a:pt x="22297" y="4539"/>
                                          </a:lnTo>
                                          <a:lnTo>
                                            <a:pt x="19950" y="2522"/>
                                          </a:lnTo>
                                          <a:lnTo>
                                            <a:pt x="22297" y="1513"/>
                                          </a:lnTo>
                                          <a:lnTo>
                                            <a:pt x="24644" y="0"/>
                                          </a:lnTo>
                                          <a:lnTo>
                                            <a:pt x="27578" y="0"/>
                                          </a:lnTo>
                                          <a:lnTo>
                                            <a:pt x="27578" y="0"/>
                                          </a:lnTo>
                                          <a:close/>
                                        </a:path>
                                      </a:pathLst>
                                    </a:custGeom>
                                    <a:solidFill>
                                      <a:srgbClr val="08E0FF"/>
                                    </a:solidFill>
                                    <a:ln>
                                      <a:noFill/>
                                    </a:ln>
                                  </wps:spPr>
                                  <wps:bodyPr anchorCtr="0" anchor="ctr" bIns="91425" lIns="91425" spcFirstLastPara="1" rIns="91425" wrap="square" tIns="91425">
                                    <a:noAutofit/>
                                  </wps:bodyPr>
                                </wps:wsp>
                                <wps:wsp>
                                  <wps:cNvSpPr/>
                                  <wps:cNvPr id="189" name="Shape 189"/>
                                  <wps:spPr>
                                    <a:xfrm>
                                      <a:off x="298088" y="946793"/>
                                      <a:ext cx="15843" cy="6557"/>
                                    </a:xfrm>
                                    <a:custGeom>
                                      <a:rect b="b" l="l" r="r" t="t"/>
                                      <a:pathLst>
                                        <a:path extrusionOk="0" h="6557" w="15843">
                                          <a:moveTo>
                                            <a:pt x="11148" y="0"/>
                                          </a:moveTo>
                                          <a:lnTo>
                                            <a:pt x="14082" y="0"/>
                                          </a:lnTo>
                                          <a:lnTo>
                                            <a:pt x="15843" y="2521"/>
                                          </a:lnTo>
                                          <a:lnTo>
                                            <a:pt x="15843" y="3530"/>
                                          </a:lnTo>
                                          <a:lnTo>
                                            <a:pt x="14669" y="4539"/>
                                          </a:lnTo>
                                          <a:lnTo>
                                            <a:pt x="12322" y="4539"/>
                                          </a:lnTo>
                                          <a:lnTo>
                                            <a:pt x="9388" y="5548"/>
                                          </a:lnTo>
                                          <a:lnTo>
                                            <a:pt x="7628" y="5548"/>
                                          </a:lnTo>
                                          <a:lnTo>
                                            <a:pt x="6454" y="6557"/>
                                          </a:lnTo>
                                          <a:lnTo>
                                            <a:pt x="4107" y="6557"/>
                                          </a:lnTo>
                                          <a:lnTo>
                                            <a:pt x="1760" y="6557"/>
                                          </a:lnTo>
                                          <a:lnTo>
                                            <a:pt x="0" y="5548"/>
                                          </a:lnTo>
                                          <a:lnTo>
                                            <a:pt x="0" y="4539"/>
                                          </a:lnTo>
                                          <a:lnTo>
                                            <a:pt x="0" y="3530"/>
                                          </a:lnTo>
                                          <a:lnTo>
                                            <a:pt x="2933" y="2521"/>
                                          </a:lnTo>
                                          <a:lnTo>
                                            <a:pt x="4694" y="2521"/>
                                          </a:lnTo>
                                          <a:lnTo>
                                            <a:pt x="7628" y="1513"/>
                                          </a:lnTo>
                                          <a:lnTo>
                                            <a:pt x="9388" y="0"/>
                                          </a:lnTo>
                                          <a:lnTo>
                                            <a:pt x="11148" y="0"/>
                                          </a:lnTo>
                                          <a:lnTo>
                                            <a:pt x="11148" y="0"/>
                                          </a:lnTo>
                                          <a:close/>
                                        </a:path>
                                      </a:pathLst>
                                    </a:custGeom>
                                    <a:solidFill>
                                      <a:srgbClr val="08E0FF"/>
                                    </a:solidFill>
                                    <a:ln>
                                      <a:noFill/>
                                    </a:ln>
                                  </wps:spPr>
                                  <wps:bodyPr anchorCtr="0" anchor="ctr" bIns="91425" lIns="91425" spcFirstLastPara="1" rIns="91425" wrap="square" tIns="91425">
                                    <a:noAutofit/>
                                  </wps:bodyPr>
                                </wps:wsp>
                                <wps:wsp>
                                  <wps:cNvSpPr/>
                                  <wps:cNvPr id="190" name="Shape 190"/>
                                  <wps:spPr>
                                    <a:xfrm>
                                      <a:off x="284592" y="959908"/>
                                      <a:ext cx="24058" cy="137706"/>
                                    </a:xfrm>
                                    <a:custGeom>
                                      <a:rect b="b" l="l" r="r" t="t"/>
                                      <a:pathLst>
                                        <a:path extrusionOk="0" h="137706" w="24058">
                                          <a:moveTo>
                                            <a:pt x="1760" y="0"/>
                                          </a:moveTo>
                                          <a:lnTo>
                                            <a:pt x="4694" y="3530"/>
                                          </a:lnTo>
                                          <a:lnTo>
                                            <a:pt x="6454" y="9079"/>
                                          </a:lnTo>
                                          <a:lnTo>
                                            <a:pt x="7041" y="14628"/>
                                          </a:lnTo>
                                          <a:lnTo>
                                            <a:pt x="8214" y="20681"/>
                                          </a:lnTo>
                                          <a:lnTo>
                                            <a:pt x="9388" y="26229"/>
                                          </a:lnTo>
                                          <a:lnTo>
                                            <a:pt x="9388" y="32787"/>
                                          </a:lnTo>
                                          <a:lnTo>
                                            <a:pt x="9388" y="38335"/>
                                          </a:lnTo>
                                          <a:lnTo>
                                            <a:pt x="11148" y="44893"/>
                                          </a:lnTo>
                                          <a:lnTo>
                                            <a:pt x="11735" y="55990"/>
                                          </a:lnTo>
                                          <a:lnTo>
                                            <a:pt x="13495" y="67591"/>
                                          </a:lnTo>
                                          <a:lnTo>
                                            <a:pt x="14669" y="79697"/>
                                          </a:lnTo>
                                          <a:lnTo>
                                            <a:pt x="16429" y="90795"/>
                                          </a:lnTo>
                                          <a:lnTo>
                                            <a:pt x="17603" y="101892"/>
                                          </a:lnTo>
                                          <a:lnTo>
                                            <a:pt x="19363" y="113493"/>
                                          </a:lnTo>
                                          <a:lnTo>
                                            <a:pt x="21124" y="124591"/>
                                          </a:lnTo>
                                          <a:lnTo>
                                            <a:pt x="24058" y="136697"/>
                                          </a:lnTo>
                                          <a:lnTo>
                                            <a:pt x="21710" y="136697"/>
                                          </a:lnTo>
                                          <a:lnTo>
                                            <a:pt x="21124" y="137706"/>
                                          </a:lnTo>
                                          <a:lnTo>
                                            <a:pt x="18190" y="130139"/>
                                          </a:lnTo>
                                          <a:lnTo>
                                            <a:pt x="16429" y="123582"/>
                                          </a:lnTo>
                                          <a:lnTo>
                                            <a:pt x="15256" y="116016"/>
                                          </a:lnTo>
                                          <a:lnTo>
                                            <a:pt x="14669" y="107945"/>
                                          </a:lnTo>
                                          <a:lnTo>
                                            <a:pt x="13495" y="100379"/>
                                          </a:lnTo>
                                          <a:lnTo>
                                            <a:pt x="12909" y="92812"/>
                                          </a:lnTo>
                                          <a:lnTo>
                                            <a:pt x="11735" y="85246"/>
                                          </a:lnTo>
                                          <a:lnTo>
                                            <a:pt x="11735" y="77680"/>
                                          </a:lnTo>
                                          <a:lnTo>
                                            <a:pt x="9975" y="69105"/>
                                          </a:lnTo>
                                          <a:lnTo>
                                            <a:pt x="8214" y="59016"/>
                                          </a:lnTo>
                                          <a:lnTo>
                                            <a:pt x="6454" y="49432"/>
                                          </a:lnTo>
                                          <a:lnTo>
                                            <a:pt x="5281" y="40353"/>
                                          </a:lnTo>
                                          <a:lnTo>
                                            <a:pt x="3520" y="30769"/>
                                          </a:lnTo>
                                          <a:lnTo>
                                            <a:pt x="2933" y="20681"/>
                                          </a:lnTo>
                                          <a:lnTo>
                                            <a:pt x="586" y="12106"/>
                                          </a:lnTo>
                                          <a:lnTo>
                                            <a:pt x="0" y="2522"/>
                                          </a:lnTo>
                                          <a:lnTo>
                                            <a:pt x="586" y="1513"/>
                                          </a:lnTo>
                                          <a:lnTo>
                                            <a:pt x="1760" y="0"/>
                                          </a:lnTo>
                                          <a:lnTo>
                                            <a:pt x="1760" y="0"/>
                                          </a:lnTo>
                                          <a:close/>
                                        </a:path>
                                      </a:pathLst>
                                    </a:custGeom>
                                    <a:solidFill>
                                      <a:srgbClr val="08E0FF"/>
                                    </a:solidFill>
                                    <a:ln>
                                      <a:noFill/>
                                    </a:ln>
                                  </wps:spPr>
                                  <wps:bodyPr anchorCtr="0" anchor="ctr" bIns="91425" lIns="91425" spcFirstLastPara="1" rIns="91425" wrap="square" tIns="91425">
                                    <a:noAutofit/>
                                  </wps:bodyPr>
                                </wps:wsp>
                                <wps:wsp>
                                  <wps:cNvSpPr/>
                                  <wps:cNvPr id="191" name="Shape 191"/>
                                  <wps:spPr>
                                    <a:xfrm>
                                      <a:off x="359701" y="959908"/>
                                      <a:ext cx="15843" cy="138715"/>
                                    </a:xfrm>
                                    <a:custGeom>
                                      <a:rect b="b" l="l" r="r" t="t"/>
                                      <a:pathLst>
                                        <a:path extrusionOk="0" h="138715" w="15843">
                                          <a:moveTo>
                                            <a:pt x="14082" y="0"/>
                                          </a:moveTo>
                                          <a:lnTo>
                                            <a:pt x="14669" y="1513"/>
                                          </a:lnTo>
                                          <a:lnTo>
                                            <a:pt x="15843" y="4539"/>
                                          </a:lnTo>
                                          <a:lnTo>
                                            <a:pt x="14669" y="8070"/>
                                          </a:lnTo>
                                          <a:lnTo>
                                            <a:pt x="14669" y="11097"/>
                                          </a:lnTo>
                                          <a:lnTo>
                                            <a:pt x="14082" y="14628"/>
                                          </a:lnTo>
                                          <a:lnTo>
                                            <a:pt x="14082" y="17654"/>
                                          </a:lnTo>
                                          <a:lnTo>
                                            <a:pt x="14082" y="20681"/>
                                          </a:lnTo>
                                          <a:lnTo>
                                            <a:pt x="14082" y="24212"/>
                                          </a:lnTo>
                                          <a:lnTo>
                                            <a:pt x="11735" y="38335"/>
                                          </a:lnTo>
                                          <a:lnTo>
                                            <a:pt x="11148" y="52459"/>
                                          </a:lnTo>
                                          <a:lnTo>
                                            <a:pt x="9388" y="66583"/>
                                          </a:lnTo>
                                          <a:lnTo>
                                            <a:pt x="8214" y="80706"/>
                                          </a:lnTo>
                                          <a:lnTo>
                                            <a:pt x="6454" y="95335"/>
                                          </a:lnTo>
                                          <a:lnTo>
                                            <a:pt x="5281" y="109458"/>
                                          </a:lnTo>
                                          <a:lnTo>
                                            <a:pt x="3520" y="123582"/>
                                          </a:lnTo>
                                          <a:lnTo>
                                            <a:pt x="2933" y="137706"/>
                                          </a:lnTo>
                                          <a:lnTo>
                                            <a:pt x="1760" y="137706"/>
                                          </a:lnTo>
                                          <a:lnTo>
                                            <a:pt x="1173" y="138715"/>
                                          </a:lnTo>
                                          <a:lnTo>
                                            <a:pt x="0" y="135688"/>
                                          </a:lnTo>
                                          <a:lnTo>
                                            <a:pt x="0" y="132157"/>
                                          </a:lnTo>
                                          <a:lnTo>
                                            <a:pt x="0" y="129131"/>
                                          </a:lnTo>
                                          <a:lnTo>
                                            <a:pt x="0" y="125600"/>
                                          </a:lnTo>
                                          <a:lnTo>
                                            <a:pt x="1173" y="121060"/>
                                          </a:lnTo>
                                          <a:lnTo>
                                            <a:pt x="1173" y="118033"/>
                                          </a:lnTo>
                                          <a:lnTo>
                                            <a:pt x="1760" y="114502"/>
                                          </a:lnTo>
                                          <a:lnTo>
                                            <a:pt x="1760" y="112485"/>
                                          </a:lnTo>
                                          <a:lnTo>
                                            <a:pt x="2933" y="98361"/>
                                          </a:lnTo>
                                          <a:lnTo>
                                            <a:pt x="3520" y="84237"/>
                                          </a:lnTo>
                                          <a:lnTo>
                                            <a:pt x="5281" y="71122"/>
                                          </a:lnTo>
                                          <a:lnTo>
                                            <a:pt x="6454" y="56999"/>
                                          </a:lnTo>
                                          <a:lnTo>
                                            <a:pt x="7628" y="43884"/>
                                          </a:lnTo>
                                          <a:lnTo>
                                            <a:pt x="9388" y="30769"/>
                                          </a:lnTo>
                                          <a:lnTo>
                                            <a:pt x="9975" y="16645"/>
                                          </a:lnTo>
                                          <a:lnTo>
                                            <a:pt x="11735" y="3530"/>
                                          </a:lnTo>
                                          <a:lnTo>
                                            <a:pt x="12909" y="1513"/>
                                          </a:lnTo>
                                          <a:lnTo>
                                            <a:pt x="14082" y="0"/>
                                          </a:lnTo>
                                          <a:lnTo>
                                            <a:pt x="14082" y="0"/>
                                          </a:lnTo>
                                          <a:close/>
                                        </a:path>
                                      </a:pathLst>
                                    </a:custGeom>
                                    <a:solidFill>
                                      <a:srgbClr val="08E0FF"/>
                                    </a:solidFill>
                                    <a:ln>
                                      <a:noFill/>
                                    </a:ln>
                                  </wps:spPr>
                                  <wps:bodyPr anchorCtr="0" anchor="ctr" bIns="91425" lIns="91425" spcFirstLastPara="1" rIns="91425" wrap="square" tIns="91425">
                                    <a:noAutofit/>
                                  </wps:bodyPr>
                                </wps:wsp>
                                <wps:wsp>
                                  <wps:cNvSpPr/>
                                  <wps:cNvPr id="192" name="Shape 192"/>
                                  <wps:spPr>
                                    <a:xfrm>
                                      <a:off x="302783" y="1091056"/>
                                      <a:ext cx="58678" cy="18663"/>
                                    </a:xfrm>
                                    <a:custGeom>
                                      <a:rect b="b" l="l" r="r" t="t"/>
                                      <a:pathLst>
                                        <a:path extrusionOk="0" h="18663" w="58678">
                                          <a:moveTo>
                                            <a:pt x="1173" y="0"/>
                                          </a:moveTo>
                                          <a:lnTo>
                                            <a:pt x="6454" y="4539"/>
                                          </a:lnTo>
                                          <a:lnTo>
                                            <a:pt x="14082" y="7566"/>
                                          </a:lnTo>
                                          <a:lnTo>
                                            <a:pt x="21124" y="8574"/>
                                          </a:lnTo>
                                          <a:lnTo>
                                            <a:pt x="28752" y="11096"/>
                                          </a:lnTo>
                                          <a:lnTo>
                                            <a:pt x="35793" y="9583"/>
                                          </a:lnTo>
                                          <a:lnTo>
                                            <a:pt x="44008" y="8574"/>
                                          </a:lnTo>
                                          <a:lnTo>
                                            <a:pt x="50463" y="6557"/>
                                          </a:lnTo>
                                          <a:lnTo>
                                            <a:pt x="58091" y="3026"/>
                                          </a:lnTo>
                                          <a:lnTo>
                                            <a:pt x="58091" y="5548"/>
                                          </a:lnTo>
                                          <a:lnTo>
                                            <a:pt x="58678" y="6557"/>
                                          </a:lnTo>
                                          <a:lnTo>
                                            <a:pt x="55157" y="9583"/>
                                          </a:lnTo>
                                          <a:lnTo>
                                            <a:pt x="51636" y="12105"/>
                                          </a:lnTo>
                                          <a:lnTo>
                                            <a:pt x="46942" y="14123"/>
                                          </a:lnTo>
                                          <a:lnTo>
                                            <a:pt x="43421" y="16140"/>
                                          </a:lnTo>
                                          <a:lnTo>
                                            <a:pt x="38727" y="16140"/>
                                          </a:lnTo>
                                          <a:lnTo>
                                            <a:pt x="34033" y="17654"/>
                                          </a:lnTo>
                                          <a:lnTo>
                                            <a:pt x="29339" y="18663"/>
                                          </a:lnTo>
                                          <a:lnTo>
                                            <a:pt x="25818" y="18663"/>
                                          </a:lnTo>
                                          <a:lnTo>
                                            <a:pt x="22297" y="18663"/>
                                          </a:lnTo>
                                          <a:lnTo>
                                            <a:pt x="18190" y="17654"/>
                                          </a:lnTo>
                                          <a:lnTo>
                                            <a:pt x="14669" y="16140"/>
                                          </a:lnTo>
                                          <a:lnTo>
                                            <a:pt x="11735" y="15132"/>
                                          </a:lnTo>
                                          <a:lnTo>
                                            <a:pt x="9388" y="14123"/>
                                          </a:lnTo>
                                          <a:lnTo>
                                            <a:pt x="6454" y="12105"/>
                                          </a:lnTo>
                                          <a:lnTo>
                                            <a:pt x="3520" y="9583"/>
                                          </a:lnTo>
                                          <a:lnTo>
                                            <a:pt x="1173" y="7566"/>
                                          </a:lnTo>
                                          <a:lnTo>
                                            <a:pt x="0" y="5548"/>
                                          </a:lnTo>
                                          <a:lnTo>
                                            <a:pt x="0" y="3026"/>
                                          </a:lnTo>
                                          <a:lnTo>
                                            <a:pt x="0" y="1008"/>
                                          </a:lnTo>
                                          <a:lnTo>
                                            <a:pt x="1173" y="0"/>
                                          </a:lnTo>
                                          <a:lnTo>
                                            <a:pt x="1173" y="0"/>
                                          </a:lnTo>
                                          <a:close/>
                                        </a:path>
                                      </a:pathLst>
                                    </a:custGeom>
                                    <a:solidFill>
                                      <a:srgbClr val="08E0FF"/>
                                    </a:solidFill>
                                    <a:ln>
                                      <a:noFill/>
                                    </a:ln>
                                  </wps:spPr>
                                  <wps:bodyPr anchorCtr="0" anchor="ctr" bIns="91425" lIns="91425" spcFirstLastPara="1" rIns="91425" wrap="square" tIns="91425">
                                    <a:noAutofit/>
                                  </wps:bodyPr>
                                </wps:wsp>
                                <wps:wsp>
                                  <wps:cNvSpPr/>
                                  <wps:cNvPr id="193" name="Shape 193"/>
                                  <wps:spPr>
                                    <a:xfrm>
                                      <a:off x="484687" y="226988"/>
                                      <a:ext cx="18190" cy="19672"/>
                                    </a:xfrm>
                                    <a:custGeom>
                                      <a:rect b="b" l="l" r="r" t="t"/>
                                      <a:pathLst>
                                        <a:path extrusionOk="0" h="19672" w="18190">
                                          <a:moveTo>
                                            <a:pt x="3520" y="0"/>
                                          </a:moveTo>
                                          <a:lnTo>
                                            <a:pt x="4694" y="2017"/>
                                          </a:lnTo>
                                          <a:lnTo>
                                            <a:pt x="8214" y="6557"/>
                                          </a:lnTo>
                                          <a:lnTo>
                                            <a:pt x="10561" y="8574"/>
                                          </a:lnTo>
                                          <a:lnTo>
                                            <a:pt x="12909" y="11097"/>
                                          </a:lnTo>
                                          <a:lnTo>
                                            <a:pt x="15256" y="12105"/>
                                          </a:lnTo>
                                          <a:lnTo>
                                            <a:pt x="18190" y="13114"/>
                                          </a:lnTo>
                                          <a:lnTo>
                                            <a:pt x="14669" y="19672"/>
                                          </a:lnTo>
                                          <a:lnTo>
                                            <a:pt x="12909" y="18663"/>
                                          </a:lnTo>
                                          <a:lnTo>
                                            <a:pt x="8214" y="17654"/>
                                          </a:lnTo>
                                          <a:lnTo>
                                            <a:pt x="5280" y="15132"/>
                                          </a:lnTo>
                                          <a:lnTo>
                                            <a:pt x="3520" y="13114"/>
                                          </a:lnTo>
                                          <a:lnTo>
                                            <a:pt x="586" y="11097"/>
                                          </a:lnTo>
                                          <a:lnTo>
                                            <a:pt x="0" y="7566"/>
                                          </a:lnTo>
                                          <a:lnTo>
                                            <a:pt x="3520" y="0"/>
                                          </a:lnTo>
                                          <a:lnTo>
                                            <a:pt x="3520" y="0"/>
                                          </a:lnTo>
                                          <a:close/>
                                        </a:path>
                                      </a:pathLst>
                                    </a:custGeom>
                                    <a:solidFill>
                                      <a:srgbClr val="7A94FF"/>
                                    </a:solidFill>
                                    <a:ln>
                                      <a:noFill/>
                                    </a:ln>
                                  </wps:spPr>
                                  <wps:bodyPr anchorCtr="0" anchor="ctr" bIns="91425" lIns="91425" spcFirstLastPara="1" rIns="91425" wrap="square" tIns="91425">
                                    <a:noAutofit/>
                                  </wps:bodyPr>
                                </wps:wsp>
                                <wps:wsp>
                                  <wps:cNvSpPr/>
                                  <wps:cNvPr id="194" name="Shape 194"/>
                                  <wps:spPr>
                                    <a:xfrm>
                                      <a:off x="409578" y="175537"/>
                                      <a:ext cx="39314" cy="30769"/>
                                    </a:xfrm>
                                    <a:custGeom>
                                      <a:rect b="b" l="l" r="r" t="t"/>
                                      <a:pathLst>
                                        <a:path extrusionOk="0" h="30769" w="39314">
                                          <a:moveTo>
                                            <a:pt x="39314" y="21185"/>
                                          </a:moveTo>
                                          <a:lnTo>
                                            <a:pt x="38140" y="19671"/>
                                          </a:lnTo>
                                          <a:lnTo>
                                            <a:pt x="36380" y="17654"/>
                                          </a:lnTo>
                                          <a:lnTo>
                                            <a:pt x="32859" y="13114"/>
                                          </a:lnTo>
                                          <a:lnTo>
                                            <a:pt x="29338" y="10088"/>
                                          </a:lnTo>
                                          <a:lnTo>
                                            <a:pt x="23471" y="5548"/>
                                          </a:lnTo>
                                          <a:lnTo>
                                            <a:pt x="16429" y="2522"/>
                                          </a:lnTo>
                                          <a:lnTo>
                                            <a:pt x="8801" y="0"/>
                                          </a:lnTo>
                                          <a:lnTo>
                                            <a:pt x="0" y="1513"/>
                                          </a:lnTo>
                                          <a:lnTo>
                                            <a:pt x="2347" y="8070"/>
                                          </a:lnTo>
                                          <a:lnTo>
                                            <a:pt x="3520" y="8070"/>
                                          </a:lnTo>
                                          <a:lnTo>
                                            <a:pt x="7041" y="9079"/>
                                          </a:lnTo>
                                          <a:lnTo>
                                            <a:pt x="11735" y="10088"/>
                                          </a:lnTo>
                                          <a:lnTo>
                                            <a:pt x="17016" y="13114"/>
                                          </a:lnTo>
                                          <a:lnTo>
                                            <a:pt x="22884" y="16645"/>
                                          </a:lnTo>
                                          <a:lnTo>
                                            <a:pt x="28165" y="21185"/>
                                          </a:lnTo>
                                          <a:lnTo>
                                            <a:pt x="31685" y="25220"/>
                                          </a:lnTo>
                                          <a:lnTo>
                                            <a:pt x="34619" y="30769"/>
                                          </a:lnTo>
                                          <a:lnTo>
                                            <a:pt x="39314" y="21185"/>
                                          </a:lnTo>
                                          <a:lnTo>
                                            <a:pt x="39314" y="21185"/>
                                          </a:lnTo>
                                          <a:close/>
                                        </a:path>
                                      </a:pathLst>
                                    </a:custGeom>
                                    <a:solidFill>
                                      <a:srgbClr val="7A94FF"/>
                                    </a:solidFill>
                                    <a:ln>
                                      <a:noFill/>
                                    </a:ln>
                                  </wps:spPr>
                                  <wps:bodyPr anchorCtr="0" anchor="ctr" bIns="91425" lIns="91425" spcFirstLastPara="1" rIns="91425" wrap="square" tIns="91425">
                                    <a:noAutofit/>
                                  </wps:bodyPr>
                                </wps:wsp>
                                <wps:wsp>
                                  <wps:cNvSpPr/>
                                  <wps:cNvPr id="195" name="Shape 195"/>
                                  <wps:spPr>
                                    <a:xfrm>
                                      <a:off x="450654" y="194201"/>
                                      <a:ext cx="32860" cy="21689"/>
                                    </a:xfrm>
                                    <a:custGeom>
                                      <a:rect b="b" l="l" r="r" t="t"/>
                                      <a:pathLst>
                                        <a:path extrusionOk="0" h="21689" w="32860">
                                          <a:moveTo>
                                            <a:pt x="19363" y="1008"/>
                                          </a:moveTo>
                                          <a:lnTo>
                                            <a:pt x="18190" y="0"/>
                                          </a:lnTo>
                                          <a:lnTo>
                                            <a:pt x="16430" y="0"/>
                                          </a:lnTo>
                                          <a:lnTo>
                                            <a:pt x="13496" y="0"/>
                                          </a:lnTo>
                                          <a:lnTo>
                                            <a:pt x="11735" y="1008"/>
                                          </a:lnTo>
                                          <a:lnTo>
                                            <a:pt x="8215" y="2521"/>
                                          </a:lnTo>
                                          <a:lnTo>
                                            <a:pt x="5281" y="4539"/>
                                          </a:lnTo>
                                          <a:lnTo>
                                            <a:pt x="2933" y="7565"/>
                                          </a:lnTo>
                                          <a:lnTo>
                                            <a:pt x="0" y="12105"/>
                                          </a:lnTo>
                                          <a:lnTo>
                                            <a:pt x="1760" y="13114"/>
                                          </a:lnTo>
                                          <a:lnTo>
                                            <a:pt x="4694" y="14123"/>
                                          </a:lnTo>
                                          <a:lnTo>
                                            <a:pt x="8215" y="16645"/>
                                          </a:lnTo>
                                          <a:lnTo>
                                            <a:pt x="11735" y="18662"/>
                                          </a:lnTo>
                                          <a:lnTo>
                                            <a:pt x="17603" y="19671"/>
                                          </a:lnTo>
                                          <a:lnTo>
                                            <a:pt x="24645" y="20680"/>
                                          </a:lnTo>
                                          <a:lnTo>
                                            <a:pt x="32860" y="21689"/>
                                          </a:lnTo>
                                          <a:lnTo>
                                            <a:pt x="32860" y="19671"/>
                                          </a:lnTo>
                                          <a:lnTo>
                                            <a:pt x="32273" y="16645"/>
                                          </a:lnTo>
                                          <a:lnTo>
                                            <a:pt x="31099" y="13114"/>
                                          </a:lnTo>
                                          <a:lnTo>
                                            <a:pt x="29926" y="10087"/>
                                          </a:lnTo>
                                          <a:lnTo>
                                            <a:pt x="27578" y="6557"/>
                                          </a:lnTo>
                                          <a:lnTo>
                                            <a:pt x="24645" y="3530"/>
                                          </a:lnTo>
                                          <a:lnTo>
                                            <a:pt x="22884" y="1008"/>
                                          </a:lnTo>
                                          <a:lnTo>
                                            <a:pt x="21124" y="1008"/>
                                          </a:lnTo>
                                          <a:lnTo>
                                            <a:pt x="19950" y="1008"/>
                                          </a:lnTo>
                                          <a:lnTo>
                                            <a:pt x="19363" y="1008"/>
                                          </a:lnTo>
                                          <a:lnTo>
                                            <a:pt x="19363" y="1008"/>
                                          </a:lnTo>
                                          <a:close/>
                                        </a:path>
                                      </a:pathLst>
                                    </a:custGeom>
                                    <a:solidFill>
                                      <a:srgbClr val="9454AD"/>
                                    </a:solidFill>
                                    <a:ln>
                                      <a:noFill/>
                                    </a:ln>
                                  </wps:spPr>
                                  <wps:bodyPr anchorCtr="0" anchor="ctr" bIns="91425" lIns="91425" spcFirstLastPara="1" rIns="91425" wrap="square" tIns="91425">
                                    <a:noAutofit/>
                                  </wps:bodyPr>
                                </wps:wsp>
                                <wps:wsp>
                                  <wps:cNvSpPr/>
                                  <wps:cNvPr id="196" name="Shape 196"/>
                                  <wps:spPr>
                                    <a:xfrm>
                                      <a:off x="453587" y="193192"/>
                                      <a:ext cx="25231" cy="18663"/>
                                    </a:xfrm>
                                    <a:custGeom>
                                      <a:rect b="b" l="l" r="r" t="t"/>
                                      <a:pathLst>
                                        <a:path extrusionOk="0" h="18663" w="25231">
                                          <a:moveTo>
                                            <a:pt x="0" y="7566"/>
                                          </a:moveTo>
                                          <a:lnTo>
                                            <a:pt x="586" y="7566"/>
                                          </a:lnTo>
                                          <a:lnTo>
                                            <a:pt x="2347" y="8574"/>
                                          </a:lnTo>
                                          <a:lnTo>
                                            <a:pt x="4107" y="11096"/>
                                          </a:lnTo>
                                          <a:lnTo>
                                            <a:pt x="8801" y="13114"/>
                                          </a:lnTo>
                                          <a:lnTo>
                                            <a:pt x="12322" y="14123"/>
                                          </a:lnTo>
                                          <a:lnTo>
                                            <a:pt x="17016" y="16140"/>
                                          </a:lnTo>
                                          <a:lnTo>
                                            <a:pt x="21123" y="17654"/>
                                          </a:lnTo>
                                          <a:lnTo>
                                            <a:pt x="25231" y="18663"/>
                                          </a:lnTo>
                                          <a:lnTo>
                                            <a:pt x="24644" y="16140"/>
                                          </a:lnTo>
                                          <a:lnTo>
                                            <a:pt x="22883" y="13114"/>
                                          </a:lnTo>
                                          <a:lnTo>
                                            <a:pt x="21123" y="10088"/>
                                          </a:lnTo>
                                          <a:lnTo>
                                            <a:pt x="18776" y="7566"/>
                                          </a:lnTo>
                                          <a:lnTo>
                                            <a:pt x="17016" y="4539"/>
                                          </a:lnTo>
                                          <a:lnTo>
                                            <a:pt x="14669" y="2017"/>
                                          </a:lnTo>
                                          <a:lnTo>
                                            <a:pt x="13495" y="0"/>
                                          </a:lnTo>
                                          <a:lnTo>
                                            <a:pt x="13495" y="1008"/>
                                          </a:lnTo>
                                          <a:lnTo>
                                            <a:pt x="12322" y="0"/>
                                          </a:lnTo>
                                          <a:lnTo>
                                            <a:pt x="9975" y="1008"/>
                                          </a:lnTo>
                                          <a:lnTo>
                                            <a:pt x="8214" y="1008"/>
                                          </a:lnTo>
                                          <a:lnTo>
                                            <a:pt x="6454" y="2017"/>
                                          </a:lnTo>
                                          <a:lnTo>
                                            <a:pt x="3520" y="3530"/>
                                          </a:lnTo>
                                          <a:lnTo>
                                            <a:pt x="1760" y="5548"/>
                                          </a:lnTo>
                                          <a:lnTo>
                                            <a:pt x="0" y="7566"/>
                                          </a:lnTo>
                                          <a:lnTo>
                                            <a:pt x="0" y="7566"/>
                                          </a:lnTo>
                                          <a:lnTo>
                                            <a:pt x="0" y="7566"/>
                                          </a:lnTo>
                                          <a:close/>
                                        </a:path>
                                      </a:pathLst>
                                    </a:custGeom>
                                    <a:solidFill>
                                      <a:srgbClr val="08E0FF"/>
                                    </a:solidFill>
                                    <a:ln>
                                      <a:noFill/>
                                    </a:ln>
                                  </wps:spPr>
                                  <wps:bodyPr anchorCtr="0" anchor="ctr" bIns="91425" lIns="91425" spcFirstLastPara="1" rIns="91425" wrap="square" tIns="91425">
                                    <a:noAutofit/>
                                  </wps:bodyPr>
                                </wps:wsp>
                                <wps:wsp>
                                  <wps:cNvSpPr/>
                                  <wps:cNvPr id="197" name="Shape 197"/>
                                  <wps:spPr>
                                    <a:xfrm>
                                      <a:off x="514614" y="235563"/>
                                      <a:ext cx="15843" cy="11097"/>
                                    </a:xfrm>
                                    <a:custGeom>
                                      <a:rect b="b" l="l" r="r" t="t"/>
                                      <a:pathLst>
                                        <a:path extrusionOk="0" h="11097" w="15843">
                                          <a:moveTo>
                                            <a:pt x="0" y="1513"/>
                                          </a:moveTo>
                                          <a:lnTo>
                                            <a:pt x="1173" y="2522"/>
                                          </a:lnTo>
                                          <a:lnTo>
                                            <a:pt x="4107" y="5548"/>
                                          </a:lnTo>
                                          <a:lnTo>
                                            <a:pt x="7628" y="9079"/>
                                          </a:lnTo>
                                          <a:lnTo>
                                            <a:pt x="11148" y="11097"/>
                                          </a:lnTo>
                                          <a:lnTo>
                                            <a:pt x="15843" y="4539"/>
                                          </a:lnTo>
                                          <a:lnTo>
                                            <a:pt x="14669" y="3530"/>
                                          </a:lnTo>
                                          <a:lnTo>
                                            <a:pt x="14082" y="2522"/>
                                          </a:lnTo>
                                          <a:lnTo>
                                            <a:pt x="11148" y="1513"/>
                                          </a:lnTo>
                                          <a:lnTo>
                                            <a:pt x="8214" y="1513"/>
                                          </a:lnTo>
                                          <a:lnTo>
                                            <a:pt x="4107" y="0"/>
                                          </a:lnTo>
                                          <a:lnTo>
                                            <a:pt x="1760" y="0"/>
                                          </a:lnTo>
                                          <a:lnTo>
                                            <a:pt x="0" y="1513"/>
                                          </a:lnTo>
                                          <a:lnTo>
                                            <a:pt x="0" y="1513"/>
                                          </a:lnTo>
                                          <a:lnTo>
                                            <a:pt x="0" y="1513"/>
                                          </a:lnTo>
                                          <a:close/>
                                        </a:path>
                                      </a:pathLst>
                                    </a:custGeom>
                                    <a:solidFill>
                                      <a:srgbClr val="08E0FF"/>
                                    </a:solidFill>
                                    <a:ln>
                                      <a:noFill/>
                                    </a:ln>
                                  </wps:spPr>
                                  <wps:bodyPr anchorCtr="0" anchor="ctr" bIns="91425" lIns="91425" spcFirstLastPara="1" rIns="91425" wrap="square" tIns="91425">
                                    <a:noAutofit/>
                                  </wps:bodyPr>
                                </wps:wsp>
                                <wps:wsp>
                                  <wps:cNvSpPr/>
                                  <wps:cNvPr id="198" name="Shape 198"/>
                                  <wps:spPr>
                                    <a:xfrm>
                                      <a:off x="507572" y="240103"/>
                                      <a:ext cx="29339" cy="33796"/>
                                    </a:xfrm>
                                    <a:custGeom>
                                      <a:rect b="b" l="l" r="r" t="t"/>
                                      <a:pathLst>
                                        <a:path extrusionOk="0" h="33796" w="29339">
                                          <a:moveTo>
                                            <a:pt x="22884" y="0"/>
                                          </a:moveTo>
                                          <a:lnTo>
                                            <a:pt x="21710" y="1008"/>
                                          </a:lnTo>
                                          <a:lnTo>
                                            <a:pt x="19363" y="4539"/>
                                          </a:lnTo>
                                          <a:lnTo>
                                            <a:pt x="15256" y="8575"/>
                                          </a:lnTo>
                                          <a:lnTo>
                                            <a:pt x="11735" y="13114"/>
                                          </a:lnTo>
                                          <a:lnTo>
                                            <a:pt x="8214" y="17654"/>
                                          </a:lnTo>
                                          <a:lnTo>
                                            <a:pt x="4694" y="22698"/>
                                          </a:lnTo>
                                          <a:lnTo>
                                            <a:pt x="1760" y="26229"/>
                                          </a:lnTo>
                                          <a:lnTo>
                                            <a:pt x="586" y="28247"/>
                                          </a:lnTo>
                                          <a:lnTo>
                                            <a:pt x="0" y="28247"/>
                                          </a:lnTo>
                                          <a:lnTo>
                                            <a:pt x="1760" y="29256"/>
                                          </a:lnTo>
                                          <a:lnTo>
                                            <a:pt x="3520" y="31778"/>
                                          </a:lnTo>
                                          <a:lnTo>
                                            <a:pt x="6454" y="32787"/>
                                          </a:lnTo>
                                          <a:lnTo>
                                            <a:pt x="8801" y="33796"/>
                                          </a:lnTo>
                                          <a:lnTo>
                                            <a:pt x="13495" y="33796"/>
                                          </a:lnTo>
                                          <a:lnTo>
                                            <a:pt x="17603" y="32787"/>
                                          </a:lnTo>
                                          <a:lnTo>
                                            <a:pt x="22884" y="30769"/>
                                          </a:lnTo>
                                          <a:lnTo>
                                            <a:pt x="24644" y="28247"/>
                                          </a:lnTo>
                                          <a:lnTo>
                                            <a:pt x="26405" y="24212"/>
                                          </a:lnTo>
                                          <a:lnTo>
                                            <a:pt x="27578" y="20681"/>
                                          </a:lnTo>
                                          <a:lnTo>
                                            <a:pt x="28165" y="18663"/>
                                          </a:lnTo>
                                          <a:lnTo>
                                            <a:pt x="28165" y="14123"/>
                                          </a:lnTo>
                                          <a:lnTo>
                                            <a:pt x="29339" y="11097"/>
                                          </a:lnTo>
                                          <a:lnTo>
                                            <a:pt x="28165" y="8575"/>
                                          </a:lnTo>
                                          <a:lnTo>
                                            <a:pt x="27578" y="6557"/>
                                          </a:lnTo>
                                          <a:lnTo>
                                            <a:pt x="25818" y="3530"/>
                                          </a:lnTo>
                                          <a:lnTo>
                                            <a:pt x="24644" y="2017"/>
                                          </a:lnTo>
                                          <a:lnTo>
                                            <a:pt x="22884" y="0"/>
                                          </a:lnTo>
                                          <a:lnTo>
                                            <a:pt x="22884" y="0"/>
                                          </a:lnTo>
                                          <a:close/>
                                        </a:path>
                                      </a:pathLst>
                                    </a:custGeom>
                                    <a:solidFill>
                                      <a:srgbClr val="E6E6FF"/>
                                    </a:solidFill>
                                    <a:ln>
                                      <a:noFill/>
                                    </a:ln>
                                  </wps:spPr>
                                  <wps:bodyPr anchorCtr="0" anchor="ctr" bIns="91425" lIns="91425" spcFirstLastPara="1" rIns="91425" wrap="square" tIns="91425">
                                    <a:noAutofit/>
                                  </wps:bodyPr>
                                </wps:wsp>
                                <wps:wsp>
                                  <wps:cNvSpPr/>
                                  <wps:cNvPr id="199" name="Shape 199"/>
                                  <wps:spPr>
                                    <a:xfrm>
                                      <a:off x="460042" y="194201"/>
                                      <a:ext cx="8215" cy="11097"/>
                                    </a:xfrm>
                                    <a:custGeom>
                                      <a:rect b="b" l="l" r="r" t="t"/>
                                      <a:pathLst>
                                        <a:path extrusionOk="0" h="11097" w="8215">
                                          <a:moveTo>
                                            <a:pt x="4107" y="11097"/>
                                          </a:moveTo>
                                          <a:lnTo>
                                            <a:pt x="7041" y="9079"/>
                                          </a:lnTo>
                                          <a:lnTo>
                                            <a:pt x="8215" y="4539"/>
                                          </a:lnTo>
                                          <a:lnTo>
                                            <a:pt x="7041" y="1008"/>
                                          </a:lnTo>
                                          <a:lnTo>
                                            <a:pt x="4107" y="0"/>
                                          </a:lnTo>
                                          <a:lnTo>
                                            <a:pt x="586" y="1008"/>
                                          </a:lnTo>
                                          <a:lnTo>
                                            <a:pt x="0" y="4539"/>
                                          </a:lnTo>
                                          <a:lnTo>
                                            <a:pt x="586" y="9079"/>
                                          </a:lnTo>
                                          <a:lnTo>
                                            <a:pt x="4107" y="11097"/>
                                          </a:lnTo>
                                          <a:lnTo>
                                            <a:pt x="4107" y="11097"/>
                                          </a:lnTo>
                                          <a:close/>
                                        </a:path>
                                      </a:pathLst>
                                    </a:custGeom>
                                    <a:solidFill>
                                      <a:srgbClr val="000000"/>
                                    </a:solidFill>
                                    <a:ln>
                                      <a:noFill/>
                                    </a:ln>
                                  </wps:spPr>
                                  <wps:bodyPr anchorCtr="0" anchor="ctr" bIns="91425" lIns="91425" spcFirstLastPara="1" rIns="91425" wrap="square" tIns="91425">
                                    <a:noAutofit/>
                                  </wps:bodyPr>
                                </wps:wsp>
                                <wps:wsp>
                                  <wps:cNvSpPr/>
                                  <wps:cNvPr id="200" name="Shape 200"/>
                                  <wps:spPr>
                                    <a:xfrm>
                                      <a:off x="519308" y="237076"/>
                                      <a:ext cx="7628" cy="7566"/>
                                    </a:xfrm>
                                    <a:custGeom>
                                      <a:rect b="b" l="l" r="r" t="t"/>
                                      <a:pathLst>
                                        <a:path extrusionOk="0" h="7566" w="7628">
                                          <a:moveTo>
                                            <a:pt x="3520" y="7566"/>
                                          </a:moveTo>
                                          <a:lnTo>
                                            <a:pt x="5867" y="6557"/>
                                          </a:lnTo>
                                          <a:lnTo>
                                            <a:pt x="7628" y="3026"/>
                                          </a:lnTo>
                                          <a:lnTo>
                                            <a:pt x="5867" y="1008"/>
                                          </a:lnTo>
                                          <a:lnTo>
                                            <a:pt x="3520" y="0"/>
                                          </a:lnTo>
                                          <a:lnTo>
                                            <a:pt x="1173" y="1008"/>
                                          </a:lnTo>
                                          <a:lnTo>
                                            <a:pt x="0" y="3026"/>
                                          </a:lnTo>
                                          <a:lnTo>
                                            <a:pt x="1173" y="6557"/>
                                          </a:lnTo>
                                          <a:lnTo>
                                            <a:pt x="3520" y="7566"/>
                                          </a:lnTo>
                                          <a:lnTo>
                                            <a:pt x="3520" y="7566"/>
                                          </a:lnTo>
                                          <a:close/>
                                        </a:path>
                                      </a:pathLst>
                                    </a:custGeom>
                                    <a:solidFill>
                                      <a:srgbClr val="000000"/>
                                    </a:solidFill>
                                    <a:ln>
                                      <a:noFill/>
                                    </a:ln>
                                  </wps:spPr>
                                  <wps:bodyPr anchorCtr="0" anchor="ctr" bIns="91425" lIns="91425" spcFirstLastPara="1" rIns="91425" wrap="square" tIns="91425">
                                    <a:noAutofit/>
                                  </wps:bodyPr>
                                </wps:wsp>
                                <wps:wsp>
                                  <wps:cNvSpPr/>
                                  <wps:cNvPr id="201" name="Shape 201"/>
                                  <wps:spPr>
                                    <a:xfrm>
                                      <a:off x="625517" y="384366"/>
                                      <a:ext cx="10562" cy="11601"/>
                                    </a:xfrm>
                                    <a:custGeom>
                                      <a:rect b="b" l="l" r="r" t="t"/>
                                      <a:pathLst>
                                        <a:path extrusionOk="0" h="11601" w="10562">
                                          <a:moveTo>
                                            <a:pt x="5867" y="11601"/>
                                          </a:moveTo>
                                          <a:lnTo>
                                            <a:pt x="8801" y="9583"/>
                                          </a:lnTo>
                                          <a:lnTo>
                                            <a:pt x="10562" y="6052"/>
                                          </a:lnTo>
                                          <a:lnTo>
                                            <a:pt x="8801" y="2017"/>
                                          </a:lnTo>
                                          <a:lnTo>
                                            <a:pt x="5867" y="0"/>
                                          </a:lnTo>
                                          <a:lnTo>
                                            <a:pt x="1173" y="2017"/>
                                          </a:lnTo>
                                          <a:lnTo>
                                            <a:pt x="0" y="6052"/>
                                          </a:lnTo>
                                          <a:lnTo>
                                            <a:pt x="1173" y="9583"/>
                                          </a:lnTo>
                                          <a:lnTo>
                                            <a:pt x="5867" y="11601"/>
                                          </a:lnTo>
                                          <a:lnTo>
                                            <a:pt x="5867" y="11601"/>
                                          </a:lnTo>
                                          <a:close/>
                                        </a:path>
                                      </a:pathLst>
                                    </a:custGeom>
                                    <a:solidFill>
                                      <a:srgbClr val="85291C"/>
                                    </a:solidFill>
                                    <a:ln>
                                      <a:noFill/>
                                    </a:ln>
                                  </wps:spPr>
                                  <wps:bodyPr anchorCtr="0" anchor="ctr" bIns="91425" lIns="91425" spcFirstLastPara="1" rIns="91425" wrap="square" tIns="91425">
                                    <a:noAutofit/>
                                  </wps:bodyPr>
                                </wps:wsp>
                                <wps:wsp>
                                  <wps:cNvSpPr/>
                                  <wps:cNvPr id="202" name="Shape 202"/>
                                  <wps:spPr>
                                    <a:xfrm>
                                      <a:off x="699452" y="427746"/>
                                      <a:ext cx="8215" cy="9583"/>
                                    </a:xfrm>
                                    <a:custGeom>
                                      <a:rect b="b" l="l" r="r" t="t"/>
                                      <a:pathLst>
                                        <a:path extrusionOk="0" h="9583" w="8215">
                                          <a:moveTo>
                                            <a:pt x="3520" y="9583"/>
                                          </a:moveTo>
                                          <a:lnTo>
                                            <a:pt x="7041" y="8574"/>
                                          </a:lnTo>
                                          <a:lnTo>
                                            <a:pt x="8215" y="5548"/>
                                          </a:lnTo>
                                          <a:lnTo>
                                            <a:pt x="7041" y="1008"/>
                                          </a:lnTo>
                                          <a:lnTo>
                                            <a:pt x="3520" y="0"/>
                                          </a:lnTo>
                                          <a:lnTo>
                                            <a:pt x="586" y="1008"/>
                                          </a:lnTo>
                                          <a:lnTo>
                                            <a:pt x="0" y="5548"/>
                                          </a:lnTo>
                                          <a:lnTo>
                                            <a:pt x="586" y="8574"/>
                                          </a:lnTo>
                                          <a:lnTo>
                                            <a:pt x="3520" y="9583"/>
                                          </a:lnTo>
                                          <a:lnTo>
                                            <a:pt x="3520" y="9583"/>
                                          </a:lnTo>
                                          <a:close/>
                                        </a:path>
                                      </a:pathLst>
                                    </a:custGeom>
                                    <a:solidFill>
                                      <a:srgbClr val="85291C"/>
                                    </a:solidFill>
                                    <a:ln>
                                      <a:noFill/>
                                    </a:ln>
                                  </wps:spPr>
                                  <wps:bodyPr anchorCtr="0" anchor="ctr" bIns="91425" lIns="91425" spcFirstLastPara="1" rIns="91425" wrap="square" tIns="91425">
                                    <a:noAutofit/>
                                  </wps:bodyPr>
                                </wps:wsp>
                                <wps:wsp>
                                  <wps:cNvSpPr/>
                                  <wps:cNvPr id="203" name="Shape 203"/>
                                  <wps:spPr>
                                    <a:xfrm>
                                      <a:off x="592656" y="709212"/>
                                      <a:ext cx="112076" cy="106936"/>
                                    </a:xfrm>
                                    <a:custGeom>
                                      <a:rect b="b" l="l" r="r" t="t"/>
                                      <a:pathLst>
                                        <a:path extrusionOk="0" h="106936" w="112076">
                                          <a:moveTo>
                                            <a:pt x="25818" y="0"/>
                                          </a:moveTo>
                                          <a:lnTo>
                                            <a:pt x="28752" y="0"/>
                                          </a:lnTo>
                                          <a:lnTo>
                                            <a:pt x="35793" y="3026"/>
                                          </a:lnTo>
                                          <a:lnTo>
                                            <a:pt x="45182" y="7566"/>
                                          </a:lnTo>
                                          <a:lnTo>
                                            <a:pt x="56918" y="13114"/>
                                          </a:lnTo>
                                          <a:lnTo>
                                            <a:pt x="66893" y="17654"/>
                                          </a:lnTo>
                                          <a:lnTo>
                                            <a:pt x="77455" y="24211"/>
                                          </a:lnTo>
                                          <a:lnTo>
                                            <a:pt x="82736" y="28247"/>
                                          </a:lnTo>
                                          <a:lnTo>
                                            <a:pt x="84497" y="33795"/>
                                          </a:lnTo>
                                          <a:lnTo>
                                            <a:pt x="82736" y="35813"/>
                                          </a:lnTo>
                                          <a:lnTo>
                                            <a:pt x="80976" y="38335"/>
                                          </a:lnTo>
                                          <a:lnTo>
                                            <a:pt x="78042" y="38335"/>
                                          </a:lnTo>
                                          <a:lnTo>
                                            <a:pt x="76282" y="39344"/>
                                          </a:lnTo>
                                          <a:lnTo>
                                            <a:pt x="72761" y="37326"/>
                                          </a:lnTo>
                                          <a:lnTo>
                                            <a:pt x="71587" y="35813"/>
                                          </a:lnTo>
                                          <a:lnTo>
                                            <a:pt x="73348" y="37326"/>
                                          </a:lnTo>
                                          <a:lnTo>
                                            <a:pt x="78042" y="41362"/>
                                          </a:lnTo>
                                          <a:lnTo>
                                            <a:pt x="84497" y="46910"/>
                                          </a:lnTo>
                                          <a:lnTo>
                                            <a:pt x="92712" y="54476"/>
                                          </a:lnTo>
                                          <a:lnTo>
                                            <a:pt x="100340" y="61034"/>
                                          </a:lnTo>
                                          <a:lnTo>
                                            <a:pt x="106794" y="68600"/>
                                          </a:lnTo>
                                          <a:lnTo>
                                            <a:pt x="110315" y="74149"/>
                                          </a:lnTo>
                                          <a:lnTo>
                                            <a:pt x="112076" y="77679"/>
                                          </a:lnTo>
                                          <a:lnTo>
                                            <a:pt x="110315" y="79697"/>
                                          </a:lnTo>
                                          <a:lnTo>
                                            <a:pt x="108555" y="79697"/>
                                          </a:lnTo>
                                          <a:lnTo>
                                            <a:pt x="105621" y="78688"/>
                                          </a:lnTo>
                                          <a:lnTo>
                                            <a:pt x="102687" y="78688"/>
                                          </a:lnTo>
                                          <a:lnTo>
                                            <a:pt x="100340" y="76166"/>
                                          </a:lnTo>
                                          <a:lnTo>
                                            <a:pt x="97406" y="75157"/>
                                          </a:lnTo>
                                          <a:lnTo>
                                            <a:pt x="95646" y="74149"/>
                                          </a:lnTo>
                                          <a:lnTo>
                                            <a:pt x="95646" y="74149"/>
                                          </a:lnTo>
                                          <a:lnTo>
                                            <a:pt x="95646" y="74149"/>
                                          </a:lnTo>
                                          <a:lnTo>
                                            <a:pt x="96232" y="76166"/>
                                          </a:lnTo>
                                          <a:lnTo>
                                            <a:pt x="97993" y="79697"/>
                                          </a:lnTo>
                                          <a:lnTo>
                                            <a:pt x="100927" y="84237"/>
                                          </a:lnTo>
                                          <a:lnTo>
                                            <a:pt x="102687" y="87263"/>
                                          </a:lnTo>
                                          <a:lnTo>
                                            <a:pt x="103861" y="90290"/>
                                          </a:lnTo>
                                          <a:lnTo>
                                            <a:pt x="104447" y="92812"/>
                                          </a:lnTo>
                                          <a:lnTo>
                                            <a:pt x="104447" y="93821"/>
                                          </a:lnTo>
                                          <a:lnTo>
                                            <a:pt x="102100" y="91803"/>
                                          </a:lnTo>
                                          <a:lnTo>
                                            <a:pt x="97993" y="88272"/>
                                          </a:lnTo>
                                          <a:lnTo>
                                            <a:pt x="94472" y="85246"/>
                                          </a:lnTo>
                                          <a:lnTo>
                                            <a:pt x="92712" y="84237"/>
                                          </a:lnTo>
                                          <a:lnTo>
                                            <a:pt x="93885" y="86254"/>
                                          </a:lnTo>
                                          <a:lnTo>
                                            <a:pt x="96232" y="91803"/>
                                          </a:lnTo>
                                          <a:lnTo>
                                            <a:pt x="97993" y="95838"/>
                                          </a:lnTo>
                                          <a:lnTo>
                                            <a:pt x="97993" y="98360"/>
                                          </a:lnTo>
                                          <a:lnTo>
                                            <a:pt x="95646" y="98360"/>
                                          </a:lnTo>
                                          <a:lnTo>
                                            <a:pt x="93885" y="96847"/>
                                          </a:lnTo>
                                          <a:lnTo>
                                            <a:pt x="90951" y="95838"/>
                                          </a:lnTo>
                                          <a:lnTo>
                                            <a:pt x="89191" y="95838"/>
                                          </a:lnTo>
                                          <a:lnTo>
                                            <a:pt x="84497" y="93821"/>
                                          </a:lnTo>
                                          <a:lnTo>
                                            <a:pt x="83323" y="92812"/>
                                          </a:lnTo>
                                          <a:lnTo>
                                            <a:pt x="84497" y="94830"/>
                                          </a:lnTo>
                                          <a:lnTo>
                                            <a:pt x="87431" y="100378"/>
                                          </a:lnTo>
                                          <a:lnTo>
                                            <a:pt x="88017" y="102396"/>
                                          </a:lnTo>
                                          <a:lnTo>
                                            <a:pt x="89191" y="105927"/>
                                          </a:lnTo>
                                          <a:lnTo>
                                            <a:pt x="88017" y="106936"/>
                                          </a:lnTo>
                                          <a:lnTo>
                                            <a:pt x="86257" y="106936"/>
                                          </a:lnTo>
                                          <a:lnTo>
                                            <a:pt x="81563" y="104918"/>
                                          </a:lnTo>
                                          <a:lnTo>
                                            <a:pt x="75108" y="100378"/>
                                          </a:lnTo>
                                          <a:lnTo>
                                            <a:pt x="68067" y="93821"/>
                                          </a:lnTo>
                                          <a:lnTo>
                                            <a:pt x="59852" y="88272"/>
                                          </a:lnTo>
                                          <a:lnTo>
                                            <a:pt x="51637" y="80706"/>
                                          </a:lnTo>
                                          <a:lnTo>
                                            <a:pt x="44008" y="73140"/>
                                          </a:lnTo>
                                          <a:lnTo>
                                            <a:pt x="36967" y="67591"/>
                                          </a:lnTo>
                                          <a:lnTo>
                                            <a:pt x="32859" y="63051"/>
                                          </a:lnTo>
                                          <a:lnTo>
                                            <a:pt x="28752" y="60025"/>
                                          </a:lnTo>
                                          <a:lnTo>
                                            <a:pt x="24058" y="56494"/>
                                          </a:lnTo>
                                          <a:lnTo>
                                            <a:pt x="18190" y="53468"/>
                                          </a:lnTo>
                                          <a:lnTo>
                                            <a:pt x="12909" y="51450"/>
                                          </a:lnTo>
                                          <a:lnTo>
                                            <a:pt x="8214" y="47919"/>
                                          </a:lnTo>
                                          <a:lnTo>
                                            <a:pt x="3520" y="46910"/>
                                          </a:lnTo>
                                          <a:lnTo>
                                            <a:pt x="1173" y="45901"/>
                                          </a:lnTo>
                                          <a:lnTo>
                                            <a:pt x="0" y="45901"/>
                                          </a:lnTo>
                                          <a:lnTo>
                                            <a:pt x="1173" y="43379"/>
                                          </a:lnTo>
                                          <a:lnTo>
                                            <a:pt x="2933" y="38335"/>
                                          </a:lnTo>
                                          <a:lnTo>
                                            <a:pt x="4694" y="29256"/>
                                          </a:lnTo>
                                          <a:lnTo>
                                            <a:pt x="9388" y="20681"/>
                                          </a:lnTo>
                                          <a:lnTo>
                                            <a:pt x="12909" y="12105"/>
                                          </a:lnTo>
                                          <a:lnTo>
                                            <a:pt x="17603" y="4539"/>
                                          </a:lnTo>
                                          <a:lnTo>
                                            <a:pt x="22297" y="0"/>
                                          </a:lnTo>
                                          <a:lnTo>
                                            <a:pt x="25818" y="0"/>
                                          </a:lnTo>
                                          <a:lnTo>
                                            <a:pt x="25818" y="0"/>
                                          </a:lnTo>
                                          <a:close/>
                                        </a:path>
                                      </a:pathLst>
                                    </a:custGeom>
                                    <a:solidFill>
                                      <a:srgbClr val="C7695C"/>
                                    </a:solidFill>
                                    <a:ln>
                                      <a:noFill/>
                                    </a:ln>
                                  </wps:spPr>
                                  <wps:bodyPr anchorCtr="0" anchor="ctr" bIns="91425" lIns="91425" spcFirstLastPara="1" rIns="91425" wrap="square" tIns="91425">
                                    <a:noAutofit/>
                                  </wps:bodyPr>
                                </wps:wsp>
                                <wps:wsp>
                                  <wps:cNvSpPr/>
                                  <wps:cNvPr id="204" name="Shape 204"/>
                                  <wps:spPr>
                                    <a:xfrm>
                                      <a:off x="387280" y="840361"/>
                                      <a:ext cx="112076" cy="117529"/>
                                    </a:xfrm>
                                    <a:custGeom>
                                      <a:rect b="b" l="l" r="r" t="t"/>
                                      <a:pathLst>
                                        <a:path extrusionOk="0" h="117529" w="112076">
                                          <a:moveTo>
                                            <a:pt x="0" y="71627"/>
                                          </a:moveTo>
                                          <a:lnTo>
                                            <a:pt x="0" y="70618"/>
                                          </a:lnTo>
                                          <a:lnTo>
                                            <a:pt x="0" y="67591"/>
                                          </a:lnTo>
                                          <a:lnTo>
                                            <a:pt x="0" y="62043"/>
                                          </a:lnTo>
                                          <a:lnTo>
                                            <a:pt x="0" y="57503"/>
                                          </a:lnTo>
                                          <a:lnTo>
                                            <a:pt x="0" y="50946"/>
                                          </a:lnTo>
                                          <a:lnTo>
                                            <a:pt x="0" y="45397"/>
                                          </a:lnTo>
                                          <a:lnTo>
                                            <a:pt x="0" y="40353"/>
                                          </a:lnTo>
                                          <a:lnTo>
                                            <a:pt x="1173" y="36822"/>
                                          </a:lnTo>
                                          <a:lnTo>
                                            <a:pt x="2933" y="32282"/>
                                          </a:lnTo>
                                          <a:lnTo>
                                            <a:pt x="6454" y="28247"/>
                                          </a:lnTo>
                                          <a:lnTo>
                                            <a:pt x="11735" y="20681"/>
                                          </a:lnTo>
                                          <a:lnTo>
                                            <a:pt x="18190" y="15132"/>
                                          </a:lnTo>
                                          <a:lnTo>
                                            <a:pt x="25818" y="8575"/>
                                          </a:lnTo>
                                          <a:lnTo>
                                            <a:pt x="32273" y="3026"/>
                                          </a:lnTo>
                                          <a:lnTo>
                                            <a:pt x="36967" y="0"/>
                                          </a:lnTo>
                                          <a:lnTo>
                                            <a:pt x="41074" y="0"/>
                                          </a:lnTo>
                                          <a:lnTo>
                                            <a:pt x="42835" y="1008"/>
                                          </a:lnTo>
                                          <a:lnTo>
                                            <a:pt x="45182" y="2017"/>
                                          </a:lnTo>
                                          <a:lnTo>
                                            <a:pt x="45769" y="4035"/>
                                          </a:lnTo>
                                          <a:lnTo>
                                            <a:pt x="46942" y="6052"/>
                                          </a:lnTo>
                                          <a:lnTo>
                                            <a:pt x="45182" y="9583"/>
                                          </a:lnTo>
                                          <a:lnTo>
                                            <a:pt x="42835" y="12610"/>
                                          </a:lnTo>
                                          <a:lnTo>
                                            <a:pt x="40488" y="15132"/>
                                          </a:lnTo>
                                          <a:lnTo>
                                            <a:pt x="38727" y="18158"/>
                                          </a:lnTo>
                                          <a:lnTo>
                                            <a:pt x="35793" y="22698"/>
                                          </a:lnTo>
                                          <a:lnTo>
                                            <a:pt x="34033" y="28247"/>
                                          </a:lnTo>
                                          <a:lnTo>
                                            <a:pt x="31099" y="32282"/>
                                          </a:lnTo>
                                          <a:lnTo>
                                            <a:pt x="30512" y="36822"/>
                                          </a:lnTo>
                                          <a:lnTo>
                                            <a:pt x="29339" y="41362"/>
                                          </a:lnTo>
                                          <a:lnTo>
                                            <a:pt x="31099" y="45397"/>
                                          </a:lnTo>
                                          <a:lnTo>
                                            <a:pt x="32273" y="46406"/>
                                          </a:lnTo>
                                          <a:lnTo>
                                            <a:pt x="34620" y="47919"/>
                                          </a:lnTo>
                                          <a:lnTo>
                                            <a:pt x="36967" y="47919"/>
                                          </a:lnTo>
                                          <a:lnTo>
                                            <a:pt x="40488" y="47919"/>
                                          </a:lnTo>
                                          <a:lnTo>
                                            <a:pt x="42835" y="46406"/>
                                          </a:lnTo>
                                          <a:lnTo>
                                            <a:pt x="45769" y="45397"/>
                                          </a:lnTo>
                                          <a:lnTo>
                                            <a:pt x="48703" y="43379"/>
                                          </a:lnTo>
                                          <a:lnTo>
                                            <a:pt x="50463" y="42370"/>
                                          </a:lnTo>
                                          <a:lnTo>
                                            <a:pt x="52223" y="38840"/>
                                          </a:lnTo>
                                          <a:lnTo>
                                            <a:pt x="55157" y="34804"/>
                                          </a:lnTo>
                                          <a:lnTo>
                                            <a:pt x="57504" y="29256"/>
                                          </a:lnTo>
                                          <a:lnTo>
                                            <a:pt x="61612" y="23707"/>
                                          </a:lnTo>
                                          <a:lnTo>
                                            <a:pt x="63959" y="17150"/>
                                          </a:lnTo>
                                          <a:lnTo>
                                            <a:pt x="68067" y="11601"/>
                                          </a:lnTo>
                                          <a:lnTo>
                                            <a:pt x="70414" y="5044"/>
                                          </a:lnTo>
                                          <a:lnTo>
                                            <a:pt x="74521" y="2017"/>
                                          </a:lnTo>
                                          <a:lnTo>
                                            <a:pt x="76282" y="0"/>
                                          </a:lnTo>
                                          <a:lnTo>
                                            <a:pt x="78042" y="1008"/>
                                          </a:lnTo>
                                          <a:lnTo>
                                            <a:pt x="78042" y="4035"/>
                                          </a:lnTo>
                                          <a:lnTo>
                                            <a:pt x="78629" y="8575"/>
                                          </a:lnTo>
                                          <a:lnTo>
                                            <a:pt x="78042" y="14123"/>
                                          </a:lnTo>
                                          <a:lnTo>
                                            <a:pt x="78042" y="18158"/>
                                          </a:lnTo>
                                          <a:lnTo>
                                            <a:pt x="76868" y="23707"/>
                                          </a:lnTo>
                                          <a:lnTo>
                                            <a:pt x="89778" y="3026"/>
                                          </a:lnTo>
                                          <a:lnTo>
                                            <a:pt x="89191" y="8575"/>
                                          </a:lnTo>
                                          <a:lnTo>
                                            <a:pt x="88017" y="11601"/>
                                          </a:lnTo>
                                          <a:lnTo>
                                            <a:pt x="87431" y="15132"/>
                                          </a:lnTo>
                                          <a:lnTo>
                                            <a:pt x="87431" y="18158"/>
                                          </a:lnTo>
                                          <a:lnTo>
                                            <a:pt x="87431" y="21689"/>
                                          </a:lnTo>
                                          <a:lnTo>
                                            <a:pt x="88017" y="23707"/>
                                          </a:lnTo>
                                          <a:lnTo>
                                            <a:pt x="89778" y="23707"/>
                                          </a:lnTo>
                                          <a:lnTo>
                                            <a:pt x="92712" y="19167"/>
                                          </a:lnTo>
                                          <a:lnTo>
                                            <a:pt x="94472" y="17150"/>
                                          </a:lnTo>
                                          <a:lnTo>
                                            <a:pt x="96232" y="15132"/>
                                          </a:lnTo>
                                          <a:lnTo>
                                            <a:pt x="97993" y="11601"/>
                                          </a:lnTo>
                                          <a:lnTo>
                                            <a:pt x="99753" y="9583"/>
                                          </a:lnTo>
                                          <a:lnTo>
                                            <a:pt x="100927" y="8575"/>
                                          </a:lnTo>
                                          <a:lnTo>
                                            <a:pt x="102100" y="9583"/>
                                          </a:lnTo>
                                          <a:lnTo>
                                            <a:pt x="102100" y="11601"/>
                                          </a:lnTo>
                                          <a:lnTo>
                                            <a:pt x="102687" y="16141"/>
                                          </a:lnTo>
                                          <a:lnTo>
                                            <a:pt x="102687" y="19167"/>
                                          </a:lnTo>
                                          <a:lnTo>
                                            <a:pt x="102687" y="23707"/>
                                          </a:lnTo>
                                          <a:lnTo>
                                            <a:pt x="102100" y="27238"/>
                                          </a:lnTo>
                                          <a:lnTo>
                                            <a:pt x="100927" y="29256"/>
                                          </a:lnTo>
                                          <a:lnTo>
                                            <a:pt x="105621" y="25725"/>
                                          </a:lnTo>
                                          <a:lnTo>
                                            <a:pt x="107381" y="23707"/>
                                          </a:lnTo>
                                          <a:lnTo>
                                            <a:pt x="109142" y="22698"/>
                                          </a:lnTo>
                                          <a:lnTo>
                                            <a:pt x="110902" y="20681"/>
                                          </a:lnTo>
                                          <a:lnTo>
                                            <a:pt x="112076" y="20681"/>
                                          </a:lnTo>
                                          <a:lnTo>
                                            <a:pt x="110315" y="23707"/>
                                          </a:lnTo>
                                          <a:lnTo>
                                            <a:pt x="107381" y="30264"/>
                                          </a:lnTo>
                                          <a:lnTo>
                                            <a:pt x="102687" y="41362"/>
                                          </a:lnTo>
                                          <a:lnTo>
                                            <a:pt x="97406" y="54476"/>
                                          </a:lnTo>
                                          <a:lnTo>
                                            <a:pt x="91538" y="67591"/>
                                          </a:lnTo>
                                          <a:lnTo>
                                            <a:pt x="86257" y="79193"/>
                                          </a:lnTo>
                                          <a:lnTo>
                                            <a:pt x="81563" y="89281"/>
                                          </a:lnTo>
                                          <a:lnTo>
                                            <a:pt x="78629" y="94830"/>
                                          </a:lnTo>
                                          <a:lnTo>
                                            <a:pt x="74521" y="97856"/>
                                          </a:lnTo>
                                          <a:lnTo>
                                            <a:pt x="68067" y="101387"/>
                                          </a:lnTo>
                                          <a:lnTo>
                                            <a:pt x="59852" y="104414"/>
                                          </a:lnTo>
                                          <a:lnTo>
                                            <a:pt x="50463" y="108953"/>
                                          </a:lnTo>
                                          <a:lnTo>
                                            <a:pt x="41074" y="110971"/>
                                          </a:lnTo>
                                          <a:lnTo>
                                            <a:pt x="32859" y="114502"/>
                                          </a:lnTo>
                                          <a:lnTo>
                                            <a:pt x="26405" y="116520"/>
                                          </a:lnTo>
                                          <a:lnTo>
                                            <a:pt x="22297" y="117529"/>
                                          </a:lnTo>
                                          <a:lnTo>
                                            <a:pt x="19363" y="115511"/>
                                          </a:lnTo>
                                          <a:lnTo>
                                            <a:pt x="15843" y="109962"/>
                                          </a:lnTo>
                                          <a:lnTo>
                                            <a:pt x="11735" y="103405"/>
                                          </a:lnTo>
                                          <a:lnTo>
                                            <a:pt x="8214" y="94830"/>
                                          </a:lnTo>
                                          <a:lnTo>
                                            <a:pt x="4694" y="85750"/>
                                          </a:lnTo>
                                          <a:lnTo>
                                            <a:pt x="1760" y="79193"/>
                                          </a:lnTo>
                                          <a:lnTo>
                                            <a:pt x="0" y="74149"/>
                                          </a:lnTo>
                                          <a:lnTo>
                                            <a:pt x="0" y="71627"/>
                                          </a:lnTo>
                                          <a:lnTo>
                                            <a:pt x="0" y="71627"/>
                                          </a:lnTo>
                                          <a:close/>
                                        </a:path>
                                      </a:pathLst>
                                    </a:custGeom>
                                    <a:solidFill>
                                      <a:srgbClr val="AD4F42"/>
                                    </a:solidFill>
                                    <a:ln>
                                      <a:noFill/>
                                    </a:ln>
                                  </wps:spPr>
                                  <wps:bodyPr anchorCtr="0" anchor="ctr" bIns="91425" lIns="91425" spcFirstLastPara="1" rIns="91425" wrap="square" tIns="91425">
                                    <a:noAutofit/>
                                  </wps:bodyPr>
                                </wps:wsp>
                                <wps:wsp>
                                  <wps:cNvSpPr/>
                                  <wps:cNvPr id="205" name="Shape 205"/>
                                  <wps:spPr>
                                    <a:xfrm>
                                      <a:off x="389041" y="831281"/>
                                      <a:ext cx="71001" cy="89786"/>
                                    </a:xfrm>
                                    <a:custGeom>
                                      <a:rect b="b" l="l" r="r" t="t"/>
                                      <a:pathLst>
                                        <a:path extrusionOk="0" h="89786" w="71001">
                                          <a:moveTo>
                                            <a:pt x="71001" y="0"/>
                                          </a:moveTo>
                                          <a:lnTo>
                                            <a:pt x="69827" y="3530"/>
                                          </a:lnTo>
                                          <a:lnTo>
                                            <a:pt x="66893" y="9079"/>
                                          </a:lnTo>
                                          <a:lnTo>
                                            <a:pt x="63372" y="16645"/>
                                          </a:lnTo>
                                          <a:lnTo>
                                            <a:pt x="58678" y="25220"/>
                                          </a:lnTo>
                                          <a:lnTo>
                                            <a:pt x="53397" y="32787"/>
                                          </a:lnTo>
                                          <a:lnTo>
                                            <a:pt x="48703" y="42875"/>
                                          </a:lnTo>
                                          <a:lnTo>
                                            <a:pt x="43422" y="50441"/>
                                          </a:lnTo>
                                          <a:lnTo>
                                            <a:pt x="39314" y="55485"/>
                                          </a:lnTo>
                                          <a:lnTo>
                                            <a:pt x="35793" y="60025"/>
                                          </a:lnTo>
                                          <a:lnTo>
                                            <a:pt x="32273" y="65574"/>
                                          </a:lnTo>
                                          <a:lnTo>
                                            <a:pt x="26405" y="70113"/>
                                          </a:lnTo>
                                          <a:lnTo>
                                            <a:pt x="22297" y="76671"/>
                                          </a:lnTo>
                                          <a:lnTo>
                                            <a:pt x="15843" y="80706"/>
                                          </a:lnTo>
                                          <a:lnTo>
                                            <a:pt x="11148" y="85246"/>
                                          </a:lnTo>
                                          <a:lnTo>
                                            <a:pt x="5867" y="88272"/>
                                          </a:lnTo>
                                          <a:lnTo>
                                            <a:pt x="1760" y="89786"/>
                                          </a:lnTo>
                                          <a:lnTo>
                                            <a:pt x="0" y="81715"/>
                                          </a:lnTo>
                                          <a:lnTo>
                                            <a:pt x="1173" y="75157"/>
                                          </a:lnTo>
                                          <a:lnTo>
                                            <a:pt x="3520" y="68600"/>
                                          </a:lnTo>
                                          <a:lnTo>
                                            <a:pt x="8214" y="63556"/>
                                          </a:lnTo>
                                          <a:lnTo>
                                            <a:pt x="12909" y="58007"/>
                                          </a:lnTo>
                                          <a:lnTo>
                                            <a:pt x="19363" y="52459"/>
                                          </a:lnTo>
                                          <a:lnTo>
                                            <a:pt x="24644" y="45901"/>
                                          </a:lnTo>
                                          <a:lnTo>
                                            <a:pt x="30512" y="39344"/>
                                          </a:lnTo>
                                          <a:lnTo>
                                            <a:pt x="34033" y="36317"/>
                                          </a:lnTo>
                                          <a:lnTo>
                                            <a:pt x="38727" y="31778"/>
                                          </a:lnTo>
                                          <a:lnTo>
                                            <a:pt x="44008" y="26229"/>
                                          </a:lnTo>
                                          <a:lnTo>
                                            <a:pt x="50463" y="20681"/>
                                          </a:lnTo>
                                          <a:lnTo>
                                            <a:pt x="55744" y="14123"/>
                                          </a:lnTo>
                                          <a:lnTo>
                                            <a:pt x="61612" y="9079"/>
                                          </a:lnTo>
                                          <a:lnTo>
                                            <a:pt x="66306" y="3530"/>
                                          </a:lnTo>
                                          <a:lnTo>
                                            <a:pt x="71001" y="0"/>
                                          </a:lnTo>
                                          <a:lnTo>
                                            <a:pt x="71001" y="0"/>
                                          </a:lnTo>
                                          <a:close/>
                                        </a:path>
                                      </a:pathLst>
                                    </a:custGeom>
                                    <a:solidFill>
                                      <a:srgbClr val="7D2BE0"/>
                                    </a:solidFill>
                                    <a:ln>
                                      <a:noFill/>
                                    </a:ln>
                                  </wps:spPr>
                                  <wps:bodyPr anchorCtr="0" anchor="ctr" bIns="91425" lIns="91425" spcFirstLastPara="1" rIns="91425" wrap="square" tIns="91425">
                                    <a:noAutofit/>
                                  </wps:bodyPr>
                                </wps:wsp>
                                <wps:wsp>
                                  <wps:cNvSpPr/>
                                  <wps:cNvPr id="206" name="Shape 206"/>
                                  <wps:spPr>
                                    <a:xfrm>
                                      <a:off x="201268" y="376296"/>
                                      <a:ext cx="163127" cy="250191"/>
                                    </a:xfrm>
                                    <a:custGeom>
                                      <a:rect b="b" l="l" r="r" t="t"/>
                                      <a:pathLst>
                                        <a:path extrusionOk="0" h="250191" w="163127">
                                          <a:moveTo>
                                            <a:pt x="103274" y="8070"/>
                                          </a:moveTo>
                                          <a:lnTo>
                                            <a:pt x="104448" y="8070"/>
                                          </a:lnTo>
                                          <a:lnTo>
                                            <a:pt x="107968" y="10088"/>
                                          </a:lnTo>
                                          <a:lnTo>
                                            <a:pt x="112663" y="15636"/>
                                          </a:lnTo>
                                          <a:lnTo>
                                            <a:pt x="119704" y="23203"/>
                                          </a:lnTo>
                                          <a:lnTo>
                                            <a:pt x="125572" y="32787"/>
                                          </a:lnTo>
                                          <a:lnTo>
                                            <a:pt x="132027" y="45901"/>
                                          </a:lnTo>
                                          <a:lnTo>
                                            <a:pt x="136721" y="62547"/>
                                          </a:lnTo>
                                          <a:lnTo>
                                            <a:pt x="139068" y="82220"/>
                                          </a:lnTo>
                                          <a:lnTo>
                                            <a:pt x="140829" y="92812"/>
                                          </a:lnTo>
                                          <a:lnTo>
                                            <a:pt x="143763" y="102901"/>
                                          </a:lnTo>
                                          <a:lnTo>
                                            <a:pt x="148457" y="111476"/>
                                          </a:lnTo>
                                          <a:lnTo>
                                            <a:pt x="153151" y="119042"/>
                                          </a:lnTo>
                                          <a:lnTo>
                                            <a:pt x="156672" y="125599"/>
                                          </a:lnTo>
                                          <a:lnTo>
                                            <a:pt x="161366" y="132157"/>
                                          </a:lnTo>
                                          <a:lnTo>
                                            <a:pt x="163127" y="138714"/>
                                          </a:lnTo>
                                          <a:lnTo>
                                            <a:pt x="163127" y="144263"/>
                                          </a:lnTo>
                                          <a:lnTo>
                                            <a:pt x="161953" y="145272"/>
                                          </a:lnTo>
                                          <a:lnTo>
                                            <a:pt x="160193" y="147289"/>
                                          </a:lnTo>
                                          <a:lnTo>
                                            <a:pt x="157845" y="149811"/>
                                          </a:lnTo>
                                          <a:lnTo>
                                            <a:pt x="155498" y="150820"/>
                                          </a:lnTo>
                                          <a:lnTo>
                                            <a:pt x="151978" y="151829"/>
                                          </a:lnTo>
                                          <a:lnTo>
                                            <a:pt x="148457" y="152838"/>
                                          </a:lnTo>
                                          <a:lnTo>
                                            <a:pt x="147283" y="154856"/>
                                          </a:lnTo>
                                          <a:lnTo>
                                            <a:pt x="147283" y="159395"/>
                                          </a:lnTo>
                                          <a:lnTo>
                                            <a:pt x="147283" y="164944"/>
                                          </a:lnTo>
                                          <a:lnTo>
                                            <a:pt x="150217" y="166962"/>
                                          </a:lnTo>
                                          <a:lnTo>
                                            <a:pt x="153738" y="169484"/>
                                          </a:lnTo>
                                          <a:lnTo>
                                            <a:pt x="156672" y="174528"/>
                                          </a:lnTo>
                                          <a:lnTo>
                                            <a:pt x="156672" y="179068"/>
                                          </a:lnTo>
                                          <a:lnTo>
                                            <a:pt x="154911" y="182599"/>
                                          </a:lnTo>
                                          <a:lnTo>
                                            <a:pt x="151391" y="183607"/>
                                          </a:lnTo>
                                          <a:lnTo>
                                            <a:pt x="149044" y="185625"/>
                                          </a:lnTo>
                                          <a:lnTo>
                                            <a:pt x="148457" y="187643"/>
                                          </a:lnTo>
                                          <a:lnTo>
                                            <a:pt x="151391" y="192183"/>
                                          </a:lnTo>
                                          <a:lnTo>
                                            <a:pt x="153738" y="195209"/>
                                          </a:lnTo>
                                          <a:lnTo>
                                            <a:pt x="154911" y="200758"/>
                                          </a:lnTo>
                                          <a:lnTo>
                                            <a:pt x="153151" y="204289"/>
                                          </a:lnTo>
                                          <a:lnTo>
                                            <a:pt x="150217" y="206306"/>
                                          </a:lnTo>
                                          <a:lnTo>
                                            <a:pt x="145523" y="206306"/>
                                          </a:lnTo>
                                          <a:lnTo>
                                            <a:pt x="143763" y="208324"/>
                                          </a:lnTo>
                                          <a:lnTo>
                                            <a:pt x="142002" y="210846"/>
                                          </a:lnTo>
                                          <a:lnTo>
                                            <a:pt x="142002" y="216395"/>
                                          </a:lnTo>
                                          <a:lnTo>
                                            <a:pt x="142002" y="219421"/>
                                          </a:lnTo>
                                          <a:lnTo>
                                            <a:pt x="142002" y="223961"/>
                                          </a:lnTo>
                                          <a:lnTo>
                                            <a:pt x="142002" y="229509"/>
                                          </a:lnTo>
                                          <a:lnTo>
                                            <a:pt x="140829" y="236067"/>
                                          </a:lnTo>
                                          <a:lnTo>
                                            <a:pt x="137308" y="240102"/>
                                          </a:lnTo>
                                          <a:lnTo>
                                            <a:pt x="132614" y="245651"/>
                                          </a:lnTo>
                                          <a:lnTo>
                                            <a:pt x="125572" y="248677"/>
                                          </a:lnTo>
                                          <a:lnTo>
                                            <a:pt x="114423" y="250191"/>
                                          </a:lnTo>
                                          <a:lnTo>
                                            <a:pt x="101514" y="248677"/>
                                          </a:lnTo>
                                          <a:lnTo>
                                            <a:pt x="89778" y="246660"/>
                                          </a:lnTo>
                                          <a:lnTo>
                                            <a:pt x="78629" y="241111"/>
                                          </a:lnTo>
                                          <a:lnTo>
                                            <a:pt x="68654" y="236067"/>
                                          </a:lnTo>
                                          <a:lnTo>
                                            <a:pt x="57505" y="227996"/>
                                          </a:lnTo>
                                          <a:lnTo>
                                            <a:pt x="47529" y="219421"/>
                                          </a:lnTo>
                                          <a:lnTo>
                                            <a:pt x="35794" y="208324"/>
                                          </a:lnTo>
                                          <a:lnTo>
                                            <a:pt x="24645" y="197731"/>
                                          </a:lnTo>
                                          <a:lnTo>
                                            <a:pt x="13496" y="184616"/>
                                          </a:lnTo>
                                          <a:lnTo>
                                            <a:pt x="6454" y="171501"/>
                                          </a:lnTo>
                                          <a:lnTo>
                                            <a:pt x="1760" y="159395"/>
                                          </a:lnTo>
                                          <a:lnTo>
                                            <a:pt x="586" y="147289"/>
                                          </a:lnTo>
                                          <a:lnTo>
                                            <a:pt x="0" y="137705"/>
                                          </a:lnTo>
                                          <a:lnTo>
                                            <a:pt x="0" y="130139"/>
                                          </a:lnTo>
                                          <a:lnTo>
                                            <a:pt x="586" y="125599"/>
                                          </a:lnTo>
                                          <a:lnTo>
                                            <a:pt x="586" y="123582"/>
                                          </a:lnTo>
                                          <a:lnTo>
                                            <a:pt x="47529" y="30769"/>
                                          </a:lnTo>
                                          <a:lnTo>
                                            <a:pt x="56918" y="0"/>
                                          </a:lnTo>
                                          <a:lnTo>
                                            <a:pt x="103274" y="8070"/>
                                          </a:lnTo>
                                          <a:lnTo>
                                            <a:pt x="103274" y="8070"/>
                                          </a:lnTo>
                                          <a:close/>
                                        </a:path>
                                      </a:pathLst>
                                    </a:custGeom>
                                    <a:solidFill>
                                      <a:srgbClr val="AD4F42"/>
                                    </a:solidFill>
                                    <a:ln>
                                      <a:noFill/>
                                    </a:ln>
                                  </wps:spPr>
                                  <wps:bodyPr anchorCtr="0" anchor="ctr" bIns="91425" lIns="91425" spcFirstLastPara="1" rIns="91425" wrap="square" tIns="91425">
                                    <a:noAutofit/>
                                  </wps:bodyPr>
                                </wps:wsp>
                                <wps:wsp>
                                  <wps:cNvSpPr/>
                                  <wps:cNvPr id="207" name="Shape 207"/>
                                  <wps:spPr>
                                    <a:xfrm>
                                      <a:off x="249385" y="473648"/>
                                      <a:ext cx="8801" cy="12106"/>
                                    </a:xfrm>
                                    <a:custGeom>
                                      <a:rect b="b" l="l" r="r" t="t"/>
                                      <a:pathLst>
                                        <a:path extrusionOk="0" h="12106" w="8801">
                                          <a:moveTo>
                                            <a:pt x="0" y="2017"/>
                                          </a:moveTo>
                                          <a:lnTo>
                                            <a:pt x="2346" y="0"/>
                                          </a:lnTo>
                                          <a:lnTo>
                                            <a:pt x="4107" y="0"/>
                                          </a:lnTo>
                                          <a:lnTo>
                                            <a:pt x="5867" y="1008"/>
                                          </a:lnTo>
                                          <a:lnTo>
                                            <a:pt x="7627" y="4035"/>
                                          </a:lnTo>
                                          <a:lnTo>
                                            <a:pt x="8801" y="7566"/>
                                          </a:lnTo>
                                          <a:lnTo>
                                            <a:pt x="8801" y="10592"/>
                                          </a:lnTo>
                                          <a:lnTo>
                                            <a:pt x="6454" y="12106"/>
                                          </a:lnTo>
                                          <a:lnTo>
                                            <a:pt x="5867" y="12106"/>
                                          </a:lnTo>
                                          <a:lnTo>
                                            <a:pt x="4107" y="10592"/>
                                          </a:lnTo>
                                          <a:lnTo>
                                            <a:pt x="2346" y="8575"/>
                                          </a:lnTo>
                                          <a:lnTo>
                                            <a:pt x="0" y="6557"/>
                                          </a:lnTo>
                                          <a:lnTo>
                                            <a:pt x="0" y="4035"/>
                                          </a:lnTo>
                                          <a:lnTo>
                                            <a:pt x="0" y="2017"/>
                                          </a:lnTo>
                                          <a:lnTo>
                                            <a:pt x="0" y="2017"/>
                                          </a:lnTo>
                                          <a:lnTo>
                                            <a:pt x="0" y="2017"/>
                                          </a:lnTo>
                                          <a:close/>
                                        </a:path>
                                      </a:pathLst>
                                    </a:custGeom>
                                    <a:solidFill>
                                      <a:srgbClr val="000000"/>
                                    </a:solidFill>
                                    <a:ln>
                                      <a:noFill/>
                                    </a:ln>
                                  </wps:spPr>
                                  <wps:bodyPr anchorCtr="0" anchor="ctr" bIns="91425" lIns="91425" spcFirstLastPara="1" rIns="91425" wrap="square" tIns="91425">
                                    <a:noAutofit/>
                                  </wps:bodyPr>
                                </wps:wsp>
                              </wpg:grpSp>
                              <wps:wsp>
                                <wps:cNvSpPr/>
                                <wps:cNvPr id="208" name="Shape 208"/>
                                <wps:spPr>
                                  <a:xfrm>
                                    <a:off x="283400" y="564678"/>
                                    <a:ext cx="7600" cy="14006"/>
                                  </a:xfrm>
                                  <a:custGeom>
                                    <a:rect b="b" l="l" r="r" t="t"/>
                                    <a:pathLst>
                                      <a:path extrusionOk="0" h="14006" w="7600">
                                        <a:moveTo>
                                          <a:pt x="0" y="1750"/>
                                        </a:moveTo>
                                        <a:lnTo>
                                          <a:pt x="2923" y="0"/>
                                        </a:lnTo>
                                        <a:lnTo>
                                          <a:pt x="4676" y="1750"/>
                                        </a:lnTo>
                                        <a:lnTo>
                                          <a:pt x="5261" y="2917"/>
                                        </a:lnTo>
                                        <a:lnTo>
                                          <a:pt x="7600" y="5252"/>
                                        </a:lnTo>
                                        <a:lnTo>
                                          <a:pt x="7600" y="9337"/>
                                        </a:lnTo>
                                        <a:lnTo>
                                          <a:pt x="6430" y="12838"/>
                                        </a:lnTo>
                                        <a:lnTo>
                                          <a:pt x="4676" y="14006"/>
                                        </a:lnTo>
                                        <a:lnTo>
                                          <a:pt x="3507" y="14006"/>
                                        </a:lnTo>
                                        <a:lnTo>
                                          <a:pt x="1753" y="11671"/>
                                        </a:lnTo>
                                        <a:lnTo>
                                          <a:pt x="1169" y="9337"/>
                                        </a:lnTo>
                                        <a:lnTo>
                                          <a:pt x="0" y="6419"/>
                                        </a:lnTo>
                                        <a:lnTo>
                                          <a:pt x="0" y="4085"/>
                                        </a:lnTo>
                                        <a:lnTo>
                                          <a:pt x="0" y="2917"/>
                                        </a:lnTo>
                                        <a:lnTo>
                                          <a:pt x="0" y="1750"/>
                                        </a:lnTo>
                                        <a:lnTo>
                                          <a:pt x="0" y="1750"/>
                                        </a:lnTo>
                                        <a:close/>
                                      </a:path>
                                    </a:pathLst>
                                  </a:custGeom>
                                  <a:solidFill>
                                    <a:srgbClr val="000000"/>
                                  </a:solidFill>
                                  <a:ln>
                                    <a:noFill/>
                                  </a:ln>
                                </wps:spPr>
                                <wps:bodyPr anchorCtr="0" anchor="ctr" bIns="91425" lIns="91425" spcFirstLastPara="1" rIns="91425" wrap="square" tIns="91425">
                                  <a:noAutofit/>
                                </wps:bodyPr>
                              </wps:wsp>
                              <wps:wsp>
                                <wps:cNvSpPr/>
                                <wps:cNvPr id="209" name="Shape 209"/>
                                <wps:spPr>
                                  <a:xfrm>
                                    <a:off x="297400" y="556974"/>
                                    <a:ext cx="5900" cy="12906"/>
                                  </a:xfrm>
                                  <a:custGeom>
                                    <a:rect b="b" l="l" r="r" t="t"/>
                                    <a:pathLst>
                                      <a:path extrusionOk="0" h="12906" w="5900">
                                        <a:moveTo>
                                          <a:pt x="590" y="1759"/>
                                        </a:moveTo>
                                        <a:lnTo>
                                          <a:pt x="2360" y="0"/>
                                        </a:lnTo>
                                        <a:lnTo>
                                          <a:pt x="4130" y="1759"/>
                                        </a:lnTo>
                                        <a:lnTo>
                                          <a:pt x="5310" y="2933"/>
                                        </a:lnTo>
                                        <a:lnTo>
                                          <a:pt x="5900" y="5279"/>
                                        </a:lnTo>
                                        <a:lnTo>
                                          <a:pt x="5900" y="9386"/>
                                        </a:lnTo>
                                        <a:lnTo>
                                          <a:pt x="5310" y="12906"/>
                                        </a:lnTo>
                                        <a:lnTo>
                                          <a:pt x="3540" y="12906"/>
                                        </a:lnTo>
                                        <a:lnTo>
                                          <a:pt x="2360" y="12906"/>
                                        </a:lnTo>
                                        <a:lnTo>
                                          <a:pt x="1770" y="10559"/>
                                        </a:lnTo>
                                        <a:lnTo>
                                          <a:pt x="590" y="7626"/>
                                        </a:lnTo>
                                        <a:lnTo>
                                          <a:pt x="0" y="4106"/>
                                        </a:lnTo>
                                        <a:lnTo>
                                          <a:pt x="590" y="1759"/>
                                        </a:lnTo>
                                        <a:lnTo>
                                          <a:pt x="590" y="1759"/>
                                        </a:lnTo>
                                        <a:close/>
                                      </a:path>
                                    </a:pathLst>
                                  </a:custGeom>
                                  <a:solidFill>
                                    <a:srgbClr val="000000"/>
                                  </a:solidFill>
                                  <a:ln>
                                    <a:noFill/>
                                  </a:ln>
                                </wps:spPr>
                                <wps:bodyPr anchorCtr="0" anchor="ctr" bIns="91425" lIns="91425" spcFirstLastPara="1" rIns="91425" wrap="square" tIns="91425">
                                  <a:noAutofit/>
                                </wps:bodyPr>
                              </wps:wsp>
                              <wps:wsp>
                                <wps:cNvSpPr/>
                                <wps:cNvPr id="210" name="Shape 210"/>
                                <wps:spPr>
                                  <a:xfrm>
                                    <a:off x="317400" y="555873"/>
                                    <a:ext cx="5300" cy="14006"/>
                                  </a:xfrm>
                                  <a:custGeom>
                                    <a:rect b="b" l="l" r="r" t="t"/>
                                    <a:pathLst>
                                      <a:path extrusionOk="0" h="14006" w="5300">
                                        <a:moveTo>
                                          <a:pt x="0" y="1167"/>
                                        </a:moveTo>
                                        <a:lnTo>
                                          <a:pt x="1766" y="0"/>
                                        </a:lnTo>
                                        <a:lnTo>
                                          <a:pt x="3533" y="1167"/>
                                        </a:lnTo>
                                        <a:lnTo>
                                          <a:pt x="4711" y="4085"/>
                                        </a:lnTo>
                                        <a:lnTo>
                                          <a:pt x="5300" y="7586"/>
                                        </a:lnTo>
                                        <a:lnTo>
                                          <a:pt x="4711" y="10504"/>
                                        </a:lnTo>
                                        <a:lnTo>
                                          <a:pt x="3533" y="11671"/>
                                        </a:lnTo>
                                        <a:lnTo>
                                          <a:pt x="1766" y="12838"/>
                                        </a:lnTo>
                                        <a:lnTo>
                                          <a:pt x="0" y="14006"/>
                                        </a:lnTo>
                                        <a:lnTo>
                                          <a:pt x="0" y="10504"/>
                                        </a:lnTo>
                                        <a:lnTo>
                                          <a:pt x="0" y="6419"/>
                                        </a:lnTo>
                                        <a:lnTo>
                                          <a:pt x="0" y="2917"/>
                                        </a:lnTo>
                                        <a:lnTo>
                                          <a:pt x="0" y="1167"/>
                                        </a:lnTo>
                                        <a:lnTo>
                                          <a:pt x="0" y="1167"/>
                                        </a:lnTo>
                                        <a:close/>
                                      </a:path>
                                    </a:pathLst>
                                  </a:custGeom>
                                  <a:solidFill>
                                    <a:srgbClr val="000000"/>
                                  </a:solidFill>
                                  <a:ln>
                                    <a:noFill/>
                                  </a:ln>
                                </wps:spPr>
                                <wps:bodyPr anchorCtr="0" anchor="ctr" bIns="91425" lIns="91425" spcFirstLastPara="1" rIns="91425" wrap="square" tIns="91425">
                                  <a:noAutofit/>
                                </wps:bodyPr>
                              </wps:wsp>
                              <wps:wsp>
                                <wps:cNvSpPr/>
                                <wps:cNvPr id="211" name="Shape 211"/>
                                <wps:spPr>
                                  <a:xfrm>
                                    <a:off x="330900" y="554673"/>
                                    <a:ext cx="6400" cy="15207"/>
                                  </a:xfrm>
                                  <a:custGeom>
                                    <a:rect b="b" l="l" r="r" t="t"/>
                                    <a:pathLst>
                                      <a:path extrusionOk="0" h="15207" w="6400">
                                        <a:moveTo>
                                          <a:pt x="1163" y="1169"/>
                                        </a:moveTo>
                                        <a:lnTo>
                                          <a:pt x="4072" y="0"/>
                                        </a:lnTo>
                                        <a:lnTo>
                                          <a:pt x="5818" y="2339"/>
                                        </a:lnTo>
                                        <a:lnTo>
                                          <a:pt x="5818" y="6433"/>
                                        </a:lnTo>
                                        <a:lnTo>
                                          <a:pt x="6400" y="11697"/>
                                        </a:lnTo>
                                        <a:lnTo>
                                          <a:pt x="4654" y="12867"/>
                                        </a:lnTo>
                                        <a:lnTo>
                                          <a:pt x="4072" y="15207"/>
                                        </a:lnTo>
                                        <a:lnTo>
                                          <a:pt x="1745" y="15207"/>
                                        </a:lnTo>
                                        <a:lnTo>
                                          <a:pt x="0" y="12867"/>
                                        </a:lnTo>
                                        <a:lnTo>
                                          <a:pt x="0" y="8773"/>
                                        </a:lnTo>
                                        <a:lnTo>
                                          <a:pt x="0" y="6433"/>
                                        </a:lnTo>
                                        <a:lnTo>
                                          <a:pt x="1163" y="2339"/>
                                        </a:lnTo>
                                        <a:lnTo>
                                          <a:pt x="1163" y="1169"/>
                                        </a:lnTo>
                                        <a:lnTo>
                                          <a:pt x="1163" y="1169"/>
                                        </a:lnTo>
                                        <a:close/>
                                      </a:path>
                                    </a:pathLst>
                                  </a:custGeom>
                                  <a:solidFill>
                                    <a:srgbClr val="000000"/>
                                  </a:solidFill>
                                  <a:ln>
                                    <a:noFill/>
                                  </a:ln>
                                </wps:spPr>
                                <wps:bodyPr anchorCtr="0" anchor="ctr" bIns="91425" lIns="91425" spcFirstLastPara="1" rIns="91425" wrap="square" tIns="91425">
                                  <a:noAutofit/>
                                </wps:bodyPr>
                              </wps:wsp>
                              <wps:wsp>
                                <wps:cNvSpPr/>
                                <wps:cNvPr id="212" name="Shape 212"/>
                                <wps:spPr>
                                  <a:xfrm>
                                    <a:off x="343800" y="562276"/>
                                    <a:ext cx="5900" cy="12906"/>
                                  </a:xfrm>
                                  <a:custGeom>
                                    <a:rect b="b" l="l" r="r" t="t"/>
                                    <a:pathLst>
                                      <a:path extrusionOk="0" h="12906" w="5900">
                                        <a:moveTo>
                                          <a:pt x="1770" y="2346"/>
                                        </a:moveTo>
                                        <a:lnTo>
                                          <a:pt x="4130" y="0"/>
                                        </a:lnTo>
                                        <a:lnTo>
                                          <a:pt x="5900" y="1173"/>
                                        </a:lnTo>
                                        <a:lnTo>
                                          <a:pt x="5900" y="4106"/>
                                        </a:lnTo>
                                        <a:lnTo>
                                          <a:pt x="5900" y="7626"/>
                                        </a:lnTo>
                                        <a:lnTo>
                                          <a:pt x="4720" y="9972"/>
                                        </a:lnTo>
                                        <a:lnTo>
                                          <a:pt x="4130" y="12906"/>
                                        </a:lnTo>
                                        <a:lnTo>
                                          <a:pt x="1770" y="11732"/>
                                        </a:lnTo>
                                        <a:lnTo>
                                          <a:pt x="0" y="7626"/>
                                        </a:lnTo>
                                        <a:lnTo>
                                          <a:pt x="1180" y="4106"/>
                                        </a:lnTo>
                                        <a:lnTo>
                                          <a:pt x="1770" y="2346"/>
                                        </a:lnTo>
                                        <a:lnTo>
                                          <a:pt x="1770" y="2346"/>
                                        </a:lnTo>
                                        <a:close/>
                                      </a:path>
                                    </a:pathLst>
                                  </a:custGeom>
                                  <a:solidFill>
                                    <a:srgbClr val="000000"/>
                                  </a:solidFill>
                                  <a:ln>
                                    <a:noFill/>
                                  </a:ln>
                                </wps:spPr>
                                <wps:bodyPr anchorCtr="0" anchor="ctr" bIns="91425" lIns="91425" spcFirstLastPara="1" rIns="91425" wrap="square" tIns="91425">
                                  <a:noAutofit/>
                                </wps:bodyPr>
                              </wps:wsp>
                              <wps:wsp>
                                <wps:cNvSpPr/>
                                <wps:cNvPr id="213" name="Shape 213"/>
                                <wps:spPr>
                                  <a:xfrm>
                                    <a:off x="156600" y="430211"/>
                                    <a:ext cx="175500" cy="285840"/>
                                  </a:xfrm>
                                  <a:custGeom>
                                    <a:rect b="b" l="l" r="r" t="t"/>
                                    <a:pathLst>
                                      <a:path extrusionOk="0" h="285840" w="175500">
                                        <a:moveTo>
                                          <a:pt x="160826" y="63389"/>
                                        </a:moveTo>
                                        <a:lnTo>
                                          <a:pt x="161413" y="66324"/>
                                        </a:lnTo>
                                        <a:lnTo>
                                          <a:pt x="166108" y="68672"/>
                                        </a:lnTo>
                                        <a:lnTo>
                                          <a:pt x="167869" y="68672"/>
                                        </a:lnTo>
                                        <a:lnTo>
                                          <a:pt x="170804" y="67498"/>
                                        </a:lnTo>
                                        <a:lnTo>
                                          <a:pt x="172565" y="63389"/>
                                        </a:lnTo>
                                        <a:lnTo>
                                          <a:pt x="175500" y="56933"/>
                                        </a:lnTo>
                                        <a:lnTo>
                                          <a:pt x="175500" y="48129"/>
                                        </a:lnTo>
                                        <a:lnTo>
                                          <a:pt x="174326" y="44607"/>
                                        </a:lnTo>
                                        <a:lnTo>
                                          <a:pt x="171978" y="39325"/>
                                        </a:lnTo>
                                        <a:lnTo>
                                          <a:pt x="169043" y="38151"/>
                                        </a:lnTo>
                                        <a:lnTo>
                                          <a:pt x="165521" y="35803"/>
                                        </a:lnTo>
                                        <a:lnTo>
                                          <a:pt x="162586" y="32868"/>
                                        </a:lnTo>
                                        <a:lnTo>
                                          <a:pt x="159065" y="28173"/>
                                        </a:lnTo>
                                        <a:lnTo>
                                          <a:pt x="157304" y="21716"/>
                                        </a:lnTo>
                                        <a:lnTo>
                                          <a:pt x="154369" y="15260"/>
                                        </a:lnTo>
                                        <a:lnTo>
                                          <a:pt x="151434" y="12912"/>
                                        </a:lnTo>
                                        <a:lnTo>
                                          <a:pt x="149673" y="11738"/>
                                        </a:lnTo>
                                        <a:lnTo>
                                          <a:pt x="146739" y="11738"/>
                                        </a:lnTo>
                                        <a:lnTo>
                                          <a:pt x="144391" y="11738"/>
                                        </a:lnTo>
                                        <a:lnTo>
                                          <a:pt x="142630" y="11738"/>
                                        </a:lnTo>
                                        <a:lnTo>
                                          <a:pt x="139695" y="9977"/>
                                        </a:lnTo>
                                        <a:lnTo>
                                          <a:pt x="136760" y="6456"/>
                                        </a:lnTo>
                                        <a:lnTo>
                                          <a:pt x="133239" y="2347"/>
                                        </a:lnTo>
                                        <a:lnTo>
                                          <a:pt x="131478" y="1173"/>
                                        </a:lnTo>
                                        <a:lnTo>
                                          <a:pt x="128543" y="2347"/>
                                        </a:lnTo>
                                        <a:lnTo>
                                          <a:pt x="126195" y="6456"/>
                                        </a:lnTo>
                                        <a:lnTo>
                                          <a:pt x="123260" y="8804"/>
                                        </a:lnTo>
                                        <a:lnTo>
                                          <a:pt x="120326" y="9977"/>
                                        </a:lnTo>
                                        <a:lnTo>
                                          <a:pt x="117391" y="9977"/>
                                        </a:lnTo>
                                        <a:lnTo>
                                          <a:pt x="113869" y="8804"/>
                                        </a:lnTo>
                                        <a:lnTo>
                                          <a:pt x="110347" y="4108"/>
                                        </a:lnTo>
                                        <a:lnTo>
                                          <a:pt x="106826" y="2347"/>
                                        </a:lnTo>
                                        <a:lnTo>
                                          <a:pt x="102717" y="0"/>
                                        </a:lnTo>
                                        <a:lnTo>
                                          <a:pt x="99195" y="0"/>
                                        </a:lnTo>
                                        <a:lnTo>
                                          <a:pt x="95673" y="0"/>
                                        </a:lnTo>
                                        <a:lnTo>
                                          <a:pt x="92739" y="2347"/>
                                        </a:lnTo>
                                        <a:lnTo>
                                          <a:pt x="89217" y="4108"/>
                                        </a:lnTo>
                                        <a:lnTo>
                                          <a:pt x="86282" y="8804"/>
                                        </a:lnTo>
                                        <a:lnTo>
                                          <a:pt x="83934" y="9977"/>
                                        </a:lnTo>
                                        <a:lnTo>
                                          <a:pt x="81000" y="11738"/>
                                        </a:lnTo>
                                        <a:lnTo>
                                          <a:pt x="77478" y="9977"/>
                                        </a:lnTo>
                                        <a:lnTo>
                                          <a:pt x="74543" y="9977"/>
                                        </a:lnTo>
                                        <a:lnTo>
                                          <a:pt x="71608" y="7630"/>
                                        </a:lnTo>
                                        <a:lnTo>
                                          <a:pt x="68086" y="7630"/>
                                        </a:lnTo>
                                        <a:lnTo>
                                          <a:pt x="65152" y="7630"/>
                                        </a:lnTo>
                                        <a:lnTo>
                                          <a:pt x="62804" y="9977"/>
                                        </a:lnTo>
                                        <a:lnTo>
                                          <a:pt x="58695" y="12912"/>
                                        </a:lnTo>
                                        <a:lnTo>
                                          <a:pt x="58108" y="16434"/>
                                        </a:lnTo>
                                        <a:lnTo>
                                          <a:pt x="56347" y="20542"/>
                                        </a:lnTo>
                                        <a:lnTo>
                                          <a:pt x="54586" y="25238"/>
                                        </a:lnTo>
                                        <a:lnTo>
                                          <a:pt x="53413" y="30520"/>
                                        </a:lnTo>
                                        <a:lnTo>
                                          <a:pt x="51652" y="32868"/>
                                        </a:lnTo>
                                        <a:lnTo>
                                          <a:pt x="48717" y="36977"/>
                                        </a:lnTo>
                                        <a:lnTo>
                                          <a:pt x="46369" y="38151"/>
                                        </a:lnTo>
                                        <a:lnTo>
                                          <a:pt x="40500" y="38151"/>
                                        </a:lnTo>
                                        <a:lnTo>
                                          <a:pt x="36978" y="38151"/>
                                        </a:lnTo>
                                        <a:lnTo>
                                          <a:pt x="32282" y="38151"/>
                                        </a:lnTo>
                                        <a:lnTo>
                                          <a:pt x="29347" y="40498"/>
                                        </a:lnTo>
                                        <a:lnTo>
                                          <a:pt x="25826" y="42259"/>
                                        </a:lnTo>
                                        <a:lnTo>
                                          <a:pt x="24065" y="44607"/>
                                        </a:lnTo>
                                        <a:lnTo>
                                          <a:pt x="22891" y="48129"/>
                                        </a:lnTo>
                                        <a:lnTo>
                                          <a:pt x="25239" y="53411"/>
                                        </a:lnTo>
                                        <a:lnTo>
                                          <a:pt x="25239" y="58694"/>
                                        </a:lnTo>
                                        <a:lnTo>
                                          <a:pt x="25239" y="62215"/>
                                        </a:lnTo>
                                        <a:lnTo>
                                          <a:pt x="24065" y="64563"/>
                                        </a:lnTo>
                                        <a:lnTo>
                                          <a:pt x="22304" y="68672"/>
                                        </a:lnTo>
                                        <a:lnTo>
                                          <a:pt x="19369" y="71019"/>
                                        </a:lnTo>
                                        <a:lnTo>
                                          <a:pt x="17608" y="73954"/>
                                        </a:lnTo>
                                        <a:lnTo>
                                          <a:pt x="14673" y="77476"/>
                                        </a:lnTo>
                                        <a:lnTo>
                                          <a:pt x="12326" y="81584"/>
                                        </a:lnTo>
                                        <a:lnTo>
                                          <a:pt x="9391" y="83932"/>
                                        </a:lnTo>
                                        <a:lnTo>
                                          <a:pt x="8217" y="87454"/>
                                        </a:lnTo>
                                        <a:lnTo>
                                          <a:pt x="8217" y="92736"/>
                                        </a:lnTo>
                                        <a:lnTo>
                                          <a:pt x="10565" y="96845"/>
                                        </a:lnTo>
                                        <a:lnTo>
                                          <a:pt x="11152" y="101540"/>
                                        </a:lnTo>
                                        <a:lnTo>
                                          <a:pt x="12913" y="105649"/>
                                        </a:lnTo>
                                        <a:lnTo>
                                          <a:pt x="12913" y="109170"/>
                                        </a:lnTo>
                                        <a:lnTo>
                                          <a:pt x="14086" y="114453"/>
                                        </a:lnTo>
                                        <a:lnTo>
                                          <a:pt x="12913" y="116801"/>
                                        </a:lnTo>
                                        <a:lnTo>
                                          <a:pt x="11152" y="119148"/>
                                        </a:lnTo>
                                        <a:lnTo>
                                          <a:pt x="8217" y="122083"/>
                                        </a:lnTo>
                                        <a:lnTo>
                                          <a:pt x="5869" y="124431"/>
                                        </a:lnTo>
                                        <a:lnTo>
                                          <a:pt x="2934" y="126779"/>
                                        </a:lnTo>
                                        <a:lnTo>
                                          <a:pt x="1173" y="130887"/>
                                        </a:lnTo>
                                        <a:lnTo>
                                          <a:pt x="0" y="136170"/>
                                        </a:lnTo>
                                        <a:lnTo>
                                          <a:pt x="1173" y="142039"/>
                                        </a:lnTo>
                                        <a:lnTo>
                                          <a:pt x="4108" y="147322"/>
                                        </a:lnTo>
                                        <a:lnTo>
                                          <a:pt x="5869" y="150843"/>
                                        </a:lnTo>
                                        <a:lnTo>
                                          <a:pt x="8217" y="154952"/>
                                        </a:lnTo>
                                        <a:lnTo>
                                          <a:pt x="10565" y="157300"/>
                                        </a:lnTo>
                                        <a:lnTo>
                                          <a:pt x="12326" y="162582"/>
                                        </a:lnTo>
                                        <a:lnTo>
                                          <a:pt x="11152" y="169038"/>
                                        </a:lnTo>
                                        <a:lnTo>
                                          <a:pt x="9391" y="171386"/>
                                        </a:lnTo>
                                        <a:lnTo>
                                          <a:pt x="7630" y="176669"/>
                                        </a:lnTo>
                                        <a:lnTo>
                                          <a:pt x="5869" y="180190"/>
                                        </a:lnTo>
                                        <a:lnTo>
                                          <a:pt x="5869" y="186647"/>
                                        </a:lnTo>
                                        <a:lnTo>
                                          <a:pt x="4695" y="190755"/>
                                        </a:lnTo>
                                        <a:lnTo>
                                          <a:pt x="4695" y="195451"/>
                                        </a:lnTo>
                                        <a:lnTo>
                                          <a:pt x="5869" y="199559"/>
                                        </a:lnTo>
                                        <a:lnTo>
                                          <a:pt x="7630" y="201907"/>
                                        </a:lnTo>
                                        <a:lnTo>
                                          <a:pt x="10565" y="205429"/>
                                        </a:lnTo>
                                        <a:lnTo>
                                          <a:pt x="10565" y="211885"/>
                                        </a:lnTo>
                                        <a:lnTo>
                                          <a:pt x="9391" y="214820"/>
                                        </a:lnTo>
                                        <a:lnTo>
                                          <a:pt x="9391" y="218341"/>
                                        </a:lnTo>
                                        <a:lnTo>
                                          <a:pt x="8217" y="222450"/>
                                        </a:lnTo>
                                        <a:lnTo>
                                          <a:pt x="8217" y="225972"/>
                                        </a:lnTo>
                                        <a:lnTo>
                                          <a:pt x="8217" y="235950"/>
                                        </a:lnTo>
                                        <a:lnTo>
                                          <a:pt x="9391" y="242406"/>
                                        </a:lnTo>
                                        <a:lnTo>
                                          <a:pt x="12326" y="246514"/>
                                        </a:lnTo>
                                        <a:lnTo>
                                          <a:pt x="15847" y="248862"/>
                                        </a:lnTo>
                                        <a:lnTo>
                                          <a:pt x="19369" y="250036"/>
                                        </a:lnTo>
                                        <a:lnTo>
                                          <a:pt x="22891" y="252971"/>
                                        </a:lnTo>
                                        <a:lnTo>
                                          <a:pt x="25826" y="255319"/>
                                        </a:lnTo>
                                        <a:lnTo>
                                          <a:pt x="28760" y="260014"/>
                                        </a:lnTo>
                                        <a:lnTo>
                                          <a:pt x="35217" y="274101"/>
                                        </a:lnTo>
                                        <a:lnTo>
                                          <a:pt x="42260" y="282905"/>
                                        </a:lnTo>
                                        <a:lnTo>
                                          <a:pt x="52239" y="285840"/>
                                        </a:lnTo>
                                        <a:lnTo>
                                          <a:pt x="61630" y="285840"/>
                                        </a:lnTo>
                                        <a:lnTo>
                                          <a:pt x="71021" y="280557"/>
                                        </a:lnTo>
                                        <a:lnTo>
                                          <a:pt x="78065" y="274101"/>
                                        </a:lnTo>
                                        <a:lnTo>
                                          <a:pt x="85695" y="266470"/>
                                        </a:lnTo>
                                        <a:lnTo>
                                          <a:pt x="89217" y="260014"/>
                                        </a:lnTo>
                                        <a:lnTo>
                                          <a:pt x="85695" y="255319"/>
                                        </a:lnTo>
                                        <a:lnTo>
                                          <a:pt x="81586" y="247688"/>
                                        </a:lnTo>
                                        <a:lnTo>
                                          <a:pt x="76304" y="237710"/>
                                        </a:lnTo>
                                        <a:lnTo>
                                          <a:pt x="73369" y="224798"/>
                                        </a:lnTo>
                                        <a:lnTo>
                                          <a:pt x="71021" y="213059"/>
                                        </a:lnTo>
                                        <a:lnTo>
                                          <a:pt x="72782" y="204255"/>
                                        </a:lnTo>
                                        <a:lnTo>
                                          <a:pt x="79239" y="199559"/>
                                        </a:lnTo>
                                        <a:lnTo>
                                          <a:pt x="92152" y="200733"/>
                                        </a:lnTo>
                                        <a:lnTo>
                                          <a:pt x="94500" y="196625"/>
                                        </a:lnTo>
                                        <a:lnTo>
                                          <a:pt x="96260" y="193103"/>
                                        </a:lnTo>
                                        <a:lnTo>
                                          <a:pt x="95673" y="187820"/>
                                        </a:lnTo>
                                        <a:lnTo>
                                          <a:pt x="94500" y="183125"/>
                                        </a:lnTo>
                                        <a:lnTo>
                                          <a:pt x="92739" y="176669"/>
                                        </a:lnTo>
                                        <a:lnTo>
                                          <a:pt x="92152" y="171386"/>
                                        </a:lnTo>
                                        <a:lnTo>
                                          <a:pt x="92739" y="167864"/>
                                        </a:lnTo>
                                        <a:lnTo>
                                          <a:pt x="95673" y="166104"/>
                                        </a:lnTo>
                                        <a:lnTo>
                                          <a:pt x="97434" y="163756"/>
                                        </a:lnTo>
                                        <a:lnTo>
                                          <a:pt x="96260" y="160234"/>
                                        </a:lnTo>
                                        <a:lnTo>
                                          <a:pt x="94500" y="154952"/>
                                        </a:lnTo>
                                        <a:lnTo>
                                          <a:pt x="92739" y="150843"/>
                                        </a:lnTo>
                                        <a:lnTo>
                                          <a:pt x="90391" y="144974"/>
                                        </a:lnTo>
                                        <a:lnTo>
                                          <a:pt x="88043" y="139691"/>
                                        </a:lnTo>
                                        <a:lnTo>
                                          <a:pt x="88043" y="134409"/>
                                        </a:lnTo>
                                        <a:lnTo>
                                          <a:pt x="90391" y="132061"/>
                                        </a:lnTo>
                                        <a:lnTo>
                                          <a:pt x="93913" y="129713"/>
                                        </a:lnTo>
                                        <a:lnTo>
                                          <a:pt x="96260" y="129713"/>
                                        </a:lnTo>
                                        <a:lnTo>
                                          <a:pt x="100369" y="129713"/>
                                        </a:lnTo>
                                        <a:lnTo>
                                          <a:pt x="102717" y="129713"/>
                                        </a:lnTo>
                                        <a:lnTo>
                                          <a:pt x="105652" y="129713"/>
                                        </a:lnTo>
                                        <a:lnTo>
                                          <a:pt x="107413" y="128539"/>
                                        </a:lnTo>
                                        <a:lnTo>
                                          <a:pt x="108586" y="125605"/>
                                        </a:lnTo>
                                        <a:lnTo>
                                          <a:pt x="110347" y="122083"/>
                                        </a:lnTo>
                                        <a:lnTo>
                                          <a:pt x="109173" y="115627"/>
                                        </a:lnTo>
                                        <a:lnTo>
                                          <a:pt x="109173" y="109170"/>
                                        </a:lnTo>
                                        <a:lnTo>
                                          <a:pt x="109173" y="103888"/>
                                        </a:lnTo>
                                        <a:lnTo>
                                          <a:pt x="110347" y="99192"/>
                                        </a:lnTo>
                                        <a:lnTo>
                                          <a:pt x="110347" y="93910"/>
                                        </a:lnTo>
                                        <a:lnTo>
                                          <a:pt x="110934" y="91562"/>
                                        </a:lnTo>
                                        <a:lnTo>
                                          <a:pt x="113282" y="89214"/>
                                        </a:lnTo>
                                        <a:lnTo>
                                          <a:pt x="116804" y="89214"/>
                                        </a:lnTo>
                                        <a:lnTo>
                                          <a:pt x="120326" y="89214"/>
                                        </a:lnTo>
                                        <a:lnTo>
                                          <a:pt x="123260" y="90388"/>
                                        </a:lnTo>
                                        <a:lnTo>
                                          <a:pt x="126195" y="91562"/>
                                        </a:lnTo>
                                        <a:lnTo>
                                          <a:pt x="128543" y="91562"/>
                                        </a:lnTo>
                                        <a:lnTo>
                                          <a:pt x="130304" y="91562"/>
                                        </a:lnTo>
                                        <a:lnTo>
                                          <a:pt x="132065" y="90388"/>
                                        </a:lnTo>
                                        <a:lnTo>
                                          <a:pt x="134413" y="86280"/>
                                        </a:lnTo>
                                        <a:lnTo>
                                          <a:pt x="135000" y="82758"/>
                                        </a:lnTo>
                                        <a:lnTo>
                                          <a:pt x="135000" y="76302"/>
                                        </a:lnTo>
                                        <a:lnTo>
                                          <a:pt x="135000" y="71019"/>
                                        </a:lnTo>
                                        <a:lnTo>
                                          <a:pt x="135000" y="66324"/>
                                        </a:lnTo>
                                        <a:lnTo>
                                          <a:pt x="135000" y="62215"/>
                                        </a:lnTo>
                                        <a:lnTo>
                                          <a:pt x="135000" y="59867"/>
                                        </a:lnTo>
                                        <a:lnTo>
                                          <a:pt x="136760" y="58694"/>
                                        </a:lnTo>
                                        <a:lnTo>
                                          <a:pt x="138521" y="58694"/>
                                        </a:lnTo>
                                        <a:lnTo>
                                          <a:pt x="142630" y="59867"/>
                                        </a:lnTo>
                                        <a:lnTo>
                                          <a:pt x="144978" y="62215"/>
                                        </a:lnTo>
                                        <a:lnTo>
                                          <a:pt x="146739" y="63389"/>
                                        </a:lnTo>
                                        <a:lnTo>
                                          <a:pt x="149086" y="64563"/>
                                        </a:lnTo>
                                        <a:lnTo>
                                          <a:pt x="149673" y="67498"/>
                                        </a:lnTo>
                                        <a:lnTo>
                                          <a:pt x="149673" y="67498"/>
                                        </a:lnTo>
                                        <a:lnTo>
                                          <a:pt x="150847" y="68672"/>
                                        </a:lnTo>
                                        <a:lnTo>
                                          <a:pt x="151434" y="68672"/>
                                        </a:lnTo>
                                        <a:lnTo>
                                          <a:pt x="154369" y="69845"/>
                                        </a:lnTo>
                                        <a:lnTo>
                                          <a:pt x="156130" y="68672"/>
                                        </a:lnTo>
                                        <a:lnTo>
                                          <a:pt x="157891" y="67498"/>
                                        </a:lnTo>
                                        <a:lnTo>
                                          <a:pt x="159065" y="66324"/>
                                        </a:lnTo>
                                        <a:lnTo>
                                          <a:pt x="159652" y="66324"/>
                                        </a:lnTo>
                                        <a:lnTo>
                                          <a:pt x="160826" y="63389"/>
                                        </a:lnTo>
                                        <a:lnTo>
                                          <a:pt x="160826" y="63389"/>
                                        </a:lnTo>
                                        <a:close/>
                                      </a:path>
                                    </a:pathLst>
                                  </a:custGeom>
                                  <a:solidFill>
                                    <a:srgbClr val="333333"/>
                                  </a:solidFill>
                                  <a:ln>
                                    <a:noFill/>
                                  </a:ln>
                                </wps:spPr>
                                <wps:bodyPr anchorCtr="0" anchor="ctr" bIns="91425" lIns="91425" spcFirstLastPara="1" rIns="91425" wrap="square" tIns="91425">
                                  <a:noAutofit/>
                                </wps:bodyPr>
                              </wps:wsp>
                              <wps:wsp>
                                <wps:cNvSpPr/>
                                <wps:cNvPr id="214" name="Shape 214"/>
                                <wps:spPr>
                                  <a:xfrm>
                                    <a:off x="269900" y="567579"/>
                                    <a:ext cx="83900" cy="42821"/>
                                  </a:xfrm>
                                  <a:custGeom>
                                    <a:rect b="b" l="l" r="r" t="t"/>
                                    <a:pathLst>
                                      <a:path extrusionOk="0" h="42821" w="83900">
                                        <a:moveTo>
                                          <a:pt x="0" y="26396"/>
                                        </a:moveTo>
                                        <a:lnTo>
                                          <a:pt x="1760" y="24050"/>
                                        </a:lnTo>
                                        <a:lnTo>
                                          <a:pt x="6453" y="18770"/>
                                        </a:lnTo>
                                        <a:lnTo>
                                          <a:pt x="13494" y="12318"/>
                                        </a:lnTo>
                                        <a:lnTo>
                                          <a:pt x="23468" y="6452"/>
                                        </a:lnTo>
                                        <a:lnTo>
                                          <a:pt x="35789" y="1173"/>
                                        </a:lnTo>
                                        <a:lnTo>
                                          <a:pt x="50457" y="0"/>
                                        </a:lnTo>
                                        <a:lnTo>
                                          <a:pt x="66885" y="3519"/>
                                        </a:lnTo>
                                        <a:lnTo>
                                          <a:pt x="83900" y="13491"/>
                                        </a:lnTo>
                                        <a:lnTo>
                                          <a:pt x="82139" y="15251"/>
                                        </a:lnTo>
                                        <a:lnTo>
                                          <a:pt x="78032" y="21117"/>
                                        </a:lnTo>
                                        <a:lnTo>
                                          <a:pt x="70405" y="27569"/>
                                        </a:lnTo>
                                        <a:lnTo>
                                          <a:pt x="61018" y="35195"/>
                                        </a:lnTo>
                                        <a:lnTo>
                                          <a:pt x="50457" y="40474"/>
                                        </a:lnTo>
                                        <a:lnTo>
                                          <a:pt x="37549" y="42821"/>
                                        </a:lnTo>
                                        <a:lnTo>
                                          <a:pt x="22881" y="40474"/>
                                        </a:lnTo>
                                        <a:lnTo>
                                          <a:pt x="7040" y="31675"/>
                                        </a:lnTo>
                                        <a:lnTo>
                                          <a:pt x="0" y="26396"/>
                                        </a:lnTo>
                                        <a:lnTo>
                                          <a:pt x="0" y="26396"/>
                                        </a:lnTo>
                                        <a:close/>
                                      </a:path>
                                    </a:pathLst>
                                  </a:custGeom>
                                  <a:solidFill>
                                    <a:srgbClr val="85291C"/>
                                  </a:solidFill>
                                  <a:ln>
                                    <a:noFill/>
                                  </a:ln>
                                </wps:spPr>
                                <wps:bodyPr anchorCtr="0" anchor="ctr" bIns="91425" lIns="91425" spcFirstLastPara="1" rIns="91425" wrap="square" tIns="91425">
                                  <a:noAutofit/>
                                </wps:bodyPr>
                              </wps:wsp>
                              <wps:wsp>
                                <wps:cNvSpPr/>
                                <wps:cNvPr id="215" name="Shape 215"/>
                                <wps:spPr>
                                  <a:xfrm>
                                    <a:off x="291000" y="577584"/>
                                    <a:ext cx="50400" cy="25212"/>
                                  </a:xfrm>
                                  <a:custGeom>
                                    <a:rect b="b" l="l" r="r" t="t"/>
                                    <a:pathLst>
                                      <a:path extrusionOk="0" h="25212" w="50400">
                                        <a:moveTo>
                                          <a:pt x="0" y="15244"/>
                                        </a:moveTo>
                                        <a:lnTo>
                                          <a:pt x="0" y="14071"/>
                                        </a:lnTo>
                                        <a:lnTo>
                                          <a:pt x="2344" y="9967"/>
                                        </a:lnTo>
                                        <a:lnTo>
                                          <a:pt x="7032" y="6449"/>
                                        </a:lnTo>
                                        <a:lnTo>
                                          <a:pt x="13479" y="3517"/>
                                        </a:lnTo>
                                        <a:lnTo>
                                          <a:pt x="21097" y="0"/>
                                        </a:lnTo>
                                        <a:lnTo>
                                          <a:pt x="29302" y="0"/>
                                        </a:lnTo>
                                        <a:lnTo>
                                          <a:pt x="39265" y="2345"/>
                                        </a:lnTo>
                                        <a:lnTo>
                                          <a:pt x="50400" y="8794"/>
                                        </a:lnTo>
                                        <a:lnTo>
                                          <a:pt x="48055" y="9967"/>
                                        </a:lnTo>
                                        <a:lnTo>
                                          <a:pt x="45711" y="12899"/>
                                        </a:lnTo>
                                        <a:lnTo>
                                          <a:pt x="41609" y="16417"/>
                                        </a:lnTo>
                                        <a:lnTo>
                                          <a:pt x="36334" y="21694"/>
                                        </a:lnTo>
                                        <a:lnTo>
                                          <a:pt x="29302" y="24039"/>
                                        </a:lnTo>
                                        <a:lnTo>
                                          <a:pt x="21683" y="25212"/>
                                        </a:lnTo>
                                        <a:lnTo>
                                          <a:pt x="12306" y="24039"/>
                                        </a:lnTo>
                                        <a:lnTo>
                                          <a:pt x="3516" y="18762"/>
                                        </a:lnTo>
                                        <a:lnTo>
                                          <a:pt x="0" y="15244"/>
                                        </a:lnTo>
                                        <a:lnTo>
                                          <a:pt x="0" y="15244"/>
                                        </a:lnTo>
                                        <a:close/>
                                      </a:path>
                                    </a:pathLst>
                                  </a:custGeom>
                                  <a:solidFill>
                                    <a:srgbClr val="FFFFFF"/>
                                  </a:solidFill>
                                  <a:ln>
                                    <a:noFill/>
                                  </a:ln>
                                </wps:spPr>
                                <wps:bodyPr anchorCtr="0" anchor="ctr" bIns="91425" lIns="91425" spcFirstLastPara="1" rIns="91425" wrap="square" tIns="91425">
                                  <a:noAutofit/>
                                </wps:bodyPr>
                              </wps:wsp>
                              <wps:wsp>
                                <wps:cNvSpPr/>
                                <wps:cNvPr id="216" name="Shape 216"/>
                                <wps:spPr>
                                  <a:xfrm>
                                    <a:off x="309200" y="578684"/>
                                    <a:ext cx="15200" cy="21710"/>
                                  </a:xfrm>
                                  <a:custGeom>
                                    <a:rect b="b" l="l" r="r" t="t"/>
                                    <a:pathLst>
                                      <a:path extrusionOk="0" h="21710" w="15200">
                                        <a:moveTo>
                                          <a:pt x="12861" y="20536"/>
                                        </a:moveTo>
                                        <a:lnTo>
                                          <a:pt x="14615" y="15255"/>
                                        </a:lnTo>
                                        <a:lnTo>
                                          <a:pt x="15200" y="11735"/>
                                        </a:lnTo>
                                        <a:lnTo>
                                          <a:pt x="15200" y="7627"/>
                                        </a:lnTo>
                                        <a:lnTo>
                                          <a:pt x="13446" y="4107"/>
                                        </a:lnTo>
                                        <a:lnTo>
                                          <a:pt x="11107" y="1173"/>
                                        </a:lnTo>
                                        <a:lnTo>
                                          <a:pt x="8184" y="0"/>
                                        </a:lnTo>
                                        <a:lnTo>
                                          <a:pt x="5261" y="0"/>
                                        </a:lnTo>
                                        <a:lnTo>
                                          <a:pt x="2923" y="1173"/>
                                        </a:lnTo>
                                        <a:lnTo>
                                          <a:pt x="584" y="5280"/>
                                        </a:lnTo>
                                        <a:lnTo>
                                          <a:pt x="0" y="8801"/>
                                        </a:lnTo>
                                        <a:lnTo>
                                          <a:pt x="0" y="14082"/>
                                        </a:lnTo>
                                        <a:lnTo>
                                          <a:pt x="1753" y="17602"/>
                                        </a:lnTo>
                                        <a:lnTo>
                                          <a:pt x="3507" y="20536"/>
                                        </a:lnTo>
                                        <a:lnTo>
                                          <a:pt x="6430" y="21710"/>
                                        </a:lnTo>
                                        <a:lnTo>
                                          <a:pt x="8769" y="21710"/>
                                        </a:lnTo>
                                        <a:lnTo>
                                          <a:pt x="12861" y="20536"/>
                                        </a:lnTo>
                                        <a:lnTo>
                                          <a:pt x="12861" y="20536"/>
                                        </a:lnTo>
                                        <a:close/>
                                      </a:path>
                                    </a:pathLst>
                                  </a:custGeom>
                                  <a:solidFill>
                                    <a:srgbClr val="000000"/>
                                  </a:solidFill>
                                  <a:ln>
                                    <a:noFill/>
                                  </a:ln>
                                </wps:spPr>
                                <wps:bodyPr anchorCtr="0" anchor="ctr" bIns="91425" lIns="91425" spcFirstLastPara="1" rIns="91425" wrap="square" tIns="91425">
                                  <a:noAutofit/>
                                </wps:bodyPr>
                              </wps:wsp>
                              <wps:wsp>
                                <wps:cNvSpPr/>
                                <wps:cNvPr id="217" name="Shape 217"/>
                                <wps:spPr>
                                  <a:xfrm>
                                    <a:off x="275100" y="444318"/>
                                    <a:ext cx="31100" cy="36918"/>
                                  </a:xfrm>
                                  <a:custGeom>
                                    <a:rect b="b" l="l" r="r" t="t"/>
                                    <a:pathLst>
                                      <a:path extrusionOk="0" h="36918" w="31100">
                                        <a:moveTo>
                                          <a:pt x="13496" y="0"/>
                                        </a:moveTo>
                                        <a:lnTo>
                                          <a:pt x="14669" y="1172"/>
                                        </a:lnTo>
                                        <a:lnTo>
                                          <a:pt x="15843" y="3516"/>
                                        </a:lnTo>
                                        <a:lnTo>
                                          <a:pt x="11149" y="3516"/>
                                        </a:lnTo>
                                        <a:lnTo>
                                          <a:pt x="8215" y="6446"/>
                                        </a:lnTo>
                                        <a:lnTo>
                                          <a:pt x="5281" y="8790"/>
                                        </a:lnTo>
                                        <a:lnTo>
                                          <a:pt x="4694" y="14064"/>
                                        </a:lnTo>
                                        <a:lnTo>
                                          <a:pt x="4694" y="18752"/>
                                        </a:lnTo>
                                        <a:lnTo>
                                          <a:pt x="5281" y="24026"/>
                                        </a:lnTo>
                                        <a:lnTo>
                                          <a:pt x="7628" y="28128"/>
                                        </a:lnTo>
                                        <a:lnTo>
                                          <a:pt x="11149" y="30472"/>
                                        </a:lnTo>
                                        <a:lnTo>
                                          <a:pt x="13496" y="32816"/>
                                        </a:lnTo>
                                        <a:lnTo>
                                          <a:pt x="17603" y="32816"/>
                                        </a:lnTo>
                                        <a:lnTo>
                                          <a:pt x="19950" y="31644"/>
                                        </a:lnTo>
                                        <a:lnTo>
                                          <a:pt x="24058" y="30472"/>
                                        </a:lnTo>
                                        <a:lnTo>
                                          <a:pt x="25818" y="25198"/>
                                        </a:lnTo>
                                        <a:lnTo>
                                          <a:pt x="26405" y="22854"/>
                                        </a:lnTo>
                                        <a:lnTo>
                                          <a:pt x="25818" y="17580"/>
                                        </a:lnTo>
                                        <a:lnTo>
                                          <a:pt x="24058" y="14064"/>
                                        </a:lnTo>
                                        <a:lnTo>
                                          <a:pt x="21124" y="12892"/>
                                        </a:lnTo>
                                        <a:lnTo>
                                          <a:pt x="18190" y="14064"/>
                                        </a:lnTo>
                                        <a:lnTo>
                                          <a:pt x="16430" y="15236"/>
                                        </a:lnTo>
                                        <a:lnTo>
                                          <a:pt x="15843" y="18752"/>
                                        </a:lnTo>
                                        <a:lnTo>
                                          <a:pt x="16430" y="17580"/>
                                        </a:lnTo>
                                        <a:lnTo>
                                          <a:pt x="18190" y="18752"/>
                                        </a:lnTo>
                                        <a:lnTo>
                                          <a:pt x="19950" y="18752"/>
                                        </a:lnTo>
                                        <a:lnTo>
                                          <a:pt x="21124" y="20510"/>
                                        </a:lnTo>
                                        <a:lnTo>
                                          <a:pt x="19950" y="22854"/>
                                        </a:lnTo>
                                        <a:lnTo>
                                          <a:pt x="18190" y="24026"/>
                                        </a:lnTo>
                                        <a:lnTo>
                                          <a:pt x="16430" y="22854"/>
                                        </a:lnTo>
                                        <a:lnTo>
                                          <a:pt x="13496" y="22854"/>
                                        </a:lnTo>
                                        <a:lnTo>
                                          <a:pt x="12909" y="20510"/>
                                        </a:lnTo>
                                        <a:lnTo>
                                          <a:pt x="11735" y="17580"/>
                                        </a:lnTo>
                                        <a:lnTo>
                                          <a:pt x="12909" y="12892"/>
                                        </a:lnTo>
                                        <a:lnTo>
                                          <a:pt x="14669" y="8790"/>
                                        </a:lnTo>
                                        <a:lnTo>
                                          <a:pt x="17603" y="7618"/>
                                        </a:lnTo>
                                        <a:lnTo>
                                          <a:pt x="21124" y="7618"/>
                                        </a:lnTo>
                                        <a:lnTo>
                                          <a:pt x="24645" y="8790"/>
                                        </a:lnTo>
                                        <a:lnTo>
                                          <a:pt x="27579" y="11134"/>
                                        </a:lnTo>
                                        <a:lnTo>
                                          <a:pt x="30513" y="15236"/>
                                        </a:lnTo>
                                        <a:lnTo>
                                          <a:pt x="31100" y="20510"/>
                                        </a:lnTo>
                                        <a:lnTo>
                                          <a:pt x="29339" y="29300"/>
                                        </a:lnTo>
                                        <a:lnTo>
                                          <a:pt x="25818" y="33988"/>
                                        </a:lnTo>
                                        <a:lnTo>
                                          <a:pt x="21124" y="36918"/>
                                        </a:lnTo>
                                        <a:lnTo>
                                          <a:pt x="15843" y="36918"/>
                                        </a:lnTo>
                                        <a:lnTo>
                                          <a:pt x="9388" y="35160"/>
                                        </a:lnTo>
                                        <a:lnTo>
                                          <a:pt x="4694" y="30472"/>
                                        </a:lnTo>
                                        <a:lnTo>
                                          <a:pt x="1173" y="24026"/>
                                        </a:lnTo>
                                        <a:lnTo>
                                          <a:pt x="1173" y="16408"/>
                                        </a:lnTo>
                                        <a:lnTo>
                                          <a:pt x="0" y="12892"/>
                                        </a:lnTo>
                                        <a:lnTo>
                                          <a:pt x="1173" y="8790"/>
                                        </a:lnTo>
                                        <a:lnTo>
                                          <a:pt x="1760" y="6446"/>
                                        </a:lnTo>
                                        <a:lnTo>
                                          <a:pt x="4694" y="3516"/>
                                        </a:lnTo>
                                        <a:lnTo>
                                          <a:pt x="6454" y="1172"/>
                                        </a:lnTo>
                                        <a:lnTo>
                                          <a:pt x="9388" y="0"/>
                                        </a:lnTo>
                                        <a:lnTo>
                                          <a:pt x="11149" y="0"/>
                                        </a:lnTo>
                                        <a:lnTo>
                                          <a:pt x="13496" y="0"/>
                                        </a:lnTo>
                                        <a:lnTo>
                                          <a:pt x="13496" y="0"/>
                                        </a:lnTo>
                                        <a:close/>
                                      </a:path>
                                    </a:pathLst>
                                  </a:custGeom>
                                  <a:solidFill>
                                    <a:srgbClr val="000000"/>
                                  </a:solidFill>
                                  <a:ln>
                                    <a:noFill/>
                                  </a:ln>
                                </wps:spPr>
                                <wps:bodyPr anchorCtr="0" anchor="ctr" bIns="91425" lIns="91425" spcFirstLastPara="1" rIns="91425" wrap="square" tIns="91425">
                                  <a:noAutofit/>
                                </wps:bodyPr>
                              </wps:wsp>
                              <wps:wsp>
                                <wps:cNvSpPr/>
                                <wps:cNvPr id="218" name="Shape 218"/>
                                <wps:spPr>
                                  <a:xfrm>
                                    <a:off x="211800" y="450721"/>
                                    <a:ext cx="27500" cy="39319"/>
                                  </a:xfrm>
                                  <a:custGeom>
                                    <a:rect b="b" l="l" r="r" t="t"/>
                                    <a:pathLst>
                                      <a:path extrusionOk="0" h="39319" w="27500">
                                        <a:moveTo>
                                          <a:pt x="14627" y="0"/>
                                        </a:moveTo>
                                        <a:lnTo>
                                          <a:pt x="15797" y="0"/>
                                        </a:lnTo>
                                        <a:lnTo>
                                          <a:pt x="17553" y="0"/>
                                        </a:lnTo>
                                        <a:lnTo>
                                          <a:pt x="18138" y="1173"/>
                                        </a:lnTo>
                                        <a:lnTo>
                                          <a:pt x="21063" y="2347"/>
                                        </a:lnTo>
                                        <a:lnTo>
                                          <a:pt x="20478" y="3521"/>
                                        </a:lnTo>
                                        <a:lnTo>
                                          <a:pt x="18138" y="6455"/>
                                        </a:lnTo>
                                        <a:lnTo>
                                          <a:pt x="14042" y="4694"/>
                                        </a:lnTo>
                                        <a:lnTo>
                                          <a:pt x="9946" y="7629"/>
                                        </a:lnTo>
                                        <a:lnTo>
                                          <a:pt x="7606" y="9976"/>
                                        </a:lnTo>
                                        <a:lnTo>
                                          <a:pt x="5851" y="16431"/>
                                        </a:lnTo>
                                        <a:lnTo>
                                          <a:pt x="4680" y="21713"/>
                                        </a:lnTo>
                                        <a:lnTo>
                                          <a:pt x="5851" y="26408"/>
                                        </a:lnTo>
                                        <a:lnTo>
                                          <a:pt x="8191" y="30516"/>
                                        </a:lnTo>
                                        <a:lnTo>
                                          <a:pt x="12872" y="35211"/>
                                        </a:lnTo>
                                        <a:lnTo>
                                          <a:pt x="16382" y="34037"/>
                                        </a:lnTo>
                                        <a:lnTo>
                                          <a:pt x="21063" y="30516"/>
                                        </a:lnTo>
                                        <a:lnTo>
                                          <a:pt x="22819" y="25234"/>
                                        </a:lnTo>
                                        <a:lnTo>
                                          <a:pt x="22234" y="21713"/>
                                        </a:lnTo>
                                        <a:lnTo>
                                          <a:pt x="18138" y="18779"/>
                                        </a:lnTo>
                                        <a:lnTo>
                                          <a:pt x="17553" y="17605"/>
                                        </a:lnTo>
                                        <a:lnTo>
                                          <a:pt x="15797" y="21713"/>
                                        </a:lnTo>
                                        <a:lnTo>
                                          <a:pt x="14627" y="24060"/>
                                        </a:lnTo>
                                        <a:lnTo>
                                          <a:pt x="16382" y="24060"/>
                                        </a:lnTo>
                                        <a:lnTo>
                                          <a:pt x="18138" y="24060"/>
                                        </a:lnTo>
                                        <a:lnTo>
                                          <a:pt x="18138" y="25234"/>
                                        </a:lnTo>
                                        <a:lnTo>
                                          <a:pt x="16382" y="27581"/>
                                        </a:lnTo>
                                        <a:lnTo>
                                          <a:pt x="14627" y="28755"/>
                                        </a:lnTo>
                                        <a:lnTo>
                                          <a:pt x="14042" y="28755"/>
                                        </a:lnTo>
                                        <a:lnTo>
                                          <a:pt x="11702" y="27581"/>
                                        </a:lnTo>
                                        <a:lnTo>
                                          <a:pt x="9946" y="25234"/>
                                        </a:lnTo>
                                        <a:lnTo>
                                          <a:pt x="9361" y="18779"/>
                                        </a:lnTo>
                                        <a:lnTo>
                                          <a:pt x="11702" y="15258"/>
                                        </a:lnTo>
                                        <a:lnTo>
                                          <a:pt x="14042" y="12323"/>
                                        </a:lnTo>
                                        <a:lnTo>
                                          <a:pt x="18138" y="12323"/>
                                        </a:lnTo>
                                        <a:lnTo>
                                          <a:pt x="22234" y="14084"/>
                                        </a:lnTo>
                                        <a:lnTo>
                                          <a:pt x="24574" y="17605"/>
                                        </a:lnTo>
                                        <a:lnTo>
                                          <a:pt x="26329" y="21713"/>
                                        </a:lnTo>
                                        <a:lnTo>
                                          <a:pt x="27500" y="27581"/>
                                        </a:lnTo>
                                        <a:lnTo>
                                          <a:pt x="24574" y="34037"/>
                                        </a:lnTo>
                                        <a:lnTo>
                                          <a:pt x="20478" y="38145"/>
                                        </a:lnTo>
                                        <a:lnTo>
                                          <a:pt x="15797" y="39319"/>
                                        </a:lnTo>
                                        <a:lnTo>
                                          <a:pt x="9946" y="38145"/>
                                        </a:lnTo>
                                        <a:lnTo>
                                          <a:pt x="4680" y="34037"/>
                                        </a:lnTo>
                                        <a:lnTo>
                                          <a:pt x="1755" y="28755"/>
                                        </a:lnTo>
                                        <a:lnTo>
                                          <a:pt x="0" y="22887"/>
                                        </a:lnTo>
                                        <a:lnTo>
                                          <a:pt x="1755" y="16431"/>
                                        </a:lnTo>
                                        <a:lnTo>
                                          <a:pt x="2925" y="9976"/>
                                        </a:lnTo>
                                        <a:lnTo>
                                          <a:pt x="6436" y="4694"/>
                                        </a:lnTo>
                                        <a:lnTo>
                                          <a:pt x="9946" y="1173"/>
                                        </a:lnTo>
                                        <a:lnTo>
                                          <a:pt x="14627" y="0"/>
                                        </a:lnTo>
                                        <a:lnTo>
                                          <a:pt x="14627" y="0"/>
                                        </a:lnTo>
                                        <a:close/>
                                      </a:path>
                                    </a:pathLst>
                                  </a:custGeom>
                                  <a:solidFill>
                                    <a:srgbClr val="000000"/>
                                  </a:solidFill>
                                  <a:ln>
                                    <a:noFill/>
                                  </a:ln>
                                </wps:spPr>
                                <wps:bodyPr anchorCtr="0" anchor="ctr" bIns="91425" lIns="91425" spcFirstLastPara="1" rIns="91425" wrap="square" tIns="91425">
                                  <a:noAutofit/>
                                </wps:bodyPr>
                              </wps:wsp>
                              <wps:wsp>
                                <wps:cNvSpPr/>
                                <wps:cNvPr id="219" name="Shape 219"/>
                                <wps:spPr>
                                  <a:xfrm>
                                    <a:off x="251100" y="472432"/>
                                    <a:ext cx="28700" cy="41720"/>
                                  </a:xfrm>
                                  <a:custGeom>
                                    <a:rect b="b" l="l" r="r" t="t"/>
                                    <a:pathLst>
                                      <a:path extrusionOk="0" h="41720" w="28700">
                                        <a:moveTo>
                                          <a:pt x="12300" y="0"/>
                                        </a:moveTo>
                                        <a:lnTo>
                                          <a:pt x="16400" y="0"/>
                                        </a:lnTo>
                                        <a:lnTo>
                                          <a:pt x="22257" y="2350"/>
                                        </a:lnTo>
                                        <a:lnTo>
                                          <a:pt x="25771" y="5876"/>
                                        </a:lnTo>
                                        <a:lnTo>
                                          <a:pt x="28700" y="13514"/>
                                        </a:lnTo>
                                        <a:lnTo>
                                          <a:pt x="28700" y="19978"/>
                                        </a:lnTo>
                                        <a:lnTo>
                                          <a:pt x="28700" y="27617"/>
                                        </a:lnTo>
                                        <a:lnTo>
                                          <a:pt x="25771" y="34081"/>
                                        </a:lnTo>
                                        <a:lnTo>
                                          <a:pt x="21085" y="39369"/>
                                        </a:lnTo>
                                        <a:lnTo>
                                          <a:pt x="17571" y="40544"/>
                                        </a:lnTo>
                                        <a:lnTo>
                                          <a:pt x="14057" y="41720"/>
                                        </a:lnTo>
                                        <a:lnTo>
                                          <a:pt x="10542" y="40544"/>
                                        </a:lnTo>
                                        <a:lnTo>
                                          <a:pt x="7614" y="39369"/>
                                        </a:lnTo>
                                        <a:lnTo>
                                          <a:pt x="4685" y="35256"/>
                                        </a:lnTo>
                                        <a:lnTo>
                                          <a:pt x="4100" y="31730"/>
                                        </a:lnTo>
                                        <a:lnTo>
                                          <a:pt x="2928" y="26442"/>
                                        </a:lnTo>
                                        <a:lnTo>
                                          <a:pt x="4685" y="22329"/>
                                        </a:lnTo>
                                        <a:lnTo>
                                          <a:pt x="6442" y="18803"/>
                                        </a:lnTo>
                                        <a:lnTo>
                                          <a:pt x="9371" y="14690"/>
                                        </a:lnTo>
                                        <a:lnTo>
                                          <a:pt x="12300" y="12339"/>
                                        </a:lnTo>
                                        <a:lnTo>
                                          <a:pt x="15814" y="12339"/>
                                        </a:lnTo>
                                        <a:lnTo>
                                          <a:pt x="16400" y="14690"/>
                                        </a:lnTo>
                                        <a:lnTo>
                                          <a:pt x="18742" y="17628"/>
                                        </a:lnTo>
                                        <a:lnTo>
                                          <a:pt x="18742" y="19978"/>
                                        </a:lnTo>
                                        <a:lnTo>
                                          <a:pt x="18742" y="24091"/>
                                        </a:lnTo>
                                        <a:lnTo>
                                          <a:pt x="16400" y="25267"/>
                                        </a:lnTo>
                                        <a:lnTo>
                                          <a:pt x="15814" y="27617"/>
                                        </a:lnTo>
                                        <a:lnTo>
                                          <a:pt x="12885" y="26442"/>
                                        </a:lnTo>
                                        <a:lnTo>
                                          <a:pt x="12300" y="26442"/>
                                        </a:lnTo>
                                        <a:lnTo>
                                          <a:pt x="11128" y="22329"/>
                                        </a:lnTo>
                                        <a:lnTo>
                                          <a:pt x="14057" y="21153"/>
                                        </a:lnTo>
                                        <a:lnTo>
                                          <a:pt x="14642" y="19978"/>
                                        </a:lnTo>
                                        <a:lnTo>
                                          <a:pt x="14642" y="17628"/>
                                        </a:lnTo>
                                        <a:lnTo>
                                          <a:pt x="11128" y="18803"/>
                                        </a:lnTo>
                                        <a:lnTo>
                                          <a:pt x="9371" y="21153"/>
                                        </a:lnTo>
                                        <a:lnTo>
                                          <a:pt x="8200" y="24091"/>
                                        </a:lnTo>
                                        <a:lnTo>
                                          <a:pt x="7614" y="27617"/>
                                        </a:lnTo>
                                        <a:lnTo>
                                          <a:pt x="7614" y="31730"/>
                                        </a:lnTo>
                                        <a:lnTo>
                                          <a:pt x="9371" y="34081"/>
                                        </a:lnTo>
                                        <a:lnTo>
                                          <a:pt x="11128" y="35256"/>
                                        </a:lnTo>
                                        <a:lnTo>
                                          <a:pt x="14057" y="36431"/>
                                        </a:lnTo>
                                        <a:lnTo>
                                          <a:pt x="17571" y="35256"/>
                                        </a:lnTo>
                                        <a:lnTo>
                                          <a:pt x="21085" y="32905"/>
                                        </a:lnTo>
                                        <a:lnTo>
                                          <a:pt x="24014" y="27617"/>
                                        </a:lnTo>
                                        <a:lnTo>
                                          <a:pt x="25185" y="22329"/>
                                        </a:lnTo>
                                        <a:lnTo>
                                          <a:pt x="25185" y="16452"/>
                                        </a:lnTo>
                                        <a:lnTo>
                                          <a:pt x="24014" y="12339"/>
                                        </a:lnTo>
                                        <a:lnTo>
                                          <a:pt x="21085" y="7051"/>
                                        </a:lnTo>
                                        <a:lnTo>
                                          <a:pt x="17571" y="5876"/>
                                        </a:lnTo>
                                        <a:lnTo>
                                          <a:pt x="12885" y="4700"/>
                                        </a:lnTo>
                                        <a:lnTo>
                                          <a:pt x="8200" y="5876"/>
                                        </a:lnTo>
                                        <a:lnTo>
                                          <a:pt x="4685" y="8814"/>
                                        </a:lnTo>
                                        <a:lnTo>
                                          <a:pt x="2928" y="14690"/>
                                        </a:lnTo>
                                        <a:lnTo>
                                          <a:pt x="1171" y="14690"/>
                                        </a:lnTo>
                                        <a:lnTo>
                                          <a:pt x="0" y="14690"/>
                                        </a:lnTo>
                                        <a:lnTo>
                                          <a:pt x="0" y="8814"/>
                                        </a:lnTo>
                                        <a:lnTo>
                                          <a:pt x="4100" y="3525"/>
                                        </a:lnTo>
                                        <a:lnTo>
                                          <a:pt x="7614" y="1175"/>
                                        </a:lnTo>
                                        <a:lnTo>
                                          <a:pt x="12300" y="0"/>
                                        </a:lnTo>
                                        <a:lnTo>
                                          <a:pt x="12300" y="0"/>
                                        </a:lnTo>
                                        <a:close/>
                                      </a:path>
                                    </a:pathLst>
                                  </a:custGeom>
                                  <a:solidFill>
                                    <a:srgbClr val="000000"/>
                                  </a:solidFill>
                                  <a:ln>
                                    <a:noFill/>
                                  </a:ln>
                                </wps:spPr>
                                <wps:bodyPr anchorCtr="0" anchor="ctr" bIns="91425" lIns="91425" spcFirstLastPara="1" rIns="91425" wrap="square" tIns="91425">
                                  <a:noAutofit/>
                                </wps:bodyPr>
                              </wps:wsp>
                              <wps:wsp>
                                <wps:cNvSpPr/>
                                <wps:cNvPr id="220" name="Shape 220"/>
                                <wps:spPr>
                                  <a:xfrm>
                                    <a:off x="179500" y="485939"/>
                                    <a:ext cx="30500" cy="48123"/>
                                  </a:xfrm>
                                  <a:custGeom>
                                    <a:rect b="b" l="l" r="r" t="t"/>
                                    <a:pathLst>
                                      <a:path extrusionOk="0" h="48123" w="30500">
                                        <a:moveTo>
                                          <a:pt x="14663" y="0"/>
                                        </a:moveTo>
                                        <a:lnTo>
                                          <a:pt x="15836" y="0"/>
                                        </a:lnTo>
                                        <a:lnTo>
                                          <a:pt x="18769" y="0"/>
                                        </a:lnTo>
                                        <a:lnTo>
                                          <a:pt x="20528" y="0"/>
                                        </a:lnTo>
                                        <a:lnTo>
                                          <a:pt x="23461" y="1173"/>
                                        </a:lnTo>
                                        <a:lnTo>
                                          <a:pt x="23461" y="2934"/>
                                        </a:lnTo>
                                        <a:lnTo>
                                          <a:pt x="25221" y="5281"/>
                                        </a:lnTo>
                                        <a:lnTo>
                                          <a:pt x="19355" y="4108"/>
                                        </a:lnTo>
                                        <a:lnTo>
                                          <a:pt x="14663" y="5281"/>
                                        </a:lnTo>
                                        <a:lnTo>
                                          <a:pt x="11144" y="7629"/>
                                        </a:lnTo>
                                        <a:lnTo>
                                          <a:pt x="8211" y="12911"/>
                                        </a:lnTo>
                                        <a:lnTo>
                                          <a:pt x="5865" y="18192"/>
                                        </a:lnTo>
                                        <a:lnTo>
                                          <a:pt x="4692" y="22887"/>
                                        </a:lnTo>
                                        <a:lnTo>
                                          <a:pt x="4692" y="29343"/>
                                        </a:lnTo>
                                        <a:lnTo>
                                          <a:pt x="5865" y="35798"/>
                                        </a:lnTo>
                                        <a:lnTo>
                                          <a:pt x="7625" y="39320"/>
                                        </a:lnTo>
                                        <a:lnTo>
                                          <a:pt x="11144" y="41080"/>
                                        </a:lnTo>
                                        <a:lnTo>
                                          <a:pt x="14076" y="42254"/>
                                        </a:lnTo>
                                        <a:lnTo>
                                          <a:pt x="17596" y="43428"/>
                                        </a:lnTo>
                                        <a:lnTo>
                                          <a:pt x="20528" y="41080"/>
                                        </a:lnTo>
                                        <a:lnTo>
                                          <a:pt x="23461" y="39320"/>
                                        </a:lnTo>
                                        <a:lnTo>
                                          <a:pt x="25221" y="35798"/>
                                        </a:lnTo>
                                        <a:lnTo>
                                          <a:pt x="25807" y="30517"/>
                                        </a:lnTo>
                                        <a:lnTo>
                                          <a:pt x="25221" y="26995"/>
                                        </a:lnTo>
                                        <a:lnTo>
                                          <a:pt x="24048" y="22887"/>
                                        </a:lnTo>
                                        <a:lnTo>
                                          <a:pt x="21115" y="20540"/>
                                        </a:lnTo>
                                        <a:lnTo>
                                          <a:pt x="18769" y="21714"/>
                                        </a:lnTo>
                                        <a:lnTo>
                                          <a:pt x="17009" y="22887"/>
                                        </a:lnTo>
                                        <a:lnTo>
                                          <a:pt x="15836" y="25822"/>
                                        </a:lnTo>
                                        <a:lnTo>
                                          <a:pt x="15836" y="26995"/>
                                        </a:lnTo>
                                        <a:lnTo>
                                          <a:pt x="17596" y="29343"/>
                                        </a:lnTo>
                                        <a:lnTo>
                                          <a:pt x="18769" y="30517"/>
                                        </a:lnTo>
                                        <a:lnTo>
                                          <a:pt x="19355" y="33451"/>
                                        </a:lnTo>
                                        <a:lnTo>
                                          <a:pt x="15836" y="33451"/>
                                        </a:lnTo>
                                        <a:lnTo>
                                          <a:pt x="14076" y="33451"/>
                                        </a:lnTo>
                                        <a:lnTo>
                                          <a:pt x="12317" y="30517"/>
                                        </a:lnTo>
                                        <a:lnTo>
                                          <a:pt x="11144" y="29343"/>
                                        </a:lnTo>
                                        <a:lnTo>
                                          <a:pt x="11144" y="24061"/>
                                        </a:lnTo>
                                        <a:lnTo>
                                          <a:pt x="12317" y="20540"/>
                                        </a:lnTo>
                                        <a:lnTo>
                                          <a:pt x="14076" y="18192"/>
                                        </a:lnTo>
                                        <a:lnTo>
                                          <a:pt x="17009" y="15258"/>
                                        </a:lnTo>
                                        <a:lnTo>
                                          <a:pt x="19355" y="14084"/>
                                        </a:lnTo>
                                        <a:lnTo>
                                          <a:pt x="22288" y="15258"/>
                                        </a:lnTo>
                                        <a:lnTo>
                                          <a:pt x="25221" y="16432"/>
                                        </a:lnTo>
                                        <a:lnTo>
                                          <a:pt x="26980" y="20540"/>
                                        </a:lnTo>
                                        <a:lnTo>
                                          <a:pt x="29326" y="24061"/>
                                        </a:lnTo>
                                        <a:lnTo>
                                          <a:pt x="30500" y="29343"/>
                                        </a:lnTo>
                                        <a:lnTo>
                                          <a:pt x="29326" y="34625"/>
                                        </a:lnTo>
                                        <a:lnTo>
                                          <a:pt x="27567" y="41080"/>
                                        </a:lnTo>
                                        <a:lnTo>
                                          <a:pt x="25221" y="43428"/>
                                        </a:lnTo>
                                        <a:lnTo>
                                          <a:pt x="22288" y="46949"/>
                                        </a:lnTo>
                                        <a:lnTo>
                                          <a:pt x="17596" y="48123"/>
                                        </a:lnTo>
                                        <a:lnTo>
                                          <a:pt x="14076" y="46949"/>
                                        </a:lnTo>
                                        <a:lnTo>
                                          <a:pt x="10557" y="45775"/>
                                        </a:lnTo>
                                        <a:lnTo>
                                          <a:pt x="6451" y="44601"/>
                                        </a:lnTo>
                                        <a:lnTo>
                                          <a:pt x="4105" y="41080"/>
                                        </a:lnTo>
                                        <a:lnTo>
                                          <a:pt x="2346" y="38146"/>
                                        </a:lnTo>
                                        <a:lnTo>
                                          <a:pt x="0" y="33451"/>
                                        </a:lnTo>
                                        <a:lnTo>
                                          <a:pt x="0" y="28169"/>
                                        </a:lnTo>
                                        <a:lnTo>
                                          <a:pt x="0" y="22887"/>
                                        </a:lnTo>
                                        <a:lnTo>
                                          <a:pt x="2346" y="18192"/>
                                        </a:lnTo>
                                        <a:lnTo>
                                          <a:pt x="2932" y="11737"/>
                                        </a:lnTo>
                                        <a:lnTo>
                                          <a:pt x="6451" y="6455"/>
                                        </a:lnTo>
                                        <a:lnTo>
                                          <a:pt x="10557" y="2934"/>
                                        </a:lnTo>
                                        <a:lnTo>
                                          <a:pt x="14663" y="0"/>
                                        </a:lnTo>
                                        <a:lnTo>
                                          <a:pt x="14663" y="0"/>
                                        </a:lnTo>
                                        <a:close/>
                                      </a:path>
                                    </a:pathLst>
                                  </a:custGeom>
                                  <a:solidFill>
                                    <a:srgbClr val="000000"/>
                                  </a:solidFill>
                                  <a:ln>
                                    <a:noFill/>
                                  </a:ln>
                                </wps:spPr>
                                <wps:bodyPr anchorCtr="0" anchor="ctr" bIns="91425" lIns="91425" spcFirstLastPara="1" rIns="91425" wrap="square" tIns="91425">
                                  <a:noAutofit/>
                                </wps:bodyPr>
                              </wps:wsp>
                              <wps:wsp>
                                <wps:cNvSpPr/>
                                <wps:cNvPr id="221" name="Shape 221"/>
                                <wps:spPr>
                                  <a:xfrm>
                                    <a:off x="220000" y="501246"/>
                                    <a:ext cx="27600" cy="49924"/>
                                  </a:xfrm>
                                  <a:custGeom>
                                    <a:rect b="b" l="l" r="r" t="t"/>
                                    <a:pathLst>
                                      <a:path extrusionOk="0" h="49924" w="27600">
                                        <a:moveTo>
                                          <a:pt x="14093" y="0"/>
                                        </a:moveTo>
                                        <a:lnTo>
                                          <a:pt x="20553" y="2936"/>
                                        </a:lnTo>
                                        <a:lnTo>
                                          <a:pt x="24076" y="8810"/>
                                        </a:lnTo>
                                        <a:lnTo>
                                          <a:pt x="27012" y="16445"/>
                                        </a:lnTo>
                                        <a:lnTo>
                                          <a:pt x="27600" y="27017"/>
                                        </a:lnTo>
                                        <a:lnTo>
                                          <a:pt x="25838" y="35827"/>
                                        </a:lnTo>
                                        <a:lnTo>
                                          <a:pt x="22314" y="43463"/>
                                        </a:lnTo>
                                        <a:lnTo>
                                          <a:pt x="17617" y="48161"/>
                                        </a:lnTo>
                                        <a:lnTo>
                                          <a:pt x="9982" y="49924"/>
                                        </a:lnTo>
                                        <a:lnTo>
                                          <a:pt x="5872" y="46987"/>
                                        </a:lnTo>
                                        <a:lnTo>
                                          <a:pt x="2936" y="43463"/>
                                        </a:lnTo>
                                        <a:lnTo>
                                          <a:pt x="1174" y="37002"/>
                                        </a:lnTo>
                                        <a:lnTo>
                                          <a:pt x="1174" y="31716"/>
                                        </a:lnTo>
                                        <a:lnTo>
                                          <a:pt x="2936" y="27017"/>
                                        </a:lnTo>
                                        <a:lnTo>
                                          <a:pt x="4697" y="21731"/>
                                        </a:lnTo>
                                        <a:lnTo>
                                          <a:pt x="8221" y="18207"/>
                                        </a:lnTo>
                                        <a:lnTo>
                                          <a:pt x="12919" y="18207"/>
                                        </a:lnTo>
                                        <a:lnTo>
                                          <a:pt x="14680" y="18207"/>
                                        </a:lnTo>
                                        <a:lnTo>
                                          <a:pt x="16442" y="20556"/>
                                        </a:lnTo>
                                        <a:lnTo>
                                          <a:pt x="17617" y="22906"/>
                                        </a:lnTo>
                                        <a:lnTo>
                                          <a:pt x="18204" y="27017"/>
                                        </a:lnTo>
                                        <a:lnTo>
                                          <a:pt x="17617" y="29367"/>
                                        </a:lnTo>
                                        <a:lnTo>
                                          <a:pt x="16442" y="32891"/>
                                        </a:lnTo>
                                        <a:lnTo>
                                          <a:pt x="14680" y="34653"/>
                                        </a:lnTo>
                                        <a:lnTo>
                                          <a:pt x="12919" y="35827"/>
                                        </a:lnTo>
                                        <a:lnTo>
                                          <a:pt x="9982" y="34653"/>
                                        </a:lnTo>
                                        <a:lnTo>
                                          <a:pt x="8221" y="34653"/>
                                        </a:lnTo>
                                        <a:lnTo>
                                          <a:pt x="9395" y="32891"/>
                                        </a:lnTo>
                                        <a:lnTo>
                                          <a:pt x="9982" y="31716"/>
                                        </a:lnTo>
                                        <a:lnTo>
                                          <a:pt x="12331" y="30541"/>
                                        </a:lnTo>
                                        <a:lnTo>
                                          <a:pt x="14093" y="30541"/>
                                        </a:lnTo>
                                        <a:lnTo>
                                          <a:pt x="14093" y="28192"/>
                                        </a:lnTo>
                                        <a:lnTo>
                                          <a:pt x="14093" y="27017"/>
                                        </a:lnTo>
                                        <a:lnTo>
                                          <a:pt x="14093" y="24080"/>
                                        </a:lnTo>
                                        <a:lnTo>
                                          <a:pt x="14093" y="24080"/>
                                        </a:lnTo>
                                        <a:lnTo>
                                          <a:pt x="9395" y="24080"/>
                                        </a:lnTo>
                                        <a:lnTo>
                                          <a:pt x="6459" y="27017"/>
                                        </a:lnTo>
                                        <a:lnTo>
                                          <a:pt x="4697" y="29367"/>
                                        </a:lnTo>
                                        <a:lnTo>
                                          <a:pt x="4697" y="34653"/>
                                        </a:lnTo>
                                        <a:lnTo>
                                          <a:pt x="5872" y="38177"/>
                                        </a:lnTo>
                                        <a:lnTo>
                                          <a:pt x="8221" y="42288"/>
                                        </a:lnTo>
                                        <a:lnTo>
                                          <a:pt x="9982" y="44637"/>
                                        </a:lnTo>
                                        <a:lnTo>
                                          <a:pt x="14680" y="44637"/>
                                        </a:lnTo>
                                        <a:lnTo>
                                          <a:pt x="19378" y="40526"/>
                                        </a:lnTo>
                                        <a:lnTo>
                                          <a:pt x="22314" y="35827"/>
                                        </a:lnTo>
                                        <a:lnTo>
                                          <a:pt x="24076" y="28192"/>
                                        </a:lnTo>
                                        <a:lnTo>
                                          <a:pt x="24076" y="21731"/>
                                        </a:lnTo>
                                        <a:lnTo>
                                          <a:pt x="22902" y="14096"/>
                                        </a:lnTo>
                                        <a:lnTo>
                                          <a:pt x="20553" y="8810"/>
                                        </a:lnTo>
                                        <a:lnTo>
                                          <a:pt x="16442" y="6460"/>
                                        </a:lnTo>
                                        <a:lnTo>
                                          <a:pt x="12331" y="6460"/>
                                        </a:lnTo>
                                        <a:lnTo>
                                          <a:pt x="9395" y="6460"/>
                                        </a:lnTo>
                                        <a:lnTo>
                                          <a:pt x="6459" y="8810"/>
                                        </a:lnTo>
                                        <a:lnTo>
                                          <a:pt x="4697" y="12921"/>
                                        </a:lnTo>
                                        <a:lnTo>
                                          <a:pt x="3523" y="18207"/>
                                        </a:lnTo>
                                        <a:lnTo>
                                          <a:pt x="1174" y="16445"/>
                                        </a:lnTo>
                                        <a:lnTo>
                                          <a:pt x="0" y="15270"/>
                                        </a:lnTo>
                                        <a:lnTo>
                                          <a:pt x="0" y="11746"/>
                                        </a:lnTo>
                                        <a:lnTo>
                                          <a:pt x="1174" y="8810"/>
                                        </a:lnTo>
                                        <a:lnTo>
                                          <a:pt x="2936" y="6460"/>
                                        </a:lnTo>
                                        <a:lnTo>
                                          <a:pt x="4697" y="4111"/>
                                        </a:lnTo>
                                        <a:lnTo>
                                          <a:pt x="6459" y="2936"/>
                                        </a:lnTo>
                                        <a:lnTo>
                                          <a:pt x="9395" y="1174"/>
                                        </a:lnTo>
                                        <a:lnTo>
                                          <a:pt x="12331" y="0"/>
                                        </a:lnTo>
                                        <a:lnTo>
                                          <a:pt x="14093" y="0"/>
                                        </a:lnTo>
                                        <a:lnTo>
                                          <a:pt x="14093" y="0"/>
                                        </a:lnTo>
                                        <a:close/>
                                      </a:path>
                                    </a:pathLst>
                                  </a:custGeom>
                                  <a:solidFill>
                                    <a:srgbClr val="000000"/>
                                  </a:solidFill>
                                  <a:ln>
                                    <a:noFill/>
                                  </a:ln>
                                </wps:spPr>
                                <wps:bodyPr anchorCtr="0" anchor="ctr" bIns="91425" lIns="91425" spcFirstLastPara="1" rIns="91425" wrap="square" tIns="91425">
                                  <a:noAutofit/>
                                </wps:bodyPr>
                              </wps:wsp>
                              <wps:wsp>
                                <wps:cNvSpPr/>
                                <wps:cNvPr id="222" name="Shape 222"/>
                                <wps:spPr>
                                  <a:xfrm>
                                    <a:off x="184199" y="540566"/>
                                    <a:ext cx="37000" cy="49924"/>
                                  </a:xfrm>
                                  <a:custGeom>
                                    <a:rect b="b" l="l" r="r" t="t"/>
                                    <a:pathLst>
                                      <a:path extrusionOk="0" h="49924" w="37000">
                                        <a:moveTo>
                                          <a:pt x="20555" y="0"/>
                                        </a:moveTo>
                                        <a:lnTo>
                                          <a:pt x="20555" y="1174"/>
                                        </a:lnTo>
                                        <a:lnTo>
                                          <a:pt x="22317" y="5286"/>
                                        </a:lnTo>
                                        <a:lnTo>
                                          <a:pt x="18793" y="6460"/>
                                        </a:lnTo>
                                        <a:lnTo>
                                          <a:pt x="14682" y="8810"/>
                                        </a:lnTo>
                                        <a:lnTo>
                                          <a:pt x="11158" y="11746"/>
                                        </a:lnTo>
                                        <a:lnTo>
                                          <a:pt x="8222" y="15270"/>
                                        </a:lnTo>
                                        <a:lnTo>
                                          <a:pt x="5873" y="18207"/>
                                        </a:lnTo>
                                        <a:lnTo>
                                          <a:pt x="3523" y="22906"/>
                                        </a:lnTo>
                                        <a:lnTo>
                                          <a:pt x="3523" y="28192"/>
                                        </a:lnTo>
                                        <a:lnTo>
                                          <a:pt x="6460" y="33478"/>
                                        </a:lnTo>
                                        <a:lnTo>
                                          <a:pt x="8222" y="38177"/>
                                        </a:lnTo>
                                        <a:lnTo>
                                          <a:pt x="12333" y="42288"/>
                                        </a:lnTo>
                                        <a:lnTo>
                                          <a:pt x="17619" y="43463"/>
                                        </a:lnTo>
                                        <a:lnTo>
                                          <a:pt x="22317" y="43463"/>
                                        </a:lnTo>
                                        <a:lnTo>
                                          <a:pt x="27015" y="42288"/>
                                        </a:lnTo>
                                        <a:lnTo>
                                          <a:pt x="30539" y="39351"/>
                                        </a:lnTo>
                                        <a:lnTo>
                                          <a:pt x="32301" y="34653"/>
                                        </a:lnTo>
                                        <a:lnTo>
                                          <a:pt x="32301" y="28192"/>
                                        </a:lnTo>
                                        <a:lnTo>
                                          <a:pt x="30539" y="24080"/>
                                        </a:lnTo>
                                        <a:lnTo>
                                          <a:pt x="28777" y="20556"/>
                                        </a:lnTo>
                                        <a:lnTo>
                                          <a:pt x="25841" y="19382"/>
                                        </a:lnTo>
                                        <a:lnTo>
                                          <a:pt x="22904" y="18207"/>
                                        </a:lnTo>
                                        <a:lnTo>
                                          <a:pt x="20555" y="18207"/>
                                        </a:lnTo>
                                        <a:lnTo>
                                          <a:pt x="17619" y="19382"/>
                                        </a:lnTo>
                                        <a:lnTo>
                                          <a:pt x="15857" y="22906"/>
                                        </a:lnTo>
                                        <a:lnTo>
                                          <a:pt x="15857" y="28192"/>
                                        </a:lnTo>
                                        <a:lnTo>
                                          <a:pt x="18793" y="29367"/>
                                        </a:lnTo>
                                        <a:lnTo>
                                          <a:pt x="21142" y="30541"/>
                                        </a:lnTo>
                                        <a:lnTo>
                                          <a:pt x="21142" y="28192"/>
                                        </a:lnTo>
                                        <a:lnTo>
                                          <a:pt x="22904" y="25843"/>
                                        </a:lnTo>
                                        <a:lnTo>
                                          <a:pt x="24666" y="27017"/>
                                        </a:lnTo>
                                        <a:lnTo>
                                          <a:pt x="25841" y="29367"/>
                                        </a:lnTo>
                                        <a:lnTo>
                                          <a:pt x="24666" y="31716"/>
                                        </a:lnTo>
                                        <a:lnTo>
                                          <a:pt x="24666" y="34653"/>
                                        </a:lnTo>
                                        <a:lnTo>
                                          <a:pt x="21142" y="37002"/>
                                        </a:lnTo>
                                        <a:lnTo>
                                          <a:pt x="18793" y="37002"/>
                                        </a:lnTo>
                                        <a:lnTo>
                                          <a:pt x="15857" y="35827"/>
                                        </a:lnTo>
                                        <a:lnTo>
                                          <a:pt x="14095" y="33478"/>
                                        </a:lnTo>
                                        <a:lnTo>
                                          <a:pt x="12333" y="29367"/>
                                        </a:lnTo>
                                        <a:lnTo>
                                          <a:pt x="11158" y="25843"/>
                                        </a:lnTo>
                                        <a:lnTo>
                                          <a:pt x="12333" y="21731"/>
                                        </a:lnTo>
                                        <a:lnTo>
                                          <a:pt x="14095" y="18207"/>
                                        </a:lnTo>
                                        <a:lnTo>
                                          <a:pt x="16444" y="14096"/>
                                        </a:lnTo>
                                        <a:lnTo>
                                          <a:pt x="20555" y="11746"/>
                                        </a:lnTo>
                                        <a:lnTo>
                                          <a:pt x="22904" y="11746"/>
                                        </a:lnTo>
                                        <a:lnTo>
                                          <a:pt x="27015" y="14096"/>
                                        </a:lnTo>
                                        <a:lnTo>
                                          <a:pt x="30539" y="16445"/>
                                        </a:lnTo>
                                        <a:lnTo>
                                          <a:pt x="33476" y="21731"/>
                                        </a:lnTo>
                                        <a:lnTo>
                                          <a:pt x="35825" y="25843"/>
                                        </a:lnTo>
                                        <a:lnTo>
                                          <a:pt x="37000" y="30541"/>
                                        </a:lnTo>
                                        <a:lnTo>
                                          <a:pt x="35825" y="35827"/>
                                        </a:lnTo>
                                        <a:lnTo>
                                          <a:pt x="35238" y="40526"/>
                                        </a:lnTo>
                                        <a:lnTo>
                                          <a:pt x="32301" y="43463"/>
                                        </a:lnTo>
                                        <a:lnTo>
                                          <a:pt x="30539" y="45812"/>
                                        </a:lnTo>
                                        <a:lnTo>
                                          <a:pt x="27015" y="46987"/>
                                        </a:lnTo>
                                        <a:lnTo>
                                          <a:pt x="22904" y="48161"/>
                                        </a:lnTo>
                                        <a:lnTo>
                                          <a:pt x="20555" y="48161"/>
                                        </a:lnTo>
                                        <a:lnTo>
                                          <a:pt x="16444" y="49924"/>
                                        </a:lnTo>
                                        <a:lnTo>
                                          <a:pt x="12333" y="46987"/>
                                        </a:lnTo>
                                        <a:lnTo>
                                          <a:pt x="7634" y="44637"/>
                                        </a:lnTo>
                                        <a:lnTo>
                                          <a:pt x="3523" y="38177"/>
                                        </a:lnTo>
                                        <a:lnTo>
                                          <a:pt x="1761" y="33478"/>
                                        </a:lnTo>
                                        <a:lnTo>
                                          <a:pt x="0" y="27017"/>
                                        </a:lnTo>
                                        <a:lnTo>
                                          <a:pt x="1174" y="20556"/>
                                        </a:lnTo>
                                        <a:lnTo>
                                          <a:pt x="2936" y="14096"/>
                                        </a:lnTo>
                                        <a:lnTo>
                                          <a:pt x="7634" y="10572"/>
                                        </a:lnTo>
                                        <a:lnTo>
                                          <a:pt x="9984" y="7635"/>
                                        </a:lnTo>
                                        <a:lnTo>
                                          <a:pt x="12920" y="5286"/>
                                        </a:lnTo>
                                        <a:lnTo>
                                          <a:pt x="15857" y="2936"/>
                                        </a:lnTo>
                                        <a:lnTo>
                                          <a:pt x="20555" y="0"/>
                                        </a:lnTo>
                                        <a:lnTo>
                                          <a:pt x="20555" y="0"/>
                                        </a:lnTo>
                                        <a:close/>
                                      </a:path>
                                    </a:pathLst>
                                  </a:custGeom>
                                  <a:solidFill>
                                    <a:srgbClr val="000000"/>
                                  </a:solidFill>
                                  <a:ln>
                                    <a:noFill/>
                                  </a:ln>
                                </wps:spPr>
                                <wps:bodyPr anchorCtr="0" anchor="ctr" bIns="91425" lIns="91425" spcFirstLastPara="1" rIns="91425" wrap="square" tIns="91425">
                                  <a:noAutofit/>
                                </wps:bodyPr>
                              </wps:wsp>
                              <wps:wsp>
                                <wps:cNvSpPr/>
                                <wps:cNvPr id="223" name="Shape 223"/>
                                <wps:spPr>
                                  <a:xfrm>
                                    <a:off x="205300" y="590490"/>
                                    <a:ext cx="28800" cy="49324"/>
                                  </a:xfrm>
                                  <a:custGeom>
                                    <a:rect b="b" l="l" r="r" t="t"/>
                                    <a:pathLst>
                                      <a:path extrusionOk="0" h="49324" w="28800">
                                        <a:moveTo>
                                          <a:pt x="14106" y="0"/>
                                        </a:moveTo>
                                        <a:lnTo>
                                          <a:pt x="19395" y="1174"/>
                                        </a:lnTo>
                                        <a:lnTo>
                                          <a:pt x="22922" y="4697"/>
                                        </a:lnTo>
                                        <a:lnTo>
                                          <a:pt x="27036" y="9982"/>
                                        </a:lnTo>
                                        <a:lnTo>
                                          <a:pt x="28800" y="17615"/>
                                        </a:lnTo>
                                        <a:lnTo>
                                          <a:pt x="28800" y="25249"/>
                                        </a:lnTo>
                                        <a:lnTo>
                                          <a:pt x="27624" y="32882"/>
                                        </a:lnTo>
                                        <a:lnTo>
                                          <a:pt x="24685" y="40516"/>
                                        </a:lnTo>
                                        <a:lnTo>
                                          <a:pt x="22334" y="45213"/>
                                        </a:lnTo>
                                        <a:lnTo>
                                          <a:pt x="18220" y="48149"/>
                                        </a:lnTo>
                                        <a:lnTo>
                                          <a:pt x="14693" y="49324"/>
                                        </a:lnTo>
                                        <a:lnTo>
                                          <a:pt x="12930" y="48149"/>
                                        </a:lnTo>
                                        <a:lnTo>
                                          <a:pt x="9991" y="46975"/>
                                        </a:lnTo>
                                        <a:lnTo>
                                          <a:pt x="8228" y="42864"/>
                                        </a:lnTo>
                                        <a:lnTo>
                                          <a:pt x="6465" y="40516"/>
                                        </a:lnTo>
                                        <a:lnTo>
                                          <a:pt x="6465" y="36405"/>
                                        </a:lnTo>
                                        <a:lnTo>
                                          <a:pt x="8228" y="32882"/>
                                        </a:lnTo>
                                        <a:lnTo>
                                          <a:pt x="9404" y="27597"/>
                                        </a:lnTo>
                                        <a:lnTo>
                                          <a:pt x="9991" y="24074"/>
                                        </a:lnTo>
                                        <a:lnTo>
                                          <a:pt x="12342" y="18790"/>
                                        </a:lnTo>
                                        <a:lnTo>
                                          <a:pt x="14693" y="16441"/>
                                        </a:lnTo>
                                        <a:lnTo>
                                          <a:pt x="17632" y="17615"/>
                                        </a:lnTo>
                                        <a:lnTo>
                                          <a:pt x="19395" y="19964"/>
                                        </a:lnTo>
                                        <a:lnTo>
                                          <a:pt x="19395" y="24074"/>
                                        </a:lnTo>
                                        <a:lnTo>
                                          <a:pt x="19395" y="28772"/>
                                        </a:lnTo>
                                        <a:lnTo>
                                          <a:pt x="17632" y="32882"/>
                                        </a:lnTo>
                                        <a:lnTo>
                                          <a:pt x="14106" y="32882"/>
                                        </a:lnTo>
                                        <a:lnTo>
                                          <a:pt x="12930" y="32882"/>
                                        </a:lnTo>
                                        <a:lnTo>
                                          <a:pt x="12342" y="32882"/>
                                        </a:lnTo>
                                        <a:lnTo>
                                          <a:pt x="11167" y="36405"/>
                                        </a:lnTo>
                                        <a:lnTo>
                                          <a:pt x="11167" y="41690"/>
                                        </a:lnTo>
                                        <a:lnTo>
                                          <a:pt x="12930" y="42864"/>
                                        </a:lnTo>
                                        <a:lnTo>
                                          <a:pt x="14693" y="44039"/>
                                        </a:lnTo>
                                        <a:lnTo>
                                          <a:pt x="18220" y="41690"/>
                                        </a:lnTo>
                                        <a:lnTo>
                                          <a:pt x="22334" y="38167"/>
                                        </a:lnTo>
                                        <a:lnTo>
                                          <a:pt x="22922" y="32882"/>
                                        </a:lnTo>
                                        <a:lnTo>
                                          <a:pt x="24685" y="27597"/>
                                        </a:lnTo>
                                        <a:lnTo>
                                          <a:pt x="24097" y="21138"/>
                                        </a:lnTo>
                                        <a:lnTo>
                                          <a:pt x="24097" y="16441"/>
                                        </a:lnTo>
                                        <a:lnTo>
                                          <a:pt x="22334" y="9982"/>
                                        </a:lnTo>
                                        <a:lnTo>
                                          <a:pt x="19395" y="7633"/>
                                        </a:lnTo>
                                        <a:lnTo>
                                          <a:pt x="15869" y="4697"/>
                                        </a:lnTo>
                                        <a:lnTo>
                                          <a:pt x="12930" y="4697"/>
                                        </a:lnTo>
                                        <a:lnTo>
                                          <a:pt x="9404" y="5871"/>
                                        </a:lnTo>
                                        <a:lnTo>
                                          <a:pt x="7640" y="9982"/>
                                        </a:lnTo>
                                        <a:lnTo>
                                          <a:pt x="4702" y="13505"/>
                                        </a:lnTo>
                                        <a:lnTo>
                                          <a:pt x="4702" y="18790"/>
                                        </a:lnTo>
                                        <a:lnTo>
                                          <a:pt x="3526" y="24074"/>
                                        </a:lnTo>
                                        <a:lnTo>
                                          <a:pt x="4702" y="28772"/>
                                        </a:lnTo>
                                        <a:lnTo>
                                          <a:pt x="2938" y="28772"/>
                                        </a:lnTo>
                                        <a:lnTo>
                                          <a:pt x="1175" y="28772"/>
                                        </a:lnTo>
                                        <a:lnTo>
                                          <a:pt x="0" y="24074"/>
                                        </a:lnTo>
                                        <a:lnTo>
                                          <a:pt x="0" y="19964"/>
                                        </a:lnTo>
                                        <a:lnTo>
                                          <a:pt x="1175" y="15266"/>
                                        </a:lnTo>
                                        <a:lnTo>
                                          <a:pt x="2938" y="11156"/>
                                        </a:lnTo>
                                        <a:lnTo>
                                          <a:pt x="4702" y="5871"/>
                                        </a:lnTo>
                                        <a:lnTo>
                                          <a:pt x="7640" y="3523"/>
                                        </a:lnTo>
                                        <a:lnTo>
                                          <a:pt x="9991" y="1174"/>
                                        </a:lnTo>
                                        <a:lnTo>
                                          <a:pt x="14106" y="0"/>
                                        </a:lnTo>
                                        <a:lnTo>
                                          <a:pt x="14106" y="0"/>
                                        </a:lnTo>
                                        <a:close/>
                                      </a:path>
                                    </a:pathLst>
                                  </a:custGeom>
                                  <a:solidFill>
                                    <a:srgbClr val="000000"/>
                                  </a:solidFill>
                                  <a:ln>
                                    <a:noFill/>
                                  </a:ln>
                                </wps:spPr>
                                <wps:bodyPr anchorCtr="0" anchor="ctr" bIns="91425" lIns="91425" spcFirstLastPara="1" rIns="91425" wrap="square" tIns="91425">
                                  <a:noAutofit/>
                                </wps:bodyPr>
                              </wps:wsp>
                              <wps:wsp>
                                <wps:cNvSpPr/>
                                <wps:cNvPr id="224" name="Shape 224"/>
                                <wps:spPr>
                                  <a:xfrm>
                                    <a:off x="168900" y="599295"/>
                                    <a:ext cx="32900" cy="49324"/>
                                  </a:xfrm>
                                  <a:custGeom>
                                    <a:rect b="b" l="l" r="r" t="t"/>
                                    <a:pathLst>
                                      <a:path extrusionOk="0" h="49324" w="32900">
                                        <a:moveTo>
                                          <a:pt x="13512" y="0"/>
                                        </a:moveTo>
                                        <a:lnTo>
                                          <a:pt x="15275" y="0"/>
                                        </a:lnTo>
                                        <a:lnTo>
                                          <a:pt x="18212" y="3523"/>
                                        </a:lnTo>
                                        <a:lnTo>
                                          <a:pt x="12925" y="4697"/>
                                        </a:lnTo>
                                        <a:lnTo>
                                          <a:pt x="8812" y="8807"/>
                                        </a:lnTo>
                                        <a:lnTo>
                                          <a:pt x="5287" y="14092"/>
                                        </a:lnTo>
                                        <a:lnTo>
                                          <a:pt x="4112" y="19964"/>
                                        </a:lnTo>
                                        <a:lnTo>
                                          <a:pt x="3525" y="26423"/>
                                        </a:lnTo>
                                        <a:lnTo>
                                          <a:pt x="5287" y="32882"/>
                                        </a:lnTo>
                                        <a:lnTo>
                                          <a:pt x="8225" y="39341"/>
                                        </a:lnTo>
                                        <a:lnTo>
                                          <a:pt x="12925" y="42864"/>
                                        </a:lnTo>
                                        <a:lnTo>
                                          <a:pt x="16450" y="44039"/>
                                        </a:lnTo>
                                        <a:lnTo>
                                          <a:pt x="19975" y="42864"/>
                                        </a:lnTo>
                                        <a:lnTo>
                                          <a:pt x="23500" y="40516"/>
                                        </a:lnTo>
                                        <a:lnTo>
                                          <a:pt x="26437" y="36405"/>
                                        </a:lnTo>
                                        <a:lnTo>
                                          <a:pt x="28200" y="31708"/>
                                        </a:lnTo>
                                        <a:lnTo>
                                          <a:pt x="29375" y="27597"/>
                                        </a:lnTo>
                                        <a:lnTo>
                                          <a:pt x="28200" y="22900"/>
                                        </a:lnTo>
                                        <a:lnTo>
                                          <a:pt x="25262" y="19964"/>
                                        </a:lnTo>
                                        <a:lnTo>
                                          <a:pt x="21737" y="17615"/>
                                        </a:lnTo>
                                        <a:lnTo>
                                          <a:pt x="18212" y="17615"/>
                                        </a:lnTo>
                                        <a:lnTo>
                                          <a:pt x="15275" y="18790"/>
                                        </a:lnTo>
                                        <a:lnTo>
                                          <a:pt x="14687" y="24074"/>
                                        </a:lnTo>
                                        <a:lnTo>
                                          <a:pt x="15275" y="26423"/>
                                        </a:lnTo>
                                        <a:lnTo>
                                          <a:pt x="17037" y="27597"/>
                                        </a:lnTo>
                                        <a:lnTo>
                                          <a:pt x="18212" y="26423"/>
                                        </a:lnTo>
                                        <a:lnTo>
                                          <a:pt x="19975" y="26423"/>
                                        </a:lnTo>
                                        <a:lnTo>
                                          <a:pt x="21737" y="25249"/>
                                        </a:lnTo>
                                        <a:lnTo>
                                          <a:pt x="23500" y="25249"/>
                                        </a:lnTo>
                                        <a:lnTo>
                                          <a:pt x="23500" y="27597"/>
                                        </a:lnTo>
                                        <a:lnTo>
                                          <a:pt x="23500" y="31708"/>
                                        </a:lnTo>
                                        <a:lnTo>
                                          <a:pt x="21150" y="32882"/>
                                        </a:lnTo>
                                        <a:lnTo>
                                          <a:pt x="18212" y="34057"/>
                                        </a:lnTo>
                                        <a:lnTo>
                                          <a:pt x="15275" y="32882"/>
                                        </a:lnTo>
                                        <a:lnTo>
                                          <a:pt x="12925" y="31708"/>
                                        </a:lnTo>
                                        <a:lnTo>
                                          <a:pt x="10575" y="27597"/>
                                        </a:lnTo>
                                        <a:lnTo>
                                          <a:pt x="9987" y="25249"/>
                                        </a:lnTo>
                                        <a:lnTo>
                                          <a:pt x="9987" y="21726"/>
                                        </a:lnTo>
                                        <a:lnTo>
                                          <a:pt x="12925" y="18790"/>
                                        </a:lnTo>
                                        <a:lnTo>
                                          <a:pt x="15275" y="14092"/>
                                        </a:lnTo>
                                        <a:lnTo>
                                          <a:pt x="19975" y="11156"/>
                                        </a:lnTo>
                                        <a:lnTo>
                                          <a:pt x="23500" y="12331"/>
                                        </a:lnTo>
                                        <a:lnTo>
                                          <a:pt x="28200" y="16441"/>
                                        </a:lnTo>
                                        <a:lnTo>
                                          <a:pt x="31137" y="19964"/>
                                        </a:lnTo>
                                        <a:lnTo>
                                          <a:pt x="32900" y="26423"/>
                                        </a:lnTo>
                                        <a:lnTo>
                                          <a:pt x="32900" y="31708"/>
                                        </a:lnTo>
                                        <a:lnTo>
                                          <a:pt x="31137" y="38167"/>
                                        </a:lnTo>
                                        <a:lnTo>
                                          <a:pt x="27612" y="44039"/>
                                        </a:lnTo>
                                        <a:lnTo>
                                          <a:pt x="21737" y="48149"/>
                                        </a:lnTo>
                                        <a:lnTo>
                                          <a:pt x="16450" y="49324"/>
                                        </a:lnTo>
                                        <a:lnTo>
                                          <a:pt x="11750" y="48149"/>
                                        </a:lnTo>
                                        <a:lnTo>
                                          <a:pt x="6462" y="44039"/>
                                        </a:lnTo>
                                        <a:lnTo>
                                          <a:pt x="2350" y="38167"/>
                                        </a:lnTo>
                                        <a:lnTo>
                                          <a:pt x="0" y="31708"/>
                                        </a:lnTo>
                                        <a:lnTo>
                                          <a:pt x="587" y="24074"/>
                                        </a:lnTo>
                                        <a:lnTo>
                                          <a:pt x="587" y="18790"/>
                                        </a:lnTo>
                                        <a:lnTo>
                                          <a:pt x="1762" y="15266"/>
                                        </a:lnTo>
                                        <a:lnTo>
                                          <a:pt x="2350" y="11156"/>
                                        </a:lnTo>
                                        <a:lnTo>
                                          <a:pt x="4112" y="8807"/>
                                        </a:lnTo>
                                        <a:lnTo>
                                          <a:pt x="5287" y="4697"/>
                                        </a:lnTo>
                                        <a:lnTo>
                                          <a:pt x="8225" y="2348"/>
                                        </a:lnTo>
                                        <a:lnTo>
                                          <a:pt x="10575" y="0"/>
                                        </a:lnTo>
                                        <a:lnTo>
                                          <a:pt x="13512" y="0"/>
                                        </a:lnTo>
                                        <a:lnTo>
                                          <a:pt x="13512" y="0"/>
                                        </a:lnTo>
                                        <a:close/>
                                      </a:path>
                                    </a:pathLst>
                                  </a:custGeom>
                                  <a:solidFill>
                                    <a:srgbClr val="000000"/>
                                  </a:solidFill>
                                  <a:ln>
                                    <a:noFill/>
                                  </a:ln>
                                </wps:spPr>
                                <wps:bodyPr anchorCtr="0" anchor="ctr" bIns="91425" lIns="91425" spcFirstLastPara="1" rIns="91425" wrap="square" tIns="91425">
                                  <a:noAutofit/>
                                </wps:bodyPr>
                              </wps:wsp>
                              <wps:wsp>
                                <wps:cNvSpPr/>
                                <wps:cNvPr id="225" name="Shape 225"/>
                                <wps:spPr>
                                  <a:xfrm>
                                    <a:off x="194200" y="648619"/>
                                    <a:ext cx="31700" cy="51025"/>
                                  </a:xfrm>
                                  <a:custGeom>
                                    <a:rect b="b" l="l" r="r" t="t"/>
                                    <a:pathLst>
                                      <a:path extrusionOk="0" h="51025" w="31700">
                                        <a:moveTo>
                                          <a:pt x="14088" y="0"/>
                                        </a:moveTo>
                                        <a:lnTo>
                                          <a:pt x="20546" y="0"/>
                                        </a:lnTo>
                                        <a:lnTo>
                                          <a:pt x="25242" y="2345"/>
                                        </a:lnTo>
                                        <a:lnTo>
                                          <a:pt x="28764" y="8797"/>
                                        </a:lnTo>
                                        <a:lnTo>
                                          <a:pt x="30525" y="17594"/>
                                        </a:lnTo>
                                        <a:lnTo>
                                          <a:pt x="31700" y="25219"/>
                                        </a:lnTo>
                                        <a:lnTo>
                                          <a:pt x="30525" y="34603"/>
                                        </a:lnTo>
                                        <a:lnTo>
                                          <a:pt x="28764" y="43400"/>
                                        </a:lnTo>
                                        <a:lnTo>
                                          <a:pt x="25242" y="51025"/>
                                        </a:lnTo>
                                        <a:lnTo>
                                          <a:pt x="22307" y="51025"/>
                                        </a:lnTo>
                                        <a:lnTo>
                                          <a:pt x="20546" y="51025"/>
                                        </a:lnTo>
                                        <a:lnTo>
                                          <a:pt x="17611" y="51025"/>
                                        </a:lnTo>
                                        <a:lnTo>
                                          <a:pt x="15850" y="51025"/>
                                        </a:lnTo>
                                        <a:lnTo>
                                          <a:pt x="11153" y="46919"/>
                                        </a:lnTo>
                                        <a:lnTo>
                                          <a:pt x="8805" y="43400"/>
                                        </a:lnTo>
                                        <a:lnTo>
                                          <a:pt x="6457" y="38122"/>
                                        </a:lnTo>
                                        <a:lnTo>
                                          <a:pt x="6457" y="31670"/>
                                        </a:lnTo>
                                        <a:lnTo>
                                          <a:pt x="6457" y="25219"/>
                                        </a:lnTo>
                                        <a:lnTo>
                                          <a:pt x="8805" y="20527"/>
                                        </a:lnTo>
                                        <a:lnTo>
                                          <a:pt x="11153" y="15248"/>
                                        </a:lnTo>
                                        <a:lnTo>
                                          <a:pt x="15850" y="12902"/>
                                        </a:lnTo>
                                        <a:lnTo>
                                          <a:pt x="17611" y="11729"/>
                                        </a:lnTo>
                                        <a:lnTo>
                                          <a:pt x="19372" y="14075"/>
                                        </a:lnTo>
                                        <a:lnTo>
                                          <a:pt x="20546" y="16421"/>
                                        </a:lnTo>
                                        <a:lnTo>
                                          <a:pt x="22307" y="19354"/>
                                        </a:lnTo>
                                        <a:lnTo>
                                          <a:pt x="22307" y="22873"/>
                                        </a:lnTo>
                                        <a:lnTo>
                                          <a:pt x="22307" y="26978"/>
                                        </a:lnTo>
                                        <a:lnTo>
                                          <a:pt x="21133" y="29324"/>
                                        </a:lnTo>
                                        <a:lnTo>
                                          <a:pt x="20546" y="32843"/>
                                        </a:lnTo>
                                        <a:lnTo>
                                          <a:pt x="18785" y="32843"/>
                                        </a:lnTo>
                                        <a:lnTo>
                                          <a:pt x="17024" y="34603"/>
                                        </a:lnTo>
                                        <a:lnTo>
                                          <a:pt x="14675" y="32843"/>
                                        </a:lnTo>
                                        <a:lnTo>
                                          <a:pt x="12914" y="31670"/>
                                        </a:lnTo>
                                        <a:lnTo>
                                          <a:pt x="14088" y="30497"/>
                                        </a:lnTo>
                                        <a:lnTo>
                                          <a:pt x="15850" y="29324"/>
                                        </a:lnTo>
                                        <a:lnTo>
                                          <a:pt x="17024" y="29324"/>
                                        </a:lnTo>
                                        <a:lnTo>
                                          <a:pt x="17611" y="29324"/>
                                        </a:lnTo>
                                        <a:lnTo>
                                          <a:pt x="17611" y="26978"/>
                                        </a:lnTo>
                                        <a:lnTo>
                                          <a:pt x="17611" y="24046"/>
                                        </a:lnTo>
                                        <a:lnTo>
                                          <a:pt x="17611" y="20527"/>
                                        </a:lnTo>
                                        <a:lnTo>
                                          <a:pt x="17611" y="19354"/>
                                        </a:lnTo>
                                        <a:lnTo>
                                          <a:pt x="15850" y="19354"/>
                                        </a:lnTo>
                                        <a:lnTo>
                                          <a:pt x="14088" y="20527"/>
                                        </a:lnTo>
                                        <a:lnTo>
                                          <a:pt x="11153" y="24046"/>
                                        </a:lnTo>
                                        <a:lnTo>
                                          <a:pt x="10566" y="28151"/>
                                        </a:lnTo>
                                        <a:lnTo>
                                          <a:pt x="10566" y="32843"/>
                                        </a:lnTo>
                                        <a:lnTo>
                                          <a:pt x="11153" y="38122"/>
                                        </a:lnTo>
                                        <a:lnTo>
                                          <a:pt x="12914" y="41641"/>
                                        </a:lnTo>
                                        <a:lnTo>
                                          <a:pt x="15850" y="44573"/>
                                        </a:lnTo>
                                        <a:lnTo>
                                          <a:pt x="19372" y="45746"/>
                                        </a:lnTo>
                                        <a:lnTo>
                                          <a:pt x="24068" y="44573"/>
                                        </a:lnTo>
                                        <a:lnTo>
                                          <a:pt x="25829" y="39295"/>
                                        </a:lnTo>
                                        <a:lnTo>
                                          <a:pt x="27590" y="32843"/>
                                        </a:lnTo>
                                        <a:lnTo>
                                          <a:pt x="27590" y="25219"/>
                                        </a:lnTo>
                                        <a:lnTo>
                                          <a:pt x="27590" y="19354"/>
                                        </a:lnTo>
                                        <a:lnTo>
                                          <a:pt x="25829" y="12902"/>
                                        </a:lnTo>
                                        <a:lnTo>
                                          <a:pt x="23481" y="7624"/>
                                        </a:lnTo>
                                        <a:lnTo>
                                          <a:pt x="19372" y="5278"/>
                                        </a:lnTo>
                                        <a:lnTo>
                                          <a:pt x="14088" y="6451"/>
                                        </a:lnTo>
                                        <a:lnTo>
                                          <a:pt x="9392" y="6451"/>
                                        </a:lnTo>
                                        <a:lnTo>
                                          <a:pt x="6457" y="11729"/>
                                        </a:lnTo>
                                        <a:lnTo>
                                          <a:pt x="4696" y="16421"/>
                                        </a:lnTo>
                                        <a:lnTo>
                                          <a:pt x="4696" y="22873"/>
                                        </a:lnTo>
                                        <a:lnTo>
                                          <a:pt x="2935" y="22873"/>
                                        </a:lnTo>
                                        <a:lnTo>
                                          <a:pt x="1174" y="22873"/>
                                        </a:lnTo>
                                        <a:lnTo>
                                          <a:pt x="0" y="17594"/>
                                        </a:lnTo>
                                        <a:lnTo>
                                          <a:pt x="1174" y="14075"/>
                                        </a:lnTo>
                                        <a:lnTo>
                                          <a:pt x="2348" y="9970"/>
                                        </a:lnTo>
                                        <a:lnTo>
                                          <a:pt x="4109" y="7624"/>
                                        </a:lnTo>
                                        <a:lnTo>
                                          <a:pt x="5870" y="4105"/>
                                        </a:lnTo>
                                        <a:lnTo>
                                          <a:pt x="8805" y="1172"/>
                                        </a:lnTo>
                                        <a:lnTo>
                                          <a:pt x="11153" y="0"/>
                                        </a:lnTo>
                                        <a:lnTo>
                                          <a:pt x="14088" y="0"/>
                                        </a:lnTo>
                                        <a:lnTo>
                                          <a:pt x="14088"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1346200" cy="1391285"/>
                      <wp:effectExtent b="0" l="0" r="0" t="0"/>
                      <wp:docPr id="952861841" name="image17.png"/>
                      <a:graphic>
                        <a:graphicData uri="http://schemas.openxmlformats.org/drawingml/2006/picture">
                          <pic:pic>
                            <pic:nvPicPr>
                              <pic:cNvPr id="0" name="image17.png"/>
                              <pic:cNvPicPr preferRelativeResize="0"/>
                            </pic:nvPicPr>
                            <pic:blipFill>
                              <a:blip r:embed="rId89"/>
                              <a:srcRect/>
                              <a:stretch>
                                <a:fillRect/>
                              </a:stretch>
                            </pic:blipFill>
                            <pic:spPr>
                              <a:xfrm>
                                <a:off x="0" y="0"/>
                                <a:ext cx="1346200" cy="13912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D">
            <w:pPr>
              <w:rPr>
                <w:rFonts w:ascii="Verdana" w:cs="Verdana" w:eastAsia="Verdana" w:hAnsi="Verdana"/>
              </w:rPr>
            </w:pPr>
            <w:r w:rsidDel="00000000" w:rsidR="00000000" w:rsidRPr="00000000">
              <w:rPr>
                <w:rtl w:val="0"/>
              </w:rPr>
            </w:r>
          </w:p>
        </w:tc>
      </w:tr>
    </w:tbl>
    <w:p w:rsidR="00000000" w:rsidDel="00000000" w:rsidP="00000000" w:rsidRDefault="00000000" w:rsidRPr="00000000" w14:paraId="0000040E">
      <w:pPr>
        <w:spacing w:after="0" w:line="240" w:lineRule="auto"/>
        <w:rPr>
          <w:rFonts w:ascii="Arial" w:cs="Arial" w:eastAsia="Arial" w:hAnsi="Arial"/>
          <w:b w:val="1"/>
          <w:sz w:val="32"/>
          <w:szCs w:val="32"/>
          <w:highlight w:val="yellow"/>
        </w:rPr>
        <w:sectPr>
          <w:type w:val="nextPage"/>
          <w:pgSz w:h="11906" w:w="16838" w:orient="landscape"/>
          <w:pgMar w:bottom="568" w:top="567" w:left="1247" w:right="1247" w:header="567" w:footer="170"/>
        </w:sectPr>
      </w:pPr>
      <w:r w:rsidDel="00000000" w:rsidR="00000000" w:rsidRPr="00000000">
        <w:rPr>
          <w:rtl w:val="0"/>
        </w:rPr>
      </w:r>
    </w:p>
    <w:p w:rsidR="00000000" w:rsidDel="00000000" w:rsidP="00000000" w:rsidRDefault="00000000" w:rsidRPr="00000000" w14:paraId="0000040F">
      <w:pPr>
        <w:spacing w:after="0" w:line="240" w:lineRule="auto"/>
        <w:rPr>
          <w:rFonts w:ascii="Arial" w:cs="Arial" w:eastAsia="Arial" w:hAnsi="Arial"/>
          <w:b w:val="1"/>
          <w:color w:val="ffffff"/>
          <w:sz w:val="32"/>
          <w:szCs w:val="32"/>
        </w:rPr>
      </w:pP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color w:val="ffffff"/>
          <w:sz w:val="32"/>
          <w:szCs w:val="32"/>
          <w:rtl w:val="0"/>
        </w:rPr>
        <w:t xml:space="preserve">SAFEG</w:t>
      </w:r>
      <w:r w:rsidDel="00000000" w:rsidR="00000000" w:rsidRPr="00000000">
        <w:rPr>
          <w:color w:val="ffffff"/>
          <w:rtl w:val="0"/>
        </w:rPr>
        <w:t xml:space="preserve"> </w:t>
      </w:r>
      <w:r w:rsidDel="00000000" w:rsidR="00000000" w:rsidRPr="00000000">
        <w:rPr>
          <w:rFonts w:ascii="Arial" w:cs="Arial" w:eastAsia="Arial" w:hAnsi="Arial"/>
          <w:b w:val="1"/>
          <w:color w:val="ffffff"/>
          <w:sz w:val="32"/>
          <w:szCs w:val="32"/>
          <w:rtl w:val="0"/>
        </w:rPr>
        <w:t xml:space="preserve">UARDING POLICY: APPENDI</w:t>
      </w:r>
      <w:r w:rsidDel="00000000" w:rsidR="00000000" w:rsidRPr="00000000">
        <w:rPr>
          <w:rtl w:val="0"/>
        </w:rPr>
        <w:t xml:space="preserve"> </w:t>
      </w:r>
      <w:r w:rsidDel="00000000" w:rsidR="00000000" w:rsidRPr="00000000">
        <w:rPr>
          <w:rFonts w:ascii="Arial" w:cs="Arial" w:eastAsia="Arial" w:hAnsi="Arial"/>
          <w:b w:val="1"/>
          <w:color w:val="ffffff"/>
          <w:sz w:val="32"/>
          <w:szCs w:val="32"/>
          <w:rtl w:val="0"/>
        </w:rPr>
        <w:t xml:space="preserve">X 2</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-141604</wp:posOffset>
            </wp:positionV>
            <wp:extent cx="6955790" cy="3053584"/>
            <wp:effectExtent b="0" l="0" r="0" t="0"/>
            <wp:wrapNone/>
            <wp:docPr id="952861843" name="image12.png"/>
            <a:graphic>
              <a:graphicData uri="http://schemas.openxmlformats.org/drawingml/2006/picture">
                <pic:pic>
                  <pic:nvPicPr>
                    <pic:cNvPr id="0" name="image12.png"/>
                    <pic:cNvPicPr preferRelativeResize="0"/>
                  </pic:nvPicPr>
                  <pic:blipFill>
                    <a:blip r:embed="rId90"/>
                    <a:srcRect b="0" l="0" r="0" t="0"/>
                    <a:stretch>
                      <a:fillRect/>
                    </a:stretch>
                  </pic:blipFill>
                  <pic:spPr>
                    <a:xfrm>
                      <a:off x="0" y="0"/>
                      <a:ext cx="6955790" cy="305358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1390967</wp:posOffset>
            </wp:positionH>
            <wp:positionV relativeFrom="paragraph">
              <wp:posOffset>2896870</wp:posOffset>
            </wp:positionV>
            <wp:extent cx="4057650" cy="3276600"/>
            <wp:effectExtent b="0" l="0" r="0" t="0"/>
            <wp:wrapNone/>
            <wp:docPr id="952861842" name="image8.png"/>
            <a:graphic>
              <a:graphicData uri="http://schemas.openxmlformats.org/drawingml/2006/picture">
                <pic:pic>
                  <pic:nvPicPr>
                    <pic:cNvPr id="0" name="image8.png"/>
                    <pic:cNvPicPr preferRelativeResize="0"/>
                  </pic:nvPicPr>
                  <pic:blipFill>
                    <a:blip r:embed="rId91"/>
                    <a:srcRect b="0" l="0" r="0" t="0"/>
                    <a:stretch>
                      <a:fillRect/>
                    </a:stretch>
                  </pic:blipFill>
                  <pic:spPr>
                    <a:xfrm>
                      <a:off x="0" y="0"/>
                      <a:ext cx="4057650" cy="3276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163830</wp:posOffset>
            </wp:positionH>
            <wp:positionV relativeFrom="paragraph">
              <wp:posOffset>6249670</wp:posOffset>
            </wp:positionV>
            <wp:extent cx="6839585" cy="3741420"/>
            <wp:effectExtent b="0" l="0" r="0" t="0"/>
            <wp:wrapNone/>
            <wp:docPr id="952861844" name="image7.png"/>
            <a:graphic>
              <a:graphicData uri="http://schemas.openxmlformats.org/drawingml/2006/picture">
                <pic:pic>
                  <pic:nvPicPr>
                    <pic:cNvPr id="0" name="image7.png"/>
                    <pic:cNvPicPr preferRelativeResize="0"/>
                  </pic:nvPicPr>
                  <pic:blipFill>
                    <a:blip r:embed="rId92"/>
                    <a:srcRect b="0" l="0" r="0" t="0"/>
                    <a:stretch>
                      <a:fillRect/>
                    </a:stretch>
                  </pic:blipFill>
                  <pic:spPr>
                    <a:xfrm>
                      <a:off x="0" y="0"/>
                      <a:ext cx="6839585" cy="3741420"/>
                    </a:xfrm>
                    <a:prstGeom prst="rect"/>
                    <a:ln/>
                  </pic:spPr>
                </pic:pic>
              </a:graphicData>
            </a:graphic>
          </wp:anchor>
        </w:drawing>
      </w:r>
    </w:p>
    <w:sectPr>
      <w:type w:val="nextPage"/>
      <w:pgSz w:h="16838" w:w="11906" w:orient="portrait"/>
      <w:pgMar w:bottom="1247" w:top="568" w:left="567" w:right="568" w:header="567" w:footer="17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Verdana"/>
  <w:font w:name="Arial Unicode MS"/>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sz w:val="24"/>
        <w:szCs w:val="24"/>
      </w:rPr>
    </w:lvl>
    <w:lvl w:ilvl="1">
      <w:start w:val="6"/>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upperRoman"/>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486" w:hanging="360"/>
      </w:pPr>
      <w:rPr>
        <w:rFonts w:ascii="Noto Sans Symbols" w:cs="Noto Sans Symbols" w:eastAsia="Noto Sans Symbols" w:hAnsi="Noto Sans Symbols"/>
      </w:rPr>
    </w:lvl>
    <w:lvl w:ilvl="1">
      <w:start w:val="1"/>
      <w:numFmt w:val="bullet"/>
      <w:lvlText w:val="o"/>
      <w:lvlJc w:val="left"/>
      <w:pPr>
        <w:ind w:left="1206" w:hanging="360"/>
      </w:pPr>
      <w:rPr>
        <w:rFonts w:ascii="Courier New" w:cs="Courier New" w:eastAsia="Courier New" w:hAnsi="Courier New"/>
      </w:rPr>
    </w:lvl>
    <w:lvl w:ilvl="2">
      <w:start w:val="1"/>
      <w:numFmt w:val="bullet"/>
      <w:lvlText w:val="▪"/>
      <w:lvlJc w:val="left"/>
      <w:pPr>
        <w:ind w:left="1926" w:hanging="360"/>
      </w:pPr>
      <w:rPr>
        <w:rFonts w:ascii="Noto Sans Symbols" w:cs="Noto Sans Symbols" w:eastAsia="Noto Sans Symbols" w:hAnsi="Noto Sans Symbols"/>
      </w:rPr>
    </w:lvl>
    <w:lvl w:ilvl="3">
      <w:start w:val="1"/>
      <w:numFmt w:val="bullet"/>
      <w:lvlText w:val="●"/>
      <w:lvlJc w:val="left"/>
      <w:pPr>
        <w:ind w:left="2646" w:hanging="360"/>
      </w:pPr>
      <w:rPr>
        <w:rFonts w:ascii="Noto Sans Symbols" w:cs="Noto Sans Symbols" w:eastAsia="Noto Sans Symbols" w:hAnsi="Noto Sans Symbols"/>
      </w:rPr>
    </w:lvl>
    <w:lvl w:ilvl="4">
      <w:start w:val="1"/>
      <w:numFmt w:val="bullet"/>
      <w:lvlText w:val="o"/>
      <w:lvlJc w:val="left"/>
      <w:pPr>
        <w:ind w:left="3366" w:hanging="360"/>
      </w:pPr>
      <w:rPr>
        <w:rFonts w:ascii="Courier New" w:cs="Courier New" w:eastAsia="Courier New" w:hAnsi="Courier New"/>
      </w:rPr>
    </w:lvl>
    <w:lvl w:ilvl="5">
      <w:start w:val="1"/>
      <w:numFmt w:val="bullet"/>
      <w:lvlText w:val="▪"/>
      <w:lvlJc w:val="left"/>
      <w:pPr>
        <w:ind w:left="4086" w:hanging="360"/>
      </w:pPr>
      <w:rPr>
        <w:rFonts w:ascii="Noto Sans Symbols" w:cs="Noto Sans Symbols" w:eastAsia="Noto Sans Symbols" w:hAnsi="Noto Sans Symbols"/>
      </w:rPr>
    </w:lvl>
    <w:lvl w:ilvl="6">
      <w:start w:val="1"/>
      <w:numFmt w:val="bullet"/>
      <w:lvlText w:val="●"/>
      <w:lvlJc w:val="left"/>
      <w:pPr>
        <w:ind w:left="4806" w:hanging="360"/>
      </w:pPr>
      <w:rPr>
        <w:rFonts w:ascii="Noto Sans Symbols" w:cs="Noto Sans Symbols" w:eastAsia="Noto Sans Symbols" w:hAnsi="Noto Sans Symbols"/>
      </w:rPr>
    </w:lvl>
    <w:lvl w:ilvl="7">
      <w:start w:val="1"/>
      <w:numFmt w:val="bullet"/>
      <w:lvlText w:val="o"/>
      <w:lvlJc w:val="left"/>
      <w:pPr>
        <w:ind w:left="5526" w:hanging="360"/>
      </w:pPr>
      <w:rPr>
        <w:rFonts w:ascii="Courier New" w:cs="Courier New" w:eastAsia="Courier New" w:hAnsi="Courier New"/>
      </w:rPr>
    </w:lvl>
    <w:lvl w:ilvl="8">
      <w:start w:val="1"/>
      <w:numFmt w:val="bullet"/>
      <w:lvlText w:val="▪"/>
      <w:lvlJc w:val="left"/>
      <w:pPr>
        <w:ind w:left="6246" w:hanging="360"/>
      </w:pPr>
      <w:rPr>
        <w:rFonts w:ascii="Noto Sans Symbols" w:cs="Noto Sans Symbols" w:eastAsia="Noto Sans Symbols" w:hAnsi="Noto Sans Symbols"/>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360" w:hanging="360"/>
      </w:pPr>
      <w:rPr>
        <w:rFonts w:ascii="Arial" w:cs="Arial" w:eastAsia="Arial" w:hAnsi="Arial"/>
      </w:rPr>
    </w:lvl>
    <w:lvl w:ilvl="2">
      <w:start w:val="1"/>
      <w:numFmt w:val="bullet"/>
      <w:lvlText w:val="▪"/>
      <w:lvlJc w:val="left"/>
      <w:pPr>
        <w:ind w:left="360" w:hanging="360"/>
      </w:pPr>
      <w:rPr>
        <w:rFonts w:ascii="Noto Sans Symbols" w:cs="Noto Sans Symbols" w:eastAsia="Noto Sans Symbols" w:hAnsi="Noto Sans Symbols"/>
      </w:rPr>
    </w:lvl>
    <w:lvl w:ilvl="3">
      <w:start w:val="1"/>
      <w:numFmt w:val="bullet"/>
      <w:lvlText w:val="●"/>
      <w:lvlJc w:val="left"/>
      <w:pPr>
        <w:ind w:left="1080" w:hanging="360"/>
      </w:pPr>
      <w:rPr>
        <w:rFonts w:ascii="Noto Sans Symbols" w:cs="Noto Sans Symbols" w:eastAsia="Noto Sans Symbols" w:hAnsi="Noto Sans Symbols"/>
      </w:rPr>
    </w:lvl>
    <w:lvl w:ilvl="4">
      <w:start w:val="1"/>
      <w:numFmt w:val="bullet"/>
      <w:lvlText w:val="o"/>
      <w:lvlJc w:val="left"/>
      <w:pPr>
        <w:ind w:left="1800" w:hanging="360"/>
      </w:pPr>
      <w:rPr>
        <w:rFonts w:ascii="Courier New" w:cs="Courier New" w:eastAsia="Courier New" w:hAnsi="Courier New"/>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3240" w:hanging="360"/>
      </w:pPr>
      <w:rPr>
        <w:rFonts w:ascii="Noto Sans Symbols" w:cs="Noto Sans Symbols" w:eastAsia="Noto Sans Symbols" w:hAnsi="Noto Sans Symbols"/>
      </w:rPr>
    </w:lvl>
    <w:lvl w:ilvl="7">
      <w:start w:val="1"/>
      <w:numFmt w:val="bullet"/>
      <w:lvlText w:val="o"/>
      <w:lvlJc w:val="left"/>
      <w:pPr>
        <w:ind w:left="3960" w:hanging="360"/>
      </w:pPr>
      <w:rPr>
        <w:rFonts w:ascii="Courier New" w:cs="Courier New" w:eastAsia="Courier New" w:hAnsi="Courier New"/>
      </w:rPr>
    </w:lvl>
    <w:lvl w:ilvl="8">
      <w:start w:val="1"/>
      <w:numFmt w:val="bullet"/>
      <w:lvlText w:val="▪"/>
      <w:lvlJc w:val="left"/>
      <w:pPr>
        <w:ind w:left="4680" w:hanging="360"/>
      </w:pPr>
      <w:rPr>
        <w:rFonts w:ascii="Noto Sans Symbols" w:cs="Noto Sans Symbols" w:eastAsia="Noto Sans Symbols" w:hAnsi="Noto Sans Symbols"/>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283" w:hanging="283"/>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i w:val="0"/>
        <w:u w:val="none"/>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sz w:val="24"/>
        <w:szCs w:val="24"/>
      </w:rPr>
    </w:lvl>
    <w:lvl w:ilvl="1">
      <w:start w:val="6"/>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sz w:val="24"/>
        <w:szCs w:val="24"/>
      </w:rPr>
    </w:lvl>
    <w:lvl w:ilvl="1">
      <w:start w:val="6"/>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486" w:hanging="360"/>
      </w:pPr>
      <w:rPr>
        <w:rFonts w:ascii="Noto Sans Symbols" w:cs="Noto Sans Symbols" w:eastAsia="Noto Sans Symbols" w:hAnsi="Noto Sans Symbols"/>
      </w:rPr>
    </w:lvl>
    <w:lvl w:ilvl="1">
      <w:start w:val="1"/>
      <w:numFmt w:val="bullet"/>
      <w:lvlText w:val="o"/>
      <w:lvlJc w:val="left"/>
      <w:pPr>
        <w:ind w:left="1206" w:hanging="360"/>
      </w:pPr>
      <w:rPr>
        <w:rFonts w:ascii="Courier New" w:cs="Courier New" w:eastAsia="Courier New" w:hAnsi="Courier New"/>
      </w:rPr>
    </w:lvl>
    <w:lvl w:ilvl="2">
      <w:start w:val="1"/>
      <w:numFmt w:val="bullet"/>
      <w:lvlText w:val="▪"/>
      <w:lvlJc w:val="left"/>
      <w:pPr>
        <w:ind w:left="1926" w:hanging="360"/>
      </w:pPr>
      <w:rPr>
        <w:rFonts w:ascii="Noto Sans Symbols" w:cs="Noto Sans Symbols" w:eastAsia="Noto Sans Symbols" w:hAnsi="Noto Sans Symbols"/>
      </w:rPr>
    </w:lvl>
    <w:lvl w:ilvl="3">
      <w:start w:val="1"/>
      <w:numFmt w:val="bullet"/>
      <w:lvlText w:val="●"/>
      <w:lvlJc w:val="left"/>
      <w:pPr>
        <w:ind w:left="2646" w:hanging="360"/>
      </w:pPr>
      <w:rPr>
        <w:rFonts w:ascii="Noto Sans Symbols" w:cs="Noto Sans Symbols" w:eastAsia="Noto Sans Symbols" w:hAnsi="Noto Sans Symbols"/>
      </w:rPr>
    </w:lvl>
    <w:lvl w:ilvl="4">
      <w:start w:val="1"/>
      <w:numFmt w:val="bullet"/>
      <w:lvlText w:val="o"/>
      <w:lvlJc w:val="left"/>
      <w:pPr>
        <w:ind w:left="3366" w:hanging="360"/>
      </w:pPr>
      <w:rPr>
        <w:rFonts w:ascii="Courier New" w:cs="Courier New" w:eastAsia="Courier New" w:hAnsi="Courier New"/>
      </w:rPr>
    </w:lvl>
    <w:lvl w:ilvl="5">
      <w:start w:val="1"/>
      <w:numFmt w:val="bullet"/>
      <w:lvlText w:val="▪"/>
      <w:lvlJc w:val="left"/>
      <w:pPr>
        <w:ind w:left="4086" w:hanging="360"/>
      </w:pPr>
      <w:rPr>
        <w:rFonts w:ascii="Noto Sans Symbols" w:cs="Noto Sans Symbols" w:eastAsia="Noto Sans Symbols" w:hAnsi="Noto Sans Symbols"/>
      </w:rPr>
    </w:lvl>
    <w:lvl w:ilvl="6">
      <w:start w:val="1"/>
      <w:numFmt w:val="bullet"/>
      <w:lvlText w:val="●"/>
      <w:lvlJc w:val="left"/>
      <w:pPr>
        <w:ind w:left="4806" w:hanging="360"/>
      </w:pPr>
      <w:rPr>
        <w:rFonts w:ascii="Noto Sans Symbols" w:cs="Noto Sans Symbols" w:eastAsia="Noto Sans Symbols" w:hAnsi="Noto Sans Symbols"/>
      </w:rPr>
    </w:lvl>
    <w:lvl w:ilvl="7">
      <w:start w:val="1"/>
      <w:numFmt w:val="bullet"/>
      <w:lvlText w:val="o"/>
      <w:lvlJc w:val="left"/>
      <w:pPr>
        <w:ind w:left="5526" w:hanging="360"/>
      </w:pPr>
      <w:rPr>
        <w:rFonts w:ascii="Courier New" w:cs="Courier New" w:eastAsia="Courier New" w:hAnsi="Courier New"/>
      </w:rPr>
    </w:lvl>
    <w:lvl w:ilvl="8">
      <w:start w:val="1"/>
      <w:numFmt w:val="bullet"/>
      <w:lvlText w:val="▪"/>
      <w:lvlJc w:val="left"/>
      <w:pPr>
        <w:ind w:left="6246"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14" w:hanging="360"/>
      </w:pPr>
      <w:rPr>
        <w:rFonts w:ascii="Noto Sans Symbols" w:cs="Noto Sans Symbols" w:eastAsia="Noto Sans Symbols" w:hAnsi="Noto Sans Symbols"/>
      </w:rPr>
    </w:lvl>
    <w:lvl w:ilvl="2">
      <w:start w:val="1"/>
      <w:numFmt w:val="bullet"/>
      <w:lvlText w:val="▪"/>
      <w:lvlJc w:val="left"/>
      <w:pPr>
        <w:ind w:left="1734" w:hanging="360"/>
      </w:pPr>
      <w:rPr>
        <w:rFonts w:ascii="Noto Sans Symbols" w:cs="Noto Sans Symbols" w:eastAsia="Noto Sans Symbols" w:hAnsi="Noto Sans Symbols"/>
      </w:rPr>
    </w:lvl>
    <w:lvl w:ilvl="3">
      <w:start w:val="1"/>
      <w:numFmt w:val="bullet"/>
      <w:lvlText w:val="●"/>
      <w:lvlJc w:val="left"/>
      <w:pPr>
        <w:ind w:left="2454" w:hanging="360"/>
      </w:pPr>
      <w:rPr>
        <w:rFonts w:ascii="Noto Sans Symbols" w:cs="Noto Sans Symbols" w:eastAsia="Noto Sans Symbols" w:hAnsi="Noto Sans Symbols"/>
      </w:rPr>
    </w:lvl>
    <w:lvl w:ilvl="4">
      <w:start w:val="1"/>
      <w:numFmt w:val="bullet"/>
      <w:lvlText w:val="o"/>
      <w:lvlJc w:val="left"/>
      <w:pPr>
        <w:ind w:left="3174" w:hanging="360"/>
      </w:pPr>
      <w:rPr>
        <w:rFonts w:ascii="Courier New" w:cs="Courier New" w:eastAsia="Courier New" w:hAnsi="Courier New"/>
      </w:rPr>
    </w:lvl>
    <w:lvl w:ilvl="5">
      <w:start w:val="1"/>
      <w:numFmt w:val="bullet"/>
      <w:lvlText w:val="▪"/>
      <w:lvlJc w:val="left"/>
      <w:pPr>
        <w:ind w:left="3894" w:hanging="360"/>
      </w:pPr>
      <w:rPr>
        <w:rFonts w:ascii="Noto Sans Symbols" w:cs="Noto Sans Symbols" w:eastAsia="Noto Sans Symbols" w:hAnsi="Noto Sans Symbols"/>
      </w:rPr>
    </w:lvl>
    <w:lvl w:ilvl="6">
      <w:start w:val="1"/>
      <w:numFmt w:val="bullet"/>
      <w:lvlText w:val="●"/>
      <w:lvlJc w:val="left"/>
      <w:pPr>
        <w:ind w:left="4614" w:hanging="360"/>
      </w:pPr>
      <w:rPr>
        <w:rFonts w:ascii="Noto Sans Symbols" w:cs="Noto Sans Symbols" w:eastAsia="Noto Sans Symbols" w:hAnsi="Noto Sans Symbols"/>
      </w:rPr>
    </w:lvl>
    <w:lvl w:ilvl="7">
      <w:start w:val="1"/>
      <w:numFmt w:val="bullet"/>
      <w:lvlText w:val="o"/>
      <w:lvlJc w:val="left"/>
      <w:pPr>
        <w:ind w:left="5334" w:hanging="360"/>
      </w:pPr>
      <w:rPr>
        <w:rFonts w:ascii="Courier New" w:cs="Courier New" w:eastAsia="Courier New" w:hAnsi="Courier New"/>
      </w:rPr>
    </w:lvl>
    <w:lvl w:ilvl="8">
      <w:start w:val="1"/>
      <w:numFmt w:val="bullet"/>
      <w:lvlText w:val="▪"/>
      <w:lvlJc w:val="left"/>
      <w:pPr>
        <w:ind w:left="6054"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1">
    <w:lvl w:ilvl="0">
      <w:start w:val="1"/>
      <w:numFmt w:val="bullet"/>
      <w:lvlText w:val="-"/>
      <w:lvlJc w:val="left"/>
      <w:pPr>
        <w:ind w:left="360" w:hanging="360"/>
      </w:pPr>
      <w:rPr>
        <w:rFonts w:ascii="Arial" w:cs="Arial" w:eastAsia="Arial" w:hAnsi="Arial"/>
      </w:rPr>
    </w:lvl>
    <w:lvl w:ilvl="1">
      <w:start w:val="0"/>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qFormat w:val="1"/>
    <w:rsid w:val="00BE3B9A"/>
    <w:pPr>
      <w:keepNext w:val="1"/>
      <w:spacing w:after="60" w:before="240" w:line="240" w:lineRule="auto"/>
      <w:outlineLvl w:val="0"/>
    </w:pPr>
    <w:rPr>
      <w:rFonts w:ascii="Arial" w:cs="Arial" w:eastAsia="Times New Roman" w:hAnsi="Arial"/>
      <w:b w:val="1"/>
      <w:bCs w:val="1"/>
      <w:kern w:val="32"/>
      <w:sz w:val="32"/>
      <w:szCs w:val="32"/>
      <w:lang w:eastAsia="en-GB"/>
    </w:rPr>
  </w:style>
  <w:style w:type="paragraph" w:styleId="Heading2">
    <w:name w:val="heading 2"/>
    <w:basedOn w:val="Normal"/>
    <w:next w:val="Normal"/>
    <w:link w:val="Heading2Char"/>
    <w:qFormat w:val="1"/>
    <w:rsid w:val="00BE3B9A"/>
    <w:pPr>
      <w:keepNext w:val="1"/>
      <w:spacing w:after="60" w:before="240" w:line="240" w:lineRule="auto"/>
      <w:outlineLvl w:val="1"/>
    </w:pPr>
    <w:rPr>
      <w:rFonts w:ascii="Arial" w:cs="Arial" w:eastAsia="Times New Roman" w:hAnsi="Arial"/>
      <w:b w:val="1"/>
      <w:bCs w:val="1"/>
      <w:i w:val="1"/>
      <w:iCs w:val="1"/>
      <w:sz w:val="28"/>
      <w:szCs w:val="28"/>
      <w:lang w:eastAsia="en-GB"/>
    </w:rPr>
  </w:style>
  <w:style w:type="paragraph" w:styleId="Heading3">
    <w:name w:val="heading 3"/>
    <w:basedOn w:val="Normal"/>
    <w:next w:val="Normal"/>
    <w:link w:val="Heading3Char"/>
    <w:qFormat w:val="1"/>
    <w:rsid w:val="00BE3B9A"/>
    <w:pPr>
      <w:keepNext w:val="1"/>
      <w:spacing w:after="60" w:before="240" w:line="240" w:lineRule="auto"/>
      <w:outlineLvl w:val="2"/>
    </w:pPr>
    <w:rPr>
      <w:rFonts w:ascii="Arial" w:cs="Arial" w:eastAsia="Times New Roman" w:hAnsi="Arial"/>
      <w:b w:val="1"/>
      <w:bCs w:val="1"/>
      <w:sz w:val="26"/>
      <w:szCs w:val="26"/>
      <w:lang w:eastAsia="en-GB"/>
    </w:rPr>
  </w:style>
  <w:style w:type="paragraph" w:styleId="Heading7">
    <w:name w:val="heading 7"/>
    <w:basedOn w:val="Normal"/>
    <w:next w:val="Normal"/>
    <w:link w:val="Heading7Char"/>
    <w:qFormat w:val="1"/>
    <w:rsid w:val="00BE3B9A"/>
    <w:pPr>
      <w:spacing w:after="60" w:before="240" w:line="240" w:lineRule="auto"/>
      <w:outlineLvl w:val="6"/>
    </w:pPr>
    <w:rPr>
      <w:rFonts w:ascii="Times New Roman" w:cs="Times New Roman" w:eastAsia="Times New Roman" w:hAnsi="Times New Roman"/>
      <w:sz w:val="24"/>
      <w:szCs w:val="24"/>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BE3B9A"/>
    <w:rPr>
      <w:rFonts w:ascii="Arial" w:cs="Arial" w:eastAsia="Times New Roman" w:hAnsi="Arial"/>
      <w:b w:val="1"/>
      <w:bCs w:val="1"/>
      <w:kern w:val="32"/>
      <w:sz w:val="32"/>
      <w:szCs w:val="32"/>
      <w:lang w:eastAsia="en-GB"/>
    </w:rPr>
  </w:style>
  <w:style w:type="character" w:styleId="Heading2Char" w:customStyle="1">
    <w:name w:val="Heading 2 Char"/>
    <w:basedOn w:val="DefaultParagraphFont"/>
    <w:link w:val="Heading2"/>
    <w:rsid w:val="00BE3B9A"/>
    <w:rPr>
      <w:rFonts w:ascii="Arial" w:cs="Arial" w:eastAsia="Times New Roman" w:hAnsi="Arial"/>
      <w:b w:val="1"/>
      <w:bCs w:val="1"/>
      <w:i w:val="1"/>
      <w:iCs w:val="1"/>
      <w:sz w:val="28"/>
      <w:szCs w:val="28"/>
      <w:lang w:eastAsia="en-GB"/>
    </w:rPr>
  </w:style>
  <w:style w:type="character" w:styleId="Heading3Char" w:customStyle="1">
    <w:name w:val="Heading 3 Char"/>
    <w:basedOn w:val="DefaultParagraphFont"/>
    <w:link w:val="Heading3"/>
    <w:rsid w:val="00BE3B9A"/>
    <w:rPr>
      <w:rFonts w:ascii="Arial" w:cs="Arial" w:eastAsia="Times New Roman" w:hAnsi="Arial"/>
      <w:b w:val="1"/>
      <w:bCs w:val="1"/>
      <w:sz w:val="26"/>
      <w:szCs w:val="26"/>
      <w:lang w:eastAsia="en-GB"/>
    </w:rPr>
  </w:style>
  <w:style w:type="character" w:styleId="Heading7Char" w:customStyle="1">
    <w:name w:val="Heading 7 Char"/>
    <w:basedOn w:val="DefaultParagraphFont"/>
    <w:link w:val="Heading7"/>
    <w:rsid w:val="00BE3B9A"/>
    <w:rPr>
      <w:rFonts w:ascii="Times New Roman" w:cs="Times New Roman" w:eastAsia="Times New Roman" w:hAnsi="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val="1"/>
    <w:rsid w:val="00BE3B9A"/>
    <w:pPr>
      <w:spacing w:after="0" w:line="240" w:lineRule="auto"/>
    </w:pPr>
    <w:rPr>
      <w:rFonts w:ascii="Times New Roman" w:cs="Times New Roman" w:eastAsia="Times New Roman" w:hAnsi="Times New Roman"/>
      <w:sz w:val="20"/>
      <w:szCs w:val="20"/>
      <w:lang w:eastAsia="en-GB"/>
    </w:rPr>
  </w:style>
  <w:style w:type="character" w:styleId="FootnoteTextChar" w:customStyle="1">
    <w:name w:val="Footnote Text Char"/>
    <w:basedOn w:val="DefaultParagraphFont"/>
    <w:link w:val="FootnoteText"/>
    <w:semiHidden w:val="1"/>
    <w:rsid w:val="00BE3B9A"/>
    <w:rPr>
      <w:rFonts w:ascii="Times New Roman" w:cs="Times New Roman" w:eastAsia="Times New Roman" w:hAnsi="Times New Roman"/>
      <w:sz w:val="20"/>
      <w:szCs w:val="20"/>
      <w:lang w:eastAsia="en-GB"/>
    </w:rPr>
  </w:style>
  <w:style w:type="character" w:styleId="FootnoteReference">
    <w:name w:val="footnote reference"/>
    <w:semiHidden w:val="1"/>
    <w:rsid w:val="00BE3B9A"/>
    <w:rPr>
      <w:vertAlign w:val="superscript"/>
    </w:rPr>
  </w:style>
  <w:style w:type="table" w:styleId="TableGrid">
    <w:name w:val="Table Grid"/>
    <w:basedOn w:val="TableNormal"/>
    <w:rsid w:val="00BE3B9A"/>
    <w:pPr>
      <w:spacing w:after="0" w:line="240" w:lineRule="auto"/>
    </w:pPr>
    <w:rPr>
      <w:rFonts w:ascii="Times New Roman" w:cs="Times New Roman" w:eastAsia="Times New Roman" w:hAnsi="Times New Roman"/>
      <w:sz w:val="20"/>
      <w:szCs w:val="20"/>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semiHidden w:val="1"/>
    <w:rsid w:val="00BE3B9A"/>
    <w:pPr>
      <w:spacing w:after="0" w:line="240" w:lineRule="auto"/>
    </w:pPr>
    <w:rPr>
      <w:rFonts w:ascii="Tahoma" w:cs="Tahoma" w:eastAsia="Times New Roman" w:hAnsi="Tahoma"/>
      <w:sz w:val="16"/>
      <w:szCs w:val="16"/>
      <w:lang w:eastAsia="en-GB"/>
    </w:rPr>
  </w:style>
  <w:style w:type="character" w:styleId="BalloonTextChar" w:customStyle="1">
    <w:name w:val="Balloon Text Char"/>
    <w:basedOn w:val="DefaultParagraphFont"/>
    <w:link w:val="BalloonText"/>
    <w:semiHidden w:val="1"/>
    <w:rsid w:val="00BE3B9A"/>
    <w:rPr>
      <w:rFonts w:ascii="Tahoma" w:cs="Tahoma" w:eastAsia="Times New Roman" w:hAnsi="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cs="Times New Roman" w:eastAsia="Times New Roman" w:hAnsi="Times New Roman"/>
      <w:sz w:val="24"/>
      <w:szCs w:val="24"/>
      <w:lang w:eastAsia="en-GB"/>
    </w:rPr>
  </w:style>
  <w:style w:type="character" w:styleId="HeaderChar" w:customStyle="1">
    <w:name w:val="Header Char"/>
    <w:basedOn w:val="DefaultParagraphFont"/>
    <w:link w:val="Header"/>
    <w:rsid w:val="00BE3B9A"/>
    <w:rPr>
      <w:rFonts w:ascii="Times New Roman" w:cs="Times New Roman" w:eastAsia="Times New Roman" w:hAnsi="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cs="Times New Roman" w:eastAsia="Times New Roman" w:hAnsi="Times New Roman"/>
      <w:sz w:val="24"/>
      <w:szCs w:val="24"/>
      <w:lang w:eastAsia="en-GB"/>
    </w:rPr>
  </w:style>
  <w:style w:type="character" w:styleId="FooterChar" w:customStyle="1">
    <w:name w:val="Footer Char"/>
    <w:basedOn w:val="DefaultParagraphFont"/>
    <w:link w:val="Footer"/>
    <w:uiPriority w:val="99"/>
    <w:rsid w:val="00BE3B9A"/>
    <w:rPr>
      <w:rFonts w:ascii="Times New Roman" w:cs="Times New Roman" w:eastAsia="Times New Roman" w:hAnsi="Times New Roman"/>
      <w:sz w:val="24"/>
      <w:szCs w:val="24"/>
      <w:lang w:eastAsia="en-GB"/>
    </w:rPr>
  </w:style>
  <w:style w:type="paragraph" w:styleId="DocumentMap">
    <w:name w:val="Document Map"/>
    <w:basedOn w:val="Normal"/>
    <w:link w:val="DocumentMapChar"/>
    <w:semiHidden w:val="1"/>
    <w:rsid w:val="00BE3B9A"/>
    <w:pPr>
      <w:shd w:color="auto" w:fill="000080" w:val="clear"/>
      <w:spacing w:after="0" w:line="240" w:lineRule="auto"/>
    </w:pPr>
    <w:rPr>
      <w:rFonts w:ascii="Tahoma" w:cs="Tahoma" w:eastAsia="Times New Roman" w:hAnsi="Tahoma"/>
      <w:sz w:val="20"/>
      <w:szCs w:val="20"/>
      <w:lang w:eastAsia="en-GB"/>
    </w:rPr>
  </w:style>
  <w:style w:type="character" w:styleId="DocumentMapChar" w:customStyle="1">
    <w:name w:val="Document Map Char"/>
    <w:basedOn w:val="DefaultParagraphFont"/>
    <w:link w:val="DocumentMap"/>
    <w:semiHidden w:val="1"/>
    <w:rsid w:val="00BE3B9A"/>
    <w:rPr>
      <w:rFonts w:ascii="Tahoma" w:cs="Tahoma" w:eastAsia="Times New Roman" w:hAnsi="Tahoma"/>
      <w:sz w:val="20"/>
      <w:szCs w:val="20"/>
      <w:shd w:color="auto" w:fill="000080" w:val="clear"/>
      <w:lang w:eastAsia="en-GB"/>
    </w:rPr>
  </w:style>
  <w:style w:type="paragraph" w:styleId="ListParagraph">
    <w:name w:val="List Paragraph"/>
    <w:basedOn w:val="Normal"/>
    <w:uiPriority w:val="34"/>
    <w:qFormat w:val="1"/>
    <w:rsid w:val="00BE3B9A"/>
    <w:pPr>
      <w:ind w:left="720"/>
      <w:contextualSpacing w:val="1"/>
    </w:pPr>
  </w:style>
  <w:style w:type="paragraph" w:styleId="NoSpacing">
    <w:name w:val="No Spacing"/>
    <w:uiPriority w:val="1"/>
    <w:qFormat w:val="1"/>
    <w:rsid w:val="00BE3B9A"/>
    <w:pPr>
      <w:spacing w:after="0" w:line="240" w:lineRule="auto"/>
    </w:pPr>
  </w:style>
  <w:style w:type="paragraph" w:styleId="NormalWeb">
    <w:name w:val="Normal (Web)"/>
    <w:basedOn w:val="Normal"/>
    <w:uiPriority w:val="99"/>
    <w:unhideWhenUsed w:val="1"/>
    <w:rsid w:val="00BE3B9A"/>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EndnoteText">
    <w:name w:val="endnote text"/>
    <w:basedOn w:val="Normal"/>
    <w:link w:val="EndnoteTextChar"/>
    <w:uiPriority w:val="99"/>
    <w:semiHidden w:val="1"/>
    <w:unhideWhenUsed w:val="1"/>
    <w:rsid w:val="00BE3B9A"/>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BE3B9A"/>
    <w:rPr>
      <w:sz w:val="20"/>
      <w:szCs w:val="20"/>
    </w:rPr>
  </w:style>
  <w:style w:type="character" w:styleId="EndnoteReference">
    <w:name w:val="endnote reference"/>
    <w:basedOn w:val="DefaultParagraphFont"/>
    <w:uiPriority w:val="99"/>
    <w:semiHidden w:val="1"/>
    <w:unhideWhenUsed w:val="1"/>
    <w:rsid w:val="00BE3B9A"/>
    <w:rPr>
      <w:vertAlign w:val="superscript"/>
    </w:rPr>
  </w:style>
  <w:style w:type="character" w:styleId="CommentReference">
    <w:name w:val="annotation reference"/>
    <w:basedOn w:val="DefaultParagraphFont"/>
    <w:uiPriority w:val="99"/>
    <w:semiHidden w:val="1"/>
    <w:unhideWhenUsed w:val="1"/>
    <w:rsid w:val="00636723"/>
    <w:rPr>
      <w:sz w:val="16"/>
      <w:szCs w:val="16"/>
    </w:rPr>
  </w:style>
  <w:style w:type="paragraph" w:styleId="CommentText">
    <w:name w:val="annotation text"/>
    <w:basedOn w:val="Normal"/>
    <w:link w:val="CommentTextChar"/>
    <w:uiPriority w:val="99"/>
    <w:semiHidden w:val="1"/>
    <w:unhideWhenUsed w:val="1"/>
    <w:rsid w:val="00636723"/>
    <w:pPr>
      <w:spacing w:line="240" w:lineRule="auto"/>
    </w:pPr>
    <w:rPr>
      <w:sz w:val="20"/>
      <w:szCs w:val="20"/>
    </w:rPr>
  </w:style>
  <w:style w:type="character" w:styleId="CommentTextChar" w:customStyle="1">
    <w:name w:val="Comment Text Char"/>
    <w:basedOn w:val="DefaultParagraphFont"/>
    <w:link w:val="CommentText"/>
    <w:uiPriority w:val="99"/>
    <w:semiHidden w:val="1"/>
    <w:rsid w:val="00636723"/>
    <w:rPr>
      <w:sz w:val="20"/>
      <w:szCs w:val="20"/>
    </w:rPr>
  </w:style>
  <w:style w:type="paragraph" w:styleId="CommentSubject">
    <w:name w:val="annotation subject"/>
    <w:basedOn w:val="CommentText"/>
    <w:next w:val="CommentText"/>
    <w:link w:val="CommentSubjectChar"/>
    <w:uiPriority w:val="99"/>
    <w:semiHidden w:val="1"/>
    <w:unhideWhenUsed w:val="1"/>
    <w:rsid w:val="00636723"/>
    <w:rPr>
      <w:b w:val="1"/>
      <w:bCs w:val="1"/>
    </w:rPr>
  </w:style>
  <w:style w:type="character" w:styleId="CommentSubjectChar" w:customStyle="1">
    <w:name w:val="Comment Subject Char"/>
    <w:basedOn w:val="CommentTextChar"/>
    <w:link w:val="CommentSubject"/>
    <w:uiPriority w:val="99"/>
    <w:semiHidden w:val="1"/>
    <w:rsid w:val="00636723"/>
    <w:rPr>
      <w:b w:val="1"/>
      <w:bCs w:val="1"/>
      <w:sz w:val="20"/>
      <w:szCs w:val="20"/>
    </w:rPr>
  </w:style>
  <w:style w:type="paragraph" w:styleId="default" w:customStyle="1">
    <w:name w:val="default"/>
    <w:basedOn w:val="Normal"/>
    <w:rsid w:val="000A293C"/>
    <w:pPr>
      <w:spacing w:after="0" w:line="240" w:lineRule="auto"/>
    </w:pPr>
    <w:rPr>
      <w:rFonts w:ascii="Times New Roman" w:cs="Times New Roman" w:hAnsi="Times New Roman"/>
      <w:sz w:val="24"/>
      <w:szCs w:val="24"/>
      <w:lang w:eastAsia="en-GB"/>
    </w:rPr>
  </w:style>
  <w:style w:type="character" w:styleId="FollowedHyperlink">
    <w:name w:val="FollowedHyperlink"/>
    <w:basedOn w:val="DefaultParagraphFont"/>
    <w:uiPriority w:val="99"/>
    <w:semiHidden w:val="1"/>
    <w:unhideWhenUsed w:val="1"/>
    <w:rsid w:val="00A476EA"/>
    <w:rPr>
      <w:color w:val="800080" w:themeColor="followedHyperlink"/>
      <w:u w:val="single"/>
    </w:rPr>
  </w:style>
  <w:style w:type="character" w:styleId="HTMLCite">
    <w:name w:val="HTML Cite"/>
    <w:basedOn w:val="DefaultParagraphFont"/>
    <w:uiPriority w:val="99"/>
    <w:semiHidden w:val="1"/>
    <w:unhideWhenUsed w:val="1"/>
    <w:rsid w:val="00AA76AC"/>
    <w:rPr>
      <w:i w:val="0"/>
      <w:iCs w:val="0"/>
      <w:color w:val="006d21"/>
    </w:rPr>
  </w:style>
  <w:style w:type="character" w:styleId="Strong">
    <w:name w:val="Strong"/>
    <w:basedOn w:val="DefaultParagraphFont"/>
    <w:uiPriority w:val="22"/>
    <w:qFormat w:val="1"/>
    <w:rsid w:val="00AA76AC"/>
    <w:rPr>
      <w:b w:val="1"/>
      <w:bCs w:val="1"/>
    </w:rPr>
  </w:style>
  <w:style w:type="paragraph" w:styleId="Default0" w:customStyle="1">
    <w:name w:val="Default"/>
    <w:rsid w:val="009F3628"/>
    <w:pPr>
      <w:autoSpaceDE w:val="0"/>
      <w:autoSpaceDN w:val="0"/>
      <w:adjustRightInd w:val="0"/>
      <w:spacing w:after="0" w:line="240" w:lineRule="auto"/>
    </w:pPr>
    <w:rPr>
      <w:rFonts w:ascii="Arial" w:cs="Arial" w:hAnsi="Arial"/>
      <w:color w:val="000000"/>
      <w:sz w:val="24"/>
      <w:szCs w:val="24"/>
    </w:rPr>
  </w:style>
  <w:style w:type="character" w:styleId="UnresolvedMention1" w:customStyle="1">
    <w:name w:val="Unresolved Mention1"/>
    <w:basedOn w:val="DefaultParagraphFont"/>
    <w:uiPriority w:val="99"/>
    <w:semiHidden w:val="1"/>
    <w:unhideWhenUsed w:val="1"/>
    <w:rsid w:val="00E47763"/>
    <w:rPr>
      <w:color w:val="605e5c"/>
      <w:shd w:color="auto" w:fill="e1dfdd" w:val="clear"/>
    </w:rPr>
  </w:style>
  <w:style w:type="character" w:styleId="UnresolvedMention2" w:customStyle="1">
    <w:name w:val="Unresolved Mention2"/>
    <w:basedOn w:val="DefaultParagraphFont"/>
    <w:uiPriority w:val="99"/>
    <w:semiHidden w:val="1"/>
    <w:unhideWhenUsed w:val="1"/>
    <w:rsid w:val="00B86346"/>
    <w:rPr>
      <w:color w:val="605e5c"/>
      <w:shd w:color="auto" w:fill="e1dfdd" w:val="clear"/>
    </w:rPr>
  </w:style>
  <w:style w:type="character" w:styleId="UnresolvedMention">
    <w:name w:val="Unresolved Mention"/>
    <w:basedOn w:val="DefaultParagraphFont"/>
    <w:uiPriority w:val="99"/>
    <w:unhideWhenUsed w:val="1"/>
    <w:rsid w:val="00276ADF"/>
    <w:rPr>
      <w:color w:val="605e5c"/>
      <w:shd w:color="auto" w:fill="e1dfdd" w:val="clear"/>
    </w:rPr>
  </w:style>
  <w:style w:type="character" w:styleId="Mention">
    <w:name w:val="Mention"/>
    <w:basedOn w:val="DefaultParagraphFont"/>
    <w:uiPriority w:val="99"/>
    <w:unhideWhenUsed w:val="1"/>
    <w:rsid w:val="00276ADF"/>
    <w:rPr>
      <w:color w:val="2b579a"/>
      <w:shd w:color="auto" w:fill="e1dfdd" w:val="clear"/>
    </w:rPr>
  </w:style>
  <w:style w:type="paragraph" w:styleId="Revision">
    <w:name w:val="Revision"/>
    <w:hidden w:val="1"/>
    <w:uiPriority w:val="99"/>
    <w:semiHidden w:val="1"/>
    <w:rsid w:val="00194776"/>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hm-portal.durham.gov.uk/" TargetMode="External"/><Relationship Id="rId84" Type="http://schemas.openxmlformats.org/officeDocument/2006/relationships/image" Target="media/image6.png"/><Relationship Id="rId83" Type="http://schemas.openxmlformats.org/officeDocument/2006/relationships/image" Target="media/image9.jpg"/><Relationship Id="rId42" Type="http://schemas.openxmlformats.org/officeDocument/2006/relationships/hyperlink" Target="https://durham-scp.org.uk/professionals/" TargetMode="External"/><Relationship Id="rId86" Type="http://schemas.openxmlformats.org/officeDocument/2006/relationships/image" Target="media/image10.png"/><Relationship Id="rId41" Type="http://schemas.openxmlformats.org/officeDocument/2006/relationships/hyperlink" Target="https://durham-scp.org.uk/wp-content/uploads/2016/06/CAS-MASH-pathway.pdf" TargetMode="External"/><Relationship Id="rId85" Type="http://schemas.openxmlformats.org/officeDocument/2006/relationships/image" Target="media/image1.png"/><Relationship Id="rId44" Type="http://schemas.openxmlformats.org/officeDocument/2006/relationships/hyperlink" Target="https://www.durham-scp.org.uk/professionals/" TargetMode="External"/><Relationship Id="rId88" Type="http://schemas.openxmlformats.org/officeDocument/2006/relationships/image" Target="media/image3.jpg"/><Relationship Id="rId43" Type="http://schemas.openxmlformats.org/officeDocument/2006/relationships/hyperlink" Target="https://durham-scp.org.uk/download/thresholds-document/" TargetMode="External"/><Relationship Id="rId87" Type="http://schemas.openxmlformats.org/officeDocument/2006/relationships/image" Target="media/image13.png"/><Relationship Id="rId46" Type="http://schemas.openxmlformats.org/officeDocument/2006/relationships/hyperlink" Target="https://www.durham-scp.org.uk/professionals/" TargetMode="External"/><Relationship Id="rId45" Type="http://schemas.openxmlformats.org/officeDocument/2006/relationships/hyperlink" Target="https://www.durham-scp.org.uk/professionals/" TargetMode="External"/><Relationship Id="rId89" Type="http://schemas.openxmlformats.org/officeDocument/2006/relationships/image" Target="media/image17.png"/><Relationship Id="rId80" Type="http://schemas.openxmlformats.org/officeDocument/2006/relationships/hyperlink" Target="https://campaignresources.phe.gov.uk/schools/topics/mental-wellbeing/overview" TargetMode="External"/><Relationship Id="rId82" Type="http://schemas.openxmlformats.org/officeDocument/2006/relationships/image" Target="media/image4.png"/><Relationship Id="rId81"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gislation.gov.uk/ukpga/1989/41/contents" TargetMode="External"/><Relationship Id="rId48" Type="http://schemas.openxmlformats.org/officeDocument/2006/relationships/hyperlink" Target="https://www.durham-scp.org.uk/professionals/" TargetMode="External"/><Relationship Id="rId47" Type="http://schemas.openxmlformats.org/officeDocument/2006/relationships/hyperlink" Target="https://www.durham-scp.org.uk/professionals/" TargetMode="External"/><Relationship Id="rId49" Type="http://schemas.openxmlformats.org/officeDocument/2006/relationships/hyperlink" Target="https://durham-scp.org.uk/professionals/information-shar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15.png"/><Relationship Id="rId73" Type="http://schemas.openxmlformats.org/officeDocument/2006/relationships/hyperlink" Target="https://undressed.lgfl.net/" TargetMode="External"/><Relationship Id="rId7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1" Type="http://schemas.openxmlformats.org/officeDocument/2006/relationships/hyperlink" Target="https://www.durham-scp.org.uk/professionals/" TargetMode="External"/><Relationship Id="rId75" Type="http://schemas.openxmlformats.org/officeDocument/2006/relationships/hyperlink" Target="https://assets.publishing.service.gov.uk/government/uploads/system/uploads/attachment_data/file/418131/Preventing_youth_violence_and_gang_involvement_v3_March2015.pdf" TargetMode="External"/><Relationship Id="rId30" Type="http://schemas.openxmlformats.org/officeDocument/2006/relationships/hyperlink" Target="http://www.durham-scp.org.uk" TargetMode="External"/><Relationship Id="rId74" Type="http://schemas.openxmlformats.org/officeDocument/2006/relationships/hyperlink" Target="https://assets.publishing.service.gov.uk/government/uploads/system/uploads/attachment_data/file/86332" TargetMode="External"/><Relationship Id="rId33" Type="http://schemas.openxmlformats.org/officeDocument/2006/relationships/hyperlink" Target="https://countydurhampartnership.co.uk/health-wellbeing-board/growing-up-in-county-durham-strategy/" TargetMode="External"/><Relationship Id="rId77" Type="http://schemas.openxmlformats.org/officeDocument/2006/relationships/hyperlink" Target="https://assets.publishing.service.gov.uk/government/uploads/system/uploads/attachment_data/file/418131/Preventing_youth_violence_and_gang_involvement_v3_March2015.pdf" TargetMode="External"/><Relationship Id="rId32" Type="http://schemas.openxmlformats.org/officeDocument/2006/relationships/hyperlink" Target="https://www.durham-scp.org.uk/" TargetMode="External"/><Relationship Id="rId76" Type="http://schemas.openxmlformats.org/officeDocument/2006/relationships/hyperlink" Target="https://www.gov.uk/government/publications/criminal-exploitation-of-children-and-vulnerable-adults-county-lines" TargetMode="External"/><Relationship Id="rId35" Type="http://schemas.openxmlformats.org/officeDocument/2006/relationships/image" Target="media/image2.png"/><Relationship Id="rId79" Type="http://schemas.openxmlformats.org/officeDocument/2006/relationships/hyperlink" Target="https://www.gov.uk/government/publications/mental-health-and-behaviour-in-schools--2" TargetMode="External"/><Relationship Id="rId34" Type="http://schemas.openxmlformats.org/officeDocument/2006/relationships/image" Target="media/image11.png"/><Relationship Id="rId78" Type="http://schemas.openxmlformats.org/officeDocument/2006/relationships/hyperlink" Target="https://www.gov.uk/government/publications/criminal-exploitation-of-children-and-vulnerable-adults-county-lines" TargetMode="External"/><Relationship Id="rId71" Type="http://schemas.openxmlformats.org/officeDocument/2006/relationships/hyperlink" Target="https://www.proceduresonline.com/durham/scb/p_esafety_abuse_dig_media.html?zoom_highlight=E-safety+children+exposed+to+abuse+through+digital+media" TargetMode="External"/><Relationship Id="rId70" Type="http://schemas.openxmlformats.org/officeDocument/2006/relationships/hyperlink" Target="https://www.gov.uk/government/publications/teaching-online-safety-in-schools" TargetMode="External"/><Relationship Id="rId37" Type="http://schemas.openxmlformats.org/officeDocument/2006/relationships/image" Target="media/image14.png"/><Relationship Id="rId36" Type="http://schemas.openxmlformats.org/officeDocument/2006/relationships/hyperlink" Target="https://durham-scp.org.uk/wp-content/uploads/2016/06/1458036245-Neglect-Practice-Guidance-2016-Final.pdf" TargetMode="External"/><Relationship Id="rId39" Type="http://schemas.openxmlformats.org/officeDocument/2006/relationships/hyperlink" Target="https://durham-scp.org.uk/professionals/early-help/" TargetMode="External"/><Relationship Id="rId38" Type="http://schemas.openxmlformats.org/officeDocument/2006/relationships/hyperlink" Target="https://ehm-portal.durham.gov.uk/" TargetMode="External"/><Relationship Id="rId6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1" Type="http://schemas.openxmlformats.org/officeDocument/2006/relationships/hyperlink" Target="https://www.durham.police.uk/Report-It/Terrorism/Prevent.aspx" TargetMode="External"/><Relationship Id="rId20" Type="http://schemas.openxmlformats.org/officeDocument/2006/relationships/hyperlink" Target="https://www.gov.uk/government/collections/keeping-children-safe-in-out-of-school-settings" TargetMode="External"/><Relationship Id="rId64" Type="http://schemas.openxmlformats.org/officeDocument/2006/relationships/hyperlink" Target="http://www.eraseabuse.org/Pages/Home.aspx" TargetMode="External"/><Relationship Id="rId63" Type="http://schemas.openxmlformats.org/officeDocument/2006/relationships/hyperlink" Target="https://durham-scp.org.uk/download/child-exploitation-risk-assessment-information-form/" TargetMode="External"/><Relationship Id="rId22" Type="http://schemas.openxmlformats.org/officeDocument/2006/relationships/hyperlink" Target="https://www.gov.uk/government/publications/disqualification-under-the-childcare-act-2006/disqualification-under-the-childcare-act-2006" TargetMode="External"/><Relationship Id="rId66" Type="http://schemas.openxmlformats.org/officeDocument/2006/relationships/hyperlink" Target="mailto:fgmhelp@nspcc.org.uk" TargetMode="External"/><Relationship Id="rId21" Type="http://schemas.openxmlformats.org/officeDocument/2006/relationships/hyperlink" Target="mailto:IPTMonitoring@durham.gov.uk" TargetMode="External"/><Relationship Id="rId65" Type="http://schemas.openxmlformats.org/officeDocument/2006/relationships/image" Target="media/image16.png"/><Relationship Id="rId24" Type="http://schemas.openxmlformats.org/officeDocument/2006/relationships/hyperlink" Target="https://www.saferrecruitmentconsortium.org/" TargetMode="External"/><Relationship Id="rId68" Type="http://schemas.openxmlformats.org/officeDocument/2006/relationships/hyperlink" Target="https://www.gov.uk/government/publications/female-genital-mutilation-resource-pack/female-genital-mutilation-resource-pack" TargetMode="External"/><Relationship Id="rId23" Type="http://schemas.openxmlformats.org/officeDocument/2006/relationships/hyperlink" Target="https://www.gov.uk/government/publications/behaviour-in-schools--2" TargetMode="External"/><Relationship Id="rId67" Type="http://schemas.openxmlformats.org/officeDocument/2006/relationships/hyperlink" Target="http://nationalfgmcentre.org.uk/wp-content/uploads/2019/06/FGM-Schools-Guidance-National-FGM-Centre.pdf" TargetMode="External"/><Relationship Id="rId60" Type="http://schemas.openxmlformats.org/officeDocument/2006/relationships/hyperlink" Target="mailto:FIMUNorth@CTPNE.police.uk" TargetMode="External"/><Relationship Id="rId26" Type="http://schemas.openxmlformats.org/officeDocument/2006/relationships/hyperlink" Target="https://doitonline.durham.gov.uk/service/Early_Help_Referral" TargetMode="External"/><Relationship Id="rId25" Type="http://schemas.openxmlformats.org/officeDocument/2006/relationships/hyperlink" Target="https://www.gov.uk/government/publications/teaching-online-safety-in-schools" TargetMode="External"/><Relationship Id="rId69"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28" Type="http://schemas.openxmlformats.org/officeDocument/2006/relationships/hyperlink" Target="https://doitonline.durham.gov.uk/service/Early_Help_Referral" TargetMode="External"/><Relationship Id="rId27" Type="http://schemas.openxmlformats.org/officeDocument/2006/relationships/hyperlink" Target="http://www.durham-scp.org.uk" TargetMode="External"/><Relationship Id="rId29" Type="http://schemas.openxmlformats.org/officeDocument/2006/relationships/hyperlink" Target="mailto:firstcontact@durham.gov.uk" TargetMode="External"/><Relationship Id="rId51" Type="http://schemas.openxmlformats.org/officeDocument/2006/relationships/hyperlink" Target="https://www.proceduresonline.com/durham/scb/p_info_sharing.html" TargetMode="External"/><Relationship Id="rId50" Type="http://schemas.openxmlformats.org/officeDocument/2006/relationships/hyperlink" Target="https://www.gov.uk/government/publications/safeguarding-practitioners-information-sharing-advice" TargetMode="External"/><Relationship Id="rId53" Type="http://schemas.openxmlformats.org/officeDocument/2006/relationships/hyperlink" Target="https://www.proceduresonline.com/durham/scb/p_alleg_against_staff.html" TargetMode="External"/><Relationship Id="rId52" Type="http://schemas.openxmlformats.org/officeDocument/2006/relationships/hyperlink" Target="https://www.gov.uk/data-protection" TargetMode="External"/><Relationship Id="rId11" Type="http://schemas.openxmlformats.org/officeDocument/2006/relationships/hyperlink" Target="https://www.legislation.gov.uk/ukpga/2002/32/contents" TargetMode="External"/><Relationship Id="rId55" Type="http://schemas.openxmlformats.org/officeDocument/2006/relationships/hyperlink" Target="mailto:HRSchools@durham.gov.uk" TargetMode="External"/><Relationship Id="rId10" Type="http://schemas.openxmlformats.org/officeDocument/2006/relationships/hyperlink" Target="https://www.legislation.gov.uk/ukpga/2004/31/contents" TargetMode="External"/><Relationship Id="rId54" Type="http://schemas.openxmlformats.org/officeDocument/2006/relationships/hyperlink" Target="mailto:CYPSLADOSecure@durham.gov.uk" TargetMode="External"/><Relationship Id="rId13"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overnment/publications/protecting-children-from-radicalisation-the-prevent-duty" TargetMode="External"/><Relationship Id="rId12" Type="http://schemas.openxmlformats.org/officeDocument/2006/relationships/hyperlink" Target="https://www.legislation.gov.uk/ukpga/2006/40/contents" TargetMode="External"/><Relationship Id="rId56" Type="http://schemas.openxmlformats.org/officeDocument/2006/relationships/hyperlink" Target="https://www.gov.uk/government/publications/use-of-reasonable-force-in-schools" TargetMode="External"/><Relationship Id="rId91" Type="http://schemas.openxmlformats.org/officeDocument/2006/relationships/image" Target="media/image8.png"/><Relationship Id="rId90" Type="http://schemas.openxmlformats.org/officeDocument/2006/relationships/image" Target="media/image12.png"/><Relationship Id="rId92" Type="http://schemas.openxmlformats.org/officeDocument/2006/relationships/image" Target="media/image7.png"/><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59" Type="http://schemas.openxmlformats.org/officeDocument/2006/relationships/hyperlink" Target="https://www.gov.uk/government/publications/prevent-duty-guidance/revised-prevent-duty-guidance-for-england-and-wales" TargetMode="External"/><Relationship Id="rId14" Type="http://schemas.openxmlformats.org/officeDocument/2006/relationships/hyperlink" Target="http://www.durham-scp.org.uk" TargetMode="External"/><Relationship Id="rId58" Type="http://schemas.openxmlformats.org/officeDocument/2006/relationships/hyperlink" Target="https://www.gov.uk/government/publications/teaching-online-safety-in-schools" TargetMode="External"/><Relationship Id="rId17" Type="http://schemas.openxmlformats.org/officeDocument/2006/relationships/hyperlink" Target="http://www.safeguardingdurhamadults.info/article/18076/Good-practice-guidance-for-professionals" TargetMode="External"/><Relationship Id="rId16" Type="http://schemas.openxmlformats.org/officeDocument/2006/relationships/hyperlink" Target="https://www.gov.uk/government/publications/keeping-children-safe-in-education--2" TargetMode="External"/><Relationship Id="rId19"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18" Type="http://schemas.openxmlformats.org/officeDocument/2006/relationships/hyperlink" Target="https://assets.publishing.service.gov.uk/government/uploads/system/uploads/attachment_data/file/550416/Children_Missing_Education_-_statutory_guidanc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gDaFmdNzvjp/Ku2juR1HeqUFA==">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MgloLjMwajB6bGwyDmguZmF2cW12OGdsZnA1MgloLjFmb2I5dGUyCWguM3pueXNoNzgAciExRlZ3UWE0Mlh0YWpWQl95N0lGaW5udGxBdlhaOU5xY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2023-08-22T15:44:00Z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